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4D52A" w14:textId="07D37C6F" w:rsidR="00BF3FAA" w:rsidRPr="00B80AE7" w:rsidRDefault="00BF3FAA">
      <w:pPr>
        <w:rPr>
          <w:b/>
          <w:bCs/>
        </w:rPr>
      </w:pPr>
      <w:r w:rsidRPr="00B80AE7">
        <w:rPr>
          <w:b/>
          <w:bCs/>
        </w:rPr>
        <w:t>Basics 1:</w:t>
      </w:r>
    </w:p>
    <w:p w14:paraId="4908CA72" w14:textId="4C80F5DC" w:rsidR="00BF3FAA" w:rsidRDefault="00BF3FAA">
      <w:r w:rsidRPr="00B80AE7">
        <w:rPr>
          <w:b/>
          <w:bCs/>
        </w:rPr>
        <w:t>Objective</w:t>
      </w:r>
      <w:r>
        <w:t xml:space="preserve"> – Power BI Desktop, Cloud Service and End to End Workflow </w:t>
      </w:r>
    </w:p>
    <w:p w14:paraId="73E3007A" w14:textId="77777777" w:rsidR="00BF3FAA" w:rsidRDefault="00BF3FAA">
      <w:r w:rsidRPr="00B80AE7">
        <w:rPr>
          <w:b/>
          <w:bCs/>
        </w:rPr>
        <w:t>Use</w:t>
      </w:r>
      <w:r>
        <w:t xml:space="preserve"> </w:t>
      </w:r>
      <w:r w:rsidRPr="00B80AE7">
        <w:rPr>
          <w:b/>
          <w:bCs/>
        </w:rPr>
        <w:t>Case</w:t>
      </w:r>
      <w:r>
        <w:t xml:space="preserve"> – Connecting a File using Power BI Desktop and formatting the file </w:t>
      </w:r>
    </w:p>
    <w:p w14:paraId="2DCDD569" w14:textId="77777777" w:rsidR="00BF3FAA" w:rsidRDefault="00BF3FAA">
      <w:r w:rsidRPr="00B80AE7">
        <w:rPr>
          <w:b/>
          <w:bCs/>
        </w:rPr>
        <w:t>Source</w:t>
      </w:r>
      <w:r>
        <w:t xml:space="preserve"> – Sky Transport Analytics – Create a new Power BI file, and load the Excel workbook containing a list of the Transport Data </w:t>
      </w:r>
    </w:p>
    <w:p w14:paraId="6EC5CD48" w14:textId="77777777" w:rsidR="00A63080" w:rsidRDefault="00BF3FAA">
      <w:r w:rsidRPr="00B80AE7">
        <w:rPr>
          <w:b/>
          <w:bCs/>
        </w:rPr>
        <w:t>Report/Dashboard</w:t>
      </w:r>
      <w:r>
        <w:t xml:space="preserve"> – Transport Data </w:t>
      </w:r>
    </w:p>
    <w:p w14:paraId="6B993DD3" w14:textId="77777777" w:rsidR="00A63080" w:rsidRDefault="00BF3FAA">
      <w:r>
        <w:t xml:space="preserve">• You should hide the Category ID and Origin State. </w:t>
      </w:r>
    </w:p>
    <w:p w14:paraId="379EABFF" w14:textId="77777777" w:rsidR="00A63080" w:rsidRDefault="00BF3FAA">
      <w:r>
        <w:t xml:space="preserve">• Create a table showing by Customer Name </w:t>
      </w:r>
    </w:p>
    <w:p w14:paraId="3733F84A" w14:textId="77777777" w:rsidR="00A63080" w:rsidRDefault="00BF3FAA" w:rsidP="00A63080">
      <w:pPr>
        <w:ind w:firstLine="720"/>
      </w:pPr>
      <w:r>
        <w:t>1. Revenue</w:t>
      </w:r>
    </w:p>
    <w:p w14:paraId="3B4CD651" w14:textId="77777777" w:rsidR="00A63080" w:rsidRDefault="00BF3FAA" w:rsidP="00A63080">
      <w:pPr>
        <w:ind w:firstLine="720"/>
      </w:pPr>
      <w:r>
        <w:t xml:space="preserve">2. Total Miles </w:t>
      </w:r>
    </w:p>
    <w:p w14:paraId="18B817A8" w14:textId="77777777" w:rsidR="00A63080" w:rsidRDefault="00BF3FAA" w:rsidP="00A63080">
      <w:pPr>
        <w:ind w:firstLine="720"/>
      </w:pPr>
      <w:r>
        <w:t xml:space="preserve">3. Trip Type </w:t>
      </w:r>
    </w:p>
    <w:p w14:paraId="162B47EA" w14:textId="77777777" w:rsidR="00A63080" w:rsidRDefault="00BF3FAA" w:rsidP="00A63080">
      <w:r>
        <w:t xml:space="preserve">• Summarize the Revenue &amp; Total Miles </w:t>
      </w:r>
    </w:p>
    <w:p w14:paraId="7373131B" w14:textId="697059A0" w:rsidR="00904C77" w:rsidRDefault="00BF3FAA" w:rsidP="00A63080">
      <w:r>
        <w:t xml:space="preserve">• Save this Power BI file with the name </w:t>
      </w:r>
      <w:proofErr w:type="spellStart"/>
      <w:r>
        <w:t>SkyData</w:t>
      </w:r>
      <w:proofErr w:type="spellEnd"/>
      <w:r>
        <w:t>.</w:t>
      </w:r>
    </w:p>
    <w:p w14:paraId="4FCD710B" w14:textId="71423608" w:rsidR="00BF3FAA" w:rsidRDefault="00BF3FAA">
      <w:r w:rsidRPr="00B80AE7">
        <w:rPr>
          <w:b/>
          <w:bCs/>
        </w:rPr>
        <w:t>Result</w:t>
      </w:r>
      <w:r>
        <w:t xml:space="preserve"> - At the end you will Create a new Power BI file, </w:t>
      </w:r>
      <w:proofErr w:type="gramStart"/>
      <w:r>
        <w:t>Hide</w:t>
      </w:r>
      <w:proofErr w:type="gramEnd"/>
      <w:r>
        <w:t xml:space="preserve"> a couple of columns, Create a tabl</w:t>
      </w:r>
      <w:r>
        <w:t>e</w:t>
      </w:r>
    </w:p>
    <w:p w14:paraId="6B58D052" w14:textId="77777777" w:rsidR="00B80AE7" w:rsidRDefault="00B80AE7"/>
    <w:p w14:paraId="38E36C7A" w14:textId="7378513C" w:rsidR="00BF3FAA" w:rsidRPr="00B80AE7" w:rsidRDefault="00BF3FAA">
      <w:pPr>
        <w:rPr>
          <w:b/>
          <w:bCs/>
        </w:rPr>
      </w:pPr>
      <w:r w:rsidRPr="00B80AE7">
        <w:rPr>
          <w:b/>
          <w:bCs/>
        </w:rPr>
        <w:t>Basics 2:</w:t>
      </w:r>
    </w:p>
    <w:p w14:paraId="262F9507" w14:textId="77777777" w:rsidR="00A63080" w:rsidRDefault="00BF3FAA">
      <w:r w:rsidRPr="00B80AE7">
        <w:rPr>
          <w:b/>
          <w:bCs/>
        </w:rPr>
        <w:t>Objective</w:t>
      </w:r>
      <w:r>
        <w:t xml:space="preserve"> – Power BI Desktop, Cloud Service and End to End Workflow </w:t>
      </w:r>
    </w:p>
    <w:p w14:paraId="4586B956" w14:textId="77777777" w:rsidR="00A63080" w:rsidRDefault="00BF3FAA">
      <w:r w:rsidRPr="00B80AE7">
        <w:rPr>
          <w:b/>
          <w:bCs/>
        </w:rPr>
        <w:t>Use</w:t>
      </w:r>
      <w:r>
        <w:t xml:space="preserve"> </w:t>
      </w:r>
      <w:r w:rsidRPr="00B80AE7">
        <w:rPr>
          <w:b/>
          <w:bCs/>
        </w:rPr>
        <w:t>Case</w:t>
      </w:r>
      <w:r>
        <w:t xml:space="preserve"> – Design dashboard with basic set of visualizations </w:t>
      </w:r>
    </w:p>
    <w:p w14:paraId="58E54C09" w14:textId="77777777" w:rsidR="00A63080" w:rsidRDefault="00BF3FAA">
      <w:r w:rsidRPr="00B80AE7">
        <w:rPr>
          <w:b/>
          <w:bCs/>
        </w:rPr>
        <w:t>Source</w:t>
      </w:r>
      <w:r>
        <w:t xml:space="preserve"> – Sky Transport Analytics – Develop a dashboard to show top level brief overview of Sky Transport </w:t>
      </w:r>
    </w:p>
    <w:p w14:paraId="53635D2E" w14:textId="77777777" w:rsidR="00A63080" w:rsidRDefault="00BF3FAA">
      <w:r w:rsidRPr="00B80AE7">
        <w:rPr>
          <w:b/>
          <w:bCs/>
        </w:rPr>
        <w:t xml:space="preserve">Report/Dashboard </w:t>
      </w:r>
      <w:r>
        <w:t xml:space="preserve">– Transport Data </w:t>
      </w:r>
    </w:p>
    <w:p w14:paraId="18A4AD16" w14:textId="77777777" w:rsidR="00A63080" w:rsidRDefault="00BF3FAA">
      <w:r>
        <w:t xml:space="preserve">• KPIs for Total Miles, Revenue, Cost </w:t>
      </w:r>
    </w:p>
    <w:p w14:paraId="4FEFC3B7" w14:textId="77777777" w:rsidR="00A63080" w:rsidRDefault="00BF3FAA">
      <w:r>
        <w:t xml:space="preserve">• Revenue Vs Miles by Shipping State </w:t>
      </w:r>
    </w:p>
    <w:p w14:paraId="349B03D8" w14:textId="77777777" w:rsidR="00A63080" w:rsidRDefault="00BF3FAA">
      <w:r>
        <w:t xml:space="preserve">• Revenue Vs Miles by Shipping City </w:t>
      </w:r>
    </w:p>
    <w:p w14:paraId="28DCE840" w14:textId="77777777" w:rsidR="00A63080" w:rsidRDefault="00BF3FAA">
      <w:r>
        <w:t xml:space="preserve">• Total Trips Vs Trips by Trip Types </w:t>
      </w:r>
    </w:p>
    <w:p w14:paraId="077BC9C9" w14:textId="77777777" w:rsidR="00A63080" w:rsidRDefault="00BF3FAA">
      <w:r>
        <w:t xml:space="preserve">• % of Trips by Shipping State </w:t>
      </w:r>
    </w:p>
    <w:p w14:paraId="123BB49C" w14:textId="77777777" w:rsidR="00A63080" w:rsidRDefault="00BF3FAA">
      <w:r>
        <w:t xml:space="preserve">• Revenue Miles vs Total Miles Save this Power BI file with the name Trip Analysis </w:t>
      </w:r>
    </w:p>
    <w:p w14:paraId="69D14D8D" w14:textId="178C815E" w:rsidR="00BF3FAA" w:rsidRDefault="00BF3FAA">
      <w:r w:rsidRPr="00B80AE7">
        <w:rPr>
          <w:b/>
          <w:bCs/>
        </w:rPr>
        <w:t>Result</w:t>
      </w:r>
      <w:r>
        <w:t xml:space="preserve"> - At the end you will have </w:t>
      </w:r>
      <w:proofErr w:type="spellStart"/>
      <w:proofErr w:type="gramStart"/>
      <w:r>
        <w:t>a</w:t>
      </w:r>
      <w:proofErr w:type="spellEnd"/>
      <w:proofErr w:type="gramEnd"/>
      <w:r>
        <w:t xml:space="preserve"> idea about KPIs, Tables</w:t>
      </w:r>
    </w:p>
    <w:sectPr w:rsidR="00BF3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DDD"/>
    <w:rsid w:val="001606FB"/>
    <w:rsid w:val="004A45C6"/>
    <w:rsid w:val="00904C77"/>
    <w:rsid w:val="00A63080"/>
    <w:rsid w:val="00A66459"/>
    <w:rsid w:val="00B03DDD"/>
    <w:rsid w:val="00B80AE7"/>
    <w:rsid w:val="00B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26E6"/>
  <w15:chartTrackingRefBased/>
  <w15:docId w15:val="{B4C307B4-19E1-429D-992B-439A0810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Dhwani Patel</dc:creator>
  <cp:keywords/>
  <dc:description/>
  <cp:lastModifiedBy>Dhwani Patel</cp:lastModifiedBy>
  <cp:revision>4</cp:revision>
  <dcterms:created xsi:type="dcterms:W3CDTF">2022-04-02T06:36:00Z</dcterms:created>
  <dcterms:modified xsi:type="dcterms:W3CDTF">2022-04-02T06:39:00Z</dcterms:modified>
</cp:coreProperties>
</file>