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>
      <w:r>
        <w:t xml:space="preserve"> </w:t>
      </w:r>
    </w:p>
    <w:p w14:paraId="00000002"/>
    <w:p w14:paraId="00000003">
      <w:r>
        <w:br/>
      </w:r>
    </w:p>
    <w:p w14:paraId="00000004">
      <w:pPr>
        <w:bidi/>
      </w:pPr>
    </w:p>
    <w:p w14:paraId="00000028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📅 الأسبوع 2: Topical Authority (Hubs &amp; Spokes)</w:t>
      </w:r>
    </w:p>
    <w:p w14:paraId="00000029">
      <w:r>
        <w:t xml:space="preserve">  </w:t>
      </w:r>
    </w:p>
    <w:p w14:paraId="0000002A">
      <w:r>
        <w:t xml:space="preserve">  </w:t>
      </w:r>
      <w:r>
        <w:rPr>
          <w:b/>
        </w:rPr>
        <w:t>Prompt 2.1: Hub 1 - AI Governance</w:t>
      </w:r>
    </w:p>
    <w:p w14:paraId="0000002B">
      <w:r>
        <w:br/>
      </w:r>
    </w:p>
    <w:p w14:paraId="0000002C">
      <w:pPr>
        <w:bidi/>
      </w:pPr>
      <w:r>
        <w:t xml:space="preserve">  أنت Senior SEO Engineer + Content Strategist. المطلوب:</w:t>
      </w:r>
    </w:p>
    <w:p w14:paraId="0000002D">
      <w:r>
        <w:br/>
      </w:r>
    </w:p>
    <w:p w14:paraId="0000002E">
      <w:pPr>
        <w:bidi/>
      </w:pPr>
      <w:r>
        <w:t xml:space="preserve">  تحديث /solutions/ai-governance-platform/ لتصبح Hub رئيسي:</w:t>
      </w:r>
    </w:p>
    <w:p w14:paraId="0000002F">
      <w:r>
        <w:br/>
      </w:r>
    </w:p>
    <w:p w14:paraId="00000030">
      <w:pPr>
        <w:bidi/>
      </w:pPr>
      <w:r>
        <w:t xml:space="preserve">  1. أضف قسم "منظومة الحوكمة الشاملة" يربط إلى:</w:t>
      </w:r>
    </w:p>
    <w:p w14:paraId="00000031">
      <w:r>
        <w:t xml:space="preserve">     - /docs/ai-governance-saudi-arabia/ (دليل حوكمة AI)</w:t>
      </w:r>
    </w:p>
    <w:p w14:paraId="00000032">
      <w:r>
        <w:t xml:space="preserve">     - /docs/ai-risk-management/ (إدارة المخاطر)</w:t>
      </w:r>
    </w:p>
    <w:p w14:paraId="00000033">
      <w:r>
        <w:t xml:space="preserve">     - /docs/ai-audit-readiness/ (جاهزية التدقيق)</w:t>
      </w:r>
    </w:p>
    <w:p w14:paraId="00000034">
      <w:r>
        <w:t xml:space="preserve">     - /docs/governance-application/ (تطبيق خلال 30 يوم)</w:t>
      </w:r>
    </w:p>
    <w:p w14:paraId="00000035">
      <w:r>
        <w:t xml:space="preserve">     - /solutions/continuous-ai-governance/ (التشغيل المستمر)</w:t>
      </w:r>
    </w:p>
    <w:p w14:paraId="00000036">
      <w:r>
        <w:t xml:space="preserve">     - /solutions/policy-to-control-mapping/ (تحويل السياسات)</w:t>
      </w:r>
    </w:p>
    <w:p w14:paraId="00000037">
      <w:r>
        <w:br/>
      </w:r>
    </w:p>
    <w:p w14:paraId="00000038">
      <w:pPr>
        <w:bidi/>
      </w:pPr>
      <w:r>
        <w:t xml:space="preserve">  2. استخدم anchor text متنوع:</w:t>
      </w:r>
    </w:p>
    <w:p w14:paraId="00000039">
      <w:pPr>
        <w:bidi/>
      </w:pPr>
      <w:r>
        <w:t xml:space="preserve">     - "دليل حوكمة الذكاء الاصطناعي في السعودية"</w:t>
      </w:r>
    </w:p>
    <w:p w14:paraId="0000003A">
      <w:pPr>
        <w:bidi/>
      </w:pPr>
      <w:r>
        <w:t xml:space="preserve">     - "إطار إدارة مخاطر AI"</w:t>
      </w:r>
    </w:p>
    <w:p w14:paraId="0000003B">
      <w:pPr>
        <w:bidi/>
      </w:pPr>
      <w:r>
        <w:t xml:space="preserve">     - "كيف تستعد لتدقيق الذكاء الاصطناعي"</w:t>
      </w:r>
    </w:p>
    <w:p w14:paraId="0000003C">
      <w:r>
        <w:br/>
      </w:r>
    </w:p>
    <w:p w14:paraId="0000003D">
      <w:pPr>
        <w:bidi/>
      </w:pPr>
      <w:r>
        <w:t xml:space="preserve">  3. أضف في كل spoke رابط عودة للـ Hub:</w:t>
      </w:r>
    </w:p>
    <w:p w14:paraId="0000003E">
      <w:pPr>
        <w:bidi/>
      </w:pPr>
      <w:r>
        <w:t xml:space="preserve">     "للحصول على منصة حوكمة كاملة، راجع [منصة حوكمة الذكاء</w:t>
      </w:r>
    </w:p>
    <w:p w14:paraId="0000003F">
      <w:pPr>
        <w:bidi/>
      </w:pPr>
      <w:r>
        <w:t xml:space="preserve">  الاصطناعي](/solutions/ai-governance-platform/)"</w:t>
      </w:r>
    </w:p>
    <w:p w14:paraId="00000040">
      <w:r>
        <w:br/>
      </w:r>
    </w:p>
    <w:p w14:paraId="00000041">
      <w:pPr>
        <w:bidi/>
      </w:pPr>
      <w:r>
        <w:t xml:space="preserve">  راجع report/seo/topical-map-phase2.md للتفاصيل الكاملة.</w:t>
      </w:r>
    </w:p>
    <w:p w14:paraId="00000042">
      <w:r>
        <w:br/>
      </w:r>
    </w:p>
    <w:p w14:paraId="00000043">
      <w:r>
        <w:t xml:space="preserve">  ---</w:t>
      </w:r>
    </w:p>
    <w:p w14:paraId="00000044">
      <w:r>
        <w:t xml:space="preserve">  </w:t>
      </w:r>
      <w:r>
        <w:rPr>
          <w:b/>
        </w:rPr>
        <w:t>Prompt 2.2: Hub 2 - AI Firewall</w:t>
      </w:r>
    </w:p>
    <w:p w14:paraId="00000045">
      <w:r>
        <w:br/>
      </w:r>
    </w:p>
    <w:p w14:paraId="00000046">
      <w:pPr>
        <w:bidi/>
      </w:pPr>
      <w:r>
        <w:t xml:space="preserve">  أنت Senior SEO Engineer + Content Strategist. المطلوب:</w:t>
      </w:r>
    </w:p>
    <w:p w14:paraId="00000047">
      <w:r>
        <w:br/>
      </w:r>
    </w:p>
    <w:p w14:paraId="00000048">
      <w:pPr>
        <w:bidi/>
      </w:pPr>
      <w:r>
        <w:t xml:space="preserve">  تحديث /solutions/ai-firewall/ لتصبح Hub رئيسي:</w:t>
      </w:r>
    </w:p>
    <w:p w14:paraId="00000049">
      <w:r>
        <w:br/>
      </w:r>
    </w:p>
    <w:p w14:paraId="0000004A">
      <w:pPr>
        <w:bidi/>
      </w:pPr>
      <w:r>
        <w:t xml:space="preserve">  1. أضف قسم "حماية البيانات الشاملة" يربط إلى:</w:t>
      </w:r>
    </w:p>
    <w:p w14:paraId="0000004B">
      <w:r>
        <w:t xml:space="preserve">     - /docs/ai-firewall/ (وثائق AI Firewall)</w:t>
      </w:r>
    </w:p>
    <w:p w14:paraId="0000004C">
      <w:r>
        <w:t xml:space="preserve">     - /docs/pdpl-ai-governance/ (PDPL والذكاء الاصطناعي)</w:t>
      </w:r>
    </w:p>
    <w:p w14:paraId="0000004D">
      <w:r>
        <w:t xml:space="preserve">     - /docs/pdpl-chatgpt-data-protection/ (ChatGPT والبيانات)</w:t>
      </w:r>
    </w:p>
    <w:p w14:paraId="0000004E">
      <w:r>
        <w:t xml:space="preserve">     - /pdpl-statement/ (بيان الامتثال)</w:t>
      </w:r>
    </w:p>
    <w:p w14:paraId="0000004F">
      <w:r>
        <w:t xml:space="preserve">     - /kernel/chat/ (Kernel Chat)</w:t>
      </w:r>
    </w:p>
    <w:p w14:paraId="00000050">
      <w:r>
        <w:br/>
      </w:r>
    </w:p>
    <w:p w14:paraId="00000051">
      <w:pPr>
        <w:bidi/>
      </w:pPr>
      <w:r>
        <w:t xml:space="preserve">  2. أضف في كل spoke رابط عودة للـ Hub</w:t>
      </w:r>
    </w:p>
    <w:p w14:paraId="00000052">
      <w:r>
        <w:br/>
      </w:r>
    </w:p>
    <w:p w14:paraId="00000053">
      <w:pPr>
        <w:bidi/>
      </w:pPr>
      <w:r>
        <w:t xml:space="preserve">  3. استخدم anchor text واضح:</w:t>
      </w:r>
    </w:p>
    <w:p w14:paraId="00000054">
      <w:r>
        <w:t xml:space="preserve">     - "AI Firewall لحماية البيانات الحساسة"</w:t>
      </w:r>
    </w:p>
    <w:p w14:paraId="00000055">
      <w:r>
        <w:t xml:space="preserve">     - "PDPL والذكاء الاصطناعي: دليل الامتثال"</w:t>
      </w:r>
    </w:p>
    <w:p w14:paraId="00000056">
      <w:pPr>
        <w:bidi/>
      </w:pPr>
      <w:r>
        <w:t xml:space="preserve">     - "كيف تحمي بيانات شركتك مع ChatGPT"</w:t>
      </w:r>
    </w:p>
    <w:p w14:paraId="00000057">
      <w:r>
        <w:br/>
      </w:r>
    </w:p>
    <w:p w14:paraId="00000058">
      <w:pPr>
        <w:bidi/>
      </w:pPr>
      <w:r>
        <w:t xml:space="preserve">  راجع report/seo/topical-map-phase2.md - Hub 2</w:t>
      </w:r>
    </w:p>
    <w:p w14:paraId="00000059">
      <w:r>
        <w:br/>
      </w:r>
    </w:p>
    <w:p w14:paraId="0000005A">
      <w:r>
        <w:t xml:space="preserve">  ---</w:t>
      </w:r>
    </w:p>
    <w:p w14:paraId="0000005B">
      <w:r>
        <w:t xml:space="preserve">  </w:t>
      </w:r>
      <w:r>
        <w:rPr>
          <w:b/>
        </w:rPr>
        <w:t>Prompt 2.3: Hub 3 - Auditability</w:t>
      </w:r>
    </w:p>
    <w:p w14:paraId="0000005C">
      <w:r>
        <w:t xml:space="preserve">  </w:t>
      </w:r>
    </w:p>
    <w:p w14:paraId="0000005D">
      <w:pPr>
        <w:bidi/>
      </w:pPr>
      <w:r>
        <w:t xml:space="preserve">  أنت Senior SEO Engineer + Content Strategist. المطلوب:</w:t>
      </w:r>
    </w:p>
    <w:p w14:paraId="0000005E">
      <w:r>
        <w:br/>
      </w:r>
    </w:p>
    <w:p w14:paraId="0000005F">
      <w:pPr>
        <w:bidi/>
      </w:pPr>
      <w:r>
        <w:t xml:space="preserve">  تحديث /solutions/ai-audit-trail/ لتصبح Hub رئيسي:</w:t>
      </w:r>
    </w:p>
    <w:p w14:paraId="00000060">
      <w:r>
        <w:br/>
      </w:r>
    </w:p>
    <w:p w14:paraId="00000061">
      <w:pPr>
        <w:bidi/>
      </w:pPr>
      <w:r>
        <w:t xml:space="preserve">  1. أضف قسم "التوثيق والأدلة الشاملة" يربط إلى:</w:t>
      </w:r>
    </w:p>
    <w:p w14:paraId="00000062">
      <w:r>
        <w:t xml:space="preserve">     - /docs/ai-audit-trail/ (وثائق سجل التدقيق)</w:t>
      </w:r>
    </w:p>
    <w:p w14:paraId="00000063">
      <w:r>
        <w:t xml:space="preserve">     - /solutions/ai-evidence-file/ (ملف الأدلة)</w:t>
      </w:r>
    </w:p>
    <w:p w14:paraId="00000064">
      <w:r>
        <w:t xml:space="preserve">     - /docs/ai-evidence-file/ (وثائق ملف الأدلة)</w:t>
      </w:r>
    </w:p>
    <w:p w14:paraId="00000065">
      <w:r>
        <w:t xml:space="preserve">     - /kernel/audit/ (Kernel Audit)</w:t>
      </w:r>
    </w:p>
    <w:p w14:paraId="00000066">
      <w:r>
        <w:t xml:space="preserve">     - /kernel/evidence/ (Kernel Evidence)</w:t>
      </w:r>
    </w:p>
    <w:p w14:paraId="00000067">
      <w:r>
        <w:t xml:space="preserve">     - /docs/ai-audit-readiness/ (جاهزية التدقيق)</w:t>
      </w:r>
    </w:p>
    <w:p w14:paraId="00000068">
      <w:r>
        <w:br/>
      </w:r>
    </w:p>
    <w:p w14:paraId="00000069">
      <w:pPr>
        <w:bidi/>
      </w:pPr>
      <w:r>
        <w:t xml:space="preserve">  2. أضف روابط بين Hubs:</w:t>
      </w:r>
    </w:p>
    <w:p w14:paraId="0000006A">
      <w:pPr>
        <w:bidi/>
      </w:pPr>
      <w:r>
        <w:t xml:space="preserve">     - من Hub 3 إلى Hub 1 (الحوكمة)</w:t>
      </w:r>
    </w:p>
    <w:p w14:paraId="0000006B">
      <w:pPr>
        <w:bidi/>
      </w:pPr>
      <w:r>
        <w:t xml:space="preserve">     - من Hub 3 إلى Hub 2 (الحماية)</w:t>
      </w:r>
    </w:p>
    <w:p w14:paraId="0000006C">
      <w:r>
        <w:br/>
      </w:r>
    </w:p>
    <w:p w14:paraId="0000006D">
      <w:pPr>
        <w:bidi/>
      </w:pPr>
      <w:r>
        <w:t xml:space="preserve">  3. استخدم anchor text:</w:t>
      </w:r>
    </w:p>
    <w:p w14:paraId="0000006E">
      <w:pPr>
        <w:bidi/>
      </w:pPr>
      <w:r>
        <w:t xml:space="preserve">     - "سجل تدقيق الذكاء الاصطناعي الشامل"</w:t>
      </w:r>
    </w:p>
    <w:p w14:paraId="0000006F">
      <w:pPr>
        <w:bidi/>
      </w:pPr>
      <w:r>
        <w:t xml:space="preserve">     - "ملف أدلة AI للمراجعة والامتثال"</w:t>
      </w:r>
    </w:p>
    <w:p w14:paraId="00000070">
      <w:pPr>
        <w:bidi/>
      </w:pPr>
      <w:r>
        <w:t xml:space="preserve">     - "كيف توثق استخدام AI للتدقيق"</w:t>
      </w:r>
    </w:p>
    <w:p w14:paraId="00000071">
      <w:r>
        <w:br/>
      </w:r>
    </w:p>
    <w:p w14:paraId="00000072">
      <w:pPr>
        <w:bidi/>
      </w:pPr>
      <w:r>
        <w:t xml:space="preserve">  راجع report/seo/topical-map-phase2.md - Hub 3</w:t>
      </w:r>
    </w:p>
    <w:p w14:paraId="00000073">
      <w:r>
        <w:br/>
      </w:r>
    </w:p>
    <w:p w14:paraId="00000074">
      <w:r>
        <w:t xml:space="preserve">  ---</w:t>
      </w:r>
    </w:p>
    <w:p w14:paraId="00000075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📅 الأسبوع 3: Information Gain Layer</w:t>
      </w:r>
    </w:p>
    <w:p w14:paraId="00000076">
      <w:r>
        <w:t xml:space="preserve">  </w:t>
      </w:r>
    </w:p>
    <w:p w14:paraId="00000077">
      <w:r>
        <w:t xml:space="preserve">  </w:t>
      </w:r>
      <w:r>
        <w:rPr>
          <w:b/>
        </w:rPr>
        <w:t>Prompt 3.1: Add Answer Blocks - Homepage</w:t>
      </w:r>
    </w:p>
    <w:p w14:paraId="00000078">
      <w:r>
        <w:br/>
      </w:r>
    </w:p>
    <w:p w14:paraId="00000079">
      <w:pPr>
        <w:bidi/>
      </w:pPr>
      <w:r>
        <w:t xml:space="preserve">  أنت Senior SEO Engineer + Content Strategist متخصص في Information Gain.</w:t>
      </w:r>
    </w:p>
    <w:p w14:paraId="0000007A">
      <w:r>
        <w:br/>
      </w:r>
    </w:p>
    <w:p w14:paraId="0000007B">
      <w:pPr>
        <w:bidi/>
      </w:pPr>
      <w:r>
        <w:t xml:space="preserve">  المطلوب: تحديث الصفحة الرئيسية / بإضافة:</w:t>
      </w:r>
    </w:p>
    <w:p w14:paraId="0000007C">
      <w:r>
        <w:br/>
      </w:r>
    </w:p>
    <w:p w14:paraId="0000007D">
      <w:r>
        <w:t xml:space="preserve">  1. Answer Block في أول 200 كلمة:</w:t>
      </w:r>
    </w:p>
    <w:p w14:paraId="0000007E">
      <w:r>
        <w:t xml:space="preserve">     &lt;section class="answer-block"&gt;</w:t>
      </w:r>
    </w:p>
    <w:p w14:paraId="0000007F">
      <w:r>
        <w:t xml:space="preserve">       &lt;h2&gt;ما هي BrightAI؟&lt;/h2&gt;</w:t>
      </w:r>
    </w:p>
    <w:p w14:paraId="00000080">
      <w:r>
        <w:t xml:space="preserve">       &lt;p&gt;BrightAI هي منصة سعودية لحوكمة وأمان الذكاء الاصطناعي. توفر Saudi AI</w:t>
      </w:r>
    </w:p>
    <w:p w14:paraId="00000081">
      <w:r>
        <w:t xml:space="preserve">  Safety OS</w:t>
      </w:r>
    </w:p>
    <w:p w14:paraId="00000082">
      <w:pPr>
        <w:bidi/>
      </w:pPr>
      <w:r>
        <w:t xml:space="preserve">       للمؤسسات السعودية: طبقة تشغيل وسيطة بين الموظفين ونماذج AI (ChatGPT,</w:t>
      </w:r>
    </w:p>
    <w:p w14:paraId="00000083">
      <w:r>
        <w:t xml:space="preserve">  Claude, Gemini)</w:t>
      </w:r>
    </w:p>
    <w:p w14:paraId="00000084">
      <w:pPr>
        <w:bidi/>
      </w:pPr>
      <w:r>
        <w:t xml:space="preserve">       والبيانات لتطبيق AI Firewall، سجلات تدقيق، موافقات بشرية، وملفات أدلة</w:t>
      </w:r>
    </w:p>
    <w:p w14:paraId="00000085">
      <w:pPr>
        <w:bidi/>
      </w:pPr>
      <w:r>
        <w:t xml:space="preserve">  تساعد على</w:t>
      </w:r>
    </w:p>
    <w:p w14:paraId="00000086">
      <w:pPr>
        <w:bidi/>
      </w:pPr>
      <w:r>
        <w:t xml:space="preserve">       تشغيل الذكاء الاصطناعي بأمان وامتثال لـ PDPL و NCA ECC.&lt;/p&gt;</w:t>
      </w:r>
    </w:p>
    <w:p w14:paraId="00000087">
      <w:r>
        <w:t xml:space="preserve">     &lt;/section&gt;</w:t>
      </w:r>
    </w:p>
    <w:p w14:paraId="00000088">
      <w:r>
        <w:br/>
      </w:r>
    </w:p>
    <w:p w14:paraId="00000089">
      <w:pPr>
        <w:bidi/>
      </w:pPr>
      <w:r>
        <w:t xml:space="preserve">  2. قسم "متى تحتاج BrightAI؟":</w:t>
      </w:r>
    </w:p>
    <w:p w14:paraId="0000008A">
      <w:pPr>
        <w:bidi/>
      </w:pPr>
      <w:r>
        <w:t xml:space="preserve">     - ✅ تستخدم ChatGPT أو Claude أو Gemini</w:t>
      </w:r>
    </w:p>
    <w:p w14:paraId="0000008B">
      <w:pPr>
        <w:bidi/>
      </w:pPr>
      <w:r>
        <w:t xml:space="preserve">     - ✅ تحتاج حماية بيانات حساسة</w:t>
      </w:r>
    </w:p>
    <w:p w14:paraId="0000008C">
      <w:pPr>
        <w:bidi/>
      </w:pPr>
      <w:r>
        <w:t xml:space="preserve">     - ✅ تحتاج امتثال PDPL و NCA ECC</w:t>
      </w:r>
    </w:p>
    <w:p w14:paraId="0000008D">
      <w:pPr>
        <w:bidi/>
      </w:pPr>
      <w:r>
        <w:t xml:space="preserve">     - ✅ تريد توثيق استخدام AI</w:t>
      </w:r>
    </w:p>
    <w:p w14:paraId="0000008E">
      <w:pPr>
        <w:bidi/>
      </w:pPr>
      <w:r>
        <w:t xml:space="preserve">     - ✅ تحتاج موافقات بشرية للقرارات الحساسة</w:t>
      </w:r>
    </w:p>
    <w:p w14:paraId="0000008F">
      <w:r>
        <w:br/>
      </w:r>
    </w:p>
    <w:p w14:paraId="00000090">
      <w:pPr>
        <w:bidi/>
      </w:pPr>
      <w:r>
        <w:t xml:space="preserve">  3. قسم "أخطاء شائعة عند استخدام AI":</w:t>
      </w:r>
    </w:p>
    <w:p w14:paraId="00000091">
      <w:pPr>
        <w:bidi/>
      </w:pPr>
      <w:r>
        <w:t xml:space="preserve">     - ❌ إرسال بيانات عملاء إلى ChatGPT مباشرة</w:t>
      </w:r>
    </w:p>
    <w:p w14:paraId="00000092">
      <w:pPr>
        <w:bidi/>
      </w:pPr>
      <w:r>
        <w:t xml:space="preserve">     - ❌ عدم توثيق استخدام AI</w:t>
      </w:r>
    </w:p>
    <w:p w14:paraId="00000093">
      <w:pPr>
        <w:bidi/>
      </w:pPr>
      <w:r>
        <w:t xml:space="preserve">     - ❌ السماح لـ AI باتخاذ قرارات حساسة بدون مراجعة</w:t>
      </w:r>
    </w:p>
    <w:p w14:paraId="00000094">
      <w:pPr>
        <w:bidi/>
      </w:pPr>
      <w:r>
        <w:t xml:space="preserve">     - ❌ عدم تصنيف المخاطر</w:t>
      </w:r>
    </w:p>
    <w:p w14:paraId="00000095">
      <w:r>
        <w:br/>
      </w:r>
    </w:p>
    <w:p w14:paraId="00000096">
      <w:r>
        <w:t xml:space="preserve">  4. Citation Block قابل للاستشهاد</w:t>
      </w:r>
    </w:p>
    <w:p w14:paraId="00000097">
      <w:r>
        <w:br/>
      </w:r>
    </w:p>
    <w:p w14:paraId="00000098">
      <w:pPr>
        <w:bidi/>
      </w:pPr>
      <w:r>
        <w:t xml:space="preserve">  راجع report/seo/retrieval-intent-map.md للتفاصيل.</w:t>
      </w:r>
    </w:p>
    <w:p w14:paraId="00000099">
      <w:pPr>
        <w:bidi/>
      </w:pPr>
      <w:r>
        <w:t xml:space="preserve">  لا تكسر التصميم. استخدم classes موجودة.</w:t>
      </w:r>
    </w:p>
    <w:p w14:paraId="0000009A">
      <w:r>
        <w:br/>
      </w:r>
    </w:p>
    <w:p w14:paraId="0000009B">
      <w:r>
        <w:t xml:space="preserve">  ---</w:t>
      </w:r>
    </w:p>
    <w:p w14:paraId="0000009C">
      <w:r>
        <w:t xml:space="preserve">  </w:t>
      </w:r>
      <w:r>
        <w:rPr>
          <w:b/>
        </w:rPr>
        <w:t>Prompt 3.2: Add Answer Blocks - AI Firewall</w:t>
      </w:r>
    </w:p>
    <w:p w14:paraId="0000009D">
      <w:r>
        <w:br/>
      </w:r>
    </w:p>
    <w:p w14:paraId="0000009E">
      <w:pPr>
        <w:bidi/>
      </w:pPr>
      <w:r>
        <w:t xml:space="preserve">  أنت Senior SEO Engineer + Content Strategist متخصص في Information Gain.</w:t>
      </w:r>
    </w:p>
    <w:p w14:paraId="0000009F">
      <w:r>
        <w:br/>
      </w:r>
    </w:p>
    <w:p w14:paraId="000000A0">
      <w:pPr>
        <w:bidi/>
      </w:pPr>
      <w:r>
        <w:t xml:space="preserve">  المطلوب: تحديث /solutions/ai-firewall/ بإضافة:</w:t>
      </w:r>
    </w:p>
    <w:p w14:paraId="000000A1">
      <w:r>
        <w:br/>
      </w:r>
    </w:p>
    <w:p w14:paraId="000000A2">
      <w:r>
        <w:t xml:space="preserve">  1. Answer Block في أول 200 كلمة:</w:t>
      </w:r>
    </w:p>
    <w:p w14:paraId="000000A3">
      <w:r>
        <w:t xml:space="preserve">     &lt;section class="answer-block"&gt;</w:t>
      </w:r>
    </w:p>
    <w:p w14:paraId="000000A4">
      <w:r>
        <w:t xml:space="preserve">       &lt;h2&gt;ما هو AI Firewall؟&lt;/h2&gt;</w:t>
      </w:r>
    </w:p>
    <w:p w14:paraId="000000A5">
      <w:r>
        <w:t xml:space="preserve">       &lt;p&gt;AI Firewall من BrightAI هو طبقة فحص بين الموظف ونماذج الذكاء</w:t>
      </w:r>
    </w:p>
    <w:p w14:paraId="000000A6">
      <w:pPr>
        <w:bidi/>
      </w:pPr>
      <w:r>
        <w:t xml:space="preserve">  الاصطناعي،</w:t>
      </w:r>
    </w:p>
    <w:p w14:paraId="000000A7">
      <w:pPr>
        <w:bidi/>
      </w:pPr>
      <w:r>
        <w:t xml:space="preserve">       تفحص الطلبات والملفات والمخرجات لاكتشاف البيانات الحساسة والمخاطر قبل</w:t>
      </w:r>
    </w:p>
    <w:p w14:paraId="000000A8">
      <w:pPr>
        <w:bidi/>
      </w:pPr>
      <w:r>
        <w:t xml:space="preserve">  وصولها</w:t>
      </w:r>
    </w:p>
    <w:p w14:paraId="000000A9">
      <w:pPr>
        <w:bidi/>
      </w:pPr>
      <w:r>
        <w:t xml:space="preserve">       للنموذج أو خروجها من بيئة المؤسسة. يعمل مع ChatGPT, Claude, Gemini.&lt;/p&gt;</w:t>
      </w:r>
    </w:p>
    <w:p w14:paraId="000000AA">
      <w:r>
        <w:t xml:space="preserve">     &lt;/section&gt;</w:t>
      </w:r>
    </w:p>
    <w:p w14:paraId="000000AB">
      <w:r>
        <w:br/>
      </w:r>
    </w:p>
    <w:p w14:paraId="000000AC">
      <w:pPr>
        <w:bidi/>
      </w:pPr>
      <w:r>
        <w:t xml:space="preserve">  2. جدول "أنواع البيانات الحساسة في السعودية":</w:t>
      </w:r>
    </w:p>
    <w:p w14:paraId="000000AD">
      <w:pPr>
        <w:bidi/>
      </w:pPr>
      <w:r>
        <w:t xml:space="preserve">     | النوع | أمثلة | المخاطر |</w:t>
      </w:r>
    </w:p>
    <w:p w14:paraId="000000AE">
      <w:r>
        <w:t xml:space="preserve">     |-------|--------|---------|</w:t>
      </w:r>
    </w:p>
    <w:p w14:paraId="000000AF">
      <w:pPr>
        <w:bidi/>
      </w:pPr>
      <w:r>
        <w:t xml:space="preserve">     | بيانات شخصية | أسماء، أرقام هوية، جوازات | انتهاك PDPL |</w:t>
      </w:r>
    </w:p>
    <w:p w14:paraId="000000B0">
      <w:pPr>
        <w:bidi/>
      </w:pPr>
      <w:r>
        <w:t xml:space="preserve">     | بيانات مالية | أرقام حسابات، رواتب | تسريب مالي |</w:t>
      </w:r>
    </w:p>
    <w:p w14:paraId="000000B1">
      <w:pPr>
        <w:bidi/>
      </w:pPr>
      <w:r>
        <w:t xml:space="preserve">     | بيانات طبية | سجلات مرضى، تشخيصات | انتهاك PDPL + SFDA |</w:t>
      </w:r>
    </w:p>
    <w:p w14:paraId="000000B2">
      <w:pPr>
        <w:bidi/>
      </w:pPr>
      <w:r>
        <w:t xml:space="preserve">     | بيانات تجارية | عقود، أسعار، استراتيجيات | فقدان ميزة تنافسية |</w:t>
      </w:r>
    </w:p>
    <w:p w14:paraId="000000B3">
      <w:r>
        <w:br/>
      </w:r>
    </w:p>
    <w:p w14:paraId="000000B4">
      <w:pPr>
        <w:bidi/>
      </w:pPr>
      <w:r>
        <w:t xml:space="preserve">  3. سيناريو سعودي:</w:t>
      </w:r>
    </w:p>
    <w:p w14:paraId="000000B5">
      <w:pPr>
        <w:bidi/>
      </w:pPr>
      <w:r>
        <w:t xml:space="preserve">     "بنك سعودي يستخدم ChatGPT: موظف يسأل عن عميل بالاسم → AI Firewall يكتشف</w:t>
      </w:r>
    </w:p>
    <w:p w14:paraId="000000B6">
      <w:pPr>
        <w:bidi/>
      </w:pPr>
      <w:r>
        <w:t xml:space="preserve">     ويخفي الاسم → يصعد للموافقة → يوثق في audit trail"</w:t>
      </w:r>
    </w:p>
    <w:p w14:paraId="000000B7">
      <w:r>
        <w:br/>
      </w:r>
    </w:p>
    <w:p w14:paraId="000000B8">
      <w:r>
        <w:t xml:space="preserve">  4. Query Fan-Out: "أسئلة تبحث عنها فرق الأمن":</w:t>
      </w:r>
    </w:p>
    <w:p w14:paraId="000000B9">
      <w:pPr>
        <w:bidi/>
      </w:pPr>
      <w:r>
        <w:t xml:space="preserve">     - ما البيانات التي يحميها AI Firewall؟</w:t>
      </w:r>
    </w:p>
    <w:p w14:paraId="000000BA">
      <w:pPr>
        <w:bidi/>
      </w:pPr>
      <w:r>
        <w:t xml:space="preserve">     - كيف يكتشف البيانات الحساسة؟</w:t>
      </w:r>
    </w:p>
    <w:p w14:paraId="000000BB">
      <w:pPr>
        <w:bidi/>
      </w:pPr>
      <w:r>
        <w:t xml:space="preserve">     - ما الفرق بين AI Firewall و DLP؟</w:t>
      </w:r>
    </w:p>
    <w:p w14:paraId="000000BC">
      <w:pPr>
        <w:bidi/>
      </w:pPr>
      <w:r>
        <w:t xml:space="preserve">     - كيف يتكامل مع ChatGPT؟</w:t>
      </w:r>
    </w:p>
    <w:p w14:paraId="000000BD">
      <w:r>
        <w:br/>
      </w:r>
    </w:p>
    <w:p w14:paraId="000000BE">
      <w:pPr>
        <w:bidi/>
      </w:pPr>
      <w:r>
        <w:t xml:space="preserve">  راجع report/seo/retrieval-intent-map.md - Prompt 4.2</w:t>
      </w:r>
    </w:p>
    <w:p w14:paraId="000000BF">
      <w:r>
        <w:br/>
      </w:r>
    </w:p>
    <w:p w14:paraId="000000C0">
      <w:r>
        <w:t xml:space="preserve">  ---</w:t>
      </w:r>
    </w:p>
    <w:p w14:paraId="000000C1">
      <w:r>
        <w:t xml:space="preserve">  </w:t>
      </w:r>
      <w:r>
        <w:rPr>
          <w:b/>
        </w:rPr>
        <w:t>Prompt 3.3: Add Answer Blocks - PDPL Docs</w:t>
      </w:r>
    </w:p>
    <w:p w14:paraId="000000C2">
      <w:r>
        <w:br/>
      </w:r>
    </w:p>
    <w:p w14:paraId="000000C3">
      <w:pPr>
        <w:bidi/>
      </w:pPr>
      <w:r>
        <w:t xml:space="preserve">  أنت Senior SEO Engineer + Content Strategist متخصص في Compliance.</w:t>
      </w:r>
    </w:p>
    <w:p w14:paraId="000000C4">
      <w:r>
        <w:br/>
      </w:r>
    </w:p>
    <w:p w14:paraId="000000C5">
      <w:pPr>
        <w:bidi/>
      </w:pPr>
      <w:r>
        <w:t xml:space="preserve">  المطلوب: تحديث /docs/pdpl-ai-governance/ بإضافة:</w:t>
      </w:r>
    </w:p>
    <w:p w14:paraId="000000C6">
      <w:r>
        <w:br/>
      </w:r>
    </w:p>
    <w:p w14:paraId="000000C7">
      <w:r>
        <w:t xml:space="preserve">  1. Answer Block:</w:t>
      </w:r>
    </w:p>
    <w:p w14:paraId="000000C8">
      <w:r>
        <w:t xml:space="preserve">     &lt;section class="answer-block"&gt;</w:t>
      </w:r>
    </w:p>
    <w:p w14:paraId="000000C9">
      <w:r>
        <w:t xml:space="preserve">       &lt;h2&gt;ما هو PDPL وكيف يؤثر على استخدام AI؟&lt;/h2&gt;</w:t>
      </w:r>
    </w:p>
    <w:p w14:paraId="000000CA">
      <w:r>
        <w:t xml:space="preserve">       &lt;p&gt;PDPL (نظام حماية البيانات الشخصية السعودي) يحمي خصوصية البيانات</w:t>
      </w:r>
    </w:p>
    <w:p w14:paraId="000000CB">
      <w:pPr>
        <w:bidi/>
      </w:pPr>
      <w:r>
        <w:t xml:space="preserve">  الشخصية.</w:t>
      </w:r>
    </w:p>
    <w:p w14:paraId="000000CC">
      <w:pPr>
        <w:bidi/>
      </w:pPr>
      <w:r>
        <w:t xml:space="preserve">       عند استخدام AI، لا يمكن إرسال بيانات شخصية إلى نماذج AI بدون موافقة صريحة</w:t>
      </w:r>
    </w:p>
    <w:p w14:paraId="000000CD">
      <w:r>
        <w:br/>
      </w:r>
    </w:p>
    <w:p w14:paraId="000000CE">
      <w:pPr>
        <w:bidi/>
      </w:pPr>
      <w:r>
        <w:t xml:space="preserve">       وحماية كافية. الانتهاك يعرضك لغرامات تصل إلى 3 مليون ريال.&lt;/p&gt;</w:t>
      </w:r>
    </w:p>
    <w:p w14:paraId="000000CF">
      <w:r>
        <w:t xml:space="preserve">     &lt;/section&gt;</w:t>
      </w:r>
    </w:p>
    <w:p w14:paraId="000000D0">
      <w:r>
        <w:br/>
      </w:r>
    </w:p>
    <w:p w14:paraId="000000D1">
      <w:pPr>
        <w:bidi/>
      </w:pPr>
      <w:r>
        <w:t xml:space="preserve">  2. جدول "أنواع البيانات الشخصية حسب PDPL":</w:t>
      </w:r>
    </w:p>
    <w:p w14:paraId="000000D2">
      <w:pPr>
        <w:bidi/>
      </w:pPr>
      <w:r>
        <w:t xml:space="preserve">     | الفئة | أمثلة | مستوى الحساسية |</w:t>
      </w:r>
    </w:p>
    <w:p w14:paraId="000000D3">
      <w:r>
        <w:t xml:space="preserve">     |-------|--------|-----------------|</w:t>
      </w:r>
    </w:p>
    <w:p w14:paraId="000000D4">
      <w:pPr>
        <w:bidi/>
      </w:pPr>
      <w:r>
        <w:t xml:space="preserve">     | بيانات تعريفية | اسم، رقم هوية، جواز | عالية |</w:t>
      </w:r>
    </w:p>
    <w:p w14:paraId="000000D5">
      <w:pPr>
        <w:bidi/>
      </w:pPr>
      <w:r>
        <w:t xml:space="preserve">     | بيانات اتصال | بريد، هاتف، عنوان | متوسطة |</w:t>
      </w:r>
    </w:p>
    <w:p w14:paraId="000000D6">
      <w:pPr>
        <w:bidi/>
      </w:pPr>
      <w:r>
        <w:t xml:space="preserve">     | بيانات مالية | حساب بنكي، راتب | عالية جداً  |</w:t>
      </w:r>
    </w:p>
    <w:p w14:paraId="000000D7">
      <w:pPr>
        <w:bidi/>
      </w:pPr>
      <w:r>
        <w:t xml:space="preserve">     | بيانات صحية | سجل طبي، تشخيص | عالية جداً  |</w:t>
      </w:r>
    </w:p>
    <w:p w14:paraId="000000D8">
      <w:pPr>
        <w:bidi/>
      </w:pPr>
      <w:r>
        <w:t xml:space="preserve">     | بيانات حساسة | دين، عرق، سياسة | عالية جداً  |</w:t>
      </w:r>
    </w:p>
    <w:p w14:paraId="000000D9">
      <w:r>
        <w:br/>
      </w:r>
    </w:p>
    <w:p w14:paraId="000000DA">
      <w:pPr>
        <w:bidi/>
      </w:pPr>
      <w:r>
        <w:t xml:space="preserve">  3. سيناريوهات انتهاك PDPL:</w:t>
      </w:r>
    </w:p>
    <w:p w14:paraId="000000DB">
      <w:pPr>
        <w:bidi/>
      </w:pPr>
      <w:r>
        <w:t xml:space="preserve">     - ❌ موظف HR يسأل ChatGPT عن موظف بالاسم</w:t>
      </w:r>
    </w:p>
    <w:p w14:paraId="000000DC">
      <w:pPr>
        <w:bidi/>
      </w:pPr>
      <w:r>
        <w:t xml:space="preserve">     - ❌ فريق مبيعات يرفع قائمة عملاء لـ Claude</w:t>
      </w:r>
    </w:p>
    <w:p w14:paraId="000000DD">
      <w:pPr>
        <w:bidi/>
      </w:pPr>
      <w:r>
        <w:t xml:space="preserve">     - ❌ طبيب يسأل عن مريض بالاسم</w:t>
      </w:r>
    </w:p>
    <w:p w14:paraId="000000DE">
      <w:pPr>
        <w:bidi/>
      </w:pPr>
      <w:r>
        <w:t xml:space="preserve">     - ✅ استخدام AI Firewall لإخفاء البيانات تلقائياً</w:t>
      </w:r>
    </w:p>
    <w:p w14:paraId="000000DF">
      <w:r>
        <w:br/>
      </w:r>
    </w:p>
    <w:p w14:paraId="000000E0">
      <w:r>
        <w:t xml:space="preserve">  4. Checklist امتثال PDPL:</w:t>
      </w:r>
    </w:p>
    <w:p w14:paraId="000000E1">
      <w:pPr>
        <w:bidi/>
      </w:pPr>
      <w:r>
        <w:t xml:space="preserve">     - [ ] حصر استخدامات AI</w:t>
      </w:r>
    </w:p>
    <w:p w14:paraId="000000E2">
      <w:pPr>
        <w:bidi/>
      </w:pPr>
      <w:r>
        <w:t xml:space="preserve">     - [ ] تصنيف البيانات</w:t>
      </w:r>
    </w:p>
    <w:p w14:paraId="000000E3">
      <w:pPr>
        <w:bidi/>
      </w:pPr>
      <w:r>
        <w:t xml:space="preserve">     - [ ] تطبيق AI Firewall</w:t>
      </w:r>
    </w:p>
    <w:p w14:paraId="000000E4">
      <w:pPr>
        <w:bidi/>
      </w:pPr>
      <w:r>
        <w:t xml:space="preserve">     - [ ] توثيق في audit trail</w:t>
      </w:r>
    </w:p>
    <w:p w14:paraId="000000E5">
      <w:pPr>
        <w:bidi/>
      </w:pPr>
      <w:r>
        <w:t xml:space="preserve">     - [ ] تدريب الموظفين</w:t>
      </w:r>
    </w:p>
    <w:p w14:paraId="000000E6">
      <w:r>
        <w:br/>
      </w:r>
    </w:p>
    <w:p w14:paraId="000000E7">
      <w:pPr>
        <w:bidi/>
      </w:pPr>
      <w:r>
        <w:t xml:space="preserve">  راجع report/seo/retrieval-intent-map.md - Prompt 3.1</w:t>
      </w:r>
    </w:p>
    <w:p w14:paraId="000000E8">
      <w:r>
        <w:br/>
      </w:r>
    </w:p>
    <w:p w14:paraId="000000E9">
      <w:r>
        <w:t xml:space="preserve">  ---</w:t>
      </w:r>
    </w:p>
    <w:p w14:paraId="000000EA">
      <w:r>
        <w:t xml:space="preserve">  </w:t>
      </w:r>
      <w:r>
        <w:rPr>
          <w:b/>
        </w:rPr>
        <w:t>Prompt 3.4: Add Answer Blocks - NCA ECC Docs</w:t>
      </w:r>
    </w:p>
    <w:p w14:paraId="000000EB">
      <w:r>
        <w:br/>
      </w:r>
    </w:p>
    <w:p w14:paraId="000000EC">
      <w:pPr>
        <w:bidi/>
      </w:pPr>
      <w:r>
        <w:t xml:space="preserve">  أنت Senior SEO Engineer + Content Strategist متخصص في Cybersecurity</w:t>
      </w:r>
    </w:p>
    <w:p w14:paraId="000000ED">
      <w:r>
        <w:t xml:space="preserve">  Compliance.</w:t>
      </w:r>
    </w:p>
    <w:p w14:paraId="000000EE">
      <w:r>
        <w:br/>
      </w:r>
    </w:p>
    <w:p w14:paraId="000000EF">
      <w:pPr>
        <w:bidi/>
      </w:pPr>
      <w:r>
        <w:t xml:space="preserve">  المطلوب: تحديث /docs/nca-ecc-ai-governance/ بإضافة:</w:t>
      </w:r>
    </w:p>
    <w:p w14:paraId="000000F0">
      <w:r>
        <w:br/>
      </w:r>
    </w:p>
    <w:p w14:paraId="000000F1">
      <w:r>
        <w:t xml:space="preserve">  1. Answer Block:</w:t>
      </w:r>
    </w:p>
    <w:p w14:paraId="000000F2">
      <w:r>
        <w:t xml:space="preserve">     &lt;section class="answer-block"&gt;</w:t>
      </w:r>
    </w:p>
    <w:p w14:paraId="000000F3">
      <w:r>
        <w:t xml:space="preserve">       &lt;h2&gt;ما هي NCA ECC وكيف تطبق على AI؟&lt;/h2&gt;</w:t>
      </w:r>
    </w:p>
    <w:p w14:paraId="000000F4">
      <w:r>
        <w:t xml:space="preserve">       &lt;p&gt;NCA ECC (الضوابط الأساسية للأمن السيبراني) هي معايير الهيئة الوطنية</w:t>
      </w:r>
    </w:p>
    <w:p w14:paraId="000000F5">
      <w:pPr>
        <w:bidi/>
      </w:pPr>
      <w:r>
        <w:t xml:space="preserve">  للأمن</w:t>
      </w:r>
    </w:p>
    <w:p w14:paraId="000000F6">
      <w:pPr>
        <w:bidi/>
      </w:pPr>
      <w:r>
        <w:t xml:space="preserve">       السيبراني. تطبق على AI من خلال: ضوابط الوصول، حماية البيانات، سجلات</w:t>
      </w:r>
    </w:p>
    <w:p w14:paraId="000000F7">
      <w:pPr>
        <w:bidi/>
      </w:pPr>
      <w:r>
        <w:t xml:space="preserve">  التدقيق،</w:t>
      </w:r>
    </w:p>
    <w:p w14:paraId="000000F8">
      <w:pPr>
        <w:bidi/>
      </w:pPr>
      <w:r>
        <w:t xml:space="preserve">       وإدارة المخاطر.&lt;/p&gt;</w:t>
      </w:r>
    </w:p>
    <w:p w14:paraId="000000F9">
      <w:r>
        <w:t xml:space="preserve">     &lt;/section&gt;</w:t>
      </w:r>
    </w:p>
    <w:p w14:paraId="000000FA">
      <w:r>
        <w:br/>
      </w:r>
    </w:p>
    <w:p w14:paraId="000000FB">
      <w:pPr>
        <w:bidi/>
      </w:pPr>
      <w:r>
        <w:t xml:space="preserve">  2. جدول "ضوابط NCA ECC المرتبطة بـ AI":</w:t>
      </w:r>
    </w:p>
    <w:p w14:paraId="000000FC">
      <w:pPr>
        <w:bidi/>
      </w:pPr>
      <w:r>
        <w:t xml:space="preserve">     | الضابط | التطبيق على AI | حل BrightAI |</w:t>
      </w:r>
    </w:p>
    <w:p w14:paraId="000000FD">
      <w:r>
        <w:t xml:space="preserve">     |---------|----------------|-------------|</w:t>
      </w:r>
    </w:p>
    <w:p w14:paraId="000000FE">
      <w:pPr>
        <w:bidi/>
      </w:pPr>
      <w:r>
        <w:t xml:space="preserve">     | 1.1.1 تصنيف الأصول | تصنيف بيانات AI | AI Firewall |</w:t>
      </w:r>
    </w:p>
    <w:p w14:paraId="000000FF">
      <w:pPr>
        <w:bidi/>
      </w:pPr>
      <w:r>
        <w:t xml:space="preserve">     | 2.2.1 ضوابط الوصول | من يستخدم AI | Governance Platform |</w:t>
      </w:r>
    </w:p>
    <w:p w14:paraId="00000100">
      <w:pPr>
        <w:bidi/>
      </w:pPr>
      <w:r>
        <w:t xml:space="preserve">     | 3.1.1 حماية البيانات | تشفير وإخفاء | AI Firewall |</w:t>
      </w:r>
    </w:p>
    <w:p w14:paraId="00000101">
      <w:pPr>
        <w:bidi/>
      </w:pPr>
      <w:r>
        <w:t xml:space="preserve">     | 4.1.1 سجلات التدقيق | توثيق استخدام AI | AI Audit Trail |</w:t>
      </w:r>
    </w:p>
    <w:p w14:paraId="00000102">
      <w:pPr>
        <w:bidi/>
      </w:pPr>
      <w:r>
        <w:t xml:space="preserve">     | 5.1.1 إدارة المخاطر | تصنيف مخاطر AI | Risk Scoring |</w:t>
      </w:r>
    </w:p>
    <w:p w14:paraId="00000103">
      <w:r>
        <w:br/>
      </w:r>
    </w:p>
    <w:p w14:paraId="00000104">
      <w:pPr>
        <w:bidi/>
      </w:pPr>
      <w:r>
        <w:t xml:space="preserve">  3. أمثلة تطبيقية:</w:t>
      </w:r>
    </w:p>
    <w:p w14:paraId="00000105">
      <w:pPr>
        <w:bidi/>
      </w:pPr>
      <w:r>
        <w:t xml:space="preserve">     - "مستشفى: تطبيق ضوابط الوصول على استخدام AI للسجلات الطبية"</w:t>
      </w:r>
    </w:p>
    <w:p w14:paraId="00000106">
      <w:pPr>
        <w:bidi/>
      </w:pPr>
      <w:r>
        <w:t xml:space="preserve">     - "بنك: توثيق كل استخدام AI في audit trail محمي"</w:t>
      </w:r>
    </w:p>
    <w:p w14:paraId="00000107">
      <w:pPr>
        <w:bidi/>
      </w:pPr>
      <w:r>
        <w:t xml:space="preserve">     - "جهة حكومية: تصنيف مخاطر AI حسب حساسية البيانات"</w:t>
      </w:r>
    </w:p>
    <w:p w14:paraId="00000108">
      <w:r>
        <w:br/>
      </w:r>
    </w:p>
    <w:p w14:paraId="00000109">
      <w:r>
        <w:t xml:space="preserve">  4. Checklist امتثال NCA ECC:</w:t>
      </w:r>
    </w:p>
    <w:p w14:paraId="0000010A">
      <w:pPr>
        <w:bidi/>
      </w:pPr>
      <w:r>
        <w:t xml:space="preserve">     - [ ] تصنيف بيانات AI</w:t>
      </w:r>
    </w:p>
    <w:p w14:paraId="0000010B">
      <w:pPr>
        <w:bidi/>
      </w:pPr>
      <w:r>
        <w:t xml:space="preserve">     - [ ] ضوابط وصول واضحة</w:t>
      </w:r>
    </w:p>
    <w:p w14:paraId="0000010C">
      <w:pPr>
        <w:bidi/>
      </w:pPr>
      <w:r>
        <w:t xml:space="preserve">     - [ ] تشفير البيانات الحساسة</w:t>
      </w:r>
    </w:p>
    <w:p w14:paraId="0000010D">
      <w:pPr>
        <w:bidi/>
      </w:pPr>
      <w:r>
        <w:t xml:space="preserve">     - [ ] سجل تدقيق محمي</w:t>
      </w:r>
    </w:p>
    <w:p w14:paraId="0000010E">
      <w:pPr>
        <w:bidi/>
      </w:pPr>
      <w:r>
        <w:t xml:space="preserve">     - [ ] تصنيف وإدارة المخاطر</w:t>
      </w:r>
    </w:p>
    <w:p w14:paraId="0000010F">
      <w:r>
        <w:br/>
      </w:r>
    </w:p>
    <w:p w14:paraId="00000110">
      <w:pPr>
        <w:bidi/>
      </w:pPr>
      <w:r>
        <w:t xml:space="preserve">  راجع report/seo/retrieval-intent-map.md - Prompt 3.2</w:t>
      </w:r>
    </w:p>
    <w:p w14:paraId="00000111">
      <w:r>
        <w:br/>
      </w:r>
    </w:p>
    <w:p w14:paraId="00000112">
      <w:r>
        <w:t xml:space="preserve">  ---</w:t>
      </w:r>
    </w:p>
    <w:p w14:paraId="00000113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📅 الأسبوع 4: Comparison Pages</w:t>
      </w:r>
    </w:p>
    <w:p w14:paraId="00000114">
      <w:r>
        <w:t xml:space="preserve">  </w:t>
      </w:r>
    </w:p>
    <w:p w14:paraId="00000115">
      <w:r>
        <w:t xml:space="preserve">  </w:t>
      </w:r>
      <w:r>
        <w:rPr>
          <w:b/>
        </w:rPr>
        <w:t>Prompt 4.1: Create AI Firewall vs DLP Page</w:t>
      </w:r>
    </w:p>
    <w:p w14:paraId="00000116">
      <w:r>
        <w:br/>
      </w:r>
    </w:p>
    <w:p w14:paraId="00000117">
      <w:pPr>
        <w:bidi/>
      </w:pPr>
      <w:r>
        <w:t xml:space="preserve">  أنت Senior SEO Engineer + Content Strategist.</w:t>
      </w:r>
    </w:p>
    <w:p w14:paraId="00000118">
      <w:r>
        <w:br/>
      </w:r>
    </w:p>
    <w:p w14:paraId="00000119">
      <w:pPr>
        <w:bidi/>
      </w:pPr>
      <w:r>
        <w:t xml:space="preserve">  المطلوب: إنشاء صفحة /compare/ai-firewall-vs-dlp/</w:t>
      </w:r>
    </w:p>
    <w:p w14:paraId="0000011A">
      <w:r>
        <w:br/>
      </w:r>
    </w:p>
    <w:p w14:paraId="0000011B">
      <w:pPr>
        <w:bidi/>
      </w:pPr>
      <w:r>
        <w:t xml:space="preserve">  استخدم المحتوى الكامل من:</w:t>
      </w:r>
    </w:p>
    <w:p w14:paraId="0000011C">
      <w:r>
        <w:t xml:space="preserve">  report/seo/comparison-pages-plan.md - Section "AI Firewall vs DLP"</w:t>
      </w:r>
    </w:p>
    <w:p w14:paraId="0000011D">
      <w:r>
        <w:br/>
      </w:r>
    </w:p>
    <w:p w14:paraId="0000011E">
      <w:pPr>
        <w:bidi/>
      </w:pPr>
      <w:r>
        <w:t xml:space="preserve">  البنية المطلوبة:</w:t>
      </w:r>
    </w:p>
    <w:p w14:paraId="0000011F">
      <w:r>
        <w:t xml:space="preserve">  1. SEO Meta Tags</w:t>
      </w:r>
    </w:p>
    <w:p w14:paraId="00000120">
      <w:r>
        <w:t xml:space="preserve">  2. H1: الفرق بين AI Firewall و DLP: أيهما تحتاج لحماية بيانات AI؟</w:t>
      </w:r>
    </w:p>
    <w:p w14:paraId="00000121">
      <w:r>
        <w:t xml:space="preserve">  3. Answer Block (أول 200 كلمة)</w:t>
      </w:r>
    </w:p>
    <w:p w14:paraId="00000122">
      <w:pPr>
        <w:bidi/>
      </w:pPr>
      <w:r>
        <w:t xml:space="preserve">  4. جدول المقارنة الكامل</w:t>
      </w:r>
    </w:p>
    <w:p w14:paraId="00000123">
      <w:pPr>
        <w:bidi/>
      </w:pPr>
      <w:r>
        <w:t xml:space="preserve">  5. متى تحتاج AI Firewall</w:t>
      </w:r>
    </w:p>
    <w:p w14:paraId="00000124">
      <w:pPr>
        <w:bidi/>
      </w:pPr>
      <w:r>
        <w:t xml:space="preserve">  6. متى تحتاج DLP</w:t>
      </w:r>
    </w:p>
    <w:p w14:paraId="00000125">
      <w:pPr>
        <w:bidi/>
      </w:pPr>
      <w:r>
        <w:t xml:space="preserve">  7. متى تحتاج الاثنين</w:t>
      </w:r>
    </w:p>
    <w:p w14:paraId="00000126">
      <w:r>
        <w:t xml:space="preserve">  8. FAQ (4-6 أسئلة)</w:t>
      </w:r>
    </w:p>
    <w:p w14:paraId="00000127">
      <w:r>
        <w:t xml:space="preserve">  9. CTA واضح</w:t>
      </w:r>
    </w:p>
    <w:p w14:paraId="00000128">
      <w:r>
        <w:t xml:space="preserve">  10. Schema: FAQPage + BreadcrumbList</w:t>
      </w:r>
    </w:p>
    <w:p w14:paraId="00000129">
      <w:r>
        <w:br/>
      </w:r>
    </w:p>
    <w:p w14:paraId="0000012A">
      <w:pPr>
        <w:bidi/>
      </w:pPr>
      <w:r>
        <w:t xml:space="preserve">  استخدم نفس تصميم صفحات solutions الموجودة.</w:t>
      </w:r>
    </w:p>
    <w:p w14:paraId="0000012B">
      <w:pPr>
        <w:bidi/>
      </w:pPr>
      <w:r>
        <w:t xml:space="preserve">  أضف الصفحة إلى sitemap.xml</w:t>
      </w:r>
    </w:p>
    <w:p w14:paraId="0000012C">
      <w:r>
        <w:br/>
      </w:r>
    </w:p>
    <w:p w14:paraId="0000012D">
      <w:r>
        <w:t xml:space="preserve">  ---</w:t>
      </w:r>
    </w:p>
    <w:p w14:paraId="0000012E">
      <w:r>
        <w:t xml:space="preserve">  </w:t>
      </w:r>
      <w:r>
        <w:rPr>
          <w:b/>
        </w:rPr>
        <w:t>Prompt 4.2: Create AI Governance vs ChatGPT Enterprise</w:t>
      </w:r>
    </w:p>
    <w:p w14:paraId="0000012F">
      <w:r>
        <w:br/>
      </w:r>
    </w:p>
    <w:p w14:paraId="00000130">
      <w:pPr>
        <w:bidi/>
      </w:pPr>
      <w:r>
        <w:t xml:space="preserve">  أنت Senior SEO Engineer + Content Strategist.</w:t>
      </w:r>
    </w:p>
    <w:p w14:paraId="00000131">
      <w:r>
        <w:br/>
      </w:r>
    </w:p>
    <w:p w14:paraId="00000132">
      <w:pPr>
        <w:bidi/>
      </w:pPr>
      <w:r>
        <w:t xml:space="preserve">  المطلوب: إنشاء صفحة /compare/ai-governance-platform-vs-chatgpt-enterprise/</w:t>
      </w:r>
    </w:p>
    <w:p w14:paraId="00000133">
      <w:r>
        <w:br/>
      </w:r>
    </w:p>
    <w:p w14:paraId="00000134">
      <w:pPr>
        <w:bidi/>
      </w:pPr>
      <w:r>
        <w:t xml:space="preserve">  استخدم المحتوى الكامل من:</w:t>
      </w:r>
    </w:p>
    <w:p w14:paraId="00000135">
      <w:r>
        <w:t xml:space="preserve">  report/seo/comparison-pages-plan.md - Section "AI Governance Platform vs</w:t>
      </w:r>
    </w:p>
    <w:p w14:paraId="00000136">
      <w:r>
        <w:t xml:space="preserve">  ChatGPT Enterprise"</w:t>
      </w:r>
    </w:p>
    <w:p w14:paraId="00000137">
      <w:r>
        <w:br/>
      </w:r>
    </w:p>
    <w:p w14:paraId="00000138">
      <w:pPr>
        <w:bidi/>
      </w:pPr>
      <w:r>
        <w:t xml:space="preserve">  البنية المطلوبة:</w:t>
      </w:r>
    </w:p>
    <w:p w14:paraId="00000139">
      <w:r>
        <w:t xml:space="preserve">  1. SEO Meta Tags</w:t>
      </w:r>
    </w:p>
    <w:p w14:paraId="0000013A">
      <w:r>
        <w:t xml:space="preserve">  2. H1: الفرق بين منصة حوكمة AI و ChatGPT Enterprise</w:t>
      </w:r>
    </w:p>
    <w:p w14:paraId="0000013B">
      <w:r>
        <w:t xml:space="preserve">  3. Answer Block</w:t>
      </w:r>
    </w:p>
    <w:p w14:paraId="0000013C">
      <w:pPr>
        <w:bidi/>
      </w:pPr>
      <w:r>
        <w:t xml:space="preserve">  4. جدول المقارنة الكامل</w:t>
      </w:r>
    </w:p>
    <w:p w14:paraId="0000013D">
      <w:pPr>
        <w:bidi/>
      </w:pPr>
      <w:r>
        <w:t xml:space="preserve">  5. متى تحتاج AI Governance Platform</w:t>
      </w:r>
    </w:p>
    <w:p w14:paraId="0000013E">
      <w:pPr>
        <w:bidi/>
      </w:pPr>
      <w:r>
        <w:t xml:space="preserve">  6. متى يكفي ChatGPT Enterprise</w:t>
      </w:r>
    </w:p>
    <w:p w14:paraId="0000013F">
      <w:pPr>
        <w:bidi/>
      </w:pPr>
      <w:r>
        <w:t xml:space="preserve">  7. متى تحتاج الاثنين</w:t>
      </w:r>
    </w:p>
    <w:p w14:paraId="00000140">
      <w:r>
        <w:t xml:space="preserve">  8. FAQ</w:t>
      </w:r>
    </w:p>
    <w:p w14:paraId="00000141">
      <w:r>
        <w:t xml:space="preserve">  9. CTA</w:t>
      </w:r>
    </w:p>
    <w:p w14:paraId="00000142">
      <w:r>
        <w:t xml:space="preserve">  10. Schema</w:t>
      </w:r>
    </w:p>
    <w:p w14:paraId="00000143">
      <w:r>
        <w:br/>
      </w:r>
    </w:p>
    <w:p w14:paraId="00000144">
      <w:pPr>
        <w:bidi/>
      </w:pPr>
      <w:r>
        <w:t xml:space="preserve">  استخدم نفس تصميم صفحات solutions.</w:t>
      </w:r>
    </w:p>
    <w:p w14:paraId="00000145">
      <w:pPr>
        <w:bidi/>
      </w:pPr>
      <w:r>
        <w:t xml:space="preserve">  أضف الصفحة إلى sitemap.xml</w:t>
      </w:r>
    </w:p>
    <w:p w14:paraId="00000146">
      <w:r>
        <w:br/>
      </w:r>
    </w:p>
    <w:p w14:paraId="00000147">
      <w:r>
        <w:t xml:space="preserve">  ---</w:t>
      </w:r>
    </w:p>
    <w:p w14:paraId="00000148">
      <w:r>
        <w:t xml:space="preserve">  </w:t>
      </w:r>
      <w:r>
        <w:rPr>
          <w:b/>
        </w:rPr>
        <w:t>Prompt 4.3: Create Remaining Comparison Pages</w:t>
      </w:r>
    </w:p>
    <w:p w14:paraId="00000149">
      <w:r>
        <w:br/>
      </w:r>
    </w:p>
    <w:p w14:paraId="0000014A">
      <w:pPr>
        <w:bidi/>
      </w:pPr>
      <w:r>
        <w:t xml:space="preserve">  أنت Senior SEO Engineer + Content Strategist.</w:t>
      </w:r>
    </w:p>
    <w:p w14:paraId="0000014B">
      <w:r>
        <w:br/>
      </w:r>
    </w:p>
    <w:p w14:paraId="0000014C">
      <w:pPr>
        <w:bidi/>
      </w:pPr>
      <w:r>
        <w:t xml:space="preserve">  المطلوب: إنشاء 3 صفحات مقارنة:</w:t>
      </w:r>
    </w:p>
    <w:p w14:paraId="0000014D">
      <w:r>
        <w:br/>
      </w:r>
    </w:p>
    <w:p w14:paraId="0000014E">
      <w:r>
        <w:t xml:space="preserve">  1. /compare/ai-audit-trail-vs-regular-logging/</w:t>
      </w:r>
    </w:p>
    <w:p w14:paraId="0000014F">
      <w:r>
        <w:t xml:space="preserve">  2. /compare/human-approval-vs-fully-automated/</w:t>
      </w:r>
    </w:p>
    <w:p w14:paraId="00000150">
      <w:r>
        <w:t xml:space="preserve">  3. /compare/brightai-vs-chatbot/</w:t>
      </w:r>
    </w:p>
    <w:p w14:paraId="00000151">
      <w:r>
        <w:br/>
      </w:r>
    </w:p>
    <w:p w14:paraId="00000152">
      <w:pPr>
        <w:bidi/>
      </w:pPr>
      <w:r>
        <w:t xml:space="preserve">  استخدم المحتوى من:</w:t>
      </w:r>
    </w:p>
    <w:p w14:paraId="00000153">
      <w:r>
        <w:t xml:space="preserve">  report/seo/comparison-pages-plan.md - Sections 3, 4, 5</w:t>
      </w:r>
    </w:p>
    <w:p w14:paraId="00000154">
      <w:r>
        <w:br/>
      </w:r>
    </w:p>
    <w:p w14:paraId="00000155">
      <w:pPr>
        <w:bidi/>
      </w:pPr>
      <w:r>
        <w:t xml:space="preserve">  لكل صفحة:</w:t>
      </w:r>
    </w:p>
    <w:p w14:paraId="00000156">
      <w:pPr>
        <w:bidi/>
      </w:pPr>
      <w:r>
        <w:t xml:space="preserve">  - نفس البنية أعلاه</w:t>
      </w:r>
    </w:p>
    <w:p w14:paraId="00000157">
      <w:r>
        <w:t xml:space="preserve">  - Answer Block + جدول + متى تحتاج + FAQ + CTA + Schema</w:t>
      </w:r>
    </w:p>
    <w:p w14:paraId="00000158">
      <w:pPr>
        <w:bidi/>
      </w:pPr>
      <w:r>
        <w:t xml:space="preserve">  - استخدم تصميم موحد</w:t>
      </w:r>
    </w:p>
    <w:p w14:paraId="00000159">
      <w:pPr>
        <w:bidi/>
      </w:pPr>
      <w:r>
        <w:t xml:space="preserve">  - أضف إلى sitemap.xml</w:t>
      </w:r>
    </w:p>
    <w:p w14:paraId="0000015A">
      <w:r>
        <w:br/>
      </w:r>
    </w:p>
    <w:p w14:paraId="0000015B">
      <w:pPr>
        <w:bidi/>
      </w:pPr>
      <w:r>
        <w:t xml:space="preserve">  بعد الانتهاء، شغّل:</w:t>
      </w:r>
    </w:p>
    <w:p w14:paraId="0000015C">
      <w:r>
        <w:t xml:space="preserve">  npm run sitemap:generate</w:t>
      </w:r>
    </w:p>
    <w:p w14:paraId="0000015D">
      <w:r>
        <w:t xml:space="preserve">  npm run seo:check</w:t>
      </w:r>
    </w:p>
    <w:p w14:paraId="0000015E">
      <w:r>
        <w:br/>
      </w:r>
    </w:p>
    <w:p w14:paraId="0000015F">
      <w:r>
        <w:t xml:space="preserve">  ---</w:t>
      </w:r>
    </w:p>
    <w:p w14:paraId="00000160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📅 مستمر: المراقبة والتحديث</w:t>
      </w:r>
    </w:p>
    <w:p w14:paraId="00000161">
      <w:r>
        <w:t xml:space="preserve">  </w:t>
      </w:r>
    </w:p>
    <w:p w14:paraId="00000162">
      <w:r>
        <w:t xml:space="preserve">  </w:t>
      </w:r>
      <w:r>
        <w:rPr>
          <w:b/>
        </w:rPr>
        <w:t>Prompt 5.1: Monthly SERP Intent Check</w:t>
      </w:r>
    </w:p>
    <w:p w14:paraId="00000163">
      <w:r>
        <w:br/>
      </w:r>
    </w:p>
    <w:p w14:paraId="00000164">
      <w:pPr>
        <w:bidi/>
      </w:pPr>
      <w:r>
        <w:t xml:space="preserve">  أنت Senior SEO Analyst.</w:t>
      </w:r>
    </w:p>
    <w:p w14:paraId="00000165">
      <w:r>
        <w:br/>
      </w:r>
    </w:p>
    <w:p w14:paraId="00000166">
      <w:pPr>
        <w:bidi/>
      </w:pPr>
      <w:r>
        <w:t xml:space="preserve">  المطلوب: مراقبة شهرية لـ SERP Intent Shift</w:t>
      </w:r>
    </w:p>
    <w:p w14:paraId="00000167">
      <w:r>
        <w:br/>
      </w:r>
    </w:p>
    <w:p w14:paraId="00000168">
      <w:pPr>
        <w:bidi/>
      </w:pPr>
      <w:r>
        <w:t xml:space="preserve">  1. افتح report/seo/serp-intent-shift-watchlist.md</w:t>
      </w:r>
    </w:p>
    <w:p w14:paraId="00000169">
      <w:r>
        <w:br/>
      </w:r>
    </w:p>
    <w:p w14:paraId="0000016A">
      <w:pPr>
        <w:bidi/>
      </w:pPr>
      <w:r>
        <w:t xml:space="preserve">  2. لكل كلمة مفتاحية من الـ 9:</w:t>
      </w:r>
    </w:p>
    <w:p w14:paraId="0000016B">
      <w:pPr>
        <w:bidi/>
      </w:pPr>
      <w:r>
        <w:t xml:space="preserve">     - ابحث في Google</w:t>
      </w:r>
    </w:p>
    <w:p w14:paraId="0000016C">
      <w:pPr>
        <w:bidi/>
      </w:pPr>
      <w:r>
        <w:t xml:space="preserve">     - حلل أول 10 نتائج</w:t>
      </w:r>
    </w:p>
    <w:p w14:paraId="0000016D">
      <w:pPr>
        <w:bidi/>
      </w:pPr>
      <w:r>
        <w:t xml:space="preserve">     - حدد نوع المحتوى السائد</w:t>
      </w:r>
    </w:p>
    <w:p w14:paraId="0000016E">
      <w:pPr>
        <w:bidi/>
      </w:pPr>
      <w:r>
        <w:t xml:space="preserve">     - راجع People Also Ask</w:t>
      </w:r>
    </w:p>
    <w:p w14:paraId="0000016F">
      <w:pPr>
        <w:bidi/>
      </w:pPr>
      <w:r>
        <w:t xml:space="preserve">     - راجع Related Searches</w:t>
      </w:r>
    </w:p>
    <w:p w14:paraId="00000170">
      <w:r>
        <w:br/>
      </w:r>
    </w:p>
    <w:p w14:paraId="00000171">
      <w:pPr>
        <w:bidi/>
      </w:pPr>
      <w:r>
        <w:t xml:space="preserve">  3. سجل النتائج في تقرير:</w:t>
      </w:r>
    </w:p>
    <w:p w14:paraId="00000172">
      <w:r>
        <w:t xml:space="preserve">     report/seo/serp-intent-shift-watchlist-[YYYY-MM].md</w:t>
      </w:r>
    </w:p>
    <w:p w14:paraId="00000173">
      <w:r>
        <w:br/>
      </w:r>
    </w:p>
    <w:p w14:paraId="00000174">
      <w:pPr>
        <w:bidi/>
      </w:pPr>
      <w:r>
        <w:t xml:space="preserve">  4. إذا اكتشفت تغيير في النية:</w:t>
      </w:r>
    </w:p>
    <w:p w14:paraId="00000175">
      <w:pPr>
        <w:bidi/>
      </w:pPr>
      <w:r>
        <w:t xml:space="preserve">     - حدد الصفحات المتأثرة</w:t>
      </w:r>
    </w:p>
    <w:p w14:paraId="00000176">
      <w:pPr>
        <w:bidi/>
      </w:pPr>
      <w:r>
        <w:t xml:space="preserve">     - اقترح التحديثات المطلوبة</w:t>
      </w:r>
    </w:p>
    <w:p w14:paraId="00000177">
      <w:pPr>
        <w:bidi/>
      </w:pPr>
      <w:r>
        <w:t xml:space="preserve">     - نفذ التحديثات</w:t>
      </w:r>
    </w:p>
    <w:p w14:paraId="00000178">
      <w:r>
        <w:br/>
      </w:r>
    </w:p>
    <w:p w14:paraId="00000179">
      <w:pPr>
        <w:bidi/>
      </w:pPr>
      <w:r>
        <w:t xml:space="preserve">  استخدم النموذج في report/seo/serp-intent-shift-watchlist.md</w:t>
      </w:r>
    </w:p>
    <w:p w14:paraId="0000017A">
      <w:r>
        <w:br/>
      </w:r>
    </w:p>
    <w:p w14:paraId="0000017B">
      <w:r>
        <w:t xml:space="preserve">  ---</w:t>
      </w:r>
    </w:p>
    <w:p w14:paraId="0000017C">
      <w:r>
        <w:t xml:space="preserve">  </w:t>
      </w:r>
      <w:r>
        <w:rPr>
          <w:b/>
        </w:rPr>
        <w:t>Prompt 5.2: Monthly AI Visibility Test</w:t>
      </w:r>
    </w:p>
    <w:p w14:paraId="0000017D">
      <w:r>
        <w:br/>
      </w:r>
    </w:p>
    <w:p w14:paraId="0000017E">
      <w:pPr>
        <w:bidi/>
      </w:pPr>
      <w:r>
        <w:t xml:space="preserve">  أنت Senior SEO Analyst + AI Search Specialist.</w:t>
      </w:r>
    </w:p>
    <w:p w14:paraId="0000017F">
      <w:r>
        <w:br/>
      </w:r>
    </w:p>
    <w:p w14:paraId="00000180">
      <w:pPr>
        <w:bidi/>
      </w:pPr>
      <w:r>
        <w:t xml:space="preserve">  المطلوب: اختبار شهري للظهور في AI Search</w:t>
      </w:r>
    </w:p>
    <w:p w14:paraId="00000181">
      <w:r>
        <w:br/>
      </w:r>
    </w:p>
    <w:p w14:paraId="00000182">
      <w:pPr>
        <w:bidi/>
      </w:pPr>
      <w:r>
        <w:t xml:space="preserve">  1. افتح report/seo/ai-visibility-tracking.md</w:t>
      </w:r>
    </w:p>
    <w:p w14:paraId="00000183">
      <w:r>
        <w:br/>
      </w:r>
    </w:p>
    <w:p w14:paraId="00000184">
      <w:pPr>
        <w:bidi/>
      </w:pPr>
      <w:r>
        <w:t xml:space="preserve">  2. اختبر الـ 10 prompts في:</w:t>
      </w:r>
    </w:p>
    <w:p w14:paraId="00000185">
      <w:r>
        <w:t xml:space="preserve">     - ChatGPT</w:t>
      </w:r>
    </w:p>
    <w:p w14:paraId="00000186">
      <w:r>
        <w:t xml:space="preserve">     - Perplexity</w:t>
      </w:r>
    </w:p>
    <w:p w14:paraId="00000187">
      <w:r>
        <w:t xml:space="preserve">     - Claude</w:t>
      </w:r>
    </w:p>
    <w:p w14:paraId="00000188">
      <w:r>
        <w:t xml:space="preserve">     - Gemini</w:t>
      </w:r>
    </w:p>
    <w:p w14:paraId="00000189">
      <w:r>
        <w:t xml:space="preserve">     - Google AI Overviews (5 prompts رئيسية)</w:t>
      </w:r>
    </w:p>
    <w:p w14:paraId="0000018A">
      <w:r>
        <w:br/>
      </w:r>
    </w:p>
    <w:p w14:paraId="0000018B">
      <w:pPr>
        <w:bidi/>
      </w:pPr>
      <w:r>
        <w:t xml:space="preserve">  3. لكل prompt:</w:t>
      </w:r>
    </w:p>
    <w:p w14:paraId="0000018C">
      <w:pPr>
        <w:bidi/>
      </w:pPr>
      <w:r>
        <w:t xml:space="preserve">     - سجل الإجابة</w:t>
      </w:r>
    </w:p>
    <w:p w14:paraId="0000018D">
      <w:pPr>
        <w:bidi/>
      </w:pPr>
      <w:r>
        <w:t xml:space="preserve">     - حدد Pass/Fail/Partial</w:t>
      </w:r>
    </w:p>
    <w:p w14:paraId="0000018E">
      <w:pPr>
        <w:bidi/>
      </w:pPr>
      <w:r>
        <w:t xml:space="preserve">     - اكتب ملاحظات</w:t>
      </w:r>
    </w:p>
    <w:p w14:paraId="0000018F">
      <w:r>
        <w:br/>
      </w:r>
    </w:p>
    <w:p w14:paraId="00000190">
      <w:pPr>
        <w:bidi/>
      </w:pPr>
      <w:r>
        <w:t xml:space="preserve">  4. احسب Overall Score</w:t>
      </w:r>
    </w:p>
    <w:p w14:paraId="00000191">
      <w:r>
        <w:br/>
      </w:r>
    </w:p>
    <w:p w14:paraId="00000192">
      <w:pPr>
        <w:bidi/>
      </w:pPr>
      <w:r>
        <w:t xml:space="preserve">  5. أنشئ تقرير:</w:t>
      </w:r>
    </w:p>
    <w:p w14:paraId="00000193">
      <w:r>
        <w:t xml:space="preserve">     report/seo/ai-visibility-tracking/[YYYY-MM].md</w:t>
      </w:r>
    </w:p>
    <w:p w14:paraId="00000194">
      <w:r>
        <w:br/>
      </w:r>
    </w:p>
    <w:p w14:paraId="00000195">
      <w:pPr>
        <w:bidi/>
      </w:pPr>
      <w:r>
        <w:t xml:space="preserve">  6. إذا Score &lt; 60%:</w:t>
      </w:r>
    </w:p>
    <w:p w14:paraId="00000196">
      <w:pPr>
        <w:bidi/>
      </w:pPr>
      <w:r>
        <w:t xml:space="preserve">     - حدد المشاكل</w:t>
      </w:r>
    </w:p>
    <w:p w14:paraId="00000197">
      <w:pPr>
        <w:bidi/>
      </w:pPr>
      <w:r>
        <w:t xml:space="preserve">     - حدث llms.txt</w:t>
      </w:r>
    </w:p>
    <w:p w14:paraId="00000198">
      <w:pPr>
        <w:bidi/>
      </w:pPr>
      <w:r>
        <w:t xml:space="preserve">     - حدث Answer Blocks</w:t>
      </w:r>
    </w:p>
    <w:p w14:paraId="00000199">
      <w:pPr>
        <w:bidi/>
      </w:pPr>
      <w:r>
        <w:t xml:space="preserve">     - حدث Schema</w:t>
      </w:r>
    </w:p>
    <w:p w14:paraId="0000019A">
      <w:r>
        <w:br/>
      </w:r>
    </w:p>
    <w:p w14:paraId="0000019B">
      <w:pPr>
        <w:bidi/>
      </w:pPr>
      <w:r>
        <w:t xml:space="preserve">  استخدم النموذج في report/seo/ai-visibility-tracking.md</w:t>
      </w:r>
    </w:p>
    <w:p w14:paraId="0000019C">
      <w:r>
        <w:br/>
      </w:r>
    </w:p>
    <w:p w14:paraId="0000019D">
      <w:r>
        <w:t xml:space="preserve">  ---</w:t>
      </w:r>
    </w:p>
    <w:p w14:paraId="0000019E">
      <w:r>
        <w:t xml:space="preserve">  </w:t>
      </w:r>
      <w:r>
        <w:rPr>
          <w:b/>
        </w:rPr>
        <w:t>Prompt 5.3: Monthly Content Freshness Update</w:t>
      </w:r>
    </w:p>
    <w:p w14:paraId="0000019F">
      <w:r>
        <w:br/>
      </w:r>
    </w:p>
    <w:p w14:paraId="000001A0">
      <w:pPr>
        <w:bidi/>
      </w:pPr>
      <w:r>
        <w:t xml:space="preserve">  أنت Senior Content Manager.</w:t>
      </w:r>
    </w:p>
    <w:p w14:paraId="000001A1">
      <w:r>
        <w:br/>
      </w:r>
    </w:p>
    <w:p w14:paraId="000001A2">
      <w:pPr>
        <w:bidi/>
      </w:pPr>
      <w:r>
        <w:t xml:space="preserve">  المطلوب: تحديث شهري للمحتوى</w:t>
      </w:r>
    </w:p>
    <w:p w14:paraId="000001A3">
      <w:r>
        <w:br/>
      </w:r>
    </w:p>
    <w:p w14:paraId="000001A4">
      <w:pPr>
        <w:bidi/>
      </w:pPr>
      <w:r>
        <w:t xml:space="preserve">  1. افتح report/seo/freshness-calendar.md</w:t>
      </w:r>
    </w:p>
    <w:p w14:paraId="000001A5">
      <w:r>
        <w:br/>
      </w:r>
    </w:p>
    <w:p w14:paraId="000001A6">
      <w:pPr>
        <w:bidi/>
      </w:pPr>
      <w:r>
        <w:t xml:space="preserve">  2. راجع الصفحات المجدولة للتحديث هذا الشهر</w:t>
      </w:r>
    </w:p>
    <w:p w14:paraId="000001A7">
      <w:r>
        <w:br/>
      </w:r>
    </w:p>
    <w:p w14:paraId="000001A8">
      <w:pPr>
        <w:bidi/>
      </w:pPr>
      <w:r>
        <w:t xml:space="preserve">  3. لكل صفحة:</w:t>
      </w:r>
    </w:p>
    <w:p w14:paraId="000001A9">
      <w:pPr>
        <w:bidi/>
      </w:pPr>
      <w:r>
        <w:t xml:space="preserve">     - اقرأ المحتوى الحالي</w:t>
      </w:r>
    </w:p>
    <w:p w14:paraId="000001AA">
      <w:pPr>
        <w:bidi/>
      </w:pPr>
      <w:r>
        <w:t xml:space="preserve">     - ابحث عن تحديثات (PDPL, NCA ECC, SDAIA)</w:t>
      </w:r>
    </w:p>
    <w:p w14:paraId="000001AB">
      <w:pPr>
        <w:bidi/>
      </w:pPr>
      <w:r>
        <w:t xml:space="preserve">     - حدث المحتوى</w:t>
      </w:r>
    </w:p>
    <w:p w14:paraId="000001AC">
      <w:pPr>
        <w:bidi/>
      </w:pPr>
      <w:r>
        <w:t xml:space="preserve">     - حدث Last Updated date</w:t>
      </w:r>
    </w:p>
    <w:p w14:paraId="000001AD">
      <w:pPr>
        <w:bidi/>
      </w:pPr>
      <w:r>
        <w:t xml:space="preserve">     - حدث Schema dateModified</w:t>
      </w:r>
    </w:p>
    <w:p w14:paraId="000001AE">
      <w:r>
        <w:br/>
      </w:r>
    </w:p>
    <w:p w14:paraId="000001AF">
      <w:pPr>
        <w:bidi/>
      </w:pPr>
      <w:r>
        <w:t xml:space="preserve">  4. تحقق من Triggers:</w:t>
      </w:r>
    </w:p>
    <w:p w14:paraId="000001B0">
      <w:pPr>
        <w:bidi/>
      </w:pPr>
      <w:r>
        <w:t xml:space="preserve">     - هل هناك تحديثات تنظيمية؟</w:t>
      </w:r>
    </w:p>
    <w:p w14:paraId="000001B1">
      <w:pPr>
        <w:bidi/>
      </w:pPr>
      <w:r>
        <w:t xml:space="preserve">     - هل هناك product updates؟</w:t>
      </w:r>
    </w:p>
    <w:p w14:paraId="000001B2">
      <w:pPr>
        <w:bidi/>
      </w:pPr>
      <w:r>
        <w:t xml:space="preserve">     - هل هناك competitor activity؟</w:t>
      </w:r>
    </w:p>
    <w:p w14:paraId="000001B3">
      <w:pPr>
        <w:bidi/>
      </w:pPr>
      <w:r>
        <w:t xml:space="preserve">     - هل هناك market incidents؟</w:t>
      </w:r>
    </w:p>
    <w:p w14:paraId="000001B4">
      <w:r>
        <w:br/>
      </w:r>
    </w:p>
    <w:p w14:paraId="000001B5">
      <w:pPr>
        <w:bidi/>
      </w:pPr>
      <w:r>
        <w:t xml:space="preserve">  5. أنشئ تقرير:</w:t>
      </w:r>
    </w:p>
    <w:p w14:paraId="000001B6">
      <w:r>
        <w:t xml:space="preserve">     report/seo/freshness-[YYYY-MM].md</w:t>
      </w:r>
    </w:p>
    <w:p w14:paraId="000001B7">
      <w:r>
        <w:br/>
      </w:r>
    </w:p>
    <w:p w14:paraId="000001B8">
      <w:pPr>
        <w:bidi/>
      </w:pPr>
      <w:r>
        <w:t xml:space="preserve">  استخدم Checklist في report/seo/freshness-calendar.md</w:t>
      </w:r>
    </w:p>
    <w:p w14:paraId="000001B9">
      <w:r>
        <w:br/>
      </w:r>
    </w:p>
    <w:p w14:paraId="000001BA">
      <w:r>
        <w:t xml:space="preserve">  ---</w:t>
      </w:r>
    </w:p>
    <w:p w14:paraId="000001BB">
      <w:r>
        <w:t xml:space="preserve">  </w:t>
      </w:r>
      <w:r>
        <w:rPr>
          <w:b/>
        </w:rPr>
        <w:t>🔧 Verification Prompts</w:t>
      </w:r>
    </w:p>
    <w:p w14:paraId="000001BC">
      <w:r>
        <w:t xml:space="preserve">  </w:t>
      </w:r>
    </w:p>
    <w:p w14:paraId="000001BD">
      <w:r>
        <w:t xml:space="preserve">  </w:t>
      </w:r>
      <w:r>
        <w:rPr>
          <w:b/>
        </w:rPr>
        <w:t>Prompt 6.1: Final Verification</w:t>
      </w:r>
    </w:p>
    <w:p w14:paraId="000001BE">
      <w:r>
        <w:br/>
      </w:r>
    </w:p>
    <w:p w14:paraId="000001BF">
      <w:pPr>
        <w:bidi/>
      </w:pPr>
      <w:r>
        <w:t xml:space="preserve">  أنت Senior SEO Engineer.</w:t>
      </w:r>
    </w:p>
    <w:p w14:paraId="000001C0">
      <w:r>
        <w:br/>
      </w:r>
    </w:p>
    <w:p w14:paraId="000001C1">
      <w:pPr>
        <w:bidi/>
      </w:pPr>
      <w:r>
        <w:t xml:space="preserve">  المطلوب: تحقق نهائي من جميع التحسينات</w:t>
      </w:r>
    </w:p>
    <w:p w14:paraId="000001C2">
      <w:r>
        <w:br/>
      </w:r>
    </w:p>
    <w:p w14:paraId="000001C3">
      <w:pPr>
        <w:bidi/>
      </w:pPr>
      <w:r>
        <w:t xml:space="preserve">  1. شغّل جميع الأوامر:</w:t>
      </w:r>
    </w:p>
    <w:p w14:paraId="000001C4">
      <w:r>
        <w:t xml:space="preserve">     npm run sitemap:generate</w:t>
      </w:r>
    </w:p>
    <w:p w14:paraId="000001C5">
      <w:r>
        <w:t xml:space="preserve">     npm run seo:check</w:t>
      </w:r>
    </w:p>
    <w:p w14:paraId="000001C6">
      <w:r>
        <w:t xml:space="preserve">     npm run seo:gate</w:t>
      </w:r>
    </w:p>
    <w:p w14:paraId="000001C7">
      <w:r>
        <w:t xml:space="preserve">     npm run verify:all</w:t>
      </w:r>
    </w:p>
    <w:p w14:paraId="000001C8">
      <w:r>
        <w:t xml:space="preserve">     node scripts/internal-links-audit.mjs</w:t>
      </w:r>
    </w:p>
    <w:p w14:paraId="000001C9">
      <w:r>
        <w:br/>
      </w:r>
    </w:p>
    <w:p w14:paraId="000001CA">
      <w:pPr>
        <w:bidi/>
      </w:pPr>
      <w:r>
        <w:t xml:space="preserve">  2. تحقق من:</w:t>
      </w:r>
    </w:p>
    <w:p w14:paraId="000001CB">
      <w:r>
        <w:t xml:space="preserve">     - Orphan Pages = 0</w:t>
      </w:r>
    </w:p>
    <w:p w14:paraId="000001CC">
      <w:r>
        <w:t xml:space="preserve">     - Canonical Issues = 0</w:t>
      </w:r>
    </w:p>
    <w:p w14:paraId="000001CD">
      <w:r>
        <w:t xml:space="preserve">     - Broken Links = 0</w:t>
      </w:r>
    </w:p>
    <w:p w14:paraId="000001CE">
      <w:r>
        <w:t xml:space="preserve">     - Sitemap محدث</w:t>
      </w:r>
    </w:p>
    <w:p w14:paraId="000001CF">
      <w:pPr>
        <w:bidi/>
      </w:pPr>
      <w:r>
        <w:t xml:space="preserve">     - جميع الصفحات لها Answer Blocks</w:t>
      </w:r>
    </w:p>
    <w:p w14:paraId="000001D0">
      <w:r>
        <w:br/>
      </w:r>
    </w:p>
    <w:p w14:paraId="000001D1">
      <w:pPr>
        <w:bidi/>
      </w:pPr>
      <w:r>
        <w:t xml:space="preserve">  3. أنشئ تقرير نهائي:</w:t>
      </w:r>
    </w:p>
    <w:p w14:paraId="000001D2">
      <w:r>
        <w:t xml:space="preserve">     report/seo/phase2-completion-report.md</w:t>
      </w:r>
    </w:p>
    <w:p w14:paraId="000001D3">
      <w:r>
        <w:br/>
      </w:r>
    </w:p>
    <w:p w14:paraId="000001D4">
      <w:pPr>
        <w:bidi/>
      </w:pPr>
      <w:r>
        <w:t xml:space="preserve">     يحتوي على:</w:t>
      </w:r>
    </w:p>
    <w:p w14:paraId="000001D5">
      <w:pPr>
        <w:bidi/>
      </w:pPr>
      <w:r>
        <w:t xml:space="preserve">     - ما تم إنجازه</w:t>
      </w:r>
    </w:p>
    <w:p w14:paraId="000001D6">
      <w:pPr>
        <w:bidi/>
      </w:pPr>
      <w:r>
        <w:t xml:space="preserve">     - المقاييس قبل/بعد</w:t>
      </w:r>
    </w:p>
    <w:p w14:paraId="000001D7">
      <w:pPr>
        <w:bidi/>
      </w:pPr>
      <w:r>
        <w:t xml:space="preserve">     - المشاكل المتبقية (إن وجدت)</w:t>
      </w:r>
    </w:p>
    <w:p w14:paraId="000001D8">
      <w:pPr>
        <w:bidi/>
      </w:pPr>
      <w:r>
        <w:t xml:space="preserve">     - التوصيات للمرحلة التالية</w:t>
      </w:r>
    </w:p>
    <w:p w14:paraId="000001D9">
      <w:r>
        <w:br/>
      </w:r>
    </w:p>
    <w:p w14:paraId="000001DA">
      <w:r>
        <w:t xml:space="preserve">  ---</w:t>
      </w:r>
    </w:p>
    <w:p w14:paraId="000001DB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📝 ملاحظات الاستخدام</w:t>
      </w:r>
    </w:p>
    <w:p w14:paraId="000001DC">
      <w:r>
        <w:t xml:space="preserve">  </w:t>
      </w:r>
    </w:p>
    <w:p w14:paraId="000001DD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كيف تستخدم هذه Prompts:</w:t>
      </w:r>
    </w:p>
    <w:p w14:paraId="000001DE">
      <w:r>
        <w:br/>
      </w:r>
    </w:p>
    <w:p w14:paraId="000001DF">
      <w:pPr>
        <w:bidi/>
      </w:pPr>
      <w:r>
        <w:t xml:space="preserve">  1. </w:t>
      </w:r>
      <w:r>
        <w:rPr>
          <w:b/>
          <w:bCs/>
          <w:rFonts w:ascii="Arial" w:hAnsi="Arial" w:cs="Arial" w:eastAsiaTheme="minorHAnsi"/>
        </w:rPr>
        <w:t>اتبع الترتيب:</w:t>
      </w:r>
      <w:r>
        <w:t xml:space="preserve"> ابدأ من الأسبوع 1 ثم 2 ثم 3 ثم 4</w:t>
      </w:r>
    </w:p>
    <w:p w14:paraId="000001E0">
      <w:r>
        <w:t xml:space="preserve">  2. </w:t>
      </w:r>
      <w:r>
        <w:rPr>
          <w:b/>
          <w:bCs/>
        </w:rPr>
        <w:t>prompt واحد في المرة:</w:t>
      </w:r>
      <w:r>
        <w:t xml:space="preserve"> لا تجمع أكثر من prompt</w:t>
      </w:r>
    </w:p>
    <w:p w14:paraId="000001E1">
      <w:pPr>
        <w:bidi/>
      </w:pPr>
      <w:r>
        <w:t xml:space="preserve">  3. </w:t>
      </w:r>
      <w:r>
        <w:rPr>
          <w:b/>
          <w:bCs/>
          <w:rFonts w:ascii="Arial" w:hAnsi="Arial" w:cs="Arial" w:eastAsiaTheme="minorHAnsi"/>
        </w:rPr>
        <w:t>راجع النتائج:</w:t>
      </w:r>
      <w:r>
        <w:t xml:space="preserve"> بعد كل prompt، راجع التغييرات</w:t>
      </w:r>
    </w:p>
    <w:p w14:paraId="000001E2">
      <w:pPr>
        <w:bidi/>
      </w:pPr>
      <w:r>
        <w:t xml:space="preserve">  4. </w:t>
      </w:r>
      <w:r>
        <w:rPr>
          <w:b/>
          <w:bCs/>
          <w:rFonts w:ascii="Arial" w:hAnsi="Arial" w:cs="Arial" w:eastAsiaTheme="minorHAnsi"/>
        </w:rPr>
        <w:t>اختبر:</w:t>
      </w:r>
      <w:r>
        <w:t xml:space="preserve"> شغّل  الأوامر المذكورة في كل prompt</w:t>
      </w:r>
    </w:p>
    <w:p w14:paraId="000001E3">
      <w:pPr>
        <w:bidi/>
      </w:pPr>
      <w:r>
        <w:t xml:space="preserve">  5. </w:t>
      </w:r>
      <w:r>
        <w:rPr>
          <w:b/>
          <w:bCs/>
          <w:rFonts w:ascii="Arial" w:hAnsi="Arial" w:cs="Arial" w:eastAsiaTheme="minorHAnsi"/>
        </w:rPr>
        <w:t>ارجع للتقارير:</w:t>
      </w:r>
      <w:r>
        <w:t xml:space="preserve"> كل prompt يشير إلى تقرير محدد للتفاصيل</w:t>
      </w:r>
    </w:p>
    <w:p w14:paraId="000001E4">
      <w:r>
        <w:br/>
      </w:r>
    </w:p>
    <w:p w14:paraId="000001E5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إذا واجهت مشاكل:</w:t>
      </w:r>
    </w:p>
    <w:p w14:paraId="000001E6">
      <w:r>
        <w:br/>
      </w:r>
    </w:p>
    <w:p w14:paraId="000001E7">
      <w:pPr>
        <w:bidi/>
      </w:pPr>
      <w:r>
        <w:t xml:space="preserve">  1. راجع التقرير المذكور في الـ prompt</w:t>
      </w:r>
    </w:p>
    <w:p w14:paraId="000001E8">
      <w:pPr>
        <w:bidi/>
      </w:pPr>
      <w:r>
        <w:t xml:space="preserve">  2. تحقق من الأوامر في report/seo/README.md</w:t>
      </w:r>
    </w:p>
    <w:p w14:paraId="000001E9">
      <w:pPr>
        <w:bidi/>
      </w:pPr>
      <w:r>
        <w:t xml:space="preserve">  3. شغّل  npm run seo:check للتحقق</w:t>
      </w:r>
    </w:p>
    <w:p w14:paraId="000001EA">
      <w:r>
        <w:br/>
      </w:r>
    </w:p>
    <w:p w14:paraId="000001EB">
      <w:r>
        <w:t xml:space="preserve">  ---</w:t>
      </w:r>
    </w:p>
    <w:p w14:paraId="000001EC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تم إعداد Prompts بواسطة:</w:t>
      </w:r>
      <w:r>
        <w:t xml:space="preserve"> Senior SEO Engineer</w:t>
      </w:r>
    </w:p>
    <w:p w14:paraId="000001ED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التاريخ:</w:t>
      </w:r>
      <w:r>
        <w:t xml:space="preserve"> 2026-05-31</w:t>
      </w:r>
    </w:p>
    <w:p w14:paraId="000001EE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الحالة:</w:t>
      </w:r>
      <w:r>
        <w:t xml:space="preserve"> جاهزة للاستخدام ✅</w:t>
      </w:r>
    </w:p>
    <w:p w14:paraId="000001EF">
      <w:r>
        <w:t xml:space="preserve">  </w:t>
      </w:r>
    </w:p>
    <w:p w14:paraId="000001F0">
      <w:pPr>
        <w:bidi/>
      </w:pPr>
      <w:r>
        <w:t xml:space="preserve">  🎉 </w:t>
      </w:r>
      <w:r>
        <w:rPr>
          <w:b/>
          <w:bCs/>
          <w:rFonts w:ascii="Arial" w:hAnsi="Arial" w:cs="Arial" w:eastAsiaTheme="minorHAnsi"/>
        </w:rPr>
        <w:t>انسخ والصق كل prompt حسب الأسبوع!</w:t>
      </w:r>
    </w:p>
    <w:p w14:paraId="000001F1">
      <w:r>
        <w:br/>
      </w:r>
    </w:p>
    <w:sectPr w:rsidR="00233D7B" w:rsidRPr="003104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7B"/>
    <w:rsid w:val="00233D7B"/>
    <w:rsid w:val="003104CE"/>
    <w:rsid w:val="00360F1B"/>
    <w:rsid w:val="003A4303"/>
    <w:rsid w:val="003C1D14"/>
    <w:rsid w:val="003C58BC"/>
    <w:rsid w:val="0049461A"/>
    <w:rsid w:val="00652E45"/>
    <w:rsid w:val="00AB2838"/>
    <w:rsid w:val="00BB1758"/>
    <w:rsid w:val="00CC3C3F"/>
    <w:rsid w:val="00CE0D03"/>
    <w:rsid w:val="00EC277A"/>
    <w:rsid w:val="00F92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A5DA07"/>
  <w15:chartTrackingRefBased/>
  <w15:docId w15:val="{660611C8-48E9-E744-81B9-770713F12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7B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1807</Words>
  <Characters>9698</Characters>
  <Application>Microsoft Office Word</Application>
  <DocSecurity>0</DocSecurity>
  <Lines>0</Lines>
  <Paragraphs>0</Paragraphs>
  <ScaleCrop>false</ScaleCrop>
  <Company/>
  <LinksUpToDate>false</LinksUpToDate>
  <CharactersWithSpaces>12362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Nick Bernal</cp:lastModifiedBy>
  <cp:revision>2</cp:revision>
  <dcterms:created xsi:type="dcterms:W3CDTF">2024-12-16T22:05:00Z</dcterms:created>
  <dcterms:modified xsi:type="dcterms:W3CDTF">2024-12-16T22:05:00Z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1.38.0</vt:lpwstr>
  </property>
  <property name="SuperdocDocumentOrigin" fmtid="{D5CDD505-2E9C-101B-9397-08002B2CF9AE}" pid="3">
    <vt:lpwstr>unknown</vt:lpwstr>
  </property>
  <property name="DocumentGuid" fmtid="{D5CDD505-2E9C-101B-9397-08002B2CF9AE}" pid="4">
    <vt:lpwstr>660611C8-48E9-E744-81B9-770713F12380</vt:lpwstr>
  </property>
</Properties>
</file>