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DCEF1" w14:textId="77777777" w:rsidR="006E537E" w:rsidRPr="00535058" w:rsidRDefault="006E537E" w:rsidP="005C1B5C">
      <w:pPr>
        <w:widowControl/>
        <w:wordWrap/>
        <w:autoSpaceDE/>
        <w:autoSpaceDN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5"/>
          <w:szCs w:val="25"/>
        </w:rPr>
      </w:pPr>
    </w:p>
    <w:p w14:paraId="6C24B4F3" w14:textId="7BF072DE" w:rsidR="00652FAD" w:rsidRPr="00535058" w:rsidRDefault="005C1B5C" w:rsidP="0073482E">
      <w:pPr>
        <w:widowControl/>
        <w:wordWrap/>
        <w:autoSpaceDE/>
        <w:autoSpaceDN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48"/>
          <w:szCs w:val="48"/>
        </w:rPr>
        <w:t> </w:t>
      </w:r>
      <w:r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개인정보</w:t>
      </w:r>
      <w:r w:rsidR="00855CDF"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보호</w:t>
      </w:r>
      <w:r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내부</w:t>
      </w:r>
      <w:r w:rsidR="007540E7"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관리계획</w:t>
      </w:r>
    </w:p>
    <w:p w14:paraId="6F04E881" w14:textId="60B5BA73" w:rsidR="00B005A6" w:rsidRDefault="0073482E" w:rsidP="00B005A6">
      <w:pPr>
        <w:widowControl/>
        <w:wordWrap/>
        <w:autoSpaceDE/>
        <w:autoSpaceDN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87FDC">
        <w:rPr>
          <w:rFonts w:ascii="KB금융 본문체 Light" w:eastAsia="KB금융 본문체 Light" w:hAnsi="KB금융 본문체 Light" w:cs="KB금융 본문체 Light" w:hint="eastAsia"/>
          <w:color w:val="0070C0"/>
          <w:kern w:val="0"/>
          <w:szCs w:val="20"/>
        </w:rPr>
        <w:t>[시행 2026. 8. 14.] [2026. 8. 14. 개정-2026-0○○]</w:t>
      </w:r>
      <w:r w:rsidRPr="00E87FDC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</w:r>
      <w:r w:rsidR="00C30B75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</w:r>
      <w:r w:rsidRPr="00E87FDC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</w:r>
      <w:r w:rsidRPr="00E87FDC">
        <w:rPr>
          <w:rFonts w:ascii="KB금융 본문체 Light" w:eastAsia="KB금융 본문체 Light" w:hAnsi="KB금융 본문체 Light" w:cs="KB금융 본문체 Light" w:hint="eastAsia"/>
          <w:color w:val="0070C0"/>
          <w:kern w:val="0"/>
          <w:szCs w:val="20"/>
        </w:rPr>
      </w:r>
      <w:r w:rsidR="00C30B75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</w:r>
      <w:r w:rsidRPr="00E87FDC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</w:r>
      <w:r w:rsidR="00C30B75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</w:r>
      <w:r w:rsidRPr="00E87FDC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</w:r>
    </w:p>
    <w:p w14:paraId="22D69AC9" w14:textId="77777777" w:rsidR="00B005A6" w:rsidRDefault="00B005A6" w:rsidP="00B005A6">
      <w:pPr>
        <w:widowControl/>
        <w:wordWrap/>
        <w:autoSpaceDE/>
        <w:autoSpaceDN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</w:p>
    <w:p w14:paraId="7B010D7B" w14:textId="2A58919A" w:rsidR="005C1B5C" w:rsidRPr="00535058" w:rsidRDefault="005C1B5C" w:rsidP="00B005A6">
      <w:pPr>
        <w:widowControl/>
        <w:wordWrap/>
        <w:autoSpaceDE/>
        <w:autoSpaceDN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3505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726F1959" w14:textId="77777777" w:rsidR="005C1B5C" w:rsidRPr="00535058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2B2C5A4D" w14:textId="77777777" w:rsidR="005C1B5C" w:rsidRPr="00535058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제1조(목적)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개인정보보호 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내부</w:t>
      </w:r>
      <w:r w:rsidR="00F409E8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관리계획은 『개인정보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보호법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』(이하 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“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법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이라 한다)</w:t>
      </w:r>
      <w:r w:rsidR="00F409E8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제29조(안전조치의무)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의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내부</w:t>
      </w:r>
      <w:r w:rsidR="00F409E8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관리계획 수립 및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시행 의무에 따라 제정된 것으로 KB신용정보가 취급하는 개인정보를 체계적으로 관리하여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개인정보가 분실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2217B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도난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2217B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2217B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유출 · 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위조 ·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변조</w:t>
      </w:r>
      <w:r w:rsidR="0042217B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·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또는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훼손되지 아니하도록 함을 목적으로 한다.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개정2024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.7.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8B39B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86592E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2025.5.1</w:t>
      </w:r>
      <w:r w:rsidR="00915067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5F911642" w14:textId="77777777" w:rsidR="005C1B5C" w:rsidRPr="00535058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C0FDD75" w14:textId="0124CE07" w:rsidR="005C1B5C" w:rsidRPr="00535058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제2조(적용범위)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본 계획은 온라인을 통하여 수집, 이용, 제공 또는 관리되는 개인정보뿐만 아니라 오프라인(서면, 전화, 팩스</w:t>
      </w:r>
      <w:r w:rsidR="00684FE9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, </w:t>
      </w:r>
      <w:r w:rsidR="006946D0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공개된 장소에 설치 운영하는 </w:t>
      </w:r>
      <w:r w:rsidR="00684FE9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</w:t>
      </w:r>
      <w:r w:rsidR="00E9045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처리</w:t>
      </w:r>
      <w:r w:rsidR="00684FE9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기기(CCTV)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등)</w:t>
      </w:r>
      <w:r w:rsidR="00E9045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를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통해 수집, 이용, 제공 또는</w:t>
      </w:r>
      <w:r w:rsidR="0091506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관리되는 개인정보에 대해서도 적용되며, 이러한 개인정보를 취급하는 내부 임직원 및 외부업체</w:t>
      </w:r>
      <w:r w:rsidR="0091506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직원에 대해 적용된다. </w:t>
      </w:r>
    </w:p>
    <w:p w14:paraId="67AFB887" w14:textId="77777777" w:rsidR="005C1B5C" w:rsidRPr="00535058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B4709E1" w14:textId="77777777" w:rsidR="005C1B5C" w:rsidRPr="00535058" w:rsidRDefault="005C1B5C" w:rsidP="00D631FD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제3조(용어정의)</w:t>
      </w:r>
    </w:p>
    <w:p w14:paraId="4F52D9B9" w14:textId="77777777" w:rsidR="00447F87" w:rsidRPr="00535058" w:rsidRDefault="005C1B5C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1. </w:t>
      </w:r>
      <w:r w:rsidR="00F97AC0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개인정보”</w:t>
      </w:r>
      <w:r w:rsidR="006E537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란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살아 있는 개인에 관한 정보로서 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다음 각 목의 어느 하나에 해당하는 정보를</w:t>
      </w: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말한다.</w:t>
      </w:r>
    </w:p>
    <w:p w14:paraId="38777802" w14:textId="77777777" w:rsidR="0086592E" w:rsidRPr="00535058" w:rsidRDefault="0086592E" w:rsidP="00D631FD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가. 성명, 주민등록번호 및 영상 등을 통하여 개인을 알아볼 수 있는 정보</w:t>
      </w:r>
    </w:p>
    <w:p w14:paraId="5A43AA7C" w14:textId="77777777" w:rsidR="0086592E" w:rsidRPr="00535058" w:rsidRDefault="0086592E" w:rsidP="00D631FD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나. 해당 정보만으로는 특정 개인을 알아볼 수 없더라도 다른 정보와 쉽게 결합하여 알아볼 수 있는 정보</w:t>
      </w:r>
    </w:p>
    <w:p w14:paraId="70F03501" w14:textId="77777777" w:rsidR="0086592E" w:rsidRPr="00535058" w:rsidRDefault="0086592E" w:rsidP="00D631FD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다. 가목 또는 나목을 제1호의 2에 따라 가명처리함으로써 원래의 상태로 복원하기 위한 추가 정보를 사용·결합 없이는 특정 개인을 알아볼 수 없는 정보(이하 "가명정보"라 한다)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</w:t>
      </w:r>
      <w:r w:rsidR="0091506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202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5.5.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1의2. "가명처리"란 개인정보의 일부를 삭제하거나 일부 또는 전부를 대체하는 등의 방법으로 추가 정보가 없이는 특정 개인을 알아볼 수 없도록 처리하는 것을 말한다.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 202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5.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4A2E5F06" w14:textId="77777777" w:rsidR="006832EE" w:rsidRPr="00535058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“처리”란 개인정보의 수집, 생성, 기록, 저장, 보유, 가공, 편집, 검색, 출력, 정정(訂正), 복구, 이용, 제공, 공개, 파기(破棄), 그 밖에 이와 유사한 행위를 말한다. </w:t>
      </w:r>
    </w:p>
    <w:p w14:paraId="7000462A" w14:textId="77777777" w:rsidR="006832EE" w:rsidRPr="00535058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“정보주체”란 처리되는 정보에 의하여 알아볼 수 있는 사람으로서 그 정보의 주체가 되는 사람을 말한다. </w:t>
      </w:r>
    </w:p>
    <w:p w14:paraId="5590A30E" w14:textId="77777777" w:rsidR="006832EE" w:rsidRPr="00535058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4. “개인정보처리자”란 업무를 목적으로 개인정보파일을 운용하기 위하여 스스로 또는 다른 사람을 통하여 개인정보를 처리하는 공공기관, 법인, 단체 및 개인 등을 말한다. </w:t>
      </w:r>
    </w:p>
    <w:p w14:paraId="28CC3C36" w14:textId="77777777" w:rsidR="00EC10C4" w:rsidRPr="00535058" w:rsidRDefault="00EC10C4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개인정보처리자 :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KB신용정보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E2E9B37" w14:textId="77777777" w:rsidR="006832EE" w:rsidRPr="00535058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 “개인정보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보호책임자”란 개인정보처리자의 개인정보 처리에 관한 업무를 총괄해서 책임지거나 『개인정보 보호법 시행령』(이하 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시행령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FB3C2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</w:t>
      </w:r>
      <w:r w:rsidR="00FB3C2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한다) 제32조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따라 지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자를 말한다.</w:t>
      </w:r>
    </w:p>
    <w:p w14:paraId="1D055E48" w14:textId="77777777" w:rsidR="005F400D" w:rsidRPr="00535058" w:rsidRDefault="002F343B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(개인정보보호책임자: 고객정보관리지침[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>개인정보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>보호책임자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])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35266A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개정2016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5266A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5266A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B95773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2025.1.1.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1FEA6B4" w14:textId="77777777" w:rsidR="006832EE" w:rsidRPr="00535058" w:rsidRDefault="00372EB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6. 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정보보호최고책임자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 </w:t>
      </w:r>
      <w:r w:rsidR="00476EB6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금융회사 또는 전자금융업자의 기반이 되는 정보기술부분 보안을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총괄하여 책임지거나 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전자금융거래법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 제2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의2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</w:t>
      </w:r>
      <w:r w:rsidR="009219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항에 해당하는 자를 말한다. </w:t>
      </w:r>
    </w:p>
    <w:p w14:paraId="514E2A38" w14:textId="77777777" w:rsidR="00EE4DAE" w:rsidRPr="00535058" w:rsidRDefault="00EE4DAE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(정보보호최고책임자: 고객정보관리지침[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>고객정보</w:t>
      </w:r>
      <w:r w:rsidR="008C714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>보호책임자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])</w:t>
      </w:r>
      <w:r w:rsidR="009219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35266A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9219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2016</w:t>
      </w:r>
      <w:r w:rsidR="009219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219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9219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219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219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EB696A9" w14:textId="77777777" w:rsidR="004E785B" w:rsidRPr="00535058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="005C1B5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“개인정보보호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관리자</w:t>
      </w:r>
      <w:r w:rsidR="005C1B5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”란 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개인정보를 보유 및 처리하는 각 부점장</w:t>
      </w:r>
      <w:r w:rsidR="00342A0F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 지정하며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개인정보취급자에</w:t>
      </w:r>
      <w:r w:rsidR="000273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 관리</w:t>
      </w:r>
      <w:r w:rsidR="005400E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감독을 행하는 자를 말한다.</w:t>
      </w:r>
    </w:p>
    <w:p w14:paraId="7DBEB5F2" w14:textId="77777777" w:rsidR="005C1B5C" w:rsidRPr="00535058" w:rsidRDefault="000F0E93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개인정보보호</w:t>
      </w:r>
      <w:r w:rsidR="00FC6028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관리자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 고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객정보관리지침[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고객정보</w:t>
      </w:r>
      <w:r w:rsidR="008C714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보호관리자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])</w:t>
      </w:r>
    </w:p>
    <w:p w14:paraId="1856FBFA" w14:textId="77777777" w:rsidR="006832EE" w:rsidRPr="00535058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8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5F40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1854C8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관리책임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</w:t>
      </w:r>
      <w:r w:rsidR="005F40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 개인정보 보호책임자 또는 개인정보 보호관리자의 업무를 보좌하기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위하여 지정한 자를 말한다.</w:t>
      </w:r>
    </w:p>
    <w:p w14:paraId="5C0D716C" w14:textId="77777777" w:rsidR="005F400D" w:rsidRPr="00535058" w:rsidRDefault="005F400D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(개인정보관리</w:t>
      </w:r>
      <w:r w:rsidR="00F735D9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 : 고객정보관리지침[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고객정보</w:t>
      </w:r>
      <w:r w:rsidR="008C714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 xml:space="preserve"> </w:t>
      </w:r>
      <w:r w:rsidR="00736F9E"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관리책임자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])</w:t>
      </w:r>
    </w:p>
    <w:p w14:paraId="0AC520A4" w14:textId="77777777" w:rsidR="004D7C05" w:rsidRPr="00535058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5C1B5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“개인정보취급자”란 개인정보를 처리하는 업무를</w:t>
      </w:r>
      <w:r w:rsidR="008B33D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C1B5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담당하는 자로서 직접 개인정보에 관한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업무를 담당하는 자와 그 밖에 업무상 필요에 의해 개인정보에 접근하여 처리하는 모든 자를 말한다. </w:t>
      </w:r>
    </w:p>
    <w:p w14:paraId="4781F657" w14:textId="77777777" w:rsidR="00A7683B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“개인정보처리시스템”이란 데이터베이스시스템 등 개인정보를 처리할 수 있도록 체계적으로 구성한 시스템을 말한다.&lt;개정2026.8.14.&gt;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5FD43B60" w14:textId="77777777" w:rsidR="00A7683B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11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</w:t>
      </w:r>
      <w:r w:rsidR="005F40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F40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관리계획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”</w:t>
      </w:r>
      <w:r w:rsidR="005F40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이란 개인정보취급자가 개인정보를 안전하게 처리하기 위하여 내부 의사결정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절차를 통하여 수립</w:t>
      </w:r>
      <w:r w:rsidR="000079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시행하는 내부 기준을 말한다.</w:t>
      </w:r>
    </w:p>
    <w:p w14:paraId="6BF6AE8F" w14:textId="77777777" w:rsidR="004D7C05" w:rsidRPr="009D66EF" w:rsidRDefault="0000123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219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="00AA24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상정보처리기기”란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일정한 공간에 지속적으로 설치되어 사람 또는 사물의 영상 등을</w:t>
      </w:r>
      <w:r w:rsidR="0034307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촬영하거나 이를 유</w:t>
      </w:r>
      <w:r w:rsidR="000079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무선망을 통하여 전송하는 일체의 장치로서 시행령 제3조에 따른 폐쇄회로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텔레비전(CCTV) 및 네트워크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카메라를 말한다.</w:t>
      </w:r>
      <w:r w:rsidR="007E64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7E64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7E64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7.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7E64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193983C" w14:textId="77777777" w:rsidR="00DF6C25" w:rsidRPr="009D66EF" w:rsidRDefault="00CA2A96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13. “개인영상정보”란 법 제2조제1호에 따른 개인정보 중 고정형 영상정보처리기기 또는 이동형 영상정보처리기기에 의하여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촬영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처리되는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영상 형태의 개인정보를 말한다.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&lt;개정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6443267" w14:textId="77777777" w:rsidR="00A7683B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14</w:t>
      </w:r>
      <w:r w:rsidR="00134B8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“영상정보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관리책임자</w:t>
      </w:r>
      <w:r w:rsidR="00134B8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”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본사는 </w:t>
      </w:r>
      <w:r w:rsidR="00CE7A8E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경영전략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부장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 지정하고, 각 점포는 「고객정보관리지침」의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고객정보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보호관리자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지정하며,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법 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제25조</w:t>
      </w:r>
      <w:r w:rsidR="0070733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</w:t>
      </w:r>
      <w:r w:rsidR="000E1E0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항 각호에 </w:t>
      </w:r>
      <w:r w:rsidR="000E1E0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따라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고정형</w:t>
      </w:r>
      <w:r w:rsidR="000E1E0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영상정보처리기기를 설치</w:t>
      </w:r>
      <w:r w:rsidR="009634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0E1E0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운영하는 자를 말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&lt;개정2024.7.1., 2025.5.1., 2026.8.14.&gt; 14-2.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="0091506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2A01B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접근권한자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 본사는 </w:t>
      </w:r>
      <w:r w:rsidR="0034010A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총무담당자</w:t>
      </w:r>
      <w:r w:rsidR="0034010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지정하고, 각 점포는 고객정보관리책임자로 지정한다.&lt;개정2020.1.1., 2026.8.14.&gt;</w:t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</w:r>
      <w:r w:rsidR="00B96441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690A8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="009648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="009648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</w:p>
    <w:p w14:paraId="414E75F4" w14:textId="77777777" w:rsidR="0081475E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15</w:t>
      </w:r>
      <w:r w:rsidR="008147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“녹취시스템”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147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이란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147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전화로</w:t>
      </w:r>
      <w:r w:rsidR="008147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당사자 간의 대화를 저장할 수 있는 기계장치를 말한다.</w:t>
      </w:r>
    </w:p>
    <w:p w14:paraId="7A0FF7FD" w14:textId="77777777" w:rsidR="0081475E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16</w:t>
      </w:r>
      <w:r w:rsidR="008147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“녹취</w:t>
      </w:r>
      <w:r w:rsidR="008147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정보”란 당사자 간의 통화 내용이 녹음된 파일을 말한다.</w:t>
      </w:r>
    </w:p>
    <w:p w14:paraId="51A9A9C2" w14:textId="77777777" w:rsidR="00C40925" w:rsidRPr="009D66EF" w:rsidRDefault="00C40925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17. </w:t>
      </w:r>
      <w:r w:rsidR="00F362A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362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삭제 </w:t>
      </w:r>
      <w:r w:rsidR="00F362A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2025.7.1&gt;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17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-2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F362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물리보안담당자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 </w:t>
      </w:r>
      <w:r w:rsidR="00FE0E3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「열쇠관리지침」의 열쇠관리담당자로 </w:t>
      </w:r>
      <w:r w:rsidR="00F362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 부점에서 물리보안 실무를 수행하는 자를 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한다.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362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신설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4E25343" w14:textId="77777777" w:rsidR="006C1CB7" w:rsidRPr="009D66EF" w:rsidRDefault="006C1CB7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C409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 관리책임자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 본사는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경영</w:t>
      </w:r>
      <w:r w:rsidR="00CE7A8E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전략</w:t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부장/총무담당자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지정하고, 각 지점/센터는</w:t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 xml:space="preserve"> 지점장/열쇠담당자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지정한다.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="009648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2020.1</w:t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648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9A11EBD" w14:textId="77777777" w:rsidR="00C50089" w:rsidRPr="009D66EF" w:rsidRDefault="00C5008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19.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“STT.TA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이란 녹취</w:t>
      </w:r>
      <w:r w:rsidR="00A0441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정보를 텍스트로 변환하고, 변환된 텍스트를 분석하는 시스템을 말한다.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5A6FD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524F3A1" w14:textId="77777777" w:rsidR="00C50089" w:rsidRPr="009D66EF" w:rsidRDefault="00C5008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20. </w:t>
      </w:r>
      <w:r w:rsidR="00E6143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“STT</w:t>
      </w:r>
      <w:r w:rsidR="00E614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="00E6143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E614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 녹취</w:t>
      </w:r>
      <w:r w:rsidR="00A0441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614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정보를 텍스트로 변환한 정보를 말한다.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08524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5A33F75" w14:textId="77777777" w:rsidR="00E61439" w:rsidRPr="009D66EF" w:rsidRDefault="00E6143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21. “TA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</w:t>
      </w:r>
      <w:r w:rsidR="000D7F4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STT</w:t>
      </w:r>
      <w:r w:rsidR="000D7F4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정보를 분석하여 부수적으로 산출한 정보를 말한다.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F075D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2C6286C" w14:textId="77777777" w:rsidR="00655ABD" w:rsidRPr="009D66EF" w:rsidRDefault="00F310D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22.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정보보호위원회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 「정보보호위원회지침」에 따라 구성된 회사의 중요한 정보보호 관련사항에 대해 검토 및 의사결정을 하는 기구이다.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 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709848F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>23. “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위험도 분석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이란 개인정보 유출에 영향을 미칠 수 있는 다양한 위험요소를 식별·평가하고 해당 위험요소를 적절하게 통제할 수 있는 방안 마련을 위한 종합적으로 분석하는 행위를 말한다.</w:t>
      </w:r>
      <w:r w:rsidR="001F7D2A" w:rsidRP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7D2A" w:rsidRP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본호</w:t>
      </w:r>
      <w:r w:rsidR="001F7D2A" w:rsidRP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신설202</w:t>
      </w:r>
      <w:r w:rsid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6</w:t>
      </w:r>
      <w:r w:rsidR="001F7D2A" w:rsidRP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</w:t>
      </w:r>
      <w:r w:rsid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2</w:t>
      </w:r>
      <w:r w:rsidR="001F7D2A" w:rsidRP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1F7D2A" w:rsidRP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1F7D2A" w:rsidRP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432F4D2C" w14:textId="77777777" w:rsidR="00966C6A" w:rsidRPr="00966C6A" w:rsidRDefault="00966C6A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08B06821" w14:textId="77777777" w:rsidR="005C1B5C" w:rsidRPr="009D66EF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</w:t>
      </w:r>
      <w:r w:rsidR="00F51A91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내부</w:t>
      </w:r>
      <w:r w:rsidR="00F409E8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관리계획의 수립 및 시행</w:t>
      </w:r>
    </w:p>
    <w:p w14:paraId="729776FA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4E41E27F" w14:textId="3F5C9A69" w:rsidR="00633666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제4조(내부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관리계획의 수립 및 승인)</w:t>
      </w:r>
      <w:r w:rsidR="00A21CD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개인정보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처리자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는 KB신용정보의 개인정보보호를 위한 전반적인 사항을 포함하여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관리계획을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수립하여야 한다. </w:t>
      </w:r>
    </w:p>
    <w:p w14:paraId="509B008C" w14:textId="77777777" w:rsidR="004D7C05" w:rsidRPr="009D66EF" w:rsidRDefault="004B6499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보호책임자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개인정보보호를 위한 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관리계획의 수립 시 개인정보보호와 관련한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법령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및 관련 규정을 준수하도록 하여야 한다. 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F32F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2025.1.1.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6570CF9A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삭제&lt;</w:t>
      </w:r>
      <w:r w:rsidR="006F32F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2025.1.1.&gt;</w:t>
      </w:r>
    </w:p>
    <w:p w14:paraId="33D9317F" w14:textId="77777777" w:rsidR="004D7C05" w:rsidRPr="009D66EF" w:rsidRDefault="005C1B5C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④ 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는 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내부 관리계획의 각 사항에 중요한 변경이 있는 경우에는 이를 </w:t>
      </w:r>
      <w:r w:rsidR="004D7C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즉시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반영하여 내부 관리계획을 수정하여야 한다.&lt;개정</w:t>
      </w:r>
      <w:r w:rsidR="00BC64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2025.1.1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</w:p>
    <w:p w14:paraId="2E4C93DA" w14:textId="77777777" w:rsidR="004D7C05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 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는 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제2항 및 제4항에 따라 내부 관리계획을 수립하거나 수정하는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 대표이사로부터 내부결재 등의 승인을 받아야 하며, 그 수정 이력을 관리하여야 한다.&lt;개정2025.1.1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4AD0ED4F" w14:textId="77777777" w:rsidR="004D7C05" w:rsidRPr="009D66EF" w:rsidRDefault="006F32F9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⑥ 개인정보 보호책임자는 내부 관리계획의 이행 실태를 연 1회 이상 점검·관리하고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lastRenderedPageBreak/>
        <w:t>그 결과에 따라 적절한 조치를 취하여야 한다.&lt;신설</w:t>
      </w:r>
      <w:r w:rsidR="00BC64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2025.1.1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</w:p>
    <w:p w14:paraId="4C2CC4BE" w14:textId="77777777" w:rsidR="006F32F9" w:rsidRPr="009D66EF" w:rsidRDefault="006F32F9" w:rsidP="00D631FD">
      <w:pPr>
        <w:pStyle w:val="a3"/>
        <w:spacing w:before="0" w:beforeAutospacing="0" w:after="0" w:afterAutospacing="0" w:line="400" w:lineRule="exact"/>
        <w:ind w:leftChars="100" w:left="640" w:hangingChars="200" w:hanging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4253339" w14:textId="127BEB52" w:rsidR="004D7C05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제5조(내부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관리계획의 공표)</w:t>
      </w:r>
      <w:r w:rsidR="00F024D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개인정보 보호책임자는 전조에 따라 승인된 내부 관리계획을 KB신용정보 전 임·직원에게 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알림으로써 이를 준수하도록 하여야 한다.&lt;개정 2025.1.1</w:t>
      </w:r>
      <w:r w:rsidR="004B6499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</w:p>
    <w:p w14:paraId="122AEE65" w14:textId="77777777" w:rsidR="006B0FC2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관리계획은 </w:t>
      </w:r>
      <w:r w:rsidR="00736F9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전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</w:t>
      </w:r>
      <w:r w:rsidR="00EF3BD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 언제든지 열람할 수 있는 방법으로 비치하여야 하며, 변경사항이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있는 경우에는 이를 공지하여야 한다. </w:t>
      </w:r>
    </w:p>
    <w:p w14:paraId="1408669F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15591A5" w14:textId="77777777" w:rsidR="00966C6A" w:rsidRPr="00966C6A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66C6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개인정보</w:t>
      </w:r>
      <w:r w:rsidR="006F32F9" w:rsidRPr="00966C6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966C6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보호</w:t>
      </w:r>
      <w:r w:rsidR="00966C6A" w:rsidRPr="00966C6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조직 구성 및 운영</w:t>
      </w:r>
    </w:p>
    <w:p w14:paraId="6AC11D0A" w14:textId="77777777" w:rsidR="005C1B5C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1868C410" w14:textId="76FFF01F" w:rsidR="00966C6A" w:rsidRDefault="00966C6A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제6조(개인정보 보호 조직의 구성 및 운영)</w:t>
      </w:r>
      <w:r w:rsidR="00CB6971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개인정보의 안전한 관리를 위해 개인정보 보호책임자를 중심으로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 보호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조직을 구성하고 운영한다.</w:t>
      </w:r>
    </w:p>
    <w:p w14:paraId="06364ECA" w14:textId="77777777" w:rsidR="00966C6A" w:rsidRPr="00966C6A" w:rsidRDefault="00966C6A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 보호</w:t>
      </w:r>
      <w:r w:rsidR="0099732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조직은 다음 각 호와 같이 구성한다.</w:t>
      </w:r>
    </w:p>
    <w:p w14:paraId="6C795EF7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1.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 보호책임자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</w:p>
    <w:p w14:paraId="073D23CB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2.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99732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담당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부서(또는 팀)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</w:p>
    <w:p w14:paraId="4F92D22D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3.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개인정보취급자</w:t>
      </w:r>
    </w:p>
    <w:p w14:paraId="4E95E15D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4. 개인정보</w:t>
      </w:r>
      <w:r w:rsidR="0099732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협의회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&lt;본조신설 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>2026.2.1&gt;</w:t>
      </w:r>
    </w:p>
    <w:p w14:paraId="66F37E88" w14:textId="77777777" w:rsidR="00966C6A" w:rsidRPr="00966C6A" w:rsidRDefault="00966C6A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264A07C4" w14:textId="77777777" w:rsidR="005C1B5C" w:rsidRPr="009D66EF" w:rsidRDefault="005C1B5C" w:rsidP="00D631FD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제6조</w:t>
      </w:r>
      <w:r w:rsidR="00966C6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의2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(개인정보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보호책임자의 지정)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KB신용정보는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제31조에 따라 KB신용정보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보호책임자(CPO)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를 고객정보관리를 담당하는 주무부서의 담당 임원으로 정하고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정보보호 최고책임자(CISO)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가 그 역할을 대리 할 수 있다.</w:t>
      </w:r>
      <w:r w:rsidR="00C76B2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&lt;개정</w:t>
      </w:r>
      <w:r w:rsidR="00A4008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2016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A4008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.2</w:t>
      </w:r>
      <w:r w:rsidR="00A4008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9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2024.7.1.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0118B450" w14:textId="77777777" w:rsidR="00FB0DB6" w:rsidRPr="009D66EF" w:rsidRDefault="00FB0DB6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0074BB7A" w14:textId="2287B71E" w:rsidR="005C1B5C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제7조(개인정보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보호책임자의 의무와 책임)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보호책임자는 정보주체의 개인정보 보호를 위하여 다음 각 호의 업무를 수행한다. </w:t>
      </w:r>
    </w:p>
    <w:p w14:paraId="1948E8BD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개인정보 보호 계획의 수립 및 시행 </w:t>
      </w:r>
    </w:p>
    <w:p w14:paraId="1D155957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개인정보 처리 실태 및 관행의 정기적인 조사 및 개선 </w:t>
      </w:r>
    </w:p>
    <w:p w14:paraId="57112E8E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개인정보 처리와 관련한 불만의 처리 및 피해 구제 </w:t>
      </w:r>
    </w:p>
    <w:p w14:paraId="4933D028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개인정보 유출 및 오용‧남용 방지를 위한 내부통제시스템의 구축 </w:t>
      </w:r>
    </w:p>
    <w:p w14:paraId="63C56ED0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개인정보 보호 교육 계획의 수립 및 시행 </w:t>
      </w:r>
    </w:p>
    <w:p w14:paraId="28390B10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6. </w:t>
      </w:r>
      <w:r w:rsidR="00DD1FA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정보파일의 보호 및 관리 감독 </w:t>
      </w:r>
    </w:p>
    <w:p w14:paraId="2F6A3510" w14:textId="77777777" w:rsidR="00343070" w:rsidRPr="009D66EF" w:rsidRDefault="0034307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7. 개인정보 처리방침의 수립 변경 및 시행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8826EE5" w14:textId="77777777" w:rsidR="00343070" w:rsidRPr="009D66EF" w:rsidRDefault="0034307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8. 개인정보 보호 관련 자료의 관리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&lt;신설2024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EE516FD" w14:textId="77777777" w:rsidR="00343070" w:rsidRPr="009D66EF" w:rsidRDefault="0034307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9. 처리 목적이 달성되거나 보유기간이 지난 개인정보의 파기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EE516FD" w14:textId="77777777" w:rsidR="00343070" w:rsidRPr="009D66EF" w:rsidRDefault="0034307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10. 개인정보 보호에 필요한 전문 인력의 관리 및 예산의 확보 &lt;신설2026.8.14.&gt;</w:t>
      </w:r>
    </w:p>
    <w:p w14:paraId="5EE516FD" w14:textId="77777777" w:rsidR="00343070" w:rsidRPr="009D66EF" w:rsidRDefault="0034307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11. 사업주 또는 대표자 및 이사회에 대한 개인정보 보호 현황 및 주요 사항의 보고 &lt;신설 2026.8.14.&gt;</w:t>
      </w:r>
    </w:p>
    <w:p w14:paraId="15AFD2E9" w14:textId="77777777" w:rsidR="00E96BA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②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업무를 수행함에 있어서 필요한 경우 개인정보 처리 현황, 처리 체계 등에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대하여 수시로 조사하거나 관계 당사자로부터 보고를 받을 수 있다. </w:t>
      </w:r>
    </w:p>
    <w:p w14:paraId="153AF6CF" w14:textId="77777777" w:rsidR="00DF6C25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개인정보 보호와 관련하여 이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법 및 다른 관계 법령의 위반 사실을 알게된 경우에는 즉시 개선조치를 하여야 하며, 필요하면 소속 기관 또는 단체의 장에게 개선조치를 보고하여야 한다. </w:t>
      </w:r>
    </w:p>
    <w:p w14:paraId="121B2597" w14:textId="77777777" w:rsidR="00B059E3" w:rsidRPr="009D66EF" w:rsidRDefault="001D5E22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8245A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245A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</w:t>
      </w:r>
      <w:r w:rsidR="008245A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책임자는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</w:t>
      </w:r>
      <w:r w:rsidR="008F1C3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위임기관</w:t>
      </w:r>
      <w:r w:rsidR="00364D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요청이 있을 시</w:t>
      </w:r>
      <w:r w:rsidR="008245A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에는 개인정보파기에 대한 내용을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통지하여 줄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있다.</w:t>
      </w:r>
      <w:r w:rsidR="00364D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8F1C3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="00364D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</w:t>
      </w:r>
      <w:r w:rsidR="008F1C3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="00364D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64D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64D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8F1C3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64D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67DC2C9" w14:textId="77777777" w:rsidR="00CE13A8" w:rsidRPr="009D66EF" w:rsidRDefault="00CE13A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개인(신용)정보 수집을 위해 제반 규정 및 관계 법령에 의거 동의서를 징구한 경우,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9666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수집된 개인(신용)정보 파기 시 이와 관련한 동의서도 </w:t>
      </w:r>
      <w:r w:rsidR="0034307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함께</w:t>
      </w:r>
      <w:r w:rsidR="0034307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파기하는지 관리감독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해야 한다.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1A663F3" w14:textId="77777777" w:rsidR="004D7C05" w:rsidRPr="009D66EF" w:rsidRDefault="006F32F9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⑥ 개인정보처리자는 개인정보 보호책임자가 제1항 각호의 업무를 수행함에 있어 정당한 이유 없이 불이익을 받게 하여서는 아니 되며, 개인정보 보호책임자가 업무를 독립적으로 수행할 수 있도록 보장하여야 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신설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2025.1.1.&gt;</w:t>
      </w:r>
    </w:p>
    <w:p w14:paraId="37552D55" w14:textId="77777777" w:rsidR="00215571" w:rsidRDefault="00215571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232B018C" w14:textId="5E95CC97" w:rsidR="00966C6A" w:rsidRPr="00966C6A" w:rsidRDefault="00966C6A" w:rsidP="00D631FD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제7조의2(개인정보 </w:t>
      </w:r>
      <w:r w:rsidR="005E424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담당</w:t>
      </w:r>
      <w:r w:rsidRPr="00966C6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부서의 역할)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KB신용정보는 개인정보 보호책임자의 업무를 지원하고 효율적인 개인정보 보호 업무를 수행하기 위해 개인정보 </w:t>
      </w:r>
      <w:r w:rsidR="005E4242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담당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부서(또는 팀)를 둔다.</w:t>
      </w:r>
    </w:p>
    <w:p w14:paraId="43E72DE1" w14:textId="77777777" w:rsidR="00966C6A" w:rsidRPr="00966C6A" w:rsidRDefault="00966C6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 </w:t>
      </w:r>
      <w:r w:rsidR="005E424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부서는 기술적·관리적·물리적 보안 대책을 수립하고,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 관련 내부 점검 및 개선사항을 관리한다.</w:t>
      </w:r>
    </w:p>
    <w:p w14:paraId="16D7D84C" w14:textId="77777777" w:rsidR="00966C6A" w:rsidRPr="00966C6A" w:rsidRDefault="00966C6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&lt;본조신설 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2026.2.1&gt;</w:t>
      </w:r>
    </w:p>
    <w:p w14:paraId="7191A0FE" w14:textId="77777777" w:rsidR="00966C6A" w:rsidRPr="009D66EF" w:rsidRDefault="00966C6A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1AE7FF18" w14:textId="4B994E3D" w:rsidR="005C1B5C" w:rsidRPr="009D66EF" w:rsidRDefault="005C1B5C" w:rsidP="00D631FD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제8조(개인정보취급자의 범위 및 의무와 책임)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개인정보취급자의 범위는 다음과 같다. </w:t>
      </w:r>
    </w:p>
    <w:p w14:paraId="5131F770" w14:textId="77777777" w:rsidR="00BC393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KB신용정보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내에서 정보주체의 개인정보를 처리하는 업무를 </w:t>
      </w:r>
      <w:r w:rsidR="00BC393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수행하는자와 </w:t>
      </w:r>
      <w:r w:rsidR="00E657A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수행하였던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자를 말하며,</w:t>
      </w:r>
      <w:r w:rsidR="00BC393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정규직 이외에 임시직, </w:t>
      </w:r>
      <w:r w:rsidR="00373A7A"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</w:t>
      </w:r>
      <w:r w:rsidR="00373A7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</w:t>
      </w:r>
      <w:r w:rsidR="00373A7A"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373A7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73A7A" w:rsidRPr="00373A7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도급직,</w:t>
      </w:r>
      <w:r w:rsidR="00373A7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파견근로자, 시간제근로자 등</w:t>
      </w:r>
      <w:r w:rsidR="00E3379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포함될 수 있다</w:t>
      </w:r>
      <w:r w:rsidR="00EC19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04EE549D" w14:textId="77777777" w:rsidR="005C1B5C" w:rsidRPr="001D74E2" w:rsidRDefault="00DF49A0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r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BC393C"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2024.7.1</w:t>
      </w:r>
      <w:r w:rsidR="001D74E2"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 2026.2.1.</w:t>
      </w: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4630C51B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개인정보취급자의 의무와 책임 </w:t>
      </w:r>
    </w:p>
    <w:p w14:paraId="58066DE1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관리계획의 준수 및 이행 </w:t>
      </w:r>
    </w:p>
    <w:p w14:paraId="09B23F1C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개인정보의 기술적</w:t>
      </w:r>
      <w:r w:rsidR="00E96BA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관리적</w:t>
      </w:r>
      <w:r w:rsidR="00E96BA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55748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물리적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보호조치 기준 이행 </w:t>
      </w:r>
    </w:p>
    <w:p w14:paraId="162BDE01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업무상 알게 된 </w:t>
      </w:r>
      <w:r w:rsidR="009859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개인정보를</w:t>
      </w:r>
      <w:r w:rsidR="009859C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누설하거나</w:t>
      </w:r>
      <w:r w:rsidR="009859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권한 없이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제3자에게 제공하지 않음 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BF0951F" w14:textId="77777777" w:rsidR="009859CF" w:rsidRPr="009D66EF" w:rsidRDefault="009859C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 권한 없이 또는 권한을 초과하여 고객정보를 이용, 훼손, 멸실, 위조 또는 유출하는 행위를 하지 않아야 함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795880C" w14:textId="77777777" w:rsidR="00C05A0E" w:rsidRPr="009D66EF" w:rsidRDefault="009859C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5. 거짓이나 부정한 수단·방법으로 고객정보를 취득하거나 처리에 관한 동의를 받는 행위를 하지 </w:t>
      </w:r>
      <w:r w:rsidR="004D7C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아야 함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E9120A1" w14:textId="77777777" w:rsidR="006E19A9" w:rsidRPr="009D66EF" w:rsidRDefault="006E19A9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i/>
          <w:color w:val="000000"/>
          <w:sz w:val="22"/>
          <w:szCs w:val="22"/>
          <w:u w:val="single"/>
        </w:rPr>
      </w:pPr>
    </w:p>
    <w:p w14:paraId="2BEB1B05" w14:textId="734D632D" w:rsidR="00294D0A" w:rsidRPr="00D631FD" w:rsidRDefault="00294D0A" w:rsidP="00D631FD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  <w:r w:rsidRPr="00294D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제8조의2(개인정보</w:t>
      </w:r>
      <w:r w:rsidR="005E424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협의회</w:t>
      </w:r>
      <w:r w:rsidRPr="00294D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운영)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KB신용정보는 개인정보 보호와 관련된 주요 의사결정이 필요한</w:t>
      </w:r>
      <w:r w:rsid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경우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정보보호위윈회에서 심의</w:t>
      </w:r>
      <w:r w:rsidRP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·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협의한다.</w:t>
      </w:r>
    </w:p>
    <w:p w14:paraId="75786C79" w14:textId="77777777" w:rsidR="00294D0A" w:rsidRPr="00294D0A" w:rsidRDefault="00294D0A" w:rsidP="00D631FD">
      <w:pPr>
        <w:pStyle w:val="1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D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정보보호위원회 구성 및 역할은 『정보보호위원회지침</w:t>
      </w:r>
      <w:r w:rsidR="001F7D2A" w:rsidRPr="00294D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』</w:t>
      </w:r>
      <w:r w:rsidRPr="00294D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 따른다.</w:t>
      </w:r>
    </w:p>
    <w:p w14:paraId="27E6601C" w14:textId="77777777" w:rsidR="00294D0A" w:rsidRPr="00966C6A" w:rsidRDefault="00294D0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&lt;본조신설 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2026.2.1&gt;</w:t>
      </w:r>
    </w:p>
    <w:p w14:paraId="4C01D947" w14:textId="77777777" w:rsidR="00294D0A" w:rsidRPr="00294D0A" w:rsidRDefault="00294D0A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7DF96117" w14:textId="77777777" w:rsidR="005C1B5C" w:rsidRPr="009D66EF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개인정보의 기술적</w:t>
      </w:r>
      <w:r w:rsidR="0043215E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·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관리적</w:t>
      </w:r>
      <w:r w:rsidR="0043215E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·</w:t>
      </w:r>
      <w:r w:rsidR="005F627D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물리적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보호조치</w:t>
      </w:r>
    </w:p>
    <w:p w14:paraId="630EA990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44ABBFC5" w14:textId="6436AC98" w:rsidR="004D7C05" w:rsidRPr="00D631FD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제9조(개인정보취급자 접근권한 관리 및 인증)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개인정보처리자는 개인정보처리시스템에 대한 접근권한을 업무 수행에</w:t>
      </w:r>
      <w:r w:rsidR="00F35B9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필요한 최소한의 범위로 차등 부여하여야 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하며 비밀유지의무 등에 대한 보안서약서를 년 1회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이상 징구 하여야 한다</w:t>
      </w:r>
      <w:r w:rsidR="00F35B9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.</w:t>
      </w:r>
      <w:r w:rsidR="00F35B9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&lt;개정2025.5.1., 2026.8.14.&gt;</w:t>
      </w:r>
      <w:r w:rsidR="00F35B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F35B9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F35B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F35B9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</w:p>
    <w:p w14:paraId="0BE8BB11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개인정보처리자는 전보 또는 퇴직 등 인사이동이 발생하여 개인정보취급자가 변경되었을 경우 지체 없이 개인정보처리시스템의 접근</w:t>
      </w:r>
      <w:r w:rsidR="00B171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권한을 변경 또는 </w:t>
      </w:r>
      <w:r w:rsidR="00B171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말소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하여야 </w:t>
      </w:r>
      <w:r w:rsidR="00B171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35B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개인정보처리시스템에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6개월이상 접속기록이 없는자에 대한 접근</w:t>
      </w:r>
      <w:r w:rsidR="00B171B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권한도 말소하여야 한다. </w:t>
      </w:r>
      <w:r w:rsidR="005F627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(단, 업무목적으로 경영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전략</w:t>
      </w:r>
      <w:r w:rsidR="005F627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부장 요청 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F627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일정기간 접근권한을 유지할 수 있다)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2016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.2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2024.7.1.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2025.5.1</w:t>
      </w:r>
      <w:r w:rsidR="00F3335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A5D2E20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개인정보처리자는 제1항, 제2항에 의한 권한 부여, 변경 또는 말소에 대한 내역을 기록하고, 그 기록을 최소 </w:t>
      </w:r>
      <w:r w:rsidR="00397BD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년간 보관하여야 한다</w:t>
      </w:r>
      <w:r w:rsidR="00E245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E245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F3335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245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63BF6F3E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개인정보처리자는 개인정보처리시스템에 접속할 수 있는 사용자 </w:t>
      </w:r>
      <w:r w:rsidR="006E19A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정을 발급하는 경우, 개인정보취급자 별로 한 개의 사용자계정을 발급하여야 하며, 다른 개인정보취급자와 공유되지 않도록 하여야 한다. </w:t>
      </w:r>
    </w:p>
    <w:p w14:paraId="421B93D6" w14:textId="77777777" w:rsidR="004D7C05" w:rsidRPr="009D66EF" w:rsidRDefault="000A34B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</w:t>
      </w:r>
      <w:r w:rsidR="0077752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개인정보처리자는 정당한 권한을 가진 자만이</w:t>
      </w:r>
      <w:r w:rsidR="005F0FD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77752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개인정보처리시스템에 접근할 수 있도록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계정정보 또는 비밀번호를 일정 횟수 이상 잘못 입력한 경우 개인정보처리시스템에 대한 접근을 제한하는 등 필요한 기술적 조치를 하여야 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&lt;개정2021.1.1., 2026.8.14.&gt;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F3335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</w:p>
    <w:p w14:paraId="421B93D6" w14:textId="77777777" w:rsidR="004D7C05" w:rsidRPr="009D66EF" w:rsidRDefault="000A34B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⑥ 개인정보처리자는 개인정보취급자 또는 정보주체의 인증수단을 안전하게 적용하고 관리하여야 한다. &lt;신설 2026.8.14.&gt;</w:t>
      </w:r>
    </w:p>
    <w:p w14:paraId="37034B50" w14:textId="77777777" w:rsidR="00380746" w:rsidRPr="009D66EF" w:rsidRDefault="00380746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38E54578" w14:textId="23BAF880" w:rsidR="004D7C05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제10조(비밀번호 관리)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AB18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개인정보처리자는</w:t>
      </w:r>
      <w:r w:rsidR="00AB18D4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개인정보취급자 또는 정보주체가 생일, 주민등록번호, 전화번호 등 추측하기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쉬운 숫자나 개인관련 정보를 비밀번호로 이용하지 않도록 하며 영문자, 숫자, 특수문자 중 세가지</w:t>
      </w:r>
      <w:r w:rsidR="0034062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를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조합하여 최소 8자리 이상 또는 두가지</w:t>
      </w:r>
      <w:r w:rsidR="00B730D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를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조합하여 10자리 이상으로 설정하도록 비밀번호 작성규칙을 수립하고, 이를 적용 및 운용하여야 한다.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&lt;개정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2016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.2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9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4EA6DCD7" w14:textId="77777777" w:rsidR="004D7C05" w:rsidRPr="009D66EF" w:rsidRDefault="00EC121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개인정보처리자는 </w:t>
      </w:r>
      <w:r w:rsidR="00EA1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개인정보처리시스템 및 업무용P</w:t>
      </w:r>
      <w:r w:rsidR="00EA1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C</w:t>
      </w:r>
      <w:r w:rsidR="00EA1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비밀번호 변경주기를 3개월 이내로 설정하도록 하여야 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</w:t>
      </w:r>
      <w:r w:rsidR="005035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5035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273128C" w14:textId="77777777" w:rsidR="008A7041" w:rsidRPr="009D66EF" w:rsidRDefault="00CB7BA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③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개인정보처리자는 비밀번호 보관 시 암호화를 해야하며, 각 시스템마다 관리자 비밀번호를 다르게 부여해야 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39B7B05" w14:textId="77777777" w:rsidR="004D7C05" w:rsidRPr="009D66EF" w:rsidRDefault="00CB7BA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개인정보처리자는 비밀번호 입력 시 미리 정한 횟수 이상(최대 5회)의 입력 오류가 발생한 경우에는 즉시 해당 비밀번호를 이용하는 접속을 차단하고 본인 확인절차를 거쳐 비밀번호를 재부여하거나 초기화해야 한다.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ECB59E4" w14:textId="77777777" w:rsidR="00CB7BA8" w:rsidRPr="009D66EF" w:rsidRDefault="00CB7BA8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48AFC3A2" w14:textId="5067F99D" w:rsidR="00B059E3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제11조(접근통제)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개인정보처리자는 정보통신망을 통한 불법적인 접근 및 침해사고 방지를 위해 다음 각 호의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안전조치를 하여야 한다.</w:t>
      </w:r>
    </w:p>
    <w:p w14:paraId="19F0F585" w14:textId="77777777" w:rsidR="00E66AA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개인정보처리시스템에 대한 접속 권한을 IP(Internet Protocol)주소 등으로 제한하여 인가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받지 않은 접근을 제한 </w:t>
      </w:r>
    </w:p>
    <w:p w14:paraId="4C07B6B9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개인정보처리시스템에 접속한 IP(Internet Protocol)주소 등을 분석하여 개인정보 유출 시도를 탐지 </w:t>
      </w:r>
      <w:r w:rsidR="00887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 대응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EF9B504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개인정보처리자는 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처리하는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개인정보가 인터넷 홈페이지, P2P, 공유설정 등을 통하여 열람권한이 없는 자에게 공개되거나 외부에 유출되지 않도록 개인정보처리시스템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개인정보취급자의 컴퓨터 및 모바일 기기 </w:t>
      </w:r>
      <w:r w:rsidR="00887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조치를 하여야 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2CA2442E" w14:textId="77777777" w:rsidR="00E83633" w:rsidRPr="009D66EF" w:rsidRDefault="00E8363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개인정보처리자는 개인정보처리시스템에 대한 정당한 접근 권한을 가진 자(다만, 정보주체는 제외한다)가 정보통신망을 통해 외부에서 개인정보처리시스템에 접속하려는 경우 인증서, 보안토큰, 일회용 비밀번호 등 안전한 인증수단을 적용하여야 한다. 다만, 이용자가 아닌 정보주체의 개인정보를 처리하는 개인정보처리시스템의 경우 가상사설망 등 안전한 접속수단 또는 안전한 인증수단을 적용할 수 있다. &lt;개정 2026.8.14.&gt;</w:t>
      </w:r>
      <w:r w:rsidR="00C835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C8351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C835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681E5780" w14:textId="77777777" w:rsidR="004D7C05" w:rsidRPr="009D66EF" w:rsidRDefault="00392652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개인정보처리자는 </w:t>
      </w:r>
      <w:r w:rsidR="00C8351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개인정보의 유출, 도난 방지 등을 위하여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연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 이상 취약점을 점검하고 필요한 보완 조치를 하여야 한다.</w:t>
      </w:r>
      <w:r w:rsidR="001F6EF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91506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1F6EF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6F0FAB94" w14:textId="77777777" w:rsidR="004D7C05" w:rsidRPr="009D66EF" w:rsidRDefault="00B313B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⑤ 개인정보처리자는 </w:t>
      </w:r>
      <w:r w:rsidR="00304F5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개인정보처리시스템에 대한 불법적인 접근 및 침해사고 방지를 위하여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개인정보취급자가 일정시간 이상 업무처리를 하지 않는 경우에는 자동으로 시스템 접속이 차단되도록 하여야 한다.</w:t>
      </w:r>
      <w:r w:rsidR="001F6EF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1F6EF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&lt;개정 2025.5.1.&gt;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</w:p>
    <w:p w14:paraId="4736440D" w14:textId="77777777" w:rsidR="00C83516" w:rsidRPr="009D66EF" w:rsidRDefault="00C83516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896DA9A" w14:textId="07C3D392" w:rsidR="004D7C05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제12조(개인정보의 암호화</w:t>
      </w:r>
      <w:r w:rsidR="00364644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및 마스킹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개인정보처리자는 </w:t>
      </w:r>
      <w:r w:rsidR="00887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</w:t>
      </w:r>
      <w:r w:rsidR="000256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887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호에 </w:t>
      </w:r>
      <w:r w:rsidR="009F279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해당하는 개인정보에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대해서는 안전한 암호 알고리즘으로 암호화하여 저장하여야 한다</w:t>
      </w:r>
      <w:r w:rsidR="009F279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.&lt;개정 </w:t>
      </w:r>
      <w:r w:rsidR="009F279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2025.1.1.&gt;</w:t>
      </w:r>
    </w:p>
    <w:p w14:paraId="2E4D3451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 주민등록번호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62DCD041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2. 여권번호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C2E3CBB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3. 운전면허번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4DCBA16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 외국인등록번호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2DBA3E7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 신용카드번호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F2B9A73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6. 계좌번호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6D11D32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7. 생체인식정보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F59E4E6" w14:textId="77777777" w:rsidR="004D7C05" w:rsidRPr="009D66EF" w:rsidRDefault="00281B1B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②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개인정보처리자는 이용자의 개인정보 또는 이용자가 아닌 정보주체의 고유식별정보를</w:t>
      </w:r>
      <w:r w:rsidR="00474C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474CA8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개인정보취급자의 컴퓨터, 모바일 기기 및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보조저장매체 등에 저장할 때에는 전자문서암호화(DRM) 솔루션과 같은 안전한 암호 알고리즘을 사용하여 암호화한 후 저장하여야 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&lt;개정2024.1.1., 2025.5.1., 2026.8.14.&gt;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7E458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</w:p>
    <w:p w14:paraId="16AF2E50" w14:textId="77777777" w:rsidR="004D7C05" w:rsidRPr="009D66EF" w:rsidRDefault="00364644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DB1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B357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="00DB1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정보를 명세화하는 경우 필요시 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고유식별번호,</w:t>
      </w:r>
      <w:r w:rsidR="007E458B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이름,</w:t>
      </w:r>
      <w:r w:rsidR="007E458B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전화번호,</w:t>
      </w:r>
      <w:r w:rsidR="007E458B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주소 </w:t>
      </w:r>
      <w:r w:rsidR="00DB1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 중요정보의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일부를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마스킹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처리하는 등 </w:t>
      </w:r>
      <w:r w:rsidR="00754F1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 보안 강화 조치를 하여야 한다</w:t>
      </w:r>
      <w:r w:rsidR="00A84F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2024.7.1</w:t>
      </w:r>
      <w:r w:rsidR="007E458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 2025.5.1</w:t>
      </w:r>
      <w:r w:rsidR="00BC393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599075F9" w14:textId="77777777" w:rsidR="009D51F4" w:rsidRPr="009D66EF" w:rsidRDefault="009D51F4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 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3항에 따라 주민등록번호를 마스킹 하는경우 주민등록번호 뒤6자리를 마스킹하며 기타항목에 대해서는 [첨부 제2호 그룹 개인정보 마스킹 표준 정책]에 따라 동일한 방식으로 표시제한 조치를 하여야 한다.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2025.5.1.&gt;</w:t>
      </w:r>
    </w:p>
    <w:p w14:paraId="160AB32B" w14:textId="307DD0A5" w:rsidR="00C7037A" w:rsidRPr="009D66EF" w:rsidRDefault="009D51F4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⑤ </w:t>
      </w:r>
      <w:r w:rsidR="00BE25C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마스킹 예외를 적용할 때는 업무수행에 필요한 최소한의 정보에 대해서만 예외를</w:t>
      </w:r>
      <w:r w:rsidR="00CC652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적용하되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정보보호위원회의 </w:t>
      </w:r>
      <w:r w:rsidR="00C7037A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사전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심의</w:t>
      </w:r>
      <w:r w:rsidR="00CC652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를 통해 예</w:t>
      </w:r>
      <w:r w:rsidR="00C7037A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외처리의 필요성과 타당성을 판단하여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적용하여야</w:t>
      </w:r>
      <w:r w:rsidR="00D631FD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한다.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E61A8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8</w:t>
      </w:r>
      <w:r w:rsidR="00E61A8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.1.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338826B4" w14:textId="77777777" w:rsidR="004D7C05" w:rsidRPr="009D66EF" w:rsidRDefault="00C7037A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⑥</w:t>
      </w:r>
      <w:r w:rsidR="00C849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9F279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개인정보처리자는 비밀번호, 생체인식정보 등 인증정보를 저장 또는 정보통신망을 통하여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송·수신하는 경우에는 이를 안전한 알고리즘으로 암호화하여야 한다. 다만 비밀번호를 저장하는 경우에는 복호화되지 아니하도록 일방향 암호화하여 저장하여야 한다.&lt;신설 2025.1.1.&gt; </w:t>
      </w:r>
    </w:p>
    <w:p w14:paraId="09419612" w14:textId="7E9836DE" w:rsidR="004D7C05" w:rsidRPr="009D66EF" w:rsidRDefault="00C7037A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⑦</w:t>
      </w:r>
      <w:r w:rsidR="00C849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개인정보처리자는 </w:t>
      </w:r>
      <w:r w:rsidR="00754F1D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정보주체의 개인정보를 다음 각</w:t>
      </w:r>
      <w:r w:rsidR="000256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</w:t>
      </w:r>
      <w:r w:rsidR="00754F1D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호와 같이 저장하는 경우에는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암호화하여야 한다.</w:t>
      </w:r>
    </w:p>
    <w:p w14:paraId="3426D960" w14:textId="77777777" w:rsidR="00754F1D" w:rsidRPr="009D66EF" w:rsidRDefault="00754F1D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1. 인터넷 구간 및 인터넷망 구간과 내부망의 중간지점(DMZ : Demilitarized Zone)에 고유식별정보를 저장하는 경우</w:t>
      </w:r>
    </w:p>
    <w:p w14:paraId="516E117D" w14:textId="77777777" w:rsidR="00754F1D" w:rsidRPr="009D66EF" w:rsidRDefault="00754F1D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2. 내부망에 고유식별정보를 저장하는 경우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2025.5.1.&gt;</w:t>
      </w:r>
    </w:p>
    <w:p w14:paraId="516E117D" w14:textId="77777777" w:rsidR="00754F1D" w:rsidRPr="009D66EF" w:rsidRDefault="00754F1D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⑧ 제1항 및 제6항에 따른 권고 암호 알고리즘은 한국인터넷진흥원의 [개인정보의 암호화 조치 안내서]에 따라 [첨부 제3호]를 참고한다.&lt;신설 2026.8.14.&gt;</w:t>
      </w:r>
    </w:p>
    <w:p w14:paraId="06A1CB8B" w14:textId="77777777" w:rsidR="006C7299" w:rsidRPr="009D66EF" w:rsidRDefault="006C7299" w:rsidP="00D631FD">
      <w:pPr>
        <w:wordWrap/>
        <w:snapToGrid w:val="0"/>
        <w:spacing w:line="400" w:lineRule="exact"/>
        <w:ind w:leftChars="100" w:left="200" w:rightChars="49" w:right="98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F1A9B92" w14:textId="2EF6189C" w:rsidR="00AA2402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제13조(접속기록의 </w:t>
      </w:r>
      <w:r w:rsidR="00DC5E83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보관 및 점검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AA24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개인정보처리자는 개인정보처리시스템에 접속한 자(다만, 정보주체는 제외한다)의 접속기록을 최소 3년 이상 보관하여야 한다. &lt;개정 2026.8.14.&gt; </w:t>
      </w:r>
    </w:p>
    <w:p w14:paraId="0ACEDFFF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개인정보처리자는 개인정보취급자의 접속기록이 위‧변조 및 도난, 분실되지 않도록 해당 접속기록을 안전하게 보관하여야 한다. </w:t>
      </w:r>
    </w:p>
    <w:p w14:paraId="3D73F6B4" w14:textId="77777777" w:rsidR="006C7299" w:rsidRPr="009D66EF" w:rsidRDefault="003F1EA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개인정보처리자는 개인정보의 오‧남용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분실‧도난‧유출‧위조‧변조 또는 훼손</w:t>
      </w:r>
      <w:r w:rsidR="00C2039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등에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대응하기 위하여 개인정보처리시스템의 접속기록 등을 월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 이상 점검하여야 한다.</w:t>
      </w:r>
      <w:r w:rsidR="00E803F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0256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특히 개인정보의 다운로드가 확인된 경우에는 그 사유를 반드시 확인하여야 한다.</w:t>
      </w:r>
      <w:r w:rsidR="004D7C05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E803F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0256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 2025.5.1.</w:t>
      </w:r>
      <w:r w:rsidR="00E803F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24CC32A8" w14:textId="77777777" w:rsidR="00266A5C" w:rsidRPr="009D66EF" w:rsidRDefault="00266A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0BBE9F20" w14:textId="4AF3CA02" w:rsidR="00E66AAC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제14조(보안프로그램 설치 및 운영)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개인정보처리자는 개인정보처리시스템 또는 업무용 컴퓨터에 악성 프로그램 등을 방지</w:t>
      </w:r>
      <w:r w:rsidR="00E66AA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치료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할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 있는 백신 소프트웨어 등의 보안 프로그램을 설치</w:t>
      </w:r>
      <w:r w:rsidR="00B50E0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운영하여야 한다. </w:t>
      </w:r>
    </w:p>
    <w:p w14:paraId="2AEB3D9B" w14:textId="77777777" w:rsidR="004D7C05" w:rsidRPr="009D66EF" w:rsidRDefault="004E6487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② 보안 프로그램의 자동 업데이트 기능을 사용하거나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또는 일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 이상 업데이트를 적용하여야</w:t>
      </w:r>
      <w:r w:rsidR="004D7C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</w:p>
    <w:p w14:paraId="1DA738E1" w14:textId="77777777" w:rsidR="00DD6C40" w:rsidRPr="009D66EF" w:rsidRDefault="005C1B5C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③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악성프로그램관련 경보가 발령된 경우 또는 사용 중인 응용프로그램이나 운영체제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소프트웨어의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제작업체에서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보안 업데이트 공지가 있는 경우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정당한 사유가 없는 한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즉시 이에 따른 업데이트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등을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실시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하여야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</w:t>
      </w:r>
      <w:r w:rsidR="00281B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</w:t>
      </w:r>
      <w:r w:rsidR="00DD6C4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개정 </w:t>
      </w:r>
      <w:r w:rsidR="00DD6C4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2025.5.1.&gt;</w:t>
      </w:r>
    </w:p>
    <w:p w14:paraId="333DD3D9" w14:textId="77777777" w:rsidR="00B60DDD" w:rsidRPr="009D66EF" w:rsidRDefault="0042780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 악성 프로그램</w:t>
      </w:r>
      <w:r w:rsidR="00012D6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 감염 시 대응절차는 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[첨부</w:t>
      </w:r>
      <w:r w:rsidR="00B60DD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B60DD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E70E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A70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랜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섬웨어 등 악성프로그램 감염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대응절차]</w:t>
      </w:r>
      <w:r w:rsidR="00012D6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12D6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따른다.</w:t>
      </w:r>
      <w:r w:rsidR="00037A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&lt;</w:t>
      </w:r>
      <w:r w:rsidR="0049652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037A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2020.1.1&gt;</w:t>
      </w:r>
    </w:p>
    <w:p w14:paraId="65F509F1" w14:textId="77777777" w:rsidR="00427808" w:rsidRPr="009D66EF" w:rsidRDefault="00427808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D6790B0" w14:textId="6EFEEA00" w:rsidR="004D7C05" w:rsidRPr="00D631FD" w:rsidRDefault="005F627D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제15조(출력 복사 시 보호조치)</w:t>
      </w:r>
      <w:r w:rsidR="00D631F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① 개인정보처리자는 개인정보처리시스템에서 개인정보의 출력시(인쇄,</w:t>
      </w:r>
      <w:r w:rsidR="00DD6C40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화면표시,</w:t>
      </w:r>
      <w:r w:rsidR="00DD6C40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파일생성 등) 용도를 특정하여야 하며,</w:t>
      </w:r>
      <w:r w:rsidR="00DD6C40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용도에 따라 출력 항목을 최소화하여야 한다.</w:t>
      </w:r>
      <w:r w:rsidR="00DD6C40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</w:p>
    <w:p w14:paraId="39269385" w14:textId="77777777" w:rsidR="004D7C05" w:rsidRPr="009D66EF" w:rsidRDefault="00DD6C40" w:rsidP="00D631FD">
      <w:pPr>
        <w:widowControl/>
        <w:wordWrap/>
        <w:autoSpaceDE/>
        <w:autoSpaceDN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②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개인정보처리자는 개인정보가 포함된 인쇄물, 개인정보가 복사된 외부 저장매체 등 개인정보의 출력·복사물을 안전하게 관리하기 위해 필요한 안전조치를 하여야 한다.</w:t>
      </w:r>
    </w:p>
    <w:p w14:paraId="17F6183B" w14:textId="77777777" w:rsidR="00DD6C40" w:rsidRPr="009D66EF" w:rsidRDefault="00DD6C40" w:rsidP="00D631FD">
      <w:pPr>
        <w:wordWrap/>
        <w:snapToGrid w:val="0"/>
        <w:spacing w:line="400" w:lineRule="exact"/>
        <w:ind w:rightChars="49" w:right="98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전문개정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2025.5.1.&gt;</w:t>
      </w:r>
    </w:p>
    <w:p w14:paraId="570C4AC7" w14:textId="77777777" w:rsidR="003D3A21" w:rsidRPr="009D66EF" w:rsidRDefault="003D3A21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F938955" w14:textId="483A3EBA" w:rsidR="0074048F" w:rsidRPr="00D631FD" w:rsidRDefault="00F65DAB" w:rsidP="00D631FD">
      <w:pPr>
        <w:wordWrap/>
        <w:snapToGrid w:val="0"/>
        <w:spacing w:line="400" w:lineRule="exact"/>
        <w:ind w:left="220" w:rightChars="49" w:right="98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제15조의2(개인정보의 파기)</w:t>
      </w:r>
      <w:r w:rsidR="00D631F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① 개인정보처리자는 개인정보의 보유 기간이 경과하거나 개인정보의 처리 목적 달성,가명정보의</w:t>
      </w:r>
      <w:r w:rsidR="00D91511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처리 기간 경과,</w:t>
      </w:r>
      <w:r w:rsidR="0074048F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해당 서비스의 폐지,</w:t>
      </w:r>
      <w:r w:rsidR="0074048F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사업의 종료 등 그 개인정보가 불필요하게 되었을 때에는 정당한 사유가 없는 한 그로부터 </w:t>
      </w:r>
      <w:r w:rsidR="0074048F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>5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일 이내에 그 개인정보를 파기하여야 한다.</w:t>
      </w:r>
      <w:r w:rsidR="00D9151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D9151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신설 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2025.8</w:t>
      </w:r>
      <w:r w:rsidR="00D9151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.1.&gt;</w:t>
      </w:r>
    </w:p>
    <w:p w14:paraId="0A087772" w14:textId="77777777" w:rsidR="00F65DAB" w:rsidRPr="009D66EF" w:rsidRDefault="00D91511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②</w:t>
      </w:r>
      <w:r w:rsidR="00F65DA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개인정보처리자는 개인정보를 파기할 경우 다음 각 호 중 어느 하나의 조치를 하여야 한다.</w:t>
      </w:r>
    </w:p>
    <w:p w14:paraId="01DB03BE" w14:textId="77777777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1. 완전파괴(소각·파쇄 등)</w:t>
      </w:r>
    </w:p>
    <w:p w14:paraId="4A2B53C2" w14:textId="77777777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2. 전용 소자장비(자기장을 이용해 저장장치의 데이터를 삭제하는 장비)를 이용하여 삭제</w:t>
      </w:r>
    </w:p>
    <w:p w14:paraId="7B391B1B" w14:textId="77777777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3. 데이터가 복원되지 않도록 초기화 또는 덮어쓰기 수행</w:t>
      </w:r>
    </w:p>
    <w:p w14:paraId="58D1E5A6" w14:textId="77777777" w:rsidR="004D7C05" w:rsidRPr="009D66EF" w:rsidRDefault="00D91511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③</w:t>
      </w:r>
      <w:r w:rsidR="00F65DA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개인정보처리자가 개인정보의 일부만을 파기하는 경우, 제1항의 방법으로 파기하는 것이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어려울 때에는 다음 각 호의 조치를 하여야 한다.</w:t>
      </w:r>
    </w:p>
    <w:p w14:paraId="0764017A" w14:textId="7D855177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1. 전자적 파일 형태인 경우: 개인정보를 삭제한 후 복구 및 재생되지 않도록 관리 및 감독</w:t>
      </w:r>
    </w:p>
    <w:p w14:paraId="22995594" w14:textId="7E9331A5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2. 제1호 외의 기록물, 인쇄물, 서면, 그 밖의 기록매체인 경우: 해당 부분을 마스킹, 구멍 뚫기 등으로 삭제</w:t>
      </w:r>
    </w:p>
    <w:p w14:paraId="6F74C157" w14:textId="77777777" w:rsidR="004D7C05" w:rsidRPr="009D66EF" w:rsidRDefault="00D91511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④</w:t>
      </w:r>
      <w:r w:rsidR="00F65DA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기술적 특성으로 제1항 및 제2항의 방법으로 파기하는 것이 현저히 곤란한 경우에는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다른정보를 사용하여도 더 이상 개인을 알아볼 수 없는 정보로 처리하여 복원이 불가능하도록 조치를 하여야 한다.</w:t>
      </w:r>
    </w:p>
    <w:p w14:paraId="6F74C157" w14:textId="77777777" w:rsidR="004D7C05" w:rsidRPr="009D66EF" w:rsidRDefault="00D91511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⑤ 각 부·지점에서 개인정보가 포함된 종이문서를 외부 전문업체를 통해 파기하는 경우에는 [별지서식 1-3] 「개인정보문서 외부관리 점검체크리스트」를 작성하고 파기완료 후에는 파기확인서를 징구하여 보관하는 등 개인정보보호 관련 법령을 준수하여야 한다. &lt;신설 2026.8.14.&gt;</w:t>
      </w:r>
    </w:p>
    <w:p w14:paraId="6D2A17BF" w14:textId="77777777" w:rsidR="00F65DAB" w:rsidRPr="009D66EF" w:rsidRDefault="00F65DAB" w:rsidP="00D631FD">
      <w:pPr>
        <w:wordWrap/>
        <w:snapToGrid w:val="0"/>
        <w:spacing w:line="400" w:lineRule="exact"/>
        <w:ind w:rightChars="49" w:right="98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lastRenderedPageBreak/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본조신설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2025.5.1.&gt;</w:t>
      </w:r>
    </w:p>
    <w:p w14:paraId="02DDDF05" w14:textId="77777777" w:rsidR="00DD6C40" w:rsidRPr="009D66EF" w:rsidRDefault="00DD6C40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C93708A" w14:textId="5C6AD4B7" w:rsidR="00E66AAC" w:rsidRPr="009D66EF" w:rsidRDefault="005C1B5C" w:rsidP="00BC2841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</w:t>
      </w:r>
      <w:r w:rsidR="005F627D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6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조(물리적 접근제한)</w:t>
      </w:r>
      <w:r w:rsidR="00BC284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개인정보처리자는 전산실, 자료보관실 등 개인정보를 보관하고 있는 물리적 보관 장소를 별도로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두고 있는 경우에는 이에 대한 출입통제 절차를 수립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운영하여야 한다. </w:t>
      </w:r>
    </w:p>
    <w:p w14:paraId="1F514ED4" w14:textId="0E6EB2DC" w:rsidR="00E70E9C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개인정보처리자는 개인정보가 포함된 서류, 보조저장매체 등을 잠금</w:t>
      </w:r>
      <w:r w:rsidR="00E70E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장치가 있는 안전한 장소에</w:t>
      </w:r>
      <w:r w:rsidR="00E70E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228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보관하며</w:t>
      </w:r>
      <w:r w:rsidR="00A2280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해당 보조저장매체의 반출·입 통제를 위한 보안대책을 마련하여야</w:t>
      </w:r>
      <w:r w:rsidR="00BC284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0D49D5B0" w14:textId="47D05C4A" w:rsidR="00E66AAC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개인정보처리자는 물리적 접근방지를 위한 별도의 보호시설에 출입하거나 개인정보를 열람하는 경우, 그 출입자에 대한 출입사실 및 열람 내용에 관한 관리대장을 작성하도록 하여야 </w:t>
      </w:r>
      <w:r w:rsidR="00766C1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하며, 출입사실 및 열람 내용을 주기적으로 점검하여야 한다.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2022.1.1&gt;</w:t>
      </w:r>
    </w:p>
    <w:p w14:paraId="64977D07" w14:textId="77777777" w:rsidR="00EC121D" w:rsidRPr="009D66EF" w:rsidRDefault="00EC121D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868C788" w14:textId="5DDBF5E6" w:rsidR="00E66AAC" w:rsidRPr="00BC2841" w:rsidRDefault="00EC121D" w:rsidP="00BC2841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제16조</w:t>
      </w:r>
      <w:r w:rsidR="008A7041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</w:t>
      </w:r>
      <w:r w:rsidR="00EE697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2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(</w:t>
      </w:r>
      <w:r w:rsidR="0007606A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출입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보안)</w:t>
      </w:r>
      <w:r w:rsidR="00BC284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07606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출입관리, 경비·방호 등 출입 보안에 필요한 사항을 규정함을 목적으로 </w:t>
      </w:r>
      <w:r w:rsidR="007F52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</w:t>
      </w:r>
      <w:r w:rsidR="00A618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며, 적용 범위는</w:t>
      </w:r>
      <w:r w:rsidR="0007606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본점 모든 출입문 및 </w:t>
      </w:r>
      <w:r w:rsidR="00A618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영업점 </w:t>
      </w:r>
      <w:r w:rsidR="00AC48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메인 </w:t>
      </w:r>
      <w:r w:rsidR="00A618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출입문에 한한다. </w:t>
      </w:r>
    </w:p>
    <w:p w14:paraId="06BB58FE" w14:textId="77777777" w:rsidR="00A6189A" w:rsidRPr="009D66EF" w:rsidRDefault="0007606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출입보안에 필요한 </w:t>
      </w:r>
      <w:r w:rsidR="00BC064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사항은 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다음 각 호와 같다.</w:t>
      </w:r>
    </w:p>
    <w:p w14:paraId="5C51BEAC" w14:textId="77777777" w:rsidR="00860E9E" w:rsidRPr="009D66EF" w:rsidRDefault="00860E9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 출입관리(방문자)에 관한 사항</w:t>
      </w:r>
    </w:p>
    <w:p w14:paraId="470CA161" w14:textId="77777777" w:rsidR="00860E9E" w:rsidRPr="009D66EF" w:rsidRDefault="00860E9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출입보안 및 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경비·방호에 관한 사항</w:t>
      </w:r>
    </w:p>
    <w:p w14:paraId="4A97D85C" w14:textId="77777777" w:rsidR="0007606A" w:rsidRPr="009D66EF" w:rsidRDefault="00860E9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 출입보안 사고 관한 사항 등</w:t>
      </w:r>
    </w:p>
    <w:p w14:paraId="3E541E42" w14:textId="5A75693F" w:rsidR="00E66AAC" w:rsidRPr="009D66EF" w:rsidRDefault="00060242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402D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02D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보호책임자는 출입 및 시설보안의 업무를 관리할 수 있는 </w:t>
      </w:r>
      <w:r w:rsidR="00F27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물리보안담당자</w:t>
      </w:r>
      <w:r w:rsidR="00402D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지정하여야 하고, 다음 각 호의 사항을 </w:t>
      </w:r>
      <w:r w:rsidR="00CA03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 수행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F27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.8.1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C19A5D7" w14:textId="77777777" w:rsidR="00216BAC" w:rsidRPr="009D66EF" w:rsidRDefault="00402D1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216BA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중요시설물에 대한 </w:t>
      </w:r>
      <w:r w:rsidR="00216BA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화재·파괴사고</w:t>
      </w:r>
      <w:r w:rsidR="00216BA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예방</w:t>
      </w:r>
    </w:p>
    <w:p w14:paraId="3EFBF71B" w14:textId="77777777" w:rsidR="007F520E" w:rsidRPr="009D66EF" w:rsidRDefault="003D3A2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402D1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 출입보안 취약지역 수시 점검 및 개선 등</w:t>
      </w:r>
    </w:p>
    <w:p w14:paraId="6343A404" w14:textId="77777777" w:rsidR="00CD1A61" w:rsidRPr="009D66EF" w:rsidRDefault="00CD1A6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임직원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 외부인력 등을 대상으로 출입</w:t>
      </w:r>
      <w:r w:rsidR="00CA12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카드(모바일출입카드 포함)발급 및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회수 &lt;신설202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4F82C28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다음 각 호에 해당하는 경우에는 출입을 제한할 수 있다.</w:t>
      </w:r>
    </w:p>
    <w:p w14:paraId="2FC2DA4A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 상행위를 목적으로 출입하는 경우</w:t>
      </w:r>
    </w:p>
    <w:p w14:paraId="613D27F7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2. 해당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에서 출입제한을 요청한 경우</w:t>
      </w:r>
    </w:p>
    <w:p w14:paraId="02331BD5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기타 </w:t>
      </w:r>
      <w:r w:rsidR="00F27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물리보안담당자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가 위해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하다고 판단하는 경우</w:t>
      </w:r>
      <w:r w:rsidR="006F2D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27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DBF5979" w14:textId="77777777" w:rsidR="009608BD" w:rsidRPr="009D66EF" w:rsidRDefault="0004758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⑤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출입</w:t>
      </w:r>
      <w:r w:rsidR="00AC486D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(방문)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 xml:space="preserve">증 불출, 반납 시 열쇠관리지침 </w:t>
      </w:r>
      <w:r w:rsidR="006427FE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 xml:space="preserve">8조에 의거 </w:t>
      </w:r>
      <w:r w:rsidR="000F1692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 xml:space="preserve">관리대장에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변동사항을 기록하여야 한다.</w:t>
      </w:r>
      <w:r w:rsidR="009608B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9608B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9608B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="009608B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0D85F69" w14:textId="77777777" w:rsidR="00B73CBF" w:rsidRPr="009D66EF" w:rsidRDefault="00AC486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⑥ </w:t>
      </w:r>
      <w:r w:rsidR="006427F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물리보안담당자는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 각 호의 보안사고가 발생하였을 때에는 지체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없이 </w:t>
      </w:r>
      <w:r w:rsidR="000318C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보호책임자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및 </w:t>
      </w:r>
      <w:r w:rsidR="00C424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전략</w:t>
      </w:r>
      <w:r w:rsidR="00C424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부장</w:t>
      </w:r>
      <w:r w:rsidR="005B1F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에게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보고하여야 한다.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2024.7.1</w:t>
      </w:r>
      <w:r w:rsidR="006901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.,2025.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="006901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7D111A3" w14:textId="77777777" w:rsidR="00F26808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 중요시설 및 장비의 화재·파괴사고</w:t>
      </w:r>
      <w:r w:rsidR="00EE697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C23C6B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</w:t>
      </w:r>
      <w:r w:rsidR="00C23C6B" w:rsidRPr="00F2680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</w:t>
      </w:r>
      <w:r w:rsid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</w:t>
      </w:r>
      <w:r w:rsidR="00EE6978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부장 </w:t>
      </w:r>
      <w:r w:rsidR="00EE697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추가 보고)</w:t>
      </w:r>
      <w:r w:rsidR="00F26808" w:rsidRPr="00F2680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2680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26808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F26808" w:rsidRPr="00F2680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6.2.</w:t>
      </w:r>
      <w:r w:rsidR="00F26808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2680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A9E99E5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lastRenderedPageBreak/>
        <w:t xml:space="preserve">2. </w:t>
      </w:r>
      <w:r w:rsidR="00C424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C424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내 중요시설에 대한 불법 침입사고</w:t>
      </w:r>
    </w:p>
    <w:p w14:paraId="2182AD73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3. 기타 출입보안 사고</w:t>
      </w:r>
    </w:p>
    <w:p w14:paraId="2D44E4A7" w14:textId="77777777" w:rsidR="00C424CF" w:rsidRPr="009D66EF" w:rsidRDefault="00690125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⑦ 제6항의 보안사고 발생시 </w:t>
      </w:r>
      <w:r w:rsidR="00AC486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보고사항은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C486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다음 각 호와 같다.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 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704A645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 일시, 장소 등 사고개요</w:t>
      </w:r>
    </w:p>
    <w:p w14:paraId="186B8979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2. 사고자 인적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사항</w:t>
      </w:r>
    </w:p>
    <w:p w14:paraId="7085A9B7" w14:textId="77777777" w:rsidR="00C424CF" w:rsidRPr="009D66EF" w:rsidRDefault="00C424C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AC486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 사고내용 및 원인 </w:t>
      </w:r>
    </w:p>
    <w:p w14:paraId="52CCCB9D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 피해내용 및 파급영향 </w:t>
      </w:r>
    </w:p>
    <w:p w14:paraId="15AC22E0" w14:textId="77777777" w:rsidR="001905EA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 조치사항 및 향후 대책 등 </w:t>
      </w:r>
      <w:r w:rsidR="001905E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1905E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신설2020</w:t>
      </w:r>
      <w:r w:rsidR="001905E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1905E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1905E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1905E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1905E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07C2A0E1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firstLineChars="150" w:firstLine="33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04FD6317" w14:textId="0E4019E7" w:rsidR="00B059E3" w:rsidRPr="009D66EF" w:rsidRDefault="00E506BD" w:rsidP="00A131F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제17조(공용PC관리)</w:t>
      </w:r>
      <w:r w:rsidR="00A131F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인터넷PC, 스캐너PC등 공용PC의 취급자는 개인정보관리책임자로 지정하고, PC 보안프로그램</w:t>
      </w:r>
      <w:r w:rsidR="00D22E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설치 및 운영 하여야 한다.</w:t>
      </w:r>
    </w:p>
    <w:p w14:paraId="07CF1B56" w14:textId="77777777" w:rsidR="00EA5B23" w:rsidRPr="009D66EF" w:rsidRDefault="00E506B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374B3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공용PC의 패스워드는 개인정보관리책임자가 관리하고 </w:t>
      </w:r>
      <w:r w:rsidR="009334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정기적으로 변경한다.</w:t>
      </w:r>
    </w:p>
    <w:p w14:paraId="2F586BA3" w14:textId="77777777" w:rsidR="00E506BD" w:rsidRPr="009D66EF" w:rsidRDefault="00933425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 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6E262B4C" w14:textId="77777777" w:rsidR="00EA5B23" w:rsidRPr="009D66EF" w:rsidRDefault="00933425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③ 패스워드는 무단 공유를 금지하며,</w:t>
      </w:r>
      <w:r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일정시간 이상 자리를 비울 경우 패스워드가 설정된 화면보호기가 동작되도록 하거나 로그오프한다.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 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957EFB4" w14:textId="77777777" w:rsidR="00983864" w:rsidRPr="009D66EF" w:rsidRDefault="00983864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70ED811" w14:textId="2DA78502" w:rsidR="00B059E3" w:rsidRPr="009D66EF" w:rsidRDefault="001B7770" w:rsidP="00A131F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제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1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8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조(다른 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지침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과의 관계)</w:t>
      </w:r>
      <w:r w:rsidR="00A131F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266A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개인정보의 기술적</w:t>
      </w:r>
      <w:r w:rsidR="00CA00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관리적</w:t>
      </w:r>
      <w:r w:rsidR="00CA00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물리적 보호조치와 관련하여 </w:t>
      </w:r>
      <w:r w:rsidR="00AA07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AA07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관리계획에</w:t>
      </w:r>
      <w:r w:rsidR="00563CA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서 정하고 있는</w:t>
      </w:r>
      <w:r w:rsidR="00266A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경우 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이외에</w:t>
      </w:r>
      <w:r w:rsidR="002633B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구체적인 방법과 </w:t>
      </w:r>
      <w:r w:rsidR="006F263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세부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절차는 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『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정보보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호</w:t>
      </w:r>
      <w:r w:rsidR="002633B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관리지침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』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에서 정하는 바에 따른다.</w:t>
      </w:r>
    </w:p>
    <w:p w14:paraId="4F83E5F5" w14:textId="77777777" w:rsidR="007F2432" w:rsidRPr="009D66EF" w:rsidRDefault="00BC393C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2024.7.1.&gt;</w:t>
      </w:r>
      <w:r w:rsidR="007F243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r w:rsidR="007F243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신설2016</w:t>
      </w:r>
      <w:r w:rsidR="007F243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7F243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7F243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7F243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7F243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1219C36B" w14:textId="77777777" w:rsidR="006000DB" w:rsidRPr="009D66EF" w:rsidRDefault="006000DB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016AAA6E" w14:textId="77777777" w:rsidR="00D075A3" w:rsidRPr="009D66EF" w:rsidRDefault="00D075A3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제5장 개인정보보호 자체 점검</w:t>
      </w:r>
    </w:p>
    <w:p w14:paraId="7418E72B" w14:textId="77777777" w:rsidR="00D075A3" w:rsidRPr="009D66EF" w:rsidRDefault="00D075A3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68B2E68" w14:textId="69B19C41" w:rsidR="00B059E3" w:rsidRPr="009D66EF" w:rsidRDefault="00D075A3" w:rsidP="00F20258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9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조(자체점검 주기 및 내용)</w:t>
      </w:r>
      <w:r w:rsidR="00F2025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C849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개인정보관련 법령 및 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관리계획에서 정하는 개인정보보호 규정을 성실히 이행하는지를 정기적으로 점검하여야 한다. </w:t>
      </w:r>
    </w:p>
    <w:p w14:paraId="1480130B" w14:textId="4C9E4FDC" w:rsidR="00D075A3" w:rsidRPr="009D66EF" w:rsidRDefault="00D075A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점검대상: 각 부</w:t>
      </w:r>
      <w:r w:rsidR="00F745F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지점</w:t>
      </w:r>
    </w:p>
    <w:p w14:paraId="10673682" w14:textId="706A9B29" w:rsidR="00D075A3" w:rsidRPr="009D66EF" w:rsidRDefault="00D075A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점검주기: 매년 2회</w:t>
      </w:r>
      <w:r w:rsidR="00591B9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이상</w:t>
      </w:r>
    </w:p>
    <w:p w14:paraId="62A2E4D4" w14:textId="44CF77D8" w:rsidR="00D075A3" w:rsidRPr="009D66EF" w:rsidRDefault="00D075A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점검내용: 개인정보보호 전반</w:t>
      </w:r>
    </w:p>
    <w:p w14:paraId="1E317D6C" w14:textId="77777777" w:rsidR="00B32D9F" w:rsidRPr="009D66EF" w:rsidRDefault="00B32D9F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개인정보보호관리자는 각 </w:t>
      </w:r>
      <w:r w:rsidR="00BE382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부·지점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개인정보보호 이행 여부를 정기적으로 점검하여야 한다. </w:t>
      </w:r>
    </w:p>
    <w:p w14:paraId="6BA55AFE" w14:textId="66356E5C" w:rsidR="00B32D9F" w:rsidRPr="009D66EF" w:rsidRDefault="00B32D9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점검대상: 개인정보보호관리자(고객정보보호관리자) 소속 부</w:t>
      </w:r>
      <w:r w:rsidR="00F745F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지점</w:t>
      </w:r>
    </w:p>
    <w:p w14:paraId="41A0BC68" w14:textId="7BBE86C2" w:rsidR="00B32D9F" w:rsidRPr="009D66EF" w:rsidRDefault="00B32D9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점검주기: 매월 1회(보안의 날 실시)</w:t>
      </w:r>
    </w:p>
    <w:p w14:paraId="4E68BE9E" w14:textId="01DA7965" w:rsidR="00B314C9" w:rsidRPr="009D66EF" w:rsidRDefault="00B32D9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점검내용: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E39C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[별지서식1</w:t>
      </w:r>
      <w:r w:rsidR="000D122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-1</w:t>
      </w:r>
      <w:r w:rsidR="00EE39C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개인정보보호자체점검체크리스트</w:t>
      </w:r>
      <w:r w:rsidR="00AC363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[별지서식</w:t>
      </w:r>
      <w:r w:rsidR="00F745F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1-</w:t>
      </w:r>
      <w:r w:rsidR="000D122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] </w:t>
      </w:r>
      <w:r w:rsidR="00E61A3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영상정보처리기기(CCTV) 점검 체크리스트&lt;개정2026.8.14.&gt;</w:t>
      </w:r>
      <w:r w:rsidR="00B73C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</w:p>
    <w:p w14:paraId="23658F43" w14:textId="77777777" w:rsidR="00B059E3" w:rsidRPr="009D66EF" w:rsidRDefault="007116B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개인정보</w:t>
      </w:r>
      <w:r w:rsidR="006E1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개인정보처리 위탁업체에 대하여 체결된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고객정보 보안관리</w:t>
      </w:r>
      <w:r w:rsidR="005624E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약정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및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(신용)정보 처리업무 위탁약정”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을 성실히 이행하는지 정기적으로 점검하여야 한다. </w:t>
      </w:r>
    </w:p>
    <w:p w14:paraId="0A35CB58" w14:textId="356FD0A3" w:rsidR="007116B8" w:rsidRPr="009D66EF" w:rsidRDefault="007116B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점검대상: 개인정보처리 위탁업체</w:t>
      </w:r>
    </w:p>
    <w:p w14:paraId="4CC6A5D1" w14:textId="1DA3D8DB" w:rsidR="007116B8" w:rsidRPr="009D66EF" w:rsidRDefault="007116B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점검주기</w:t>
      </w:r>
      <w:r w:rsidR="001C52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: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1C52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반기 1회 이상</w:t>
      </w:r>
      <w:r w:rsidR="003F542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3F542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BD41B43" w14:textId="31C319A8" w:rsidR="00B32D9F" w:rsidRPr="009D66EF" w:rsidRDefault="007116B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점검내용: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47D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보안점검 체크리스트 및 증적 사진 등</w:t>
      </w:r>
    </w:p>
    <w:p w14:paraId="1326DF77" w14:textId="24BC228A" w:rsidR="00E0539A" w:rsidRPr="009D66EF" w:rsidRDefault="00E0539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점검방법: 현장점검 또는 서면점검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&lt;개정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2016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.2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326DF77" w14:textId="24BC228A" w:rsidR="00E0539A" w:rsidRPr="009D66EF" w:rsidRDefault="00E0539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 KB신용정보가 재위탁업체를 관리하는 경우 원 위탁자가 동일 재위탁업체에 대하여 정기점검을 실시한 경우에는 해당 점검결과를 활용할 수 있다. &lt;신설 2026.8.14.&gt;</w:t>
      </w:r>
    </w:p>
    <w:p w14:paraId="5557911A" w14:textId="77777777" w:rsidR="00FA1028" w:rsidRPr="009D66EF" w:rsidRDefault="00FA1028" w:rsidP="00D631FD">
      <w:pPr>
        <w:pStyle w:val="hs1"/>
        <w:spacing w:line="400" w:lineRule="exact"/>
        <w:ind w:left="0"/>
        <w:rPr>
          <w:rFonts w:ascii="KB금융 본문체 Light" w:eastAsia="KB금융 본문체 Light" w:hAnsi="KB금융 본문체 Light" w:cs="KB금융 본문체 Light"/>
        </w:rPr>
      </w:pPr>
    </w:p>
    <w:p w14:paraId="428EA71D" w14:textId="4D0866DF" w:rsidR="00B059E3" w:rsidRPr="009D66EF" w:rsidRDefault="00D075A3" w:rsidP="00405146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20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조(자체점검 결과 반영)</w:t>
      </w:r>
      <w:r w:rsidR="00405146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B059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6E1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개인정보 보호를 위한 자체점검 실시결과, 개인정보의</w:t>
      </w:r>
      <w:r w:rsidR="00A816F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</w:t>
      </w:r>
      <w:r w:rsidR="00A816F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운영상의</w:t>
      </w:r>
      <w:r w:rsidR="00B059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문제점을 발견하거나 관련 직원이 본 계획의 내용을 위반한 때에는 필요한 조치 등을 관련부서에</w:t>
      </w:r>
      <w:r w:rsidR="00A816F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B059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요구할 수 있다.</w:t>
      </w:r>
    </w:p>
    <w:p w14:paraId="75ADECBB" w14:textId="77777777" w:rsidR="006C7299" w:rsidRPr="009D66EF" w:rsidRDefault="006C7299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C5FC309" w14:textId="77777777" w:rsidR="005C1B5C" w:rsidRPr="009D66EF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="00392899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6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 개인정보보호 교육</w:t>
      </w:r>
    </w:p>
    <w:p w14:paraId="70CA08E8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406A8AC2" w14:textId="729D8D5B" w:rsidR="002F3A19" w:rsidRPr="009D66EF" w:rsidRDefault="005C1B5C" w:rsidP="00586C0C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조(개인정보보호 교육 계획의 수립)</w:t>
      </w:r>
      <w:r w:rsidR="00586C0C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다음 각 호의 사항을 포함하는 연간 개인정보보호 교육계획을 매년</w:t>
      </w:r>
      <w:r w:rsidR="002F3A1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1월말</w:t>
      </w:r>
      <w:r w:rsidR="00A816F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까지</w:t>
      </w:r>
      <w:r w:rsidR="002F3A1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수립한다. </w:t>
      </w:r>
    </w:p>
    <w:p w14:paraId="525A0AA5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교육목적 및 대상</w:t>
      </w:r>
    </w:p>
    <w:p w14:paraId="6357316F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교육내용</w:t>
      </w:r>
    </w:p>
    <w:p w14:paraId="231052D5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교육 일정 및 방법</w:t>
      </w:r>
    </w:p>
    <w:p w14:paraId="4446713F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보호책임자는 수립한 개인정보보호 교육 계획을 실시한 이후에 교육의 성과와 개선 필요성을 검토하여 차년도 교육계획 수립에 반영하여야 한다. </w:t>
      </w:r>
    </w:p>
    <w:p w14:paraId="5D735CBF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4F5C7696" w14:textId="0E07E948" w:rsidR="005C32EB" w:rsidRPr="009D66EF" w:rsidRDefault="005C1B5C" w:rsidP="00586C0C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392899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조(개인정보보호 교육의 실시)</w:t>
      </w:r>
      <w:r w:rsidR="00586C0C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6E1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정보주체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의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정보보호에 대한 직원들의 인식제고를 위해 노력해야 하며, 개인정보의 오</w:t>
      </w:r>
      <w:r w:rsidR="00B31A2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남용 또는 유출 등을 적극 예방하기 위해 임</w:t>
      </w:r>
      <w:r w:rsidR="00B31A2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직원등 개인정보취급자를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대상으로 매년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정기적으로 연</w:t>
      </w:r>
      <w:r w:rsidR="009965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회</w:t>
      </w:r>
      <w:r w:rsidR="00321D8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이상의 개인정보보호 교육을 실시한다.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5F0CD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2025.5.1.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293E3FD2" w14:textId="77777777" w:rsidR="005C32EB" w:rsidRPr="009D66EF" w:rsidRDefault="00A14F4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mc:AlternateContent>
            <mc:Choice Requires="w16se">
              <w:rFonts w:ascii="KB금융 본문체 Light" w:eastAsia="KB금융 본문체 Light" w:hAnsi="KB금융 본문체 Light" w:cs="KB금융 본문체 Light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/>
          <w:sz w:val="22"/>
          <w:szCs w:val="22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교육 방법은 집</w:t>
      </w:r>
      <w:r w:rsidR="006F260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체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교육뿐만 아니라, 인터넷 교육, </w:t>
      </w:r>
      <w:r w:rsidR="00E200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방문교육</w:t>
      </w:r>
      <w:r w:rsidR="00D53E7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r w:rsidR="00F956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자체 </w:t>
      </w:r>
      <w:r w:rsidR="00D53E7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교육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 다양한 방법을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활용하여 실시하고, 필요한 경우 외부 전문기관이나 전문요원에 위탁하여 교육을 실시한다.</w:t>
      </w:r>
    </w:p>
    <w:p w14:paraId="54232145" w14:textId="77777777" w:rsidR="005C1B5C" w:rsidRPr="009D66EF" w:rsidRDefault="00D53E70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개정2018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62C046EE" w14:textId="77777777" w:rsidR="00E7200D" w:rsidRPr="009D66EF" w:rsidRDefault="00A14F4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mc:AlternateContent>
            <mc:Choice Requires="w16se">
              <w:rFonts w:ascii="KB금융 본문체 Light" w:eastAsia="KB금융 본문체 Light" w:hAnsi="KB금융 본문체 Light" w:cs="KB금융 본문체 Light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/>
          <w:sz w:val="22"/>
          <w:szCs w:val="22"/>
        </w:rPr>
        <w:lastRenderedPageBreak/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개인정보보호에 대한 중요한 전파 사례가 있거나 개인정보보호 업무와 관련하여 변경된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사항이 있는 경우, 개인정보</w:t>
      </w:r>
      <w:r w:rsidR="003D6C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보호책임자는 부서 회의 등을 통해 수시 교육을 실시할 수 있다. </w:t>
      </w:r>
    </w:p>
    <w:p w14:paraId="056E03C3" w14:textId="77777777" w:rsidR="0011371F" w:rsidRPr="009D66EF" w:rsidRDefault="0011371F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8930782" w14:textId="77777777" w:rsidR="005C1B5C" w:rsidRPr="009D66EF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="00392899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7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 개인정보 침해대응 및 피해구제</w:t>
      </w:r>
    </w:p>
    <w:p w14:paraId="6B9404DA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7C181F9C" w14:textId="72C1C3F4" w:rsidR="005C32EB" w:rsidRPr="009D66EF" w:rsidRDefault="005C1B5C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392899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조(권익침해 구제방법)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개인정보주체는 개인정보침해로 인한 구제를 받기 위하여 개인정보분쟁조정위원회, 한국인터넷진흥원 개인정보침해신고센터 등에 분쟁해결이나 상담 등을 신청한다. </w:t>
      </w:r>
    </w:p>
    <w:p w14:paraId="4481975C" w14:textId="77777777" w:rsidR="00FA1028" w:rsidRPr="009D66EF" w:rsidRDefault="00FA1028" w:rsidP="00D631FD">
      <w:pPr>
        <w:pStyle w:val="a3"/>
        <w:spacing w:before="0" w:beforeAutospacing="0" w:after="0" w:afterAutospacing="0"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sz w:val="29"/>
          <w:szCs w:val="29"/>
        </w:rPr>
      </w:pPr>
    </w:p>
    <w:p w14:paraId="09CB8403" w14:textId="7BA1DB79" w:rsidR="005C32EB" w:rsidRPr="009D66EF" w:rsidRDefault="00E0539A" w:rsidP="00745987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조2(개인정보 유출에 따른 대책)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</w:rPr>
        <w:t>개인정보</w:t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취급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</w:rPr>
        <w:t>자는 개인정보유출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에 대비하여 [별지서식5]의 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『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개인정보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유출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시 보고프로세스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』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를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숙지하여야 하며 개인정보 유출을 인지한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경우 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[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별지서식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6]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의 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『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정보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유출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보고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서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』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</w:p>
    <w:p w14:paraId="5F941D1D" w14:textId="77777777" w:rsidR="00E0539A" w:rsidRPr="009D66EF" w:rsidRDefault="00E0539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를 작성하여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3D6C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앞으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로 제출하여야 한다.</w:t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</w:t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24.7.</w:t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02DB9F3" w14:textId="77777777" w:rsidR="00B73CBF" w:rsidRPr="009D66EF" w:rsidRDefault="005C32EB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② 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개인정보처리자는 개인정보가 분실·도난·유출(이하 </w:t>
      </w:r>
      <w:r w:rsidR="005F0CD5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>“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유출등</w:t>
      </w:r>
      <w:r w:rsidR="005F0CD5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>”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이라 한다)되었음을 알게되었을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때에는 특별한 사유가 없으면 지체 없이 72시간이내에 정보주체에게 다음 각 호의 사항을 알려야 한다.</w:t>
      </w:r>
    </w:p>
    <w:p w14:paraId="05438602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1. 유출등이 된 개인정보의 항목</w:t>
      </w:r>
    </w:p>
    <w:p w14:paraId="0A78AF54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2. 유출등이 된 시점과 그 경위</w:t>
      </w:r>
    </w:p>
    <w:p w14:paraId="52EAF09F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3. 유출등으로 인하여 발생할 수 있는 피해를 최소화하기 위하여 정보주체가 할 수 있는 방법</w:t>
      </w:r>
      <w:r w:rsidR="00B73C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등에 관한 정보</w:t>
      </w:r>
    </w:p>
    <w:p w14:paraId="1A1DEC11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4. 개인정보처리자의 대응조치 및 피해 구제절차</w:t>
      </w:r>
    </w:p>
    <w:p w14:paraId="08F5F5A9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5. 정보주체에게 피해가 발생한 경우 신고 등을 접수할 수 있는 담당부서 및 연락처</w:t>
      </w:r>
      <w:r w:rsidR="0089494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89494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89494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89494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D078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  <w:r w:rsidR="0089494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</w:r>
    </w:p>
    <w:p w14:paraId="08F5F5A9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6. 개인정보 유출등으로 인한 「고객정보관리지침」 제29조에 따른 손해배상과 동 지침 제30조에 따른 법정손해배상의 청구 및 제31조에 따른 분쟁조정 등 피해를 입은 정보주체의 법적 권리와 그 행사 방법 등에 관한 정보 &lt;신설2026.8.14.&gt;</w:t>
      </w:r>
    </w:p>
    <w:p w14:paraId="08F5F5A9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&lt;개정2019.5.31., 2024.7.1., 2025.5.1.&gt;</w:t>
      </w:r>
    </w:p>
    <w:p w14:paraId="5EDE11AF" w14:textId="77777777" w:rsidR="00211641" w:rsidRPr="009D66EF" w:rsidRDefault="0021164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제2항에도 불구하고 개인정보처리자는 정보주체의 연락처를 알 수 없는 경우 등 정당한 사유가 있을 경우에는 당사 홈페이지에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제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항 각 호의 사항을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30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일 이상 게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하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는것으로 통지를 갈음할 수 있다.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2024.7.</w:t>
      </w:r>
      <w:r w:rsidR="009C1D63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5F0C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2025.5.1.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085956BF" w14:textId="77777777" w:rsidR="00407C07" w:rsidRPr="009D66EF" w:rsidRDefault="0021164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개인정보유출에 따른 대응절차는 [고객정보유출 비상대응매뉴얼]에 따른다.</w:t>
      </w:r>
    </w:p>
    <w:p w14:paraId="66618DA3" w14:textId="77777777" w:rsidR="00750C33" w:rsidRPr="009D66EF" w:rsidRDefault="0021164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50C33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개인정보처리자는 다음 각 호의 어느 하나에 해당하는 경우로서 개인정보가 유출등이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되었음을 알게 되었을 때에는 72시간 이내에 제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항 각 호의 사항을 서면등의 방법으로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개인정보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보호위원회 또는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한국인터넷진흥원에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신고해야 한다. 다만, 천재지변이나 그 밖에 부득이한 사유로 인하여 72시간 이내에 신고하기 곤란한 경우에는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해당 사유가 해소된 후 지체 없이 신고할 수 있으며, 개인정보 유출등의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경로가 확인되어 해당 개인정보를 회수ㆍ삭제하는 등의 조치를 통해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정보주체의 권익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lastRenderedPageBreak/>
        <w:t>침해 가능성이 현저히 낮아진 경우에는 신고하지 않을 수 있다.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개정2017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5F0C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24.7.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5F0C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2025.5.1.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4783A585" w14:textId="77777777" w:rsidR="00750C33" w:rsidRPr="009D66EF" w:rsidRDefault="00750C33" w:rsidP="00D631F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1. 1천명 이상의 정보주체에 관한 개인정보가 유출등이 된 경우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 20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24.7.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2071AA19" w14:textId="77777777" w:rsidR="00294D0A" w:rsidRPr="00294D0A" w:rsidRDefault="00750C33" w:rsidP="00D631F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2. 민감정보 또는 고유식별정보가 유출등이 된 경우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 20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24.7.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43973F33" w14:textId="77777777" w:rsidR="00750C33" w:rsidRPr="009D66EF" w:rsidRDefault="00750C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3. 개인정보처리시스템 또는 개인정보취급자가 개인정보 처리에 이용하는 정보기기에 대한 외부로부터의 불법적인 접근에 의해 개인정보가 유출등이 된 경우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24.7.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C605142" w14:textId="77777777" w:rsidR="009C1D63" w:rsidRPr="009D66EF" w:rsidRDefault="00750C3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⑥</w:t>
      </w:r>
      <w:r w:rsidR="00CB7B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개인정보처리자는 고유식별정보, 계좌정보 등 개인정보가 공중에 노출되었을 경우에는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 보호위원회 또는 한국인터넷진흥원의 요청이 있는 경우 해당 정보를 삭제하거나 차단하는 등 필요한 조치를 해야한다.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61A20A0" w14:textId="77777777" w:rsidR="00294D0A" w:rsidRDefault="00294D0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38336D8" w14:textId="06A8CC4F" w:rsidR="00294D0A" w:rsidRPr="00745987" w:rsidRDefault="00294D0A" w:rsidP="00745987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  <w:r w:rsidRPr="00294D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제23조</w:t>
      </w:r>
      <w:r w:rsidR="00D8074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</w:t>
      </w:r>
      <w:r w:rsidRPr="00294D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3(위험도 분석 및 대응)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K</w:t>
      </w:r>
      <w:r w:rsidRPr="00294D0A"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</w:rPr>
        <w:t>B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신용정보는 개인정보가 </w:t>
      </w:r>
      <w:r w:rsidRPr="00294D0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분실·도난·유출·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위조</w:t>
      </w:r>
      <w:r w:rsidRPr="00294D0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·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변조 또는 훼손되지 아니하도록 위험도 분석을 수행하고 필요한 보안조치 적용 등 대응방안을 마련하여야 한다.</w:t>
      </w:r>
    </w:p>
    <w:p w14:paraId="2BDBBE1C" w14:textId="77777777" w:rsidR="00294D0A" w:rsidRPr="00294D0A" w:rsidRDefault="00294D0A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② 제1항에 따른 위험도 분석은 개인정보 위험도 분석 기준을 활용하거나 위험요소를 식별 및 평가하는 등의 방법으로 수행할 수 있다.</w:t>
      </w:r>
    </w:p>
    <w:p w14:paraId="2818F025" w14:textId="77777777" w:rsidR="00294D0A" w:rsidRPr="00966C6A" w:rsidRDefault="00294D0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&lt;본조신설 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2026.2.1&gt;</w:t>
      </w:r>
    </w:p>
    <w:p w14:paraId="5FC18937" w14:textId="77777777" w:rsidR="00294D0A" w:rsidRPr="00294D0A" w:rsidRDefault="00294D0A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EB9F1A7" w14:textId="77777777" w:rsidR="002E2BEF" w:rsidRPr="009D66EF" w:rsidRDefault="002E2BEF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pacing w:val="50"/>
          <w:sz w:val="26"/>
          <w:szCs w:val="26"/>
        </w:rPr>
        <w:t>제8</w:t>
      </w:r>
      <w:r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pacing w:val="50"/>
          <w:sz w:val="26"/>
          <w:szCs w:val="26"/>
        </w:rPr>
        <w:t>장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영상정보처리기기 설치</w:t>
      </w:r>
      <w:r w:rsidR="005A5A5A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·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운영</w:t>
      </w:r>
    </w:p>
    <w:p w14:paraId="5E785202" w14:textId="77777777" w:rsidR="00F3525E" w:rsidRPr="009D66EF" w:rsidRDefault="00F3525E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5"/>
          <w:szCs w:val="25"/>
        </w:rPr>
      </w:pPr>
    </w:p>
    <w:p w14:paraId="1247B413" w14:textId="239E0988" w:rsidR="00B73CBF" w:rsidRPr="00745987" w:rsidRDefault="002E2BEF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4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영상정보처리기기 운영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관리방침)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D35E8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는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영상정보처리기기 운영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 방침을 수립하거나 변경하는 경우에는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정보주체가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쉽게 확인할 수 있도록 공개하여야 한다.</w:t>
      </w:r>
    </w:p>
    <w:p w14:paraId="63D3F4B9" w14:textId="77777777" w:rsidR="00B73CBF" w:rsidRPr="009D66EF" w:rsidRDefault="002E2BEF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4D4B7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제1항의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 운영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 방침은 다음 각 호의 </w:t>
      </w:r>
      <w:r w:rsidR="00E667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 포함하여 당사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홈페이지에 게시한다</w:t>
      </w:r>
      <w:r w:rsidR="00FB0A6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55604369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영상정보처리기기의 설치 근거 및 목적</w:t>
      </w:r>
    </w:p>
    <w:p w14:paraId="6906E3B1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영상정보처리기기의 설치대수, 위치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촬영 범위</w:t>
      </w:r>
    </w:p>
    <w:p w14:paraId="4859E141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관리책임자, 담당 부서 및 영상정보에 대한 접근권한을 부여</w:t>
      </w:r>
      <w:r w:rsidR="00BB67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 업무 관리자</w:t>
      </w:r>
    </w:p>
    <w:p w14:paraId="3B23604B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영상정보의 촬영시간, 보관기간, 보관 장소, 보관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 방법</w:t>
      </w:r>
    </w:p>
    <w:p w14:paraId="5731E361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영상정보의 확인 방법 및 장소에 관한 사항</w:t>
      </w:r>
    </w:p>
    <w:p w14:paraId="2FECDAAE" w14:textId="77777777" w:rsidR="00626C18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6. 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정보주체의 영상정보 열람 등 요구에 대한 조치</w:t>
      </w:r>
    </w:p>
    <w:p w14:paraId="2C8E01E8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7. 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영상정보의 보호를 위한 관리적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기술적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물리적 보호조치</w:t>
      </w:r>
    </w:p>
    <w:p w14:paraId="5EEBD9B3" w14:textId="77777777" w:rsidR="00407C07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8. 그밖에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영상정보처리기기의 설치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운영 및 관리에 필요한 사항 &lt;본조개정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2025.5.1.&gt;</w:t>
      </w:r>
    </w:p>
    <w:p w14:paraId="190B9F9E" w14:textId="77777777" w:rsidR="001316CC" w:rsidRPr="009D66EF" w:rsidRDefault="001316CC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C92A0C6" w14:textId="3D0CC06F" w:rsidR="000965EF" w:rsidRPr="00745987" w:rsidRDefault="002E2BEF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lastRenderedPageBreak/>
        <w:t>제2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영상정보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관리책임자의 지정)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35E8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는 개인영상정보의 처리에 관한 업무를 관리할 수 있는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영상정보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관리책임자를 지정하여야 </w:t>
      </w:r>
      <w:r w:rsidR="0011511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하고,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다음 각 호의 업무를 수행한다.</w:t>
      </w:r>
    </w:p>
    <w:p w14:paraId="602E9595" w14:textId="77777777" w:rsidR="002E2BEF" w:rsidRPr="009D66EF" w:rsidRDefault="009F1A04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 처리와 관련한 불만의 처리 및 피해구제</w:t>
      </w:r>
    </w:p>
    <w:p w14:paraId="762D642B" w14:textId="77777777" w:rsidR="002E2BEF" w:rsidRPr="009D66EF" w:rsidRDefault="009F1A04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 파일의 보호 및 파기에 대한 관리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</w:t>
      </w:r>
    </w:p>
    <w:p w14:paraId="4668CD2B" w14:textId="77777777" w:rsidR="002E2BEF" w:rsidRPr="009D66EF" w:rsidRDefault="009F1A04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그밖에 개인영상정보의 보호를 위하여 필요한 업무</w:t>
      </w:r>
    </w:p>
    <w:p w14:paraId="3D93B4BA" w14:textId="77777777" w:rsidR="00F30F62" w:rsidRPr="009D66EF" w:rsidRDefault="00C34C39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영상정보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관리책임자는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30F6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영상정보처리기기의 설치 목적과 다른 목적으로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고정형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영상정보처리기기를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임의로 조작하거나 다른 곳을 비춰서는 아니 되며, 녹음기능은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사용할 수 없다.&lt;개정 2016.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30F6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2024.7.1.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66890FB2" w14:textId="77777777" w:rsidR="005E4DDE" w:rsidRPr="009D66EF" w:rsidRDefault="0037324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영상정보 관리책임자는 </w:t>
      </w:r>
      <w:r w:rsidR="00437D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영상정보에 대한 접근권한을 부여 받을 영상정보</w:t>
      </w:r>
      <w:r w:rsidR="006719B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37D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접근권한자를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지정하여야 하고, 다음 각 호의 업무를 수행한다.</w:t>
      </w:r>
    </w:p>
    <w:p w14:paraId="332C0E7C" w14:textId="77777777" w:rsidR="00373248" w:rsidRPr="009D66EF" w:rsidRDefault="00437DA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37324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1C2E0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="005E4DD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</w:t>
      </w:r>
      <w:r w:rsidR="0037324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상정보</w:t>
      </w:r>
      <w:r w:rsidR="005E4DD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대한 접근권한</w:t>
      </w:r>
    </w:p>
    <w:p w14:paraId="3C347753" w14:textId="77777777" w:rsidR="00C96ADD" w:rsidRPr="009D66EF" w:rsidRDefault="006160D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그밖에 개인영상정보의 보호를 위하여 필요한 업무</w:t>
      </w:r>
      <w:r w:rsidR="00096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096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신설2020</w:t>
      </w:r>
      <w:r w:rsidR="00096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096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096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096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096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3D2818B" w14:textId="77777777" w:rsidR="00B73CBF" w:rsidRPr="009D66EF" w:rsidRDefault="00B73CBF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1297755" w14:textId="2B9D928D" w:rsidR="000965EF" w:rsidRPr="00745987" w:rsidRDefault="002E2BEF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6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조(사전의견 수렴)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2B65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719B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F30F6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영상정보처리기기의 설치 목적 변경에 따른 추가 설치 등의 경우에 관계 전문가 및</w:t>
      </w:r>
      <w:r w:rsidR="002B65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이해관계인의</w:t>
      </w:r>
      <w:r w:rsidR="00D1399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2B65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의견을 수렴하여야 한다.</w:t>
      </w:r>
      <w:r w:rsidR="006A029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개정2024.7.</w:t>
      </w:r>
      <w:r w:rsidR="006A029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1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</w:p>
    <w:p w14:paraId="0ED3DB50" w14:textId="77777777" w:rsidR="00382FA2" w:rsidRPr="009D66EF" w:rsidRDefault="00382FA2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F76005A" w14:textId="5E41E75A" w:rsidR="00B73CBF" w:rsidRPr="00745987" w:rsidRDefault="002E2BEF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7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조(안내판의 설치)</w:t>
      </w:r>
      <w:r w:rsidR="00745987"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  <w:t xml:space="preserve"> 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는 정보주체가 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영상정보처리기기가 설치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운영중임을 쉽게 알아볼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수 있도록</w:t>
      </w:r>
      <w:r w:rsidR="007425D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 호의 사항을 기재한 안내판의 설치 등 필요한 조치를 하여야 한다.</w:t>
      </w:r>
    </w:p>
    <w:p w14:paraId="3CF82E39" w14:textId="77777777" w:rsidR="002E2BEF" w:rsidRPr="009D66EF" w:rsidRDefault="00382FA2" w:rsidP="00D631FD">
      <w:pPr>
        <w:wordWrap/>
        <w:spacing w:line="400" w:lineRule="exact"/>
        <w:ind w:leftChars="100" w:left="640" w:hangingChars="200" w:hanging="44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개정2024.7.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</w:p>
    <w:p w14:paraId="18121D05" w14:textId="77777777" w:rsidR="002E2BEF" w:rsidRPr="009D66EF" w:rsidRDefault="003B25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설치 목적 및 장소</w:t>
      </w:r>
    </w:p>
    <w:p w14:paraId="09F01A44" w14:textId="77777777" w:rsidR="002E2BEF" w:rsidRPr="009D66EF" w:rsidRDefault="003B25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촬영범위 및 시간</w:t>
      </w:r>
    </w:p>
    <w:p w14:paraId="5B2C6730" w14:textId="77777777" w:rsidR="002E2BEF" w:rsidRPr="009D66EF" w:rsidRDefault="003B25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영상정보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관리책임자의 연락처</w:t>
      </w:r>
      <w:r w:rsidR="00E715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E715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.1.</w:t>
      </w:r>
      <w:r w:rsidR="00E715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517F7706" w14:textId="77777777" w:rsidR="004D4B72" w:rsidRPr="009D66EF" w:rsidRDefault="003B25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 설치</w:t>
      </w:r>
      <w:r w:rsidR="007425D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운영에 관한 사무를 위탁하는 경우, </w:t>
      </w:r>
      <w:r w:rsidR="00694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수탁자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명칭 및</w:t>
      </w:r>
      <w:r w:rsidR="00694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연락처</w:t>
      </w:r>
      <w:r w:rsidR="006A029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개정2024.7.</w:t>
      </w:r>
      <w:r w:rsidR="006A029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3F4E5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 2025.1.1.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2206122C" w14:textId="77777777" w:rsidR="000965EF" w:rsidRPr="009D66EF" w:rsidRDefault="003B251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제1항에 따른 안내판은 촬영범위 내에서 정보주체가 알아보기 쉬운 장소에 누구라도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용이하게</w:t>
      </w:r>
      <w:r w:rsidR="006B701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판독할 수 있게 설치되어야 하며, 이 범위 내에서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 안내판의 크기, 설치위치 등을 자율적으로 정할 수 있다.</w:t>
      </w:r>
    </w:p>
    <w:p w14:paraId="5DF3F886" w14:textId="77777777" w:rsidR="000965EF" w:rsidRPr="009D66EF" w:rsidRDefault="003B251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가 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영상정보처리기기의 효율적 관리 및 정보 연계 등을 위해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용도별</w:t>
      </w:r>
      <w:r w:rsidR="008B762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지역별 영상정보처리기기를 관리적</w:t>
      </w:r>
      <w:r w:rsidR="008B762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물리적으로 통합하여 설치</w:t>
      </w:r>
      <w:r w:rsidR="008B762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운영(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통합관리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 한다)하는 경우에는</w:t>
      </w:r>
      <w:r w:rsidR="008B762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설치목적 등 통합관리에 관한 내용을 정보주체가 쉽게 알아볼 수 있도록 안내판에 기재하여야 한다.</w:t>
      </w:r>
      <w:r w:rsidR="00B237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개정2024.7.</w:t>
      </w:r>
      <w:r w:rsidR="00B237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73922503" w14:textId="77777777" w:rsidR="00A863AB" w:rsidRPr="009D66EF" w:rsidRDefault="00A863AB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5"/>
          <w:szCs w:val="25"/>
        </w:rPr>
      </w:pPr>
    </w:p>
    <w:p w14:paraId="2A7935E0" w14:textId="4FE153DB" w:rsidR="00B2373F" w:rsidRPr="00C54493" w:rsidRDefault="002E2BEF" w:rsidP="00C54493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8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조(개인영상정보 이용</w:t>
      </w:r>
      <w:r w:rsidR="00CC2EAF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제3자 제공의 제한 등)</w:t>
      </w:r>
      <w:r w:rsidR="00C54493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영상정보 관리책임자는 다음 각 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lastRenderedPageBreak/>
        <w:t>호의 경우를 제외하고는 개인영상정보를 수집 목적 이외로 이용하거나 제3자에게 제공하여서는 아니 된다.</w:t>
      </w:r>
    </w:p>
    <w:p w14:paraId="0714A699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정보주체에게 동의를 얻은 경우</w:t>
      </w:r>
    </w:p>
    <w:p w14:paraId="3E47F55A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다른 법률에 특별한 규정이 있는 경우</w:t>
      </w:r>
    </w:p>
    <w:p w14:paraId="699C5941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명백히 정보주체 또는 제3자의 급박한 생명,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신체,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재산의 이익을 위하여 필요하다고 인정되는 경우</w:t>
      </w:r>
    </w:p>
    <w:p w14:paraId="68642DF0" w14:textId="408E6D01" w:rsidR="00B2373F" w:rsidRPr="00C54493" w:rsidRDefault="00B2373F" w:rsidP="00C54493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통계작성,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과학적연구,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공익적 기록보존 등을 위하여 필요한 경우로서 법 제2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조의2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 제2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조의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따라 가명처리한</w:t>
      </w:r>
      <w:r w:rsidR="00C544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66433E08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 공중위생 등 공공의 안전과 안녕을 위하여 긴급히 필요한 경우</w:t>
      </w:r>
    </w:p>
    <w:p w14:paraId="3CAF9DAF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="0085079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삭제</w:t>
      </w:r>
      <w:r w:rsidR="003F4E5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&lt;2024.7.1.&gt;</w:t>
      </w:r>
    </w:p>
    <w:p w14:paraId="3841282E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7. 삭제</w:t>
      </w:r>
      <w:r w:rsidR="003F4E5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&lt;2024.7.1.&gt;</w:t>
      </w:r>
    </w:p>
    <w:p w14:paraId="36AF2BE0" w14:textId="77777777" w:rsidR="00803A6E" w:rsidRPr="009D66EF" w:rsidRDefault="00803A6E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6D0C981" w14:textId="0550FA9F" w:rsidR="00803A6E" w:rsidRPr="00C54493" w:rsidRDefault="002E2BEF" w:rsidP="00C54493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9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조(보관 및 파기)</w:t>
      </w:r>
      <w:r w:rsidR="00C54493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735B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는 수집한 개인영상정보를 영상정보처리기기 운영</w:t>
      </w:r>
      <w:r w:rsidR="00A31B6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 방침에 명시한</w:t>
      </w:r>
      <w:r w:rsidR="00735B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보관기간이 만료한 때에는 지체</w:t>
      </w:r>
      <w:r w:rsidR="00D35E8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</w:t>
      </w:r>
      <w:r w:rsidR="00735B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이 파기하여야 한다. 다만, 다른 법령에 </w:t>
      </w:r>
      <w:r w:rsidR="00D87F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따라 파기하지 아니하고 보존해야 하는 영상정보는 다른 영상정보와 분리하여 저장</w:t>
      </w:r>
      <w:r w:rsidR="009126C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D87F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관리해야</w:t>
      </w:r>
      <w:r w:rsidR="009126C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87F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한다.</w:t>
      </w:r>
    </w:p>
    <w:p w14:paraId="02CF3C40" w14:textId="77777777" w:rsidR="00CF446A" w:rsidRPr="009D66EF" w:rsidRDefault="001755A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가 그 사정에 따라 보유 목적 달성을 위한 최소한의 기간을 산정하기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곤란한 때에는 보관기간을 개인영상정보 수집 후</w:t>
      </w:r>
      <w:r w:rsidR="00FA457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9B2AB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0일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이내로 한다.</w:t>
      </w:r>
    </w:p>
    <w:p w14:paraId="63470351" w14:textId="77777777" w:rsidR="002E2BEF" w:rsidRPr="009D66EF" w:rsidRDefault="009B2ABB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개정2017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457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2024.7.1.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365730BE" w14:textId="77777777" w:rsidR="002E2BEF" w:rsidRPr="009D66EF" w:rsidRDefault="001755A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</w:t>
      </w:r>
      <w:r w:rsidR="00144EC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파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 방법은 다음 각호의 어느 하나와 같다.</w:t>
      </w:r>
    </w:p>
    <w:p w14:paraId="49F5AC3C" w14:textId="77777777" w:rsidR="002E2BEF" w:rsidRPr="009D66EF" w:rsidRDefault="001755A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개인영상정보가 기록된 출력물(사진 등) 등은 파쇄 또는 소각</w:t>
      </w:r>
    </w:p>
    <w:p w14:paraId="70DD5103" w14:textId="77777777" w:rsidR="002E2BEF" w:rsidRPr="009D66EF" w:rsidRDefault="001755A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전자기적(電磁氣的) 파일 형태의 개인영상정보는 복원이 불가능한 기술적 방</w:t>
      </w:r>
      <w:r w:rsidR="00FC6028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법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으로 영구 삭제</w:t>
      </w:r>
    </w:p>
    <w:p w14:paraId="7579CA69" w14:textId="77777777" w:rsidR="00BC64A8" w:rsidRPr="009D66EF" w:rsidRDefault="00BC64A8" w:rsidP="00D631FD">
      <w:pPr>
        <w:pStyle w:val="a3"/>
        <w:spacing w:before="0" w:beforeAutospacing="0" w:after="0" w:afterAutospacing="0" w:line="400" w:lineRule="exact"/>
        <w:ind w:leftChars="300" w:left="6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3C41EA3" w14:textId="5F37D43D" w:rsidR="001729A0" w:rsidRPr="00C54493" w:rsidRDefault="002E2BEF" w:rsidP="00C54493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30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조(이용</w:t>
      </w:r>
      <w:r w:rsidR="009126CA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제3자 제공의 </w:t>
      </w:r>
      <w:r w:rsidR="00AA2402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기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록 및 관리)</w:t>
      </w:r>
      <w:r w:rsidR="00C54493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는 개인영상정보를 수집 목적 이외로 이용하거나 제3자에게 제공하는 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경우에는</w:t>
      </w:r>
      <w:r w:rsidR="009126C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『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개인영상정보 관리대장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』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[별지서식</w:t>
      </w:r>
      <w:r w:rsidR="00EE39C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]를 이용하여 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각호의 사항을 기록하고 이를 관리하여야 한다.</w:t>
      </w:r>
    </w:p>
    <w:p w14:paraId="65D8039E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 파일의 명칭</w:t>
      </w:r>
    </w:p>
    <w:p w14:paraId="2B0FAB47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이용하거나 제공받는 자(공공기관 또는 개인)의 명칭</w:t>
      </w:r>
    </w:p>
    <w:p w14:paraId="132A8555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 또는 제공의 목적</w:t>
      </w:r>
    </w:p>
    <w:p w14:paraId="6149CCBE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법령상 이용 또는 제공</w:t>
      </w:r>
      <w:r w:rsidR="00106A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근거가 있는 경우 그 근거</w:t>
      </w:r>
    </w:p>
    <w:p w14:paraId="67407E12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 또는 제공의 기간이 정하여져 있는 경우에는 그 기간</w:t>
      </w:r>
    </w:p>
    <w:p w14:paraId="30316BB5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6.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 또는 제공의 형태</w:t>
      </w:r>
    </w:p>
    <w:p w14:paraId="72FDB932" w14:textId="77777777" w:rsidR="00D87CF6" w:rsidRPr="009D66EF" w:rsidRDefault="00D87CF6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② 영상정보는 </w:t>
      </w:r>
      <w:r w:rsidR="0034010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영상정보입회자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입회 하에 열람 또는 제공하여야 하며, 열람 또는 제공 후 [별지서식2]에 기록을 하여야 하고, 고객정보보호관리자는 매월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보안의 날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 관리실태를 점검하여야 </w:t>
      </w:r>
      <w:r w:rsidR="0034010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하며, 영상정보 입회자는 다음과 같다.</w:t>
      </w:r>
    </w:p>
    <w:p w14:paraId="0AB6A715" w14:textId="77777777" w:rsidR="0034010A" w:rsidRPr="009D66EF" w:rsidRDefault="0034010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본사 </w:t>
      </w:r>
      <w:r w:rsidR="000315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</w:t>
      </w:r>
      <w:r w:rsidR="00DF2C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전략</w:t>
      </w:r>
      <w:r w:rsidR="000315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부장</w:t>
      </w:r>
      <w:r w:rsidR="00DF2C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F2C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DF2C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4.7.</w:t>
      </w:r>
      <w:r w:rsidR="00DF2C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2C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C34841B" w14:textId="77777777" w:rsidR="0034010A" w:rsidRPr="009D66EF" w:rsidRDefault="0034010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각 점포의 지점장, 영업소장, 센터장, 출장소장 &lt;개정2020.1.1., 2026.8.14.&gt;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0315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195B6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3100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3100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3100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</w:r>
      <w:r w:rsidR="003100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r>
    </w:p>
    <w:p w14:paraId="25BCD17B" w14:textId="77777777" w:rsidR="00D87CF6" w:rsidRPr="009D66EF" w:rsidRDefault="00D87CF6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</w:p>
    <w:p w14:paraId="10A9E821" w14:textId="6F9CE288" w:rsidR="00EB3F4F" w:rsidRPr="00EA4F36" w:rsidRDefault="002E2BEF" w:rsidP="00EA4F36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영상정보처리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기기 설치 및 관리 등의 위탁)</w:t>
      </w:r>
      <w:r w:rsidR="00EA4F36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CF446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관리책임자가 영상정보처리기기의 설치</w:t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CF446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운영에 관한 사무를 제3자에게 위탁할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경우에는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그 내용을 안내판에 기재하여야 한다.</w:t>
      </w:r>
    </w:p>
    <w:p w14:paraId="613B05BD" w14:textId="4509B17B" w:rsidR="00EB3F4F" w:rsidRPr="009D66EF" w:rsidRDefault="00460A6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 영상정보처리기기의 설치</w:t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운영에 관한 사무를 제3자에게 위탁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경우에는 </w:t>
      </w:r>
      <w:r w:rsidR="009268D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</w:t>
      </w:r>
      <w:r w:rsidR="002F71F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제26조에 따른 업무 위탁규정이 적용되어 다음 각호의 내용이 포함된 문서로 하여야 하고,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 사무를 위탁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 자가 개인영상정보를 안전하게 처리하고 있는지를</w:t>
      </w:r>
      <w:r w:rsidR="0084140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감독하여야 한다.</w:t>
      </w:r>
      <w:r w:rsidR="0084140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30581601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1. 위탁업무 수행 목적 외 개인정보의 처리금지에 관한 사항</w:t>
      </w:r>
    </w:p>
    <w:p w14:paraId="3E50DEE2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개인정보의 기술적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관리적 보호조치에 관한 사항</w:t>
      </w:r>
    </w:p>
    <w:p w14:paraId="3F83589F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위탁하는 사무의 목적 및 범위</w:t>
      </w:r>
    </w:p>
    <w:p w14:paraId="2CEBA168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재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위탁 제한에 관한 사항</w:t>
      </w:r>
    </w:p>
    <w:p w14:paraId="669BDDDB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영상정보에 대한 접근 제한 등 안전성 확보 조치에 관한 사항</w:t>
      </w:r>
    </w:p>
    <w:p w14:paraId="049B1AEA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영상정보의 관리 현황 점검에 관한 사항</w:t>
      </w:r>
    </w:p>
    <w:p w14:paraId="4D643C41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7.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위탁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받는 자가 준수하여야 할 의무를 위반한 경우의 손해배상 등 책임에 관한 사항</w:t>
      </w:r>
    </w:p>
    <w:p w14:paraId="19685AC3" w14:textId="77777777" w:rsidR="002E2BEF" w:rsidRPr="009D66EF" w:rsidRDefault="002E2BEF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59DB4BA2" w14:textId="412072DF" w:rsidR="002A5CFE" w:rsidRPr="00CB6A20" w:rsidRDefault="002E2BEF" w:rsidP="00CB6A20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조(정보주체의 열람 등 요구)</w:t>
      </w:r>
      <w:r w:rsidR="00CB6A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B731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정보주체는 자신의 개인영상정보에 대하여 해당 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에게 열람 및 존재확인</w:t>
      </w:r>
      <w:r w:rsidR="00B731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(이하 </w:t>
      </w:r>
      <w:r w:rsidR="00B7310E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“</w:t>
      </w:r>
      <w:r w:rsidR="00B731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열람 등</w:t>
      </w:r>
      <w:r w:rsidR="00B7310E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="00B731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이라 한다)을 요구할 수 있다. 이 경우 개인영상정보란 정보주체 자신이 촬영된 개인영상정보 및 명백히 정보주체의 급박한 생명, 신체, 재산의 이익을 위하여 필요한 개인영상정보에 한한다.</w:t>
      </w:r>
    </w:p>
    <w:p w14:paraId="4CF17558" w14:textId="77777777" w:rsidR="002A5CFE" w:rsidRPr="009D66EF" w:rsidRDefault="00B7310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정보주체가 열람을 요구할 경우에는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 열람</w:t>
      </w:r>
      <w:r w:rsidR="00E84C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존재확인 청구서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 w:rsidR="003A0BD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별지</w:t>
      </w:r>
      <w:r w:rsidR="0071347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서식</w:t>
      </w:r>
      <w:r w:rsidR="00EE39C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이용하여 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에게 요구하여야 한다.</w:t>
      </w:r>
    </w:p>
    <w:p w14:paraId="662F9598" w14:textId="77777777" w:rsidR="002A5CFE" w:rsidRPr="009D66EF" w:rsidRDefault="00B7310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0"/>
          <w:sz w:val="22"/>
          <w:szCs w:val="22"/>
        </w:rPr>
        <w:t>영상정보 관리책임자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0"/>
          <w:sz w:val="22"/>
          <w:szCs w:val="22"/>
        </w:rPr>
        <w:t>는 제</w:t>
      </w:r>
      <w:r w:rsidR="00797FBA" w:rsidRPr="009D66EF">
        <w:rPr>
          <w:rFonts w:ascii="KB금융 본문체 Light" w:eastAsia="KB금융 본문체 Light" w:hAnsi="KB금융 본문체 Light" w:cs="KB금융 본문체 Light" w:hint="eastAsia"/>
          <w:color w:val="000000"/>
          <w:w w:val="90"/>
          <w:sz w:val="22"/>
          <w:szCs w:val="22"/>
        </w:rPr>
        <w:t>1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0"/>
          <w:sz w:val="22"/>
          <w:szCs w:val="22"/>
        </w:rPr>
        <w:t>항에 따른 요구를 받았을 때에는 지체 없이 필요한 조치를 하여야 한다.</w:t>
      </w:r>
    </w:p>
    <w:p w14:paraId="4A8AE63F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Chars="100" w:left="2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이때에 개인정보 관리자는 열람 등 요구를 한 자가 본인이거나 정당한 대리인인지를 주민등록증</w:t>
      </w:r>
      <w:r w:rsidR="00E84C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운전면허증</w:t>
      </w:r>
      <w:r w:rsidR="00E84C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여권 등의 </w:t>
      </w:r>
      <w:r w:rsidR="00797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신분증명서를 제출</w:t>
      </w:r>
      <w:r w:rsidR="00E84C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97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 확인하여야 한다.</w:t>
      </w:r>
    </w:p>
    <w:p w14:paraId="4DAFECA8" w14:textId="14E3B3E0" w:rsidR="00382FA2" w:rsidRPr="009D66EF" w:rsidRDefault="00B7310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제3항의 규정에도 불구하고 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 제3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조제4항 각 호의 어느하나에 해당하는 경우에는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영상정보 관리책임자는 정보주체의 개인영상정보 열람 등 요구를 제한하거나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거부할 수 있다. 이 경우에 영상정보 관리책임자는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10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 이내에 서면 등으로 제한 또는 거부 사유를 정보주체에게 통지하여야 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2024.7.1</w:t>
      </w:r>
      <w:r w:rsidR="001137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116C6D7" w14:textId="77777777" w:rsidR="00382FA2" w:rsidRPr="009D66EF" w:rsidRDefault="00382FA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삭제&lt;2024.7.1</w:t>
      </w:r>
      <w:r w:rsidR="001137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11D70FD5" w14:textId="77777777" w:rsidR="00382FA2" w:rsidRPr="009D66EF" w:rsidRDefault="00382FA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삭제&lt;2024.7.1</w:t>
      </w:r>
      <w:r w:rsidR="001137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02871D3F" w14:textId="77777777" w:rsidR="00FA4575" w:rsidRPr="009D66EF" w:rsidRDefault="00FA4575" w:rsidP="00D631FD">
      <w:pPr>
        <w:pStyle w:val="a3"/>
        <w:spacing w:before="0" w:beforeAutospacing="0" w:after="0" w:afterAutospacing="0" w:line="400" w:lineRule="exact"/>
        <w:ind w:leftChars="300" w:left="6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479BC93" w14:textId="77777777" w:rsidR="00AD5A4C" w:rsidRPr="009D66EF" w:rsidRDefault="00AD5A4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pacing w:val="50"/>
          <w:sz w:val="26"/>
          <w:szCs w:val="26"/>
        </w:rPr>
        <w:t>제9</w:t>
      </w:r>
      <w:r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pacing w:val="50"/>
          <w:sz w:val="26"/>
          <w:szCs w:val="26"/>
        </w:rPr>
        <w:t>장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녹취시스템</w:t>
      </w:r>
      <w:r w:rsidR="00ED7478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="00F7716F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및 </w:t>
      </w:r>
      <w:r w:rsidR="00ED7478"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STT.TA</w:t>
      </w:r>
      <w:r w:rsidR="00ED7478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시스템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설치</w:t>
      </w:r>
      <w:r w:rsidR="00790874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·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운영</w:t>
      </w:r>
    </w:p>
    <w:p w14:paraId="1D442035" w14:textId="77777777" w:rsidR="00AD5A4C" w:rsidRPr="009D66EF" w:rsidRDefault="00AD5A4C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99462B3" w14:textId="77777777" w:rsidR="00D162EB" w:rsidRPr="009D66EF" w:rsidRDefault="00AD5A4C" w:rsidP="00D631FD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조(설치장소)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KB국민은행 전산센터의</w:t>
      </w:r>
      <w:r w:rsidR="009264C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KB신용정보 구역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내에 시스템을 설치·운영한다.</w:t>
      </w:r>
    </w:p>
    <w:p w14:paraId="2C9B57E0" w14:textId="77777777" w:rsidR="00437766" w:rsidRPr="009D66EF" w:rsidRDefault="00437766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5"/>
          <w:szCs w:val="25"/>
        </w:rPr>
      </w:pPr>
    </w:p>
    <w:p w14:paraId="7D22FC5B" w14:textId="18ECEA44" w:rsidR="00711C4A" w:rsidRPr="00C04C0A" w:rsidRDefault="008B29E1" w:rsidP="00C04C0A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4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조(책임자 및 관리자 지정)</w:t>
      </w:r>
      <w:r w:rsidR="00C04C0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84246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녹취시스템 및 STT.TA시스템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책임자는 </w:t>
      </w:r>
      <w:r w:rsidR="0006073E" w:rsidRPr="004D5CC2">
        <w:rPr>
          <w:rFonts w:ascii="KB금융 본문체 Light" w:eastAsia="KB금융 본문체 Light" w:hAnsi="KB금융 본문체 Light" w:cs="KB금융 본문체 Light"/>
          <w:color w:val="000000"/>
          <w:sz w:val="22"/>
        </w:rPr>
        <w:t>IT</w:t>
      </w:r>
      <w:r w:rsidR="004D5CC2" w:rsidRPr="004D5CC2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운영</w:t>
      </w:r>
      <w:r w:rsidRPr="004D5CC2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부</w:t>
      </w:r>
      <w:r w:rsidRPr="004D5CC2">
        <w:rPr>
          <w:rFonts w:ascii="KB금융 본문체 Light" w:eastAsia="KB금융 본문체 Light" w:hAnsi="KB금융 본문체 Light" w:cs="KB금융 본문체 Light"/>
          <w:color w:val="000000"/>
          <w:sz w:val="22"/>
        </w:rPr>
        <w:t>장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으로 하고, 관리자는 업무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담당자로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하며 다음</w:t>
      </w:r>
      <w:r w:rsidR="00021ED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각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호의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업무를 수행한다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A71F50" w:rsidRPr="00A71F50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본항</w:t>
      </w:r>
      <w:r w:rsidR="00D92DE2" w:rsidRPr="00A71F50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개정 </w:t>
      </w:r>
      <w:r w:rsidR="009D66EF" w:rsidRPr="00A71F50">
        <w:rPr>
          <w:rFonts w:ascii="KB금융 본문체 Light" w:eastAsia="KB금융 본문체 Light" w:hAnsi="KB금융 본문체 Light" w:cs="KB금융 본문체 Light"/>
          <w:color w:val="000000"/>
          <w:sz w:val="22"/>
        </w:rPr>
        <w:t>2023.</w:t>
      </w:r>
      <w:r w:rsidR="00D92DE2" w:rsidRPr="00A71F50">
        <w:rPr>
          <w:rFonts w:ascii="KB금융 본문체 Light" w:eastAsia="KB금융 본문체 Light" w:hAnsi="KB금융 본문체 Light" w:cs="KB금융 본문체 Light"/>
          <w:color w:val="000000"/>
          <w:sz w:val="22"/>
        </w:rPr>
        <w:t>1.1</w:t>
      </w:r>
      <w:r w:rsidR="00A71F50" w:rsidRPr="00A71F50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2026.2.1.</w:t>
      </w:r>
      <w:r w:rsidR="00D92DE2" w:rsidRPr="00A71F50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42382BF7" w14:textId="77777777" w:rsidR="004626D0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CB4D3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녹취시스템 및 STT.TA시스템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</w:t>
      </w:r>
      <w:r w:rsidR="00E2517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</w:t>
      </w:r>
      <w:r w:rsidR="00E2517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정보, STT정보, TA정보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보호 및 파기에 대한 관리</w:t>
      </w:r>
      <w:r w:rsidR="00611AF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92DE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2023.1.1&gt;</w:t>
      </w:r>
    </w:p>
    <w:p w14:paraId="7FFB74C6" w14:textId="77777777" w:rsidR="004626D0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그밖에 </w:t>
      </w:r>
      <w:r w:rsidR="00CB4D3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녹취시스템 및 STT.TA시스템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</w:t>
      </w:r>
      <w:r w:rsidR="00E2517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</w:t>
      </w:r>
      <w:r w:rsidR="00E2517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정보, STT정보, TA정보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보호를 위하여 필요한 업무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92DE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1.1&gt;</w:t>
      </w:r>
    </w:p>
    <w:p w14:paraId="6CBBCC29" w14:textId="77777777" w:rsidR="002A5CFE" w:rsidRPr="009D66EF" w:rsidRDefault="002A5CFE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7CC3E52D" w14:textId="6C8E9B83" w:rsidR="00E0031D" w:rsidRPr="00C04C0A" w:rsidRDefault="0069225D" w:rsidP="00C04C0A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E970F5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녹취시스템</w:t>
      </w:r>
      <w:r w:rsidR="00E970F5"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및 STT.TA시스템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사용범위)</w:t>
      </w:r>
      <w:r w:rsidR="00C04C0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3D628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녹취시스템의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사용범위는 </w:t>
      </w:r>
      <w:r w:rsidR="006D1B5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녹취시스템과 연계해 녹취 가능한 전화기를 사용하는 모든자로 한다.</w:t>
      </w:r>
    </w:p>
    <w:p w14:paraId="023BF540" w14:textId="77777777" w:rsidR="0069225D" w:rsidRPr="009D66EF" w:rsidRDefault="00C85B81" w:rsidP="00D631FD">
      <w:pPr>
        <w:pStyle w:val="a3"/>
        <w:spacing w:before="0" w:beforeAutospacing="0" w:after="0" w:afterAutospacing="0" w:line="400" w:lineRule="exact"/>
        <w:ind w:leftChars="100" w:left="420" w:hangingChars="100" w:hanging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1&gt;</w:t>
      </w:r>
    </w:p>
    <w:p w14:paraId="513C3C24" w14:textId="77777777" w:rsidR="00BC64A8" w:rsidRPr="009D66EF" w:rsidRDefault="00A0198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STT.TA시스템</w:t>
      </w:r>
      <w:r w:rsidR="003815E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사용범위는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DB6ED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제1항을 통해 생성된 녹취 정보를 대상으로 한다.</w:t>
      </w:r>
      <w:r w:rsidR="001421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0EDC0B26" w14:textId="77777777" w:rsidR="00A0198B" w:rsidRPr="009D66EF" w:rsidRDefault="001421C7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신설 </w:t>
      </w:r>
      <w:r w:rsid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1&gt;</w:t>
      </w:r>
    </w:p>
    <w:p w14:paraId="2AA461A9" w14:textId="77777777" w:rsidR="00A0198B" w:rsidRPr="009D66EF" w:rsidRDefault="00A0198B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507F73B" w14:textId="7791AAA5" w:rsidR="00A818D3" w:rsidRPr="00C04C0A" w:rsidRDefault="0069225D" w:rsidP="00C04C0A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6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조(녹취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시 사전고지)</w:t>
      </w:r>
      <w:r w:rsidR="00C04C0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10D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녹취를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할 때에는 반드시 통화 상대자에게 녹취함을 고지해야 하며, 그 고지내용은</w:t>
      </w:r>
      <w:r w:rsidR="00410D76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녹취 자료에 포함되어 있어야 한다.</w:t>
      </w:r>
      <w:r w:rsidR="00410D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 경우 녹취시스템의 자동음성 메시지로 대신할 수 있다.</w:t>
      </w:r>
    </w:p>
    <w:p w14:paraId="2DA47A10" w14:textId="77777777" w:rsidR="0069225D" w:rsidRPr="009D66EF" w:rsidRDefault="0069225D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78B359B7" w14:textId="5226D5EA" w:rsidR="00A818D3" w:rsidRPr="00C04C0A" w:rsidRDefault="0069225D" w:rsidP="00C04C0A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7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조(녹취 정보</w:t>
      </w:r>
      <w:r w:rsidR="00F7683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·STT정보·TA정보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 관리)</w:t>
      </w:r>
      <w:r w:rsidR="00C04C0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</w:t>
      </w:r>
      <w:r w:rsidR="00AD5F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시스템에 녹취된 자료는 녹취된 날부터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3년</w:t>
      </w:r>
      <w:r w:rsidR="00AD5F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간 저장하고,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3년</w:t>
      </w:r>
      <w:r w:rsidR="00AD5F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이 지난 후에는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지체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없이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파기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하여야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하며, 업무 위임기관의 파기 요청이 있을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시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에도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지체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없이 파기할 수 있</w:t>
      </w:r>
      <w:r w:rsidR="00AD5F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다. </w:t>
      </w:r>
    </w:p>
    <w:p w14:paraId="1385AE48" w14:textId="48BAC5A1" w:rsidR="00AD5F9A" w:rsidRPr="009D66EF" w:rsidRDefault="00AD5F9A" w:rsidP="00D631FD">
      <w:pPr>
        <w:pStyle w:val="a3"/>
        <w:spacing w:before="0" w:beforeAutospacing="0" w:after="0" w:afterAutospacing="0" w:line="400" w:lineRule="exact"/>
        <w:ind w:leftChars="100" w:left="2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다만</w:t>
      </w:r>
      <w:r w:rsidR="00C548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녹취 자료를 보관할 필요가 있는 경우에는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녹취시스템 책임자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하에 서버에 보관할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수 있다. 이 경우 </w:t>
      </w:r>
      <w:r w:rsidR="001B3C5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녹취시스템 책임자의 승인 후 열람할 수 있다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0A7BA9BF" w14:textId="77777777" w:rsidR="00A818D3" w:rsidRPr="009D66EF" w:rsidRDefault="00AD5F9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시스템을 이용하여 녹취된 자료는 외부로 반출해서는 아니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된다. 다만, 범죄수사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재판수행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민원처리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등 증거자료에 필요한 경우는 예외로 한다.</w:t>
      </w:r>
    </w:p>
    <w:p w14:paraId="452BB098" w14:textId="333EE74A" w:rsidR="002A5CFE" w:rsidRPr="009D66EF" w:rsidRDefault="00407C07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③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녹취정보를 </w:t>
      </w:r>
      <w:r w:rsidR="008635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파기할 때에는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복원이 불가능한 기술적 방법으로 영구 삭제하여야 한다. 이 경우 업무 위임기관의 요청이 </w:t>
      </w:r>
      <w:r w:rsidR="008635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있을 시에는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삭제내용에 대해 통지하여 줄 수 있다.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2017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21AF300" w14:textId="36E963C0" w:rsidR="00D001A8" w:rsidRPr="009D66EF" w:rsidRDefault="00676E61" w:rsidP="00C04C0A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STT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 및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TA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="00FB317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관리는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F30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대상 녹취 정</w:t>
      </w:r>
      <w:r w:rsidR="00957D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보와 동일하게 </w:t>
      </w:r>
      <w:r w:rsidR="00DE27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제1항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내지</w:t>
      </w:r>
      <w:r w:rsidR="00DE279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DE27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제3항을 </w:t>
      </w:r>
      <w:r w:rsidR="00C459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</w:t>
      </w:r>
      <w:r w:rsidR="00DE27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용한다.</w:t>
      </w:r>
      <w:r w:rsidR="003A63D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단,</w:t>
      </w:r>
      <w:r w:rsidR="003A63D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TA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 중 </w:t>
      </w:r>
      <w:r w:rsidR="005D2B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분석 및 통계를 위한 용도로써 제3조제1호에 따른 개인정보에 해당하지 않는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 </w:t>
      </w:r>
      <w:r w:rsidR="0077188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이를 적용하지 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아니한다.</w:t>
      </w:r>
      <w:r w:rsidR="000709C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0709C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신설 </w:t>
      </w:r>
      <w:r w:rsidR="000709C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2023.1.1&gt;</w:t>
      </w:r>
    </w:p>
    <w:p w14:paraId="7EE9173F" w14:textId="77777777" w:rsidR="00676E61" w:rsidRPr="009D66EF" w:rsidRDefault="00676E61" w:rsidP="00D631FD">
      <w:pPr>
        <w:pStyle w:val="a3"/>
        <w:spacing w:before="0" w:beforeAutospacing="0" w:after="0" w:afterAutospacing="0" w:line="400" w:lineRule="exact"/>
        <w:ind w:firstLine="195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8521ED4" w14:textId="083B6794" w:rsidR="004214AB" w:rsidRPr="002367AE" w:rsidRDefault="0069225D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8</w:t>
      </w: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B4116F"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녹취 정보</w:t>
      </w:r>
      <w:r w:rsidR="002A2158"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·STT정보·TA정보</w:t>
      </w:r>
      <w:r w:rsidR="00B4116F"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 요청 및 제공</w:t>
      </w: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B4116F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B4116F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녹취 정보</w:t>
      </w:r>
      <w:r w:rsidR="00F8508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・STT정보・TA정보</w:t>
      </w:r>
      <w:r w:rsidR="00B4116F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는 </w:t>
      </w:r>
      <w:r w:rsidR="00B4116F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통합전산시스템의 전산작업의뢰를 통해</w:t>
      </w:r>
      <w:r w:rsidR="00B4116F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사용부서의 신청을 받은 후 관리부서장의</w:t>
      </w:r>
      <w:r w:rsidR="00C2536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B4116F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승인을 받아 열람·제공할 수 </w:t>
      </w:r>
      <w:r w:rsidR="00872793" w:rsidRPr="00872793">
        <w:rPr>
          <w:rFonts w:ascii="KB금융 본문체 Light" w:eastAsia="KB금융 본문체 Light" w:hAnsi="KB금융 본문체 Light" w:cs="KB금융 본문체 Light"/>
          <w:color w:val="000000"/>
          <w:sz w:val="22"/>
        </w:rPr>
        <w:t>있</w:t>
      </w:r>
      <w:r w:rsidR="00872793" w:rsidRPr="00872793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으며</w:t>
      </w:r>
      <w:r w:rsidR="00872793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처리목적을 달성</w:t>
      </w:r>
      <w:r w:rsidR="007B369B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한 경우는 </w:t>
      </w:r>
      <w:r w:rsidR="00B4116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열람불가되도록 조치하여야 한다.</w:t>
      </w:r>
      <w:r w:rsidR="006A58E3" w:rsidRPr="00872793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="006A58E3" w:rsidRP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294D0A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본항</w:t>
      </w:r>
      <w:r w:rsidR="006A58E3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</w:t>
      </w:r>
      <w:r w:rsidR="009D66E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9D66EF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2023.</w:t>
      </w:r>
      <w:r w:rsidR="006A58E3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1.1</w:t>
      </w:r>
      <w:r w:rsidR="009D66EF" w:rsidRPr="00F26808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9D66EF" w:rsidRP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, </w:t>
      </w:r>
      <w:r w:rsidR="00B4116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</w:t>
      </w:r>
      <w:r w:rsidR="00B4116F" w:rsidRP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2</w:t>
      </w:r>
      <w:r w:rsid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6</w:t>
      </w:r>
      <w:r w:rsidR="00B4116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</w:t>
      </w:r>
      <w:r w:rsid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2</w:t>
      </w:r>
      <w:r w:rsidR="009D66E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</w:t>
      </w:r>
      <w:r w:rsidR="00B4116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1&gt;</w:t>
      </w:r>
    </w:p>
    <w:p w14:paraId="71757D95" w14:textId="77777777" w:rsidR="004214AB" w:rsidRPr="009D66EF" w:rsidRDefault="00B4116F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녹취 정보</w:t>
      </w:r>
      <w:r w:rsidR="004214A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・STT정보・TA정보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를 </w:t>
      </w:r>
      <w:r w:rsidR="00C65D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열람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할 경우에는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녹취정보 관리대장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="00A971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[별지서식4]를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이용하여 다음 각호의 사항을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기록하고 이를 관리하여야 한다.</w:t>
      </w:r>
    </w:p>
    <w:p w14:paraId="435FC3C6" w14:textId="77777777" w:rsidR="001B3C58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녹취정보</w:t>
      </w:r>
      <w:r w:rsidR="005969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・STT정보・TA정보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열람자 및 입회자</w:t>
      </w:r>
    </w:p>
    <w:p w14:paraId="4BE66C81" w14:textId="77777777" w:rsidR="001B3C58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녹취일시 및 녹취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전화번호</w:t>
      </w:r>
    </w:p>
    <w:p w14:paraId="61DD6814" w14:textId="77777777" w:rsidR="001B3C58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열람사유</w:t>
      </w:r>
    </w:p>
    <w:p w14:paraId="05EEB198" w14:textId="77777777" w:rsidR="001B3C58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녹취</w:t>
      </w:r>
      <w:r w:rsidR="00A97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・STT・TA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파일명</w:t>
      </w:r>
      <w:r w:rsidR="006A58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6A58E3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6A58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 2023.1.1&gt;</w:t>
      </w:r>
    </w:p>
    <w:p w14:paraId="311FBE08" w14:textId="77777777" w:rsidR="00B64D2E" w:rsidRPr="009D66EF" w:rsidRDefault="00C65D1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녹취 정보</w:t>
      </w:r>
      <w:r w:rsidR="00421DB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・STT정보・TA정보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고객정보관리책임자의 입회 하에 열람하여야 하며, 열람 후 [별지서식4]에</w:t>
      </w:r>
      <w:r w:rsidR="00421DB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파기기록을 하여야 </w:t>
      </w:r>
      <w:r w:rsidR="000670C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하고, 고객정보보호관리자는 매월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="000670C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670C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날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="000670C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관리실태를 점검하여야 한다.</w:t>
      </w:r>
      <w:r w:rsidR="006A58E3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6A58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 2023.1.1&gt;</w:t>
      </w:r>
    </w:p>
    <w:p w14:paraId="29C9FA05" w14:textId="77777777" w:rsidR="004F673E" w:rsidRPr="009D66EF" w:rsidRDefault="00432C8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권한 있는 자가 녹취시스템</w:t>
      </w:r>
      <w:r w:rsidR="00A27B9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혹은 </w:t>
      </w:r>
      <w:r w:rsidR="00A27B94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STT.TA</w:t>
      </w:r>
      <w:r w:rsidR="00A27B9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과 연계된 개인정보처리시스템을 통해 녹취 정보</w:t>
      </w:r>
      <w:r w:rsidR="004F673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・STT정보・TA정보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를 열람하고, 제2항 각 호의 정보를 전산으로 생성 및 관리하는 경우 제1항과 제3항을</w:t>
      </w:r>
      <w:r w:rsidR="008A17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적용하지 아니한다.</w:t>
      </w:r>
      <w:r w:rsidR="002912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2912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신설 </w:t>
      </w:r>
      <w:r w:rsidR="002912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2023.1.1&gt;</w:t>
      </w:r>
    </w:p>
    <w:p w14:paraId="448965BC" w14:textId="77777777" w:rsidR="008E0DB1" w:rsidRPr="009D66EF" w:rsidRDefault="008E0DB1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610C7EB" w14:textId="77777777" w:rsidR="00CD1EEB" w:rsidRPr="009D66EF" w:rsidRDefault="00CD1EEB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pacing w:val="50"/>
          <w:sz w:val="26"/>
          <w:szCs w:val="26"/>
        </w:rPr>
        <w:t>제10</w:t>
      </w:r>
      <w:r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pacing w:val="50"/>
          <w:sz w:val="26"/>
          <w:szCs w:val="26"/>
        </w:rPr>
        <w:t>장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생체정보 운영</w:t>
      </w:r>
    </w:p>
    <w:p w14:paraId="2CD26E6B" w14:textId="77777777" w:rsidR="00CD1EEB" w:rsidRPr="009D66EF" w:rsidRDefault="00CD1EEB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C3354B4" w14:textId="4E07C182" w:rsidR="002A5CFE" w:rsidRPr="002367AE" w:rsidRDefault="00CD1EEB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제39조(생체정보 정의)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『생체정보』라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함은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지문·얼굴·홍채·정맥·음성·서명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등 개인을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식별할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있는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신체적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또는 행동적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특징에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관한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말한다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</w:p>
    <w:p w14:paraId="384559EE" w14:textId="77777777" w:rsidR="00E0031D" w:rsidRPr="009D66EF" w:rsidRDefault="00DA20F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②『생체인식정보』란 생체정보중 특정 개인을 인증 식별할 목적으로 처리되는 정보를 말한다.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025.1.1.&gt;</w:t>
      </w:r>
    </w:p>
    <w:p w14:paraId="5797BF73" w14:textId="77777777" w:rsidR="00CD1EEB" w:rsidRPr="009D66EF" w:rsidRDefault="00DA20F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『생체인식시스템』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함은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이용하여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식별하는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정보시스템을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말한다</w:t>
      </w:r>
      <w:r w:rsidR="00CD1EE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3987D42" w14:textId="77777777" w:rsidR="00CD1EEB" w:rsidRPr="009D66EF" w:rsidRDefault="00DA20F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『제공자』라 함은 자신의 생체정보를 제공하는 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자를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말한다</w:t>
      </w:r>
      <w:r w:rsidR="00CD1EE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3C0A4F0D" w14:textId="77777777" w:rsidR="00CD1EEB" w:rsidRPr="009D66EF" w:rsidRDefault="00CD1EEB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5187342" w14:textId="3D679A36" w:rsidR="002A5CFE" w:rsidRPr="002367AE" w:rsidRDefault="00CD1EEB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제40조(생체정보 운영방침)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제공자의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동의를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얻고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lastRenderedPageBreak/>
        <w:t>수집하여야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하며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수집목적에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필요한 최소한의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정보만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수집하여야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</w:p>
    <w:p w14:paraId="260A82B8" w14:textId="77777777" w:rsidR="002A5CFE" w:rsidRPr="009D66EF" w:rsidRDefault="00CD1EE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제공자에게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수집목적을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명확히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알려야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목적범위 내에서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이용하여야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C459B37" w14:textId="77777777" w:rsidR="002A5CFE" w:rsidRPr="009D66EF" w:rsidRDefault="00CD1EE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생체정보의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도난·멸실·훼손·유출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각종위험을 방지하기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 적절한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보호조치를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취하여야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5608D09" w14:textId="77777777" w:rsidR="00904C3D" w:rsidRPr="009D66EF" w:rsidRDefault="00904C3D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B6625DD" w14:textId="7A45CF2D" w:rsidR="00514FEE" w:rsidRPr="002367AE" w:rsidRDefault="00CD1EEB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제41조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(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관리책임자 지정)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6244D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제공자의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보호하고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생체정보와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관련한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업무를 관리할 수 있는 생체정보관리책임자를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지정하여야 하며, 다음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각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호의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업무를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수행한다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</w:p>
    <w:p w14:paraId="28C77F01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수집·이용·파기, 기타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취급에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총괄</w:t>
      </w:r>
    </w:p>
    <w:p w14:paraId="08601C8A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생체인식시스템의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 등</w:t>
      </w:r>
    </w:p>
    <w:p w14:paraId="6A337F12" w14:textId="77777777" w:rsidR="006244D3" w:rsidRPr="009D66EF" w:rsidRDefault="006244D3" w:rsidP="00D631FD">
      <w:pPr>
        <w:pStyle w:val="a3"/>
        <w:spacing w:before="0" w:beforeAutospacing="0" w:after="0" w:afterAutospacing="0" w:line="400" w:lineRule="exact"/>
        <w:ind w:leftChars="300" w:left="6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9E2A991" w14:textId="5A9D65F9" w:rsidR="00514FEE" w:rsidRPr="002367AE" w:rsidRDefault="00CD1EEB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제42조(수집)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생체정보관리책임자는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수집하는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경우</w:t>
      </w:r>
      <w:r w:rsidR="000D0B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[별지서식7]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양식의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제공자의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동의를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얻어야 하며,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0D0B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[별지서식8]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의 관리대장을 작성 관리하여야 한다.</w:t>
      </w:r>
    </w:p>
    <w:p w14:paraId="37901850" w14:textId="77777777" w:rsidR="002A5CFE" w:rsidRPr="009D66EF" w:rsidRDefault="00CD1EE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생체정보관리책임자는 제1항</w:t>
      </w:r>
      <w:r w:rsidR="007C7F4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동의를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얻고자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미리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 제공자에게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알리고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충분히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설명하여야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E017979" w14:textId="635DDCB8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수집하고자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종류</w:t>
      </w:r>
    </w:p>
    <w:p w14:paraId="099DEA95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보유기간</w:t>
      </w:r>
    </w:p>
    <w:p w14:paraId="0A3CFE85" w14:textId="77777777" w:rsidR="00CD1EEB" w:rsidRPr="009D66EF" w:rsidRDefault="000372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CD1EE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생체정보관리책임자의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성명·소속부서·직위·연락처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등의 인적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</w:t>
      </w:r>
    </w:p>
    <w:p w14:paraId="60FCE41E" w14:textId="77777777" w:rsidR="00CD1EEB" w:rsidRPr="009D66EF" w:rsidRDefault="00CD1EEB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kern w:val="0"/>
          <w:sz w:val="26"/>
          <w:szCs w:val="26"/>
        </w:rPr>
      </w:pPr>
    </w:p>
    <w:p w14:paraId="7F82259D" w14:textId="357FB619" w:rsidR="002A5CFE" w:rsidRPr="004C1530" w:rsidRDefault="00CD1EEB" w:rsidP="004C1530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제43조(이용)</w:t>
      </w:r>
      <w:r w:rsidR="004C153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생체정보관리책임자는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수집한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제공자에게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고지한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목적</w:t>
      </w:r>
      <w:r w:rsidR="001748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이외의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다른</w:t>
      </w:r>
      <w:r w:rsidR="00994C1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목적으로 이용하고자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하는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경우에는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제공자의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동의를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얻어야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</w:p>
    <w:p w14:paraId="3EEA00A1" w14:textId="77777777" w:rsidR="002A5CFE" w:rsidRPr="009D66EF" w:rsidRDefault="00CD1EE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생체정보관리책임자가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제공자의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동의를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얻고자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 경우에는 제공자에게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미리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알리고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충분히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설명하여야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226FF6C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새로운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 목적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보유기간</w:t>
      </w:r>
    </w:p>
    <w:p w14:paraId="1D21B165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구체적인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방법</w:t>
      </w:r>
    </w:p>
    <w:p w14:paraId="309F3D65" w14:textId="77777777" w:rsidR="00CD1EEB" w:rsidRPr="009D66EF" w:rsidRDefault="00CD1EEB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5817AE5E" w14:textId="7CCFBD5E" w:rsidR="0065598A" w:rsidRPr="004C1530" w:rsidRDefault="00CD1EEB" w:rsidP="004C1530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제44조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(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파기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)</w:t>
      </w:r>
      <w:r w:rsidR="004C153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생체정보관리책임자 또는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각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호의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어느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하나에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해당하는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사유가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발생</w:t>
      </w:r>
      <w:r w:rsidR="008B7D2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할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때에는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지체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없이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보유하는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제공자의 </w:t>
      </w:r>
      <w:r w:rsidR="006F2A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동의서 및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복원할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없도록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파기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하여야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88450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08369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개정 </w:t>
      </w:r>
      <w:r w:rsidR="0088450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2022.2.1&gt;</w:t>
      </w:r>
    </w:p>
    <w:p w14:paraId="1F892A69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수집·이용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목적을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달성하거나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달성할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없게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6C2CC4F3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보유기간이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만료한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0C8C9112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제공자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 대한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동의를 철회한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07A61D82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4.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="0096093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보유가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이상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필요하지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않게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0AC6C006" w14:textId="77777777" w:rsidR="00BA06E9" w:rsidRPr="009D66EF" w:rsidRDefault="00BA06E9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5C157B6" w14:textId="77777777" w:rsidR="00BA06E9" w:rsidRPr="009D66EF" w:rsidRDefault="00BA06E9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pacing w:val="50"/>
          <w:sz w:val="26"/>
          <w:szCs w:val="26"/>
        </w:rPr>
        <w:lastRenderedPageBreak/>
        <w:t>제1</w:t>
      </w:r>
      <w:r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pacing w:val="50"/>
          <w:sz w:val="26"/>
          <w:szCs w:val="26"/>
        </w:rPr>
        <w:t>1장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="00B23453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원격접속 </w:t>
      </w:r>
      <w:r w:rsidR="009E249D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관리</w:t>
      </w:r>
    </w:p>
    <w:p w14:paraId="654E9710" w14:textId="77777777" w:rsidR="00300D4F" w:rsidRPr="009D66EF" w:rsidRDefault="00300D4F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70B7169B" w14:textId="6F699178" w:rsidR="00E0031D" w:rsidRPr="0018587C" w:rsidRDefault="00BA06E9" w:rsidP="0018587C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9E051F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45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471B87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원격접속</w:t>
      </w:r>
      <w:r w:rsidR="00E2230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운영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18587C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DA495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개인정보처리자는 재택근무자에게 원격접속을 위한 외부용 단말기(노트</w:t>
      </w:r>
      <w:r w:rsidR="0034431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북 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등)를 제공하고 </w:t>
      </w:r>
      <w:r w:rsidR="00E979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이를</w:t>
      </w:r>
      <w:r w:rsidR="00DA495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이용하여 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재택근무자 본인의 업무용 단말기</w:t>
      </w:r>
      <w:r w:rsidR="00DF22A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만을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FF50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원격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접속</w:t>
      </w:r>
      <w:r w:rsidR="00FF50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하도록 관리ㆍ감독하여야 한다.</w:t>
      </w:r>
      <w:r w:rsidR="005260B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="005260B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단</w:t>
      </w:r>
      <w:r w:rsidR="00E0031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,</w:t>
      </w:r>
      <w:r w:rsidR="00DA495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장애ㆍ재해ㆍ파업ㆍ테러 등 긴급상황 대응을 위한 </w:t>
      </w:r>
      <w:r w:rsidR="00DA495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IT</w:t>
      </w:r>
      <w:r w:rsidR="00DA495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직원의 업무시스템 직접접속 및 개인소유 외부용 단말기 사용은 예외로 한다.</w:t>
      </w:r>
    </w:p>
    <w:p w14:paraId="3AEB3943" w14:textId="77777777" w:rsidR="00E458A7" w:rsidRPr="009D66EF" w:rsidRDefault="00FD672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E458A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개인정보처리자는 재택근무자에게 </w:t>
      </w:r>
      <w:r w:rsidR="00BF3A2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관련 </w:t>
      </w:r>
      <w:r w:rsidR="00E458A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서약서를 징구하고 이를 보관하여야 한다.</w:t>
      </w:r>
    </w:p>
    <w:p w14:paraId="6D008A0A" w14:textId="77777777" w:rsidR="00992957" w:rsidRPr="009D66EF" w:rsidRDefault="0021499A" w:rsidP="00D631FD">
      <w:pPr>
        <w:pStyle w:val="a3"/>
        <w:spacing w:before="0" w:beforeAutospacing="0" w:after="0" w:afterAutospacing="0" w:line="400" w:lineRule="exact"/>
        <w:ind w:leftChars="100" w:left="2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</w:p>
    <w:p w14:paraId="08263A15" w14:textId="7E0C13BF" w:rsidR="00F814B0" w:rsidRPr="001C438D" w:rsidRDefault="00992957" w:rsidP="001C438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6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63359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원격접속 </w:t>
      </w:r>
      <w:r w:rsidR="00671173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보안대책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1C438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개인정보처리자는</w:t>
      </w:r>
      <w:r w:rsidR="00A6748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214F7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원격접속을 위한 외</w:t>
      </w:r>
      <w:r w:rsidR="002149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부</w:t>
      </w:r>
      <w:r w:rsidR="00F814B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용 </w:t>
      </w:r>
      <w:r w:rsidR="002149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단말기에 </w:t>
      </w:r>
      <w:r w:rsidR="001B567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 호의 보안대책을 적용하여야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한다.</w:t>
      </w:r>
    </w:p>
    <w:p w14:paraId="3D8EE08A" w14:textId="77777777" w:rsidR="001B5672" w:rsidRPr="009D66EF" w:rsidRDefault="001B567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="005722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백신 프로그램 설치,</w:t>
      </w:r>
      <w:r w:rsidR="0057226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722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실시간 업데이트 및 검사 수행</w:t>
      </w:r>
    </w:p>
    <w:p w14:paraId="2D48EEB8" w14:textId="77777777" w:rsidR="00572269" w:rsidRPr="009D66EF" w:rsidRDefault="0057226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="007B33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안전한 운영체제 사용 및 최신 보안패치 적용</w:t>
      </w:r>
    </w:p>
    <w:p w14:paraId="61FAC17D" w14:textId="77777777" w:rsidR="007B33A0" w:rsidRPr="009D66EF" w:rsidRDefault="007B33A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="0094281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로그인 비밀번호 및 화면 보호기 설정</w:t>
      </w:r>
    </w:p>
    <w:p w14:paraId="6BDDBE89" w14:textId="77777777" w:rsidR="0094281E" w:rsidRPr="009D66EF" w:rsidRDefault="0038215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0658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화면캡쳐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및 </w:t>
      </w:r>
      <w:r w:rsidR="00F2774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출력 기능 차단</w:t>
      </w:r>
    </w:p>
    <w:p w14:paraId="34E37DB7" w14:textId="77777777" w:rsidR="007560D2" w:rsidRPr="009D66EF" w:rsidRDefault="008C62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</w:t>
      </w:r>
      <w:r w:rsidR="005C775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용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단말기와 업무용</w:t>
      </w:r>
      <w:r w:rsidR="005C775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</w:t>
      </w:r>
      <w:r w:rsidR="009B59F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파일 송수신 차단</w:t>
      </w:r>
    </w:p>
    <w:p w14:paraId="165A9758" w14:textId="77777777" w:rsidR="004833D3" w:rsidRPr="009D66EF" w:rsidRDefault="004833D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USB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 외부저장장치 읽기/쓰기 차단</w:t>
      </w:r>
    </w:p>
    <w:p w14:paraId="2C6CD7D9" w14:textId="77777777" w:rsidR="003C4D9B" w:rsidRPr="009D66EF" w:rsidRDefault="003C4D9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개인정보처리자는</w:t>
      </w:r>
      <w:r w:rsidR="00A924D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원격접속을 위해 다음 각 호의 접근통제</w:t>
      </w:r>
      <w:r w:rsidR="008F009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 w:rsidR="00A924D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적용하여야 한다.</w:t>
      </w:r>
    </w:p>
    <w:p w14:paraId="66A1613E" w14:textId="77777777" w:rsidR="00C11B35" w:rsidRPr="009D66EF" w:rsidRDefault="00C11B35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="008D30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업무상</w:t>
      </w:r>
      <w:r w:rsidR="008D304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D30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필수적인 </w:t>
      </w:r>
      <w:r w:rsidR="008D304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IP, Port</w:t>
      </w:r>
      <w:r w:rsidR="008D30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한하여 연결 허용</w:t>
      </w:r>
    </w:p>
    <w:p w14:paraId="581C7751" w14:textId="305E86F7" w:rsidR="008D304A" w:rsidRPr="009D66EF" w:rsidRDefault="008D304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="00F649B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원격접속 기록 및 저장(</w:t>
      </w:r>
      <w:r w:rsidR="008B1F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</w:t>
      </w:r>
      <w:r w:rsidR="008B1F4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: </w:t>
      </w:r>
      <w:r w:rsidR="00F649B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접속자I</w:t>
      </w:r>
      <w:r w:rsidR="00F649B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D, </w:t>
      </w:r>
      <w:r w:rsidR="00F649B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접속일자,</w:t>
      </w:r>
      <w:r w:rsidR="00F649B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649B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 시스템 등)</w:t>
      </w:r>
      <w:r w:rsidR="00A626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하고 </w:t>
      </w:r>
      <w:r w:rsidR="00A626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A626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년이상 보관</w:t>
      </w:r>
    </w:p>
    <w:p w14:paraId="571A3890" w14:textId="356C7FE2" w:rsidR="00385EBF" w:rsidRPr="009D66EF" w:rsidRDefault="00385EB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이중 인증 적용(</w:t>
      </w:r>
      <w:r w:rsidR="000F73F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</w:t>
      </w:r>
      <w:r w:rsidR="000F73F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: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ID/PW,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인증서)</w:t>
      </w:r>
    </w:p>
    <w:p w14:paraId="23F8D9DC" w14:textId="77777777" w:rsidR="00E21720" w:rsidRPr="009D66EF" w:rsidRDefault="00E2172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</w:t>
      </w:r>
      <w:r w:rsidR="009265E4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265E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일정 횟수</w:t>
      </w:r>
      <w:r w:rsidR="00057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057A44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9265E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</w:t>
      </w:r>
      <w:r w:rsidR="00057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이내</w:t>
      </w:r>
      <w:r w:rsidR="009265E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 이상 인증 실패 시 접속 차단</w:t>
      </w:r>
    </w:p>
    <w:p w14:paraId="1CCA95D4" w14:textId="77777777" w:rsidR="00421C0D" w:rsidRPr="009D66EF" w:rsidRDefault="00421C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7653C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안전한 알고리즘으로 네트워크 구간 암호화</w:t>
      </w:r>
    </w:p>
    <w:p w14:paraId="22E2B5BE" w14:textId="77777777" w:rsidR="007653C6" w:rsidRPr="009D66EF" w:rsidRDefault="007653C6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내부망 접속 시 인터넷 연결 차단</w:t>
      </w:r>
    </w:p>
    <w:p w14:paraId="6E62F7B0" w14:textId="77777777" w:rsidR="00B1246A" w:rsidRPr="009D66EF" w:rsidRDefault="00B1246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원격접속 후 일정 유휴시간</w:t>
      </w:r>
      <w:r w:rsidR="00ED73E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5640C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15</w:t>
      </w:r>
      <w:r w:rsidR="00ED73E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 이내)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경과 시 네트워크 연결 차단</w:t>
      </w:r>
    </w:p>
    <w:p w14:paraId="65C50795" w14:textId="77777777" w:rsidR="003C4D9B" w:rsidRPr="009D66EF" w:rsidRDefault="003C4D9B" w:rsidP="00D631FD">
      <w:pPr>
        <w:pStyle w:val="a3"/>
        <w:spacing w:before="0" w:beforeAutospacing="0" w:after="0" w:afterAutospacing="0" w:line="400" w:lineRule="exact"/>
        <w:ind w:leftChars="100" w:left="200" w:firstLine="195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8B83A6B" w14:textId="4B82DD7D" w:rsidR="00D544BF" w:rsidRPr="003800DF" w:rsidRDefault="00134845" w:rsidP="003800D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7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8B7A7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외부</w:t>
      </w:r>
      <w:r w:rsidR="007879F6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용 </w:t>
      </w:r>
      <w:r w:rsidR="008B7A7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단말기 </w:t>
      </w:r>
      <w:r w:rsidR="0054778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이</w:t>
      </w:r>
      <w:r w:rsidR="008B7A7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용</w:t>
      </w:r>
      <w:r w:rsidR="00CF7541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및 관리</w:t>
      </w:r>
      <w:r w:rsidR="00D544BF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3800D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D544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CC23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재택근무</w:t>
      </w:r>
      <w:r w:rsidR="00627FA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자는 </w:t>
      </w:r>
      <w:r w:rsidR="00BC4DD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외부</w:t>
      </w:r>
      <w:r w:rsidR="004000B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용 </w:t>
      </w:r>
      <w:r w:rsidR="00BC4DD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단말기</w:t>
      </w:r>
      <w:r w:rsidR="00627FA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54778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</w:t>
      </w:r>
      <w:r w:rsidR="00627FA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용 중 </w:t>
      </w:r>
      <w:r w:rsidR="001C4D9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 호의 사항을 준수하여야 한다.</w:t>
      </w:r>
    </w:p>
    <w:p w14:paraId="5EA5F229" w14:textId="77777777" w:rsidR="009E69B9" w:rsidRPr="009D66EF" w:rsidRDefault="00D544B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="003B53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지급받은 외부</w:t>
      </w:r>
      <w:r w:rsidR="00CE34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용 </w:t>
      </w:r>
      <w:r w:rsidR="003B53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단말기는 재택근무 종료시 즉시 반납</w:t>
      </w:r>
    </w:p>
    <w:p w14:paraId="1F480030" w14:textId="77777777" w:rsidR="003B536D" w:rsidRPr="009D66EF" w:rsidRDefault="003B53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="00C515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재택근무</w:t>
      </w:r>
      <w:r w:rsidR="00F75C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515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중 </w:t>
      </w:r>
      <w:r w:rsidR="00CE34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외부용 </w:t>
      </w:r>
      <w:r w:rsidR="00C515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단말기에 파일생성 금지</w:t>
      </w:r>
    </w:p>
    <w:p w14:paraId="283BFD7E" w14:textId="77777777" w:rsidR="00390671" w:rsidRPr="009D66EF" w:rsidRDefault="00C515F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="0016197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공공장소에서 </w:t>
      </w:r>
      <w:r w:rsidR="00FB483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원격</w:t>
      </w:r>
      <w:r w:rsidR="0016197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 금지</w:t>
      </w:r>
    </w:p>
    <w:p w14:paraId="20788C43" w14:textId="77777777" w:rsidR="00B62BB6" w:rsidRPr="009D66EF" w:rsidRDefault="00B62BB6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4.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재택근무자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외 </w:t>
      </w:r>
      <w:r w:rsidR="005F491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외부용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 사용 금지</w:t>
      </w:r>
    </w:p>
    <w:p w14:paraId="4BA9B6BD" w14:textId="77777777" w:rsidR="00E34EBE" w:rsidRDefault="00BF3A2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4C5E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개인정보처리자는 </w:t>
      </w:r>
      <w:r w:rsidR="005F491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외부용 </w:t>
      </w:r>
      <w:r w:rsidR="00DF42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단말기 </w:t>
      </w:r>
      <w:r w:rsidR="005A0D6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반출입 </w:t>
      </w:r>
      <w:r w:rsidR="00DF42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현황을 기록하고 관리하여야 한다.</w:t>
      </w:r>
      <w:r w:rsidR="00E34EB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sectPr w:rsidR="00E34EBE" w:rsidSect="00103C33">
      <w:headerReference w:type="default" r:id="rId8"/>
      <w:footerReference w:type="default" r:id="rId9"/>
      <w:pgSz w:w="11906" w:h="16838"/>
      <w:pgMar w:top="1701" w:right="1440" w:bottom="993" w:left="1440" w:header="851" w:footer="737" w:gutter="0"/>
      <w:pgNumType w:start="1"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907EB" w14:textId="77777777" w:rsidR="00966C6A" w:rsidRDefault="00966C6A" w:rsidP="00855CDF">
      <w:r>
        <w:separator/>
      </w:r>
    </w:p>
  </w:endnote>
  <w:endnote w:type="continuationSeparator" w:id="0">
    <w:p w14:paraId="2B5D7930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395981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D39A28" w14:textId="3928A315" w:rsidR="00D87C35" w:rsidRDefault="00D87C35">
            <w:pPr>
              <w:pStyle w:val="a5"/>
              <w:jc w:val="center"/>
            </w:pP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PAGE</w:instrTex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/ </w: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NUMPAGES</w:instrTex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406DE" w14:textId="77777777" w:rsidR="00966C6A" w:rsidRDefault="00966C6A" w:rsidP="00855CDF">
      <w:r>
        <w:separator/>
      </w:r>
    </w:p>
  </w:footnote>
  <w:footnote w:type="continuationSeparator" w:id="0">
    <w:p w14:paraId="6667D74F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AFE7E" w14:textId="53AE688B" w:rsidR="00D87C35" w:rsidRPr="00D87C35" w:rsidRDefault="00D87C35" w:rsidP="00D87C35">
    <w:pPr>
      <w:pStyle w:val="a4"/>
      <w:jc w:val="center"/>
      <w:rPr>
        <w:rFonts w:ascii="KB금융 본문체 Light" w:eastAsia="KB금융 본문체 Light" w:hAnsi="KB금융 본문체 Light"/>
        <w:sz w:val="18"/>
        <w:szCs w:val="18"/>
      </w:rPr>
    </w:pPr>
    <w:r w:rsidRPr="00D87C35">
      <w:rPr>
        <w:rFonts w:ascii="KB금융 본문체 Light" w:eastAsia="KB금융 본문체 Light" w:hAnsi="KB금융 본문체 Light" w:hint="eastAsia"/>
        <w:sz w:val="18"/>
        <w:szCs w:val="18"/>
      </w:rPr>
      <w:t xml:space="preserve">개인정보보호 내부 관리계획(소관부서: </w:t>
    </w:r>
    <w:r w:rsidR="00C30B75">
      <w:rPr>
        <w:rFonts w:ascii="KB금융 본문체 Light" w:eastAsia="KB금융 본문체 Light" w:hAnsi="KB금융 본문체 Light"/>
        <w:sz w:val="18"/>
        <w:szCs w:val="18"/>
      </w:rPr>
      <w:t>IT</w:t>
    </w:r>
    <w:r w:rsidR="00C30B75">
      <w:rPr>
        <w:rFonts w:ascii="KB금융 본문체 Light" w:eastAsia="KB금융 본문체 Light" w:hAnsi="KB금융 본문체 Light" w:hint="eastAsia"/>
        <w:sz w:val="18"/>
        <w:szCs w:val="18"/>
      </w:rPr>
      <w:t xml:space="preserve">운영부 </w:t>
    </w:r>
    <w:r w:rsidRPr="00D87C35">
      <w:rPr>
        <w:rFonts w:ascii="KB금융 본문체 Light" w:eastAsia="KB금융 본문체 Light" w:hAnsi="KB금융 본문체 Light" w:hint="eastAsia"/>
        <w:sz w:val="18"/>
        <w:szCs w:val="18"/>
      </w:rPr>
      <w:t>정보보호팀)</w:t>
    </w:r>
  </w:p>
  <w:p w14:paraId="5AB9A28F" w14:textId="05BEB9F9" w:rsidR="00D87C35" w:rsidRDefault="00D87C35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F133B1" wp14:editId="2248DB34">
              <wp:simplePos x="0" y="0"/>
              <wp:positionH relativeFrom="column">
                <wp:posOffset>8625</wp:posOffset>
              </wp:positionH>
              <wp:positionV relativeFrom="paragraph">
                <wp:posOffset>114504</wp:posOffset>
              </wp:positionV>
              <wp:extent cx="5710687" cy="0"/>
              <wp:effectExtent l="0" t="0" r="0" b="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068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A1DB2" id="직선 연결선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9pt" to="450.3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" strokecolor="black [3040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3C33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6754"/>
    <w:rsid w:val="00177831"/>
    <w:rsid w:val="00180C32"/>
    <w:rsid w:val="00181296"/>
    <w:rsid w:val="001854C8"/>
    <w:rsid w:val="0018587C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38D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7AE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0DF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146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543F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1530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15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6C0C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498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482E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5987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31FF"/>
    <w:rsid w:val="00A14F4C"/>
    <w:rsid w:val="00A16220"/>
    <w:rsid w:val="00A17CAE"/>
    <w:rsid w:val="00A202E2"/>
    <w:rsid w:val="00A21CD5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05A6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2841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4C0A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0B75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493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6971"/>
    <w:rsid w:val="00CB6A20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1F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35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58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87FDC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1F1C"/>
    <w:rsid w:val="00EA4F36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24DD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0258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5"/>
    <o:shapelayout v:ext="edit">
      <o:idmap v:ext="edit" data="1"/>
    </o:shapelayout>
  </w:shapeDefaults>
  <w:decimalSymbol w:val="."/>
  <w:listSeparator w:val=","/>
  <w14:docId w14:val="4E110735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21</Pages>
  <Words>3457</Words>
  <Characters>19711</Characters>
  <Application>Microsoft Office Word</Application>
  <DocSecurity>0</DocSecurity>
  <Lines>164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서 동인</cp:lastModifiedBy>
  <cp:revision>36</cp:revision>
  <cp:lastPrinted>2025-08-07T07:28:00Z</cp:lastPrinted>
  <dcterms:created xsi:type="dcterms:W3CDTF">2026-02-02T04:01:00Z</dcterms:created>
  <dcterms:modified xsi:type="dcterms:W3CDTF">2026-05-11T04:52:00Z</dcterms:modified>
</cp:coreProperties>
</file>