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E4E91B7" w14:textId="77777777" w:rsidR="00D90E6B" w:rsidRDefault="003C5126" w:rsidP="003C5126">
      <w:pPr>
        <w:spacing w:after="0" w:line="288" w:lineRule="auto"/>
        <w:contextualSpacing/>
        <w:jc w:val="center"/>
        <w:rPr>
          <w:rFonts w:ascii="Times New Roman" w:hAnsi="Times New Roman" w:cs="Times New Roman"/>
          <w:b/>
          <w:sz w:val="24"/>
        </w:rPr>
      </w:pPr>
      <w:bookmarkStart w:id="0" w:name="_GoBack"/>
      <w:bookmarkEnd w:id="0"/>
      <w:r w:rsidRPr="003C5126">
        <w:rPr>
          <w:rFonts w:ascii="Times New Roman" w:hAnsi="Times New Roman" w:cs="Times New Roman"/>
          <w:b/>
          <w:sz w:val="24"/>
        </w:rPr>
        <w:t>Задания к лабораторным работам по дисциплине «Рекурсивно-логическое программирование»</w:t>
      </w:r>
    </w:p>
    <w:p w14:paraId="1738DF64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7BDEC4DC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 xml:space="preserve">Лабораторная работа №1 </w:t>
      </w:r>
    </w:p>
    <w:p w14:paraId="2C331B57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Определение отношений в программе</w:t>
      </w:r>
    </w:p>
    <w:p w14:paraId="3FACB657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</w:p>
    <w:p w14:paraId="5FDC0A5C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</w:t>
      </w:r>
    </w:p>
    <w:p w14:paraId="178654B3" w14:textId="77777777" w:rsid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76C1260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летает("синица").            % факты </w:t>
      </w:r>
    </w:p>
    <w:p w14:paraId="28099AF5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летает("лебедь").</w:t>
      </w:r>
    </w:p>
    <w:p w14:paraId="138A77AF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летает("аэроплан").</w:t>
      </w:r>
    </w:p>
    <w:p w14:paraId="421E1D69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85B1EC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животное("лебедь").</w:t>
      </w:r>
    </w:p>
    <w:p w14:paraId="7AB7DB9A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животное("синица").</w:t>
      </w:r>
    </w:p>
    <w:p w14:paraId="7A70AF0F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животное("тигр").</w:t>
      </w:r>
    </w:p>
    <w:p w14:paraId="4FF8C610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5D33825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птица("пингвин").</w:t>
      </w:r>
    </w:p>
    <w:p w14:paraId="631D9F3B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птица("страус").</w:t>
      </w:r>
    </w:p>
    <w:p w14:paraId="027298B1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птица(X):- животное(X), летает(X).      % правило</w:t>
      </w:r>
    </w:p>
    <w:p w14:paraId="01587441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9708CB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3C5126">
        <w:rPr>
          <w:rFonts w:ascii="Courier New" w:eastAsia="Times New Roman" w:hAnsi="Courier New" w:cs="Courier New"/>
          <w:sz w:val="20"/>
          <w:szCs w:val="20"/>
          <w:lang w:eastAsia="ru-RU"/>
        </w:rPr>
        <w:t>?- птица(A).              % запрос</w:t>
      </w:r>
    </w:p>
    <w:p w14:paraId="2DD28A83" w14:textId="77777777" w:rsidR="003C5126" w:rsidRPr="003C5126" w:rsidRDefault="003C5126" w:rsidP="003C51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01188202" w14:textId="77777777" w:rsidR="003C5126" w:rsidRP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C5126">
        <w:rPr>
          <w:rFonts w:ascii="Times New Roman" w:hAnsi="Times New Roman" w:cs="Times New Roman"/>
          <w:sz w:val="24"/>
        </w:rPr>
        <w:t xml:space="preserve">1. Какие </w:t>
      </w:r>
      <w:r>
        <w:rPr>
          <w:rFonts w:ascii="Times New Roman" w:hAnsi="Times New Roman" w:cs="Times New Roman"/>
          <w:sz w:val="24"/>
        </w:rPr>
        <w:t>элементы принадлежат отношению «</w:t>
      </w:r>
      <w:r w:rsidRPr="003C5126">
        <w:rPr>
          <w:rFonts w:ascii="Times New Roman" w:hAnsi="Times New Roman" w:cs="Times New Roman"/>
          <w:sz w:val="24"/>
        </w:rPr>
        <w:t>птица</w:t>
      </w:r>
      <w:r>
        <w:rPr>
          <w:rFonts w:ascii="Times New Roman" w:hAnsi="Times New Roman" w:cs="Times New Roman"/>
          <w:sz w:val="24"/>
        </w:rPr>
        <w:t>»</w:t>
      </w:r>
      <w:r w:rsidRPr="003C5126">
        <w:rPr>
          <w:rFonts w:ascii="Times New Roman" w:hAnsi="Times New Roman" w:cs="Times New Roman"/>
          <w:sz w:val="24"/>
        </w:rPr>
        <w:t>, о</w:t>
      </w:r>
      <w:r>
        <w:rPr>
          <w:rFonts w:ascii="Times New Roman" w:hAnsi="Times New Roman" w:cs="Times New Roman"/>
          <w:sz w:val="24"/>
        </w:rPr>
        <w:t>пределенному в программе «Птицы»</w:t>
      </w:r>
      <w:r w:rsidRPr="003C5126">
        <w:rPr>
          <w:rFonts w:ascii="Times New Roman" w:hAnsi="Times New Roman" w:cs="Times New Roman"/>
          <w:sz w:val="24"/>
        </w:rPr>
        <w:t>?</w:t>
      </w:r>
    </w:p>
    <w:p w14:paraId="244045F8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3C5126">
        <w:rPr>
          <w:rFonts w:ascii="Times New Roman" w:hAnsi="Times New Roman" w:cs="Times New Roman"/>
          <w:sz w:val="24"/>
        </w:rPr>
        <w:t xml:space="preserve">2. Запустите приложение PIE, поместите в него программу </w:t>
      </w:r>
      <w:r>
        <w:rPr>
          <w:rFonts w:ascii="Times New Roman" w:hAnsi="Times New Roman" w:cs="Times New Roman"/>
          <w:sz w:val="24"/>
        </w:rPr>
        <w:t>«Птицы»</w:t>
      </w:r>
      <w:r w:rsidRPr="003C5126">
        <w:rPr>
          <w:rFonts w:ascii="Times New Roman" w:hAnsi="Times New Roman" w:cs="Times New Roman"/>
          <w:sz w:val="24"/>
        </w:rPr>
        <w:t xml:space="preserve"> и найдите ответ на запрос к программе. Для этого откройте новый файл, поместите в него текст программы (факты и правила), сделайте активным окно с программой и выберите команду меню Engine &gt; Reconsult. В окне Dialog введите запрос птица(A).</w:t>
      </w:r>
    </w:p>
    <w:p w14:paraId="50C8FA42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4935A00A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2</w:t>
      </w:r>
    </w:p>
    <w:p w14:paraId="29496A90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Файл </w:t>
      </w:r>
      <w:r>
        <w:rPr>
          <w:rFonts w:ascii="Times New Roman" w:hAnsi="Times New Roman" w:cs="Times New Roman"/>
          <w:sz w:val="24"/>
          <w:lang w:val="en-US"/>
        </w:rPr>
        <w:t>family</w:t>
      </w:r>
      <w:r w:rsidRPr="003C5126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  <w:lang w:val="en-US"/>
        </w:rPr>
        <w:t>txt</w:t>
      </w:r>
      <w:r w:rsidRPr="003C5126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>(база данных)</w:t>
      </w:r>
    </w:p>
    <w:p w14:paraId="0089E25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clauses</w:t>
      </w:r>
    </w:p>
    <w:p w14:paraId="44BDF1A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parent("</w:t>
      </w:r>
      <w:r>
        <w:t>Иван</w:t>
      </w:r>
      <w:r w:rsidRPr="003C5126">
        <w:rPr>
          <w:lang w:val="en-US"/>
        </w:rPr>
        <w:t>", "</w:t>
      </w:r>
      <w:r>
        <w:t>Мария</w:t>
      </w:r>
      <w:r w:rsidRPr="003C5126">
        <w:rPr>
          <w:lang w:val="en-US"/>
        </w:rPr>
        <w:t>").</w:t>
      </w:r>
    </w:p>
    <w:p w14:paraId="45EBCA9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parent("</w:t>
      </w:r>
      <w:r>
        <w:t>Анна</w:t>
      </w:r>
      <w:r w:rsidRPr="003C5126">
        <w:rPr>
          <w:lang w:val="en-US"/>
        </w:rPr>
        <w:t>", "</w:t>
      </w:r>
      <w:r>
        <w:t>Мария</w:t>
      </w:r>
      <w:r w:rsidRPr="003C5126">
        <w:rPr>
          <w:lang w:val="en-US"/>
        </w:rPr>
        <w:t>").</w:t>
      </w:r>
    </w:p>
    <w:p w14:paraId="01C8CA85" w14:textId="77777777" w:rsidR="003C5126" w:rsidRDefault="003C5126" w:rsidP="003C5126">
      <w:pPr>
        <w:pStyle w:val="HTML"/>
      </w:pPr>
      <w:r w:rsidRPr="003C5126">
        <w:rPr>
          <w:lang w:val="en-US"/>
        </w:rPr>
        <w:t xml:space="preserve">    </w:t>
      </w:r>
      <w:r>
        <w:t>parent("Мария", "Павел").</w:t>
      </w:r>
    </w:p>
    <w:p w14:paraId="0F0E0FDC" w14:textId="77777777" w:rsidR="003C5126" w:rsidRDefault="003C5126" w:rsidP="003C5126">
      <w:pPr>
        <w:pStyle w:val="HTML"/>
      </w:pPr>
      <w:r>
        <w:t xml:space="preserve">    parent("Мария", "Петр").</w:t>
      </w:r>
    </w:p>
    <w:p w14:paraId="29831F9A" w14:textId="77777777" w:rsidR="003C5126" w:rsidRDefault="003C5126" w:rsidP="003C5126">
      <w:pPr>
        <w:pStyle w:val="HTML"/>
      </w:pPr>
      <w:r>
        <w:t xml:space="preserve">    parent("Мария", "Елизавета").</w:t>
      </w:r>
    </w:p>
    <w:p w14:paraId="266015AA" w14:textId="77777777" w:rsidR="003C5126" w:rsidRDefault="003C5126" w:rsidP="003C5126">
      <w:pPr>
        <w:pStyle w:val="HTML"/>
      </w:pPr>
    </w:p>
    <w:p w14:paraId="4F2BCF82" w14:textId="77777777" w:rsidR="003C5126" w:rsidRDefault="003C5126" w:rsidP="003C5126">
      <w:pPr>
        <w:pStyle w:val="HTML"/>
      </w:pPr>
      <w:r>
        <w:t xml:space="preserve">    spouse("Иван", "Анна").</w:t>
      </w:r>
    </w:p>
    <w:p w14:paraId="5EC48345" w14:textId="77777777" w:rsidR="003C5126" w:rsidRDefault="003C5126" w:rsidP="003C5126">
      <w:pPr>
        <w:pStyle w:val="HTML"/>
      </w:pPr>
      <w:r>
        <w:t xml:space="preserve">    spouse("Павел", "Юлия").</w:t>
      </w:r>
    </w:p>
    <w:p w14:paraId="33ECCE20" w14:textId="77777777" w:rsidR="003C5126" w:rsidRDefault="003C5126" w:rsidP="003C5126">
      <w:pPr>
        <w:pStyle w:val="HTML"/>
      </w:pPr>
    </w:p>
    <w:p w14:paraId="1EAC7639" w14:textId="77777777" w:rsidR="003C5126" w:rsidRDefault="003C5126" w:rsidP="003C5126">
      <w:pPr>
        <w:pStyle w:val="HTML"/>
      </w:pPr>
      <w:r>
        <w:t xml:space="preserve">    male("Иван").</w:t>
      </w:r>
    </w:p>
    <w:p w14:paraId="59401EF4" w14:textId="77777777" w:rsidR="003C5126" w:rsidRPr="003C5126" w:rsidRDefault="003C5126" w:rsidP="003C5126">
      <w:pPr>
        <w:pStyle w:val="HTML"/>
        <w:rPr>
          <w:lang w:val="en-US"/>
        </w:rPr>
      </w:pPr>
      <w:r>
        <w:t xml:space="preserve">    </w:t>
      </w:r>
      <w:r w:rsidRPr="003C5126">
        <w:rPr>
          <w:lang w:val="en-US"/>
        </w:rPr>
        <w:t>male("</w:t>
      </w:r>
      <w:r>
        <w:t>Павел</w:t>
      </w:r>
      <w:r w:rsidRPr="003C5126">
        <w:rPr>
          <w:lang w:val="en-US"/>
        </w:rPr>
        <w:t>").</w:t>
      </w:r>
    </w:p>
    <w:p w14:paraId="0BF063F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male("</w:t>
      </w:r>
      <w:r>
        <w:t>Петр</w:t>
      </w:r>
      <w:r w:rsidRPr="003C5126">
        <w:rPr>
          <w:lang w:val="en-US"/>
        </w:rPr>
        <w:t>").</w:t>
      </w:r>
    </w:p>
    <w:p w14:paraId="2037AEBC" w14:textId="77777777" w:rsidR="003C5126" w:rsidRPr="003C5126" w:rsidRDefault="003C5126" w:rsidP="003C5126">
      <w:pPr>
        <w:pStyle w:val="HTML"/>
        <w:rPr>
          <w:lang w:val="en-US"/>
        </w:rPr>
      </w:pPr>
    </w:p>
    <w:p w14:paraId="1337180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Мария</w:t>
      </w:r>
      <w:r w:rsidRPr="003C5126">
        <w:rPr>
          <w:lang w:val="en-US"/>
        </w:rPr>
        <w:t>").</w:t>
      </w:r>
    </w:p>
    <w:p w14:paraId="43A15AB9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Анна</w:t>
      </w:r>
      <w:r w:rsidRPr="003C5126">
        <w:rPr>
          <w:lang w:val="en-US"/>
        </w:rPr>
        <w:t>").</w:t>
      </w:r>
    </w:p>
    <w:p w14:paraId="20223C0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Елизавета</w:t>
      </w:r>
      <w:r w:rsidRPr="003C5126">
        <w:rPr>
          <w:lang w:val="en-US"/>
        </w:rPr>
        <w:t>").</w:t>
      </w:r>
    </w:p>
    <w:p w14:paraId="5C66BE8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female("</w:t>
      </w:r>
      <w:r>
        <w:t>Юлия</w:t>
      </w:r>
      <w:r w:rsidRPr="003C5126">
        <w:rPr>
          <w:lang w:val="en-US"/>
        </w:rPr>
        <w:t>").</w:t>
      </w:r>
    </w:p>
    <w:p w14:paraId="6CA8FC6A" w14:textId="77777777" w:rsidR="003C5126" w:rsidRPr="00EF30A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29E85C81" w14:textId="77777777" w:rsidR="003C5126" w:rsidRP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Файл</w:t>
      </w:r>
      <w:r w:rsidRPr="003C5126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lang w:val="en-US"/>
        </w:rPr>
        <w:t>main.pro</w:t>
      </w:r>
    </w:p>
    <w:p w14:paraId="52318D3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class facts - relatives</w:t>
      </w:r>
    </w:p>
    <w:p w14:paraId="52035457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parent: (string </w:t>
      </w:r>
      <w:r>
        <w:t>Родитель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).</w:t>
      </w:r>
    </w:p>
    <w:p w14:paraId="64C773E1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spouse: (string </w:t>
      </w:r>
      <w:r>
        <w:t>Муж</w:t>
      </w:r>
      <w:r w:rsidRPr="003C5126">
        <w:rPr>
          <w:lang w:val="en-US"/>
        </w:rPr>
        <w:t xml:space="preserve">, string </w:t>
      </w:r>
      <w:r>
        <w:t>Жена</w:t>
      </w:r>
      <w:r w:rsidRPr="003C5126">
        <w:rPr>
          <w:lang w:val="en-US"/>
        </w:rPr>
        <w:t>).</w:t>
      </w:r>
    </w:p>
    <w:p w14:paraId="52B57C9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male: (string).</w:t>
      </w:r>
    </w:p>
    <w:p w14:paraId="177A993C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female: (string).</w:t>
      </w:r>
    </w:p>
    <w:p w14:paraId="5555527C" w14:textId="77777777" w:rsidR="003C5126" w:rsidRPr="003C5126" w:rsidRDefault="003C5126" w:rsidP="003C5126">
      <w:pPr>
        <w:pStyle w:val="HTML"/>
        <w:rPr>
          <w:lang w:val="en-US"/>
        </w:rPr>
      </w:pPr>
    </w:p>
    <w:p w14:paraId="454A4805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class predicates</w:t>
      </w:r>
    </w:p>
    <w:p w14:paraId="4DB9D40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father: (string </w:t>
      </w:r>
      <w:r>
        <w:t>Отец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 nondeterm anyflow.</w:t>
      </w:r>
    </w:p>
    <w:p w14:paraId="6D075C04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lastRenderedPageBreak/>
        <w:t xml:space="preserve">    mother: (string </w:t>
      </w:r>
      <w:r>
        <w:t>Мать</w:t>
      </w:r>
      <w:r w:rsidRPr="003C5126">
        <w:rPr>
          <w:lang w:val="en-US"/>
        </w:rPr>
        <w:t xml:space="preserve">, string </w:t>
      </w:r>
      <w:r>
        <w:t>Ребенок</w:t>
      </w:r>
      <w:r w:rsidRPr="003C5126">
        <w:rPr>
          <w:lang w:val="en-US"/>
        </w:rPr>
        <w:t>) nondeterm (o,o).</w:t>
      </w:r>
    </w:p>
    <w:p w14:paraId="4E61F8FE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>clauses</w:t>
      </w:r>
    </w:p>
    <w:p w14:paraId="1F9A05B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father(X, Y):-</w:t>
      </w:r>
    </w:p>
    <w:p w14:paraId="72D9DDF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parent(X, Y),</w:t>
      </w:r>
    </w:p>
    <w:p w14:paraId="2B26796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male(X).</w:t>
      </w:r>
    </w:p>
    <w:p w14:paraId="7E0BF7F9" w14:textId="77777777" w:rsidR="003C5126" w:rsidRPr="003C5126" w:rsidRDefault="003C5126" w:rsidP="003C5126">
      <w:pPr>
        <w:pStyle w:val="HTML"/>
        <w:rPr>
          <w:lang w:val="en-US"/>
        </w:rPr>
      </w:pPr>
    </w:p>
    <w:p w14:paraId="2C34F4F5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mother(X, Y):-</w:t>
      </w:r>
    </w:p>
    <w:p w14:paraId="06A62B42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parent(X, Y),</w:t>
      </w:r>
    </w:p>
    <w:p w14:paraId="2FD624B2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female(X).</w:t>
      </w:r>
    </w:p>
    <w:p w14:paraId="454A9076" w14:textId="77777777" w:rsidR="003C5126" w:rsidRPr="003C5126" w:rsidRDefault="003C5126" w:rsidP="003C5126">
      <w:pPr>
        <w:pStyle w:val="HTML"/>
        <w:rPr>
          <w:lang w:val="en-US"/>
        </w:rPr>
      </w:pPr>
    </w:p>
    <w:p w14:paraId="5894E9D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run():-</w:t>
      </w:r>
    </w:p>
    <w:p w14:paraId="63DCABCF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init(),</w:t>
      </w:r>
    </w:p>
    <w:p w14:paraId="23B80CF3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file::consult("family.txt", relatives),</w:t>
      </w:r>
    </w:p>
    <w:p w14:paraId="66D59D91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father(X, Y),</w:t>
      </w:r>
    </w:p>
    <w:p w14:paraId="2C0AB4F8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    write("</w:t>
      </w:r>
      <w:r>
        <w:t>отец</w:t>
      </w:r>
      <w:r w:rsidRPr="003C5126">
        <w:rPr>
          <w:lang w:val="en-US"/>
        </w:rPr>
        <w:t xml:space="preserve"> - ", X, ", </w:t>
      </w:r>
      <w:r>
        <w:t>ребенок</w:t>
      </w:r>
      <w:r w:rsidRPr="003C5126">
        <w:rPr>
          <w:lang w:val="en-US"/>
        </w:rPr>
        <w:t xml:space="preserve"> - ", Y), nl,</w:t>
      </w:r>
    </w:p>
    <w:p w14:paraId="31CD5A26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fail;</w:t>
      </w:r>
    </w:p>
    <w:p w14:paraId="2E08254B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mother(X, Y),</w:t>
      </w:r>
    </w:p>
    <w:p w14:paraId="098B7EA6" w14:textId="77777777" w:rsidR="003C5126" w:rsidRPr="00EF30A6" w:rsidRDefault="003C5126" w:rsidP="003C5126">
      <w:pPr>
        <w:pStyle w:val="HTML"/>
      </w:pPr>
      <w:r w:rsidRPr="003C5126">
        <w:rPr>
          <w:lang w:val="en-US"/>
        </w:rPr>
        <w:t xml:space="preserve">            write</w:t>
      </w:r>
      <w:r w:rsidRPr="00EF30A6">
        <w:t>("</w:t>
      </w:r>
      <w:r>
        <w:t>мать</w:t>
      </w:r>
      <w:r w:rsidRPr="00EF30A6">
        <w:t xml:space="preserve"> - ", </w:t>
      </w:r>
      <w:r w:rsidRPr="003C5126">
        <w:rPr>
          <w:lang w:val="en-US"/>
        </w:rPr>
        <w:t>X</w:t>
      </w:r>
      <w:r w:rsidRPr="00EF30A6">
        <w:t xml:space="preserve">, ", </w:t>
      </w:r>
      <w:r>
        <w:t>ребенок</w:t>
      </w:r>
      <w:r w:rsidRPr="00EF30A6">
        <w:t xml:space="preserve"> - ", </w:t>
      </w:r>
      <w:r w:rsidRPr="003C5126">
        <w:rPr>
          <w:lang w:val="en-US"/>
        </w:rPr>
        <w:t>Y</w:t>
      </w:r>
      <w:r w:rsidRPr="00EF30A6">
        <w:t xml:space="preserve">), </w:t>
      </w:r>
      <w:r w:rsidRPr="003C5126">
        <w:rPr>
          <w:lang w:val="en-US"/>
        </w:rPr>
        <w:t>nl</w:t>
      </w:r>
      <w:r w:rsidRPr="00EF30A6">
        <w:t>,</w:t>
      </w:r>
    </w:p>
    <w:p w14:paraId="478655F5" w14:textId="77777777" w:rsidR="003C5126" w:rsidRPr="003C5126" w:rsidRDefault="003C5126" w:rsidP="003C5126">
      <w:pPr>
        <w:pStyle w:val="HTML"/>
        <w:rPr>
          <w:lang w:val="en-US"/>
        </w:rPr>
      </w:pPr>
      <w:r w:rsidRPr="00EF30A6">
        <w:t xml:space="preserve">        </w:t>
      </w:r>
      <w:r w:rsidRPr="003C5126">
        <w:rPr>
          <w:lang w:val="en-US"/>
        </w:rPr>
        <w:t>fail;</w:t>
      </w:r>
    </w:p>
    <w:p w14:paraId="079C85ED" w14:textId="77777777" w:rsidR="003C5126" w:rsidRPr="003C5126" w:rsidRDefault="003C5126" w:rsidP="003C5126">
      <w:pPr>
        <w:pStyle w:val="HTML"/>
        <w:rPr>
          <w:lang w:val="en-US"/>
        </w:rPr>
      </w:pPr>
      <w:r w:rsidRPr="003C5126">
        <w:rPr>
          <w:lang w:val="en-US"/>
        </w:rPr>
        <w:t xml:space="preserve">        if father("</w:t>
      </w:r>
      <w:r>
        <w:t>Иван</w:t>
      </w:r>
      <w:r w:rsidRPr="003C5126">
        <w:rPr>
          <w:lang w:val="en-US"/>
        </w:rPr>
        <w:t>", "</w:t>
      </w:r>
      <w:r>
        <w:t>Петр</w:t>
      </w:r>
      <w:r w:rsidRPr="003C5126">
        <w:rPr>
          <w:lang w:val="en-US"/>
        </w:rPr>
        <w:t xml:space="preserve">") then </w:t>
      </w:r>
    </w:p>
    <w:p w14:paraId="1ACA9A7C" w14:textId="77777777" w:rsidR="003C5126" w:rsidRDefault="003C5126" w:rsidP="003C5126">
      <w:pPr>
        <w:pStyle w:val="HTML"/>
      </w:pPr>
      <w:r w:rsidRPr="003C5126">
        <w:rPr>
          <w:lang w:val="en-US"/>
        </w:rPr>
        <w:t xml:space="preserve">            </w:t>
      </w:r>
      <w:r>
        <w:t>write("\nИван является отцом Петра")</w:t>
      </w:r>
    </w:p>
    <w:p w14:paraId="6995422A" w14:textId="77777777" w:rsidR="003C5126" w:rsidRDefault="003C5126" w:rsidP="003C5126">
      <w:pPr>
        <w:pStyle w:val="HTML"/>
      </w:pPr>
      <w:r>
        <w:t xml:space="preserve">        else </w:t>
      </w:r>
    </w:p>
    <w:p w14:paraId="1E182B2A" w14:textId="77777777" w:rsidR="003C5126" w:rsidRDefault="003C5126" w:rsidP="003C5126">
      <w:pPr>
        <w:pStyle w:val="HTML"/>
      </w:pPr>
      <w:r>
        <w:t xml:space="preserve">            write("\nИван не является отцом Петра")</w:t>
      </w:r>
    </w:p>
    <w:p w14:paraId="203C9EEF" w14:textId="77777777" w:rsidR="003C5126" w:rsidRDefault="003C5126" w:rsidP="003C5126">
      <w:pPr>
        <w:pStyle w:val="HTML"/>
      </w:pPr>
      <w:r>
        <w:lastRenderedPageBreak/>
        <w:t xml:space="preserve">        end if, </w:t>
      </w:r>
    </w:p>
    <w:p w14:paraId="50AA04E6" w14:textId="77777777" w:rsidR="003C5126" w:rsidRDefault="003C5126" w:rsidP="003C5126">
      <w:pPr>
        <w:pStyle w:val="HTML"/>
      </w:pPr>
      <w:r>
        <w:t xml:space="preserve">        _ = readLine().</w:t>
      </w:r>
    </w:p>
    <w:p w14:paraId="258ACFBC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9503384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Задайте следующие вопросы программе:</w:t>
      </w:r>
    </w:p>
    <w:p w14:paraId="74D52F15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1. Частный простой запрос (явл</w:t>
      </w:r>
      <w:r>
        <w:rPr>
          <w:rFonts w:ascii="Times New Roman" w:hAnsi="Times New Roman" w:cs="Times New Roman"/>
          <w:sz w:val="24"/>
        </w:rPr>
        <w:t>яется ли Иван родителем Петра?)</w:t>
      </w:r>
    </w:p>
    <w:p w14:paraId="317C3A8E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2. Общий про</w:t>
      </w:r>
      <w:r>
        <w:rPr>
          <w:rFonts w:ascii="Times New Roman" w:hAnsi="Times New Roman" w:cs="Times New Roman"/>
          <w:sz w:val="24"/>
        </w:rPr>
        <w:t>стой запрос (найти всех мужчин)</w:t>
      </w:r>
    </w:p>
    <w:p w14:paraId="05DF323B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3. Конъюнктивный составной общ</w:t>
      </w:r>
      <w:r>
        <w:rPr>
          <w:rFonts w:ascii="Times New Roman" w:hAnsi="Times New Roman" w:cs="Times New Roman"/>
          <w:sz w:val="24"/>
        </w:rPr>
        <w:t>ий запрос (найти сыновей Марии).</w:t>
      </w:r>
    </w:p>
    <w:p w14:paraId="5E96B056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4. Простой общий запрос с отбором информации при помощи анонимной перем</w:t>
      </w:r>
      <w:r>
        <w:rPr>
          <w:rFonts w:ascii="Times New Roman" w:hAnsi="Times New Roman" w:cs="Times New Roman"/>
          <w:sz w:val="24"/>
        </w:rPr>
        <w:t>енной (кто из женщин замужем?)</w:t>
      </w:r>
    </w:p>
    <w:p w14:paraId="55F7C834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5. Дизъюнктивный составной о</w:t>
      </w:r>
      <w:r>
        <w:rPr>
          <w:rFonts w:ascii="Times New Roman" w:hAnsi="Times New Roman" w:cs="Times New Roman"/>
          <w:sz w:val="24"/>
        </w:rPr>
        <w:t>бщий запрос (найти всех персон)</w:t>
      </w:r>
    </w:p>
    <w:p w14:paraId="1DC8617D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B50AFC9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3</w:t>
      </w:r>
    </w:p>
    <w:p w14:paraId="51746E69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Определите в программе о родственных отношениях следующие бинарные отношения: </w:t>
      </w:r>
    </w:p>
    <w:p w14:paraId="7ABC9B6A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внук, внучка, дедушка и бабушка; </w:t>
      </w:r>
    </w:p>
    <w:p w14:paraId="30A33994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ребенок как обратное к отношению родитель; </w:t>
      </w:r>
    </w:p>
    <w:p w14:paraId="00E4B737" w14:textId="77777777" w:rsidR="009C762C" w:rsidRPr="00730DAA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lastRenderedPageBreak/>
        <w:t xml:space="preserve">сын, дочь, сестра и брат; </w:t>
      </w:r>
    </w:p>
    <w:p w14:paraId="6155614A" w14:textId="77777777" w:rsidR="009C762C" w:rsidRDefault="00B6395C" w:rsidP="00730DAA">
      <w:pPr>
        <w:numPr>
          <w:ilvl w:val="0"/>
          <w:numId w:val="1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супруги как симметричное замыкание отношения супруг. </w:t>
      </w:r>
    </w:p>
    <w:p w14:paraId="23824973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Проверить работу программы несколькими запросами.</w:t>
      </w:r>
    </w:p>
    <w:p w14:paraId="58487F7E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704FDFE2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4</w:t>
      </w:r>
    </w:p>
    <w:p w14:paraId="434CDC82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>Напишите программу, которая с помощью бинарных отношений владелец, животное и цвет, хранящих пары хозяин – кличка, кличка – животное и кличка – окрас, соответственно, описывает следующие сведения. Майкл владеет рыжим котом, Сьюзен шоколадным, Дэн и Пит владеют серыми котами. Билл имеет собаку серого окраса, а Бетти шоколадного. Все животные имеют уникальные клички (придумайте их самостоятельно). Составьте запросы к программе:</w:t>
      </w:r>
    </w:p>
    <w:p w14:paraId="76B4475B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владельцев серых котов; </w:t>
      </w:r>
    </w:p>
    <w:p w14:paraId="7D226FFB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животного Билла и цвет этого животного; </w:t>
      </w:r>
    </w:p>
    <w:p w14:paraId="2D2EEF30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животных, которыми владеют Бетти и Майкл; </w:t>
      </w:r>
    </w:p>
    <w:p w14:paraId="7C9AD9C7" w14:textId="77777777" w:rsidR="009C762C" w:rsidRPr="00730DAA" w:rsidRDefault="00B6395C" w:rsidP="00730DAA">
      <w:pPr>
        <w:numPr>
          <w:ilvl w:val="0"/>
          <w:numId w:val="2"/>
        </w:num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730DAA">
        <w:rPr>
          <w:rFonts w:ascii="Times New Roman" w:hAnsi="Times New Roman" w:cs="Times New Roman"/>
          <w:sz w:val="24"/>
        </w:rPr>
        <w:t xml:space="preserve">найти владельцев животных шоколадного окраса. </w:t>
      </w:r>
    </w:p>
    <w:p w14:paraId="5BA1A339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2FFAC54" w14:textId="77777777" w:rsidR="00730DAA" w:rsidRDefault="00730DA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582FE91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Лабораторная работа №2 </w:t>
      </w:r>
    </w:p>
    <w:p w14:paraId="0D6CB14F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Машина вывода Пролога</w:t>
      </w:r>
    </w:p>
    <w:p w14:paraId="1DDAD2C2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6ED412A6" w14:textId="77777777" w:rsid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Задание 1</w:t>
      </w:r>
    </w:p>
    <w:p w14:paraId="58DC50A8" w14:textId="77777777" w:rsidR="00730DAA" w:rsidRPr="00730DAA" w:rsidRDefault="00730DAA" w:rsidP="00730DAA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170F1BAB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publication = book(author, string </w:t>
      </w:r>
      <w:r>
        <w:t>Название</w:t>
      </w:r>
      <w:r w:rsidRPr="00FA4038">
        <w:rPr>
          <w:lang w:val="en-US"/>
        </w:rPr>
        <w:t xml:space="preserve">, edition </w:t>
      </w:r>
      <w:r>
        <w:t>Издание</w:t>
      </w:r>
      <w:r w:rsidRPr="00FA4038">
        <w:rPr>
          <w:lang w:val="en-US"/>
        </w:rPr>
        <w:t>);</w:t>
      </w:r>
    </w:p>
    <w:p w14:paraId="39A5326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magazine(string </w:t>
      </w:r>
      <w:r>
        <w:t>Название</w:t>
      </w:r>
      <w:r w:rsidRPr="00FA4038">
        <w:rPr>
          <w:lang w:val="en-US"/>
        </w:rPr>
        <w:t xml:space="preserve">, integer </w:t>
      </w:r>
      <w:r>
        <w:t>Номер</w:t>
      </w:r>
      <w:r w:rsidRPr="00FA4038">
        <w:rPr>
          <w:lang w:val="en-US"/>
        </w:rPr>
        <w:t xml:space="preserve">, integer </w:t>
      </w:r>
      <w:r>
        <w:t>Год</w:t>
      </w:r>
      <w:r w:rsidRPr="00FA4038">
        <w:rPr>
          <w:lang w:val="en-US"/>
        </w:rPr>
        <w:t>).</w:t>
      </w:r>
    </w:p>
    <w:p w14:paraId="118B9DF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author = author(string </w:t>
      </w:r>
      <w:r>
        <w:t>Фамилия</w:t>
      </w:r>
      <w:r w:rsidRPr="00FA4038">
        <w:rPr>
          <w:lang w:val="en-US"/>
        </w:rPr>
        <w:t xml:space="preserve">, string </w:t>
      </w:r>
      <w:r>
        <w:t>Имя</w:t>
      </w:r>
      <w:r w:rsidRPr="00FA4038">
        <w:rPr>
          <w:lang w:val="en-US"/>
        </w:rPr>
        <w:t xml:space="preserve">, string </w:t>
      </w:r>
      <w:r>
        <w:t>Отчество</w:t>
      </w:r>
      <w:r w:rsidRPr="00FA4038">
        <w:rPr>
          <w:lang w:val="en-US"/>
        </w:rPr>
        <w:t>).</w:t>
      </w:r>
    </w:p>
    <w:p w14:paraId="3437F2EF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edition = edition(string </w:t>
      </w:r>
      <w:r>
        <w:t>Место</w:t>
      </w:r>
      <w:r w:rsidRPr="00FA4038">
        <w:rPr>
          <w:lang w:val="en-US"/>
        </w:rPr>
        <w:t xml:space="preserve">, string </w:t>
      </w:r>
      <w:r>
        <w:t>Издательство</w:t>
      </w:r>
      <w:r w:rsidRPr="00FA4038">
        <w:rPr>
          <w:lang w:val="en-US"/>
        </w:rPr>
        <w:t xml:space="preserve">, integer </w:t>
      </w:r>
      <w:r>
        <w:t>Год</w:t>
      </w:r>
      <w:r w:rsidRPr="00FA4038">
        <w:rPr>
          <w:lang w:val="en-US"/>
        </w:rPr>
        <w:t>).</w:t>
      </w:r>
    </w:p>
    <w:p w14:paraId="616F8B5F" w14:textId="77777777" w:rsidR="00FA4038" w:rsidRPr="00FA4038" w:rsidRDefault="00FA4038" w:rsidP="00FA4038">
      <w:pPr>
        <w:pStyle w:val="HTML"/>
        <w:rPr>
          <w:lang w:val="en-US"/>
        </w:rPr>
      </w:pPr>
    </w:p>
    <w:p w14:paraId="0F429F78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>class facts</w:t>
      </w:r>
    </w:p>
    <w:p w14:paraId="09EC7DE9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library: (publication).</w:t>
      </w:r>
    </w:p>
    <w:p w14:paraId="50A719C7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>clauses</w:t>
      </w:r>
    </w:p>
    <w:p w14:paraId="3594C1BB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library(magazine("</w:t>
      </w:r>
      <w:r>
        <w:t>Компьютерра</w:t>
      </w:r>
      <w:r w:rsidRPr="00FA4038">
        <w:rPr>
          <w:lang w:val="en-US"/>
        </w:rPr>
        <w:t>", 2, 2009)).</w:t>
      </w:r>
    </w:p>
    <w:p w14:paraId="26D905FE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library(magazine("</w:t>
      </w:r>
      <w:r>
        <w:t>Наука</w:t>
      </w:r>
      <w:r w:rsidRPr="00FA4038">
        <w:rPr>
          <w:lang w:val="en-US"/>
        </w:rPr>
        <w:t xml:space="preserve"> </w:t>
      </w:r>
      <w:r>
        <w:t>и</w:t>
      </w:r>
      <w:r w:rsidRPr="00FA4038">
        <w:rPr>
          <w:lang w:val="en-US"/>
        </w:rPr>
        <w:t xml:space="preserve"> </w:t>
      </w:r>
      <w:r>
        <w:t>жизнь</w:t>
      </w:r>
      <w:r w:rsidRPr="00FA4038">
        <w:rPr>
          <w:lang w:val="en-US"/>
        </w:rPr>
        <w:t>", 11, 2012)).</w:t>
      </w:r>
    </w:p>
    <w:p w14:paraId="6EC799B1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library(book(author("</w:t>
      </w:r>
      <w:r>
        <w:t>Чехов</w:t>
      </w:r>
      <w:r w:rsidRPr="00FA4038">
        <w:rPr>
          <w:lang w:val="en-US"/>
        </w:rPr>
        <w:t>", "</w:t>
      </w:r>
      <w:r>
        <w:t>Антон</w:t>
      </w:r>
      <w:r w:rsidRPr="00FA4038">
        <w:rPr>
          <w:lang w:val="en-US"/>
        </w:rPr>
        <w:t>", "</w:t>
      </w:r>
      <w:r>
        <w:t>Павлович</w:t>
      </w:r>
      <w:r w:rsidRPr="00FA4038">
        <w:rPr>
          <w:lang w:val="en-US"/>
        </w:rPr>
        <w:t>"),</w:t>
      </w:r>
    </w:p>
    <w:p w14:paraId="7A6012E2" w14:textId="77777777" w:rsidR="00FA4038" w:rsidRDefault="00FA4038" w:rsidP="00FA4038">
      <w:pPr>
        <w:pStyle w:val="HTML"/>
      </w:pPr>
      <w:r w:rsidRPr="00FA4038">
        <w:rPr>
          <w:lang w:val="en-US"/>
        </w:rPr>
        <w:t xml:space="preserve">        </w:t>
      </w:r>
      <w:r>
        <w:t>"Избранное", edition("Москва", "АСТ, Астрель", 2003))).</w:t>
      </w:r>
    </w:p>
    <w:p w14:paraId="52C16468" w14:textId="77777777" w:rsidR="00FA4038" w:rsidRDefault="00FA4038" w:rsidP="00FA4038">
      <w:pPr>
        <w:pStyle w:val="HTML"/>
      </w:pPr>
      <w:r>
        <w:t xml:space="preserve">    library(book(author("Великова", "Людмила", "Викторовна"),</w:t>
      </w:r>
    </w:p>
    <w:p w14:paraId="6035D0CE" w14:textId="77777777" w:rsidR="00FA4038" w:rsidRDefault="00FA4038" w:rsidP="00FA4038">
      <w:pPr>
        <w:pStyle w:val="HTML"/>
      </w:pPr>
      <w:r>
        <w:t xml:space="preserve">        "Русский язык", edition("Москва", "МЦНМО", 2003))).</w:t>
      </w:r>
    </w:p>
    <w:p w14:paraId="0B9865AD" w14:textId="77777777" w:rsidR="00FA4038" w:rsidRDefault="00FA4038" w:rsidP="00FA4038">
      <w:pPr>
        <w:pStyle w:val="HTML"/>
      </w:pPr>
    </w:p>
    <w:p w14:paraId="70815478" w14:textId="77777777" w:rsidR="00FA4038" w:rsidRDefault="00FA4038" w:rsidP="00FA4038">
      <w:pPr>
        <w:pStyle w:val="HTML"/>
      </w:pPr>
      <w:r>
        <w:lastRenderedPageBreak/>
        <w:t xml:space="preserve">    run():-</w:t>
      </w:r>
    </w:p>
    <w:p w14:paraId="2C926965" w14:textId="77777777" w:rsidR="00FA4038" w:rsidRDefault="00FA4038" w:rsidP="00FA4038">
      <w:pPr>
        <w:pStyle w:val="HTML"/>
      </w:pPr>
      <w:r>
        <w:t xml:space="preserve">        % Что есть в библиотеке?</w:t>
      </w:r>
    </w:p>
    <w:p w14:paraId="07E20D74" w14:textId="77777777" w:rsidR="00FA4038" w:rsidRPr="00FA4038" w:rsidRDefault="00FA4038" w:rsidP="00FA4038">
      <w:pPr>
        <w:pStyle w:val="HTML"/>
        <w:rPr>
          <w:lang w:val="en-US"/>
        </w:rPr>
      </w:pPr>
      <w:r>
        <w:t xml:space="preserve">        </w:t>
      </w:r>
      <w:r w:rsidRPr="00FA4038">
        <w:rPr>
          <w:lang w:val="en-US"/>
        </w:rPr>
        <w:t xml:space="preserve">library(X), </w:t>
      </w:r>
    </w:p>
    <w:p w14:paraId="062AD2BE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    write(X), nl,</w:t>
      </w:r>
    </w:p>
    <w:p w14:paraId="33E36DF5" w14:textId="77777777" w:rsidR="00FA4038" w:rsidRPr="00EF30A6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</w:t>
      </w:r>
      <w:r w:rsidRPr="00EF30A6">
        <w:rPr>
          <w:lang w:val="en-US"/>
        </w:rPr>
        <w:t>fail;</w:t>
      </w:r>
    </w:p>
    <w:p w14:paraId="36FE2CEA" w14:textId="77777777" w:rsidR="00FA4038" w:rsidRPr="00EF30A6" w:rsidRDefault="00FA4038" w:rsidP="00FA4038">
      <w:pPr>
        <w:pStyle w:val="HTML"/>
        <w:rPr>
          <w:lang w:val="en-US"/>
        </w:rPr>
      </w:pPr>
      <w:r w:rsidRPr="00EF30A6">
        <w:rPr>
          <w:lang w:val="en-US"/>
        </w:rPr>
        <w:t xml:space="preserve">        % </w:t>
      </w:r>
      <w:r>
        <w:t>Названия</w:t>
      </w:r>
      <w:r w:rsidRPr="00EF30A6">
        <w:rPr>
          <w:lang w:val="en-US"/>
        </w:rPr>
        <w:t xml:space="preserve"> </w:t>
      </w:r>
      <w:r>
        <w:t>книг</w:t>
      </w:r>
      <w:r w:rsidRPr="00EF30A6">
        <w:rPr>
          <w:lang w:val="en-US"/>
        </w:rPr>
        <w:t xml:space="preserve">, </w:t>
      </w:r>
      <w:r>
        <w:t>изданных</w:t>
      </w:r>
      <w:r w:rsidRPr="00EF30A6">
        <w:rPr>
          <w:lang w:val="en-US"/>
        </w:rPr>
        <w:t xml:space="preserve"> </w:t>
      </w:r>
      <w:r>
        <w:t>в</w:t>
      </w:r>
      <w:r w:rsidRPr="00EF30A6">
        <w:rPr>
          <w:lang w:val="en-US"/>
        </w:rPr>
        <w:t xml:space="preserve"> 2003 </w:t>
      </w:r>
      <w:r>
        <w:t>году</w:t>
      </w:r>
    </w:p>
    <w:p w14:paraId="500DEFD6" w14:textId="77777777" w:rsidR="00FA4038" w:rsidRPr="00FA4038" w:rsidRDefault="00FA4038" w:rsidP="00FA4038">
      <w:pPr>
        <w:pStyle w:val="HTML"/>
        <w:rPr>
          <w:lang w:val="en-US"/>
        </w:rPr>
      </w:pPr>
      <w:r w:rsidRPr="00EF30A6">
        <w:rPr>
          <w:lang w:val="en-US"/>
        </w:rPr>
        <w:t xml:space="preserve">        </w:t>
      </w:r>
      <w:r w:rsidRPr="00FA4038">
        <w:rPr>
          <w:lang w:val="en-US"/>
        </w:rPr>
        <w:t>library(book(_, Title, edition(_, _, 2003))),</w:t>
      </w:r>
    </w:p>
    <w:p w14:paraId="41B6D4FC" w14:textId="77777777" w:rsidR="00FA4038" w:rsidRPr="00FA4038" w:rsidRDefault="00FA4038" w:rsidP="00FA4038">
      <w:pPr>
        <w:pStyle w:val="HTML"/>
        <w:rPr>
          <w:lang w:val="en-US"/>
        </w:rPr>
      </w:pPr>
      <w:r w:rsidRPr="00FA4038">
        <w:rPr>
          <w:lang w:val="en-US"/>
        </w:rPr>
        <w:t xml:space="preserve">            write(Title), nl,</w:t>
      </w:r>
    </w:p>
    <w:p w14:paraId="1E15A522" w14:textId="77777777" w:rsidR="00FA4038" w:rsidRDefault="00FA4038" w:rsidP="00FA4038">
      <w:pPr>
        <w:pStyle w:val="HTML"/>
      </w:pPr>
      <w:r w:rsidRPr="00FA4038">
        <w:rPr>
          <w:lang w:val="en-US"/>
        </w:rPr>
        <w:t xml:space="preserve">        </w:t>
      </w:r>
      <w:r>
        <w:t>fail;</w:t>
      </w:r>
    </w:p>
    <w:p w14:paraId="3F6CDE2C" w14:textId="77777777" w:rsidR="00FA4038" w:rsidRDefault="00FA4038" w:rsidP="00FA4038">
      <w:pPr>
        <w:pStyle w:val="HTML"/>
      </w:pPr>
      <w:r>
        <w:t xml:space="preserve">        _ = readLine().</w:t>
      </w:r>
    </w:p>
    <w:p w14:paraId="4E940923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202F64AD" w14:textId="77777777" w:rsidR="00FA4038" w:rsidRPr="00FA4038" w:rsidRDefault="00FA4038" w:rsidP="00FA4038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FA4038">
        <w:rPr>
          <w:rFonts w:ascii="Times New Roman" w:hAnsi="Times New Roman" w:cs="Times New Roman"/>
          <w:sz w:val="24"/>
        </w:rPr>
        <w:t>Добавьте в программу "Библиотека" новые факты, содержащие сведения о книгах и журналах. Используя анонимные переменные, найдите ответы на запросы:</w:t>
      </w:r>
    </w:p>
    <w:p w14:paraId="5535F5F9" w14:textId="77777777" w:rsidR="00FA4038" w:rsidRPr="000765D9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За какие годы имеются журналы в библиотеке?</w:t>
      </w:r>
    </w:p>
    <w:p w14:paraId="122A22FB" w14:textId="77777777" w:rsidR="00FA4038" w:rsidRDefault="00FA4038" w:rsidP="000765D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Найдите книги, изданные в Москве или в Санкт-Петербурге.</w:t>
      </w:r>
    </w:p>
    <w:p w14:paraId="758CC2A2" w14:textId="77777777" w:rsidR="00047989" w:rsidRPr="00047989" w:rsidRDefault="00047989" w:rsidP="0004798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Какие журналы за позапрошлый год имеются в библиотеке? (Текущий год определяет</w:t>
      </w:r>
      <w:r>
        <w:rPr>
          <w:rFonts w:ascii="Times New Roman" w:hAnsi="Times New Roman" w:cs="Times New Roman"/>
          <w:sz w:val="24"/>
        </w:rPr>
        <w:t>ся с помощью предиката getDate</w:t>
      </w:r>
      <w:r w:rsidRPr="00047989">
        <w:rPr>
          <w:rFonts w:ascii="Times New Roman" w:hAnsi="Times New Roman" w:cs="Times New Roman"/>
          <w:sz w:val="24"/>
        </w:rPr>
        <w:t>).</w:t>
      </w:r>
    </w:p>
    <w:p w14:paraId="3413BDAF" w14:textId="77777777" w:rsidR="00047989" w:rsidRPr="00047989" w:rsidRDefault="00047989" w:rsidP="00047989">
      <w:pPr>
        <w:pStyle w:val="a3"/>
        <w:numPr>
          <w:ilvl w:val="0"/>
          <w:numId w:val="3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Найдите самую старую по году издания литературу.</w:t>
      </w:r>
    </w:p>
    <w:p w14:paraId="7460ADB9" w14:textId="77777777" w:rsidR="003C5126" w:rsidRDefault="003C5126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3BF59987" w14:textId="77777777" w:rsidR="000765D9" w:rsidRPr="00EF30A6" w:rsidRDefault="000765D9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lastRenderedPageBreak/>
        <w:t>Задание</w:t>
      </w:r>
      <w:r w:rsidRPr="00EF30A6">
        <w:rPr>
          <w:rFonts w:ascii="Times New Roman" w:hAnsi="Times New Roman" w:cs="Times New Roman"/>
          <w:sz w:val="24"/>
          <w:lang w:val="en-US"/>
        </w:rPr>
        <w:t xml:space="preserve"> 2</w:t>
      </w:r>
    </w:p>
    <w:p w14:paraId="580FABAE" w14:textId="77777777" w:rsidR="000765D9" w:rsidRPr="00EF30A6" w:rsidRDefault="000765D9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  <w:lang w:val="en-US"/>
        </w:rPr>
      </w:pPr>
    </w:p>
    <w:p w14:paraId="6C3A11AB" w14:textId="77777777" w:rsidR="000765D9" w:rsidRPr="000765D9" w:rsidRDefault="000765D9" w:rsidP="000765D9">
      <w:pPr>
        <w:pStyle w:val="HTML"/>
        <w:rPr>
          <w:lang w:val="en-US"/>
        </w:rPr>
      </w:pPr>
      <w:r w:rsidRPr="000765D9">
        <w:rPr>
          <w:lang w:val="en-US"/>
        </w:rPr>
        <w:t>class facts</w:t>
      </w:r>
    </w:p>
    <w:p w14:paraId="0AC4B6B3" w14:textId="77777777" w:rsidR="000765D9" w:rsidRPr="000765D9" w:rsidRDefault="000765D9" w:rsidP="000765D9">
      <w:pPr>
        <w:pStyle w:val="HTML"/>
        <w:rPr>
          <w:lang w:val="en-US"/>
        </w:rPr>
      </w:pPr>
      <w:r w:rsidRPr="000765D9">
        <w:rPr>
          <w:lang w:val="en-US"/>
        </w:rPr>
        <w:t xml:space="preserve">    knows: (string, string*).</w:t>
      </w:r>
    </w:p>
    <w:p w14:paraId="37A1A1F5" w14:textId="77777777" w:rsidR="000765D9" w:rsidRDefault="000765D9" w:rsidP="000765D9">
      <w:pPr>
        <w:pStyle w:val="HTML"/>
      </w:pPr>
      <w:r>
        <w:t>clauses</w:t>
      </w:r>
    </w:p>
    <w:p w14:paraId="4ECEFEEE" w14:textId="77777777" w:rsidR="000765D9" w:rsidRDefault="000765D9" w:rsidP="000765D9">
      <w:pPr>
        <w:pStyle w:val="HTML"/>
      </w:pPr>
      <w:r>
        <w:t xml:space="preserve">    knows("Даша", ["английский", "испанский", "французский"]).</w:t>
      </w:r>
    </w:p>
    <w:p w14:paraId="7616E2E0" w14:textId="77777777" w:rsidR="000765D9" w:rsidRDefault="000765D9" w:rsidP="000765D9">
      <w:pPr>
        <w:pStyle w:val="HTML"/>
      </w:pPr>
      <w:r>
        <w:t xml:space="preserve">    knows("Маша", ["немецкий", "английский"]).</w:t>
      </w:r>
    </w:p>
    <w:p w14:paraId="670A9339" w14:textId="77777777" w:rsidR="000765D9" w:rsidRDefault="000765D9" w:rsidP="000765D9">
      <w:pPr>
        <w:pStyle w:val="HTML"/>
      </w:pPr>
      <w:r>
        <w:t xml:space="preserve">    knows("Глаша", ["английский", "немецкий"]).</w:t>
      </w:r>
    </w:p>
    <w:p w14:paraId="1BBEE89F" w14:textId="77777777" w:rsidR="000765D9" w:rsidRPr="000765D9" w:rsidRDefault="000765D9" w:rsidP="000765D9">
      <w:pPr>
        <w:pStyle w:val="HTML"/>
        <w:rPr>
          <w:lang w:val="en-US"/>
        </w:rPr>
      </w:pPr>
      <w:r>
        <w:t xml:space="preserve">    </w:t>
      </w:r>
      <w:r w:rsidRPr="000765D9">
        <w:rPr>
          <w:lang w:val="en-US"/>
        </w:rPr>
        <w:t>knows("</w:t>
      </w:r>
      <w:r>
        <w:t>Паша</w:t>
      </w:r>
      <w:r w:rsidRPr="000765D9">
        <w:rPr>
          <w:lang w:val="en-US"/>
        </w:rPr>
        <w:t>", ["</w:t>
      </w:r>
      <w:r>
        <w:t>английский</w:t>
      </w:r>
      <w:r w:rsidRPr="000765D9">
        <w:rPr>
          <w:lang w:val="en-US"/>
        </w:rPr>
        <w:t>"]).</w:t>
      </w:r>
    </w:p>
    <w:p w14:paraId="05EED95B" w14:textId="77777777" w:rsidR="000765D9" w:rsidRPr="000765D9" w:rsidRDefault="000765D9" w:rsidP="000765D9">
      <w:pPr>
        <w:pStyle w:val="HTML"/>
        <w:rPr>
          <w:lang w:val="en-US"/>
        </w:rPr>
      </w:pPr>
    </w:p>
    <w:p w14:paraId="37153760" w14:textId="77777777" w:rsidR="000765D9" w:rsidRPr="000765D9" w:rsidRDefault="000765D9" w:rsidP="000765D9">
      <w:pPr>
        <w:pStyle w:val="HTML"/>
        <w:rPr>
          <w:lang w:val="en-US"/>
        </w:rPr>
      </w:pPr>
      <w:r w:rsidRPr="000765D9">
        <w:rPr>
          <w:lang w:val="en-US"/>
        </w:rPr>
        <w:t xml:space="preserve">    run():-</w:t>
      </w:r>
    </w:p>
    <w:p w14:paraId="43FA2402" w14:textId="77777777" w:rsidR="000765D9" w:rsidRPr="000765D9" w:rsidRDefault="000765D9" w:rsidP="000765D9">
      <w:pPr>
        <w:pStyle w:val="HTML"/>
        <w:rPr>
          <w:lang w:val="en-US"/>
        </w:rPr>
      </w:pPr>
      <w:r w:rsidRPr="000765D9">
        <w:rPr>
          <w:lang w:val="en-US"/>
        </w:rPr>
        <w:t xml:space="preserve">        knows(X, Y),</w:t>
      </w:r>
    </w:p>
    <w:p w14:paraId="6E443B2A" w14:textId="77777777" w:rsidR="000765D9" w:rsidRPr="000765D9" w:rsidRDefault="000765D9" w:rsidP="000765D9">
      <w:pPr>
        <w:pStyle w:val="HTML"/>
        <w:rPr>
          <w:lang w:val="en-US"/>
        </w:rPr>
      </w:pPr>
      <w:r w:rsidRPr="000765D9">
        <w:rPr>
          <w:lang w:val="en-US"/>
        </w:rPr>
        <w:t xml:space="preserve">            write(X, " - ", Y), nl,</w:t>
      </w:r>
    </w:p>
    <w:p w14:paraId="4A9E9D50" w14:textId="77777777" w:rsidR="000765D9" w:rsidRDefault="000765D9" w:rsidP="000765D9">
      <w:pPr>
        <w:pStyle w:val="HTML"/>
      </w:pPr>
      <w:r w:rsidRPr="000765D9">
        <w:rPr>
          <w:lang w:val="en-US"/>
        </w:rPr>
        <w:t xml:space="preserve">        </w:t>
      </w:r>
      <w:r>
        <w:t>fail;</w:t>
      </w:r>
    </w:p>
    <w:p w14:paraId="4205E4FF" w14:textId="77777777" w:rsidR="000765D9" w:rsidRDefault="000765D9" w:rsidP="000765D9">
      <w:pPr>
        <w:pStyle w:val="HTML"/>
      </w:pPr>
      <w:r>
        <w:t xml:space="preserve">        _ = readLine().</w:t>
      </w:r>
    </w:p>
    <w:p w14:paraId="772EE9CB" w14:textId="77777777" w:rsidR="000765D9" w:rsidRDefault="000765D9" w:rsidP="003C5126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</w:p>
    <w:p w14:paraId="5DCC04CF" w14:textId="77777777" w:rsidR="000765D9" w:rsidRDefault="000765D9" w:rsidP="000765D9">
      <w:pPr>
        <w:spacing w:after="0" w:line="288" w:lineRule="auto"/>
        <w:contextualSpacing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Добавьте в программу "Иностранные языки" новые факты. Найдите с помощью программы ответы на запросы:</w:t>
      </w:r>
    </w:p>
    <w:p w14:paraId="76E160F9" w14:textId="77777777" w:rsidR="000765D9" w:rsidRPr="000765D9" w:rsidRDefault="000765D9" w:rsidP="000765D9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Какие языки знает Маша?</w:t>
      </w:r>
    </w:p>
    <w:p w14:paraId="3F522040" w14:textId="77777777" w:rsidR="000765D9" w:rsidRDefault="000765D9" w:rsidP="000765D9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765D9">
        <w:rPr>
          <w:rFonts w:ascii="Times New Roman" w:hAnsi="Times New Roman" w:cs="Times New Roman"/>
          <w:sz w:val="24"/>
        </w:rPr>
        <w:t>Кто знает не менее двух иностранных языков?</w:t>
      </w:r>
    </w:p>
    <w:p w14:paraId="4CAC1163" w14:textId="77777777" w:rsidR="00047989" w:rsidRPr="00047989" w:rsidRDefault="00047989" w:rsidP="00047989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lastRenderedPageBreak/>
        <w:t>кто владеет только английским и немецким языками;</w:t>
      </w:r>
    </w:p>
    <w:p w14:paraId="0023F084" w14:textId="77777777" w:rsidR="00047989" w:rsidRPr="00047989" w:rsidRDefault="00047989" w:rsidP="00047989">
      <w:pPr>
        <w:pStyle w:val="a3"/>
        <w:numPr>
          <w:ilvl w:val="0"/>
          <w:numId w:val="4"/>
        </w:num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кто владеет ровно одним иностранным языком?</w:t>
      </w:r>
    </w:p>
    <w:p w14:paraId="7DCE9A7E" w14:textId="77777777" w:rsidR="000765D9" w:rsidRDefault="000765D9" w:rsidP="000765D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47C8E87B" w14:textId="77839930" w:rsidR="00047989" w:rsidRDefault="00047989" w:rsidP="000765D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EF30A6">
        <w:rPr>
          <w:rFonts w:ascii="Times New Roman" w:hAnsi="Times New Roman" w:cs="Times New Roman"/>
          <w:sz w:val="24"/>
        </w:rPr>
        <w:t>3</w:t>
      </w:r>
    </w:p>
    <w:p w14:paraId="018B9B9E" w14:textId="77777777" w:rsidR="00047989" w:rsidRDefault="00047989" w:rsidP="0004798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3DDA336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>class facts - relatives</w:t>
      </w:r>
    </w:p>
    <w:p w14:paraId="48CB2BE7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parent: (string </w:t>
      </w:r>
      <w:r>
        <w:t>Родитель</w:t>
      </w:r>
      <w:r w:rsidRPr="00047989">
        <w:rPr>
          <w:lang w:val="en-US"/>
        </w:rPr>
        <w:t xml:space="preserve">, string </w:t>
      </w:r>
      <w:r>
        <w:t>Ребенок</w:t>
      </w:r>
      <w:r w:rsidRPr="00047989">
        <w:rPr>
          <w:lang w:val="en-US"/>
        </w:rPr>
        <w:t>).</w:t>
      </w:r>
    </w:p>
    <w:p w14:paraId="356027B1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spouse: (string </w:t>
      </w:r>
      <w:r>
        <w:t>Муж</w:t>
      </w:r>
      <w:r w:rsidRPr="00047989">
        <w:rPr>
          <w:lang w:val="en-US"/>
        </w:rPr>
        <w:t xml:space="preserve">, string </w:t>
      </w:r>
      <w:r>
        <w:t>Жена</w:t>
      </w:r>
      <w:r w:rsidRPr="00047989">
        <w:rPr>
          <w:lang w:val="en-US"/>
        </w:rPr>
        <w:t>).</w:t>
      </w:r>
    </w:p>
    <w:p w14:paraId="44DF84EC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male: (string).</w:t>
      </w:r>
    </w:p>
    <w:p w14:paraId="4DFB207C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female: (string).</w:t>
      </w:r>
    </w:p>
    <w:p w14:paraId="361A0B37" w14:textId="77777777" w:rsidR="00047989" w:rsidRPr="00047989" w:rsidRDefault="00047989" w:rsidP="00047989">
      <w:pPr>
        <w:pStyle w:val="HTML"/>
        <w:rPr>
          <w:lang w:val="en-US"/>
        </w:rPr>
      </w:pPr>
    </w:p>
    <w:p w14:paraId="202D127A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>class predicates</w:t>
      </w:r>
    </w:p>
    <w:p w14:paraId="7C2A8F75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sister: (string </w:t>
      </w:r>
      <w:r>
        <w:t>Сестра</w:t>
      </w:r>
      <w:r w:rsidRPr="00047989">
        <w:rPr>
          <w:lang w:val="en-US"/>
        </w:rPr>
        <w:t xml:space="preserve">, string </w:t>
      </w:r>
      <w:r>
        <w:t>Чья</w:t>
      </w:r>
      <w:r w:rsidRPr="00047989">
        <w:rPr>
          <w:lang w:val="en-US"/>
        </w:rPr>
        <w:t>) nondeterm (o,o).</w:t>
      </w:r>
    </w:p>
    <w:p w14:paraId="07CE841A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bloodSister: (string </w:t>
      </w:r>
      <w:r>
        <w:t>Сестра</w:t>
      </w:r>
      <w:r w:rsidRPr="00047989">
        <w:rPr>
          <w:lang w:val="en-US"/>
        </w:rPr>
        <w:t xml:space="preserve">, string </w:t>
      </w:r>
      <w:r>
        <w:t>Чья</w:t>
      </w:r>
      <w:r w:rsidRPr="00047989">
        <w:rPr>
          <w:lang w:val="en-US"/>
        </w:rPr>
        <w:t>) nondeterm (o,o).</w:t>
      </w:r>
    </w:p>
    <w:p w14:paraId="18AE9205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halfSister: (string </w:t>
      </w:r>
      <w:r>
        <w:t>Сестра</w:t>
      </w:r>
      <w:r w:rsidRPr="00047989">
        <w:rPr>
          <w:lang w:val="en-US"/>
        </w:rPr>
        <w:t xml:space="preserve">, string </w:t>
      </w:r>
      <w:r>
        <w:t>Чья</w:t>
      </w:r>
      <w:r w:rsidRPr="00047989">
        <w:rPr>
          <w:lang w:val="en-US"/>
        </w:rPr>
        <w:t>) nondeterm (o,o).</w:t>
      </w:r>
    </w:p>
    <w:p w14:paraId="7C24829C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haveCommonFather: (string, string) nondeterm anyflow.</w:t>
      </w:r>
    </w:p>
    <w:p w14:paraId="1FB38EBD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haveCommonMother: (string, string) nondeterm anyflow.</w:t>
      </w:r>
    </w:p>
    <w:p w14:paraId="4677AA13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>clauses</w:t>
      </w:r>
    </w:p>
    <w:p w14:paraId="77C46454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sister(X, Y):-</w:t>
      </w:r>
    </w:p>
    <w:p w14:paraId="4449EB05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bloodSister(X, Y);</w:t>
      </w:r>
    </w:p>
    <w:p w14:paraId="62C9E612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lastRenderedPageBreak/>
        <w:t xml:space="preserve">        halfSister(X, Y).</w:t>
      </w:r>
    </w:p>
    <w:p w14:paraId="768C36C6" w14:textId="77777777" w:rsidR="00047989" w:rsidRPr="00047989" w:rsidRDefault="00047989" w:rsidP="00047989">
      <w:pPr>
        <w:pStyle w:val="HTML"/>
        <w:rPr>
          <w:lang w:val="en-US"/>
        </w:rPr>
      </w:pPr>
    </w:p>
    <w:p w14:paraId="7C1E3BE4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bloodSister(X, Y):-</w:t>
      </w:r>
    </w:p>
    <w:p w14:paraId="2EECA4AC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female(X),</w:t>
      </w:r>
    </w:p>
    <w:p w14:paraId="4776244A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haveCommonFather(X, Y),</w:t>
      </w:r>
    </w:p>
    <w:p w14:paraId="1A5B0181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haveCommonMother(X, Y).</w:t>
      </w:r>
    </w:p>
    <w:p w14:paraId="30556471" w14:textId="77777777" w:rsidR="00047989" w:rsidRPr="00047989" w:rsidRDefault="00047989" w:rsidP="00047989">
      <w:pPr>
        <w:pStyle w:val="HTML"/>
        <w:rPr>
          <w:lang w:val="en-US"/>
        </w:rPr>
      </w:pPr>
    </w:p>
    <w:p w14:paraId="56FB0DD4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halfSister(X, Y):-</w:t>
      </w:r>
    </w:p>
    <w:p w14:paraId="784E627E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female(X),</w:t>
      </w:r>
    </w:p>
    <w:p w14:paraId="72256BDD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(haveCommonFather(X, Y), </w:t>
      </w:r>
    </w:p>
    <w:p w14:paraId="20A7F34D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not(haveCommonMother(X, Y));</w:t>
      </w:r>
    </w:p>
    <w:p w14:paraId="662D87BE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haveCommonMother(X, Y), </w:t>
      </w:r>
    </w:p>
    <w:p w14:paraId="7BBD7BC1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not(haveCommonFather(X, Y))).</w:t>
      </w:r>
    </w:p>
    <w:p w14:paraId="2F41A55B" w14:textId="77777777" w:rsidR="00047989" w:rsidRPr="00047989" w:rsidRDefault="00047989" w:rsidP="00047989">
      <w:pPr>
        <w:pStyle w:val="HTML"/>
        <w:rPr>
          <w:lang w:val="en-US"/>
        </w:rPr>
      </w:pPr>
    </w:p>
    <w:p w14:paraId="047172D9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haveCommonFather(X, Y):-</w:t>
      </w:r>
    </w:p>
    <w:p w14:paraId="0F4F99B2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male(Z),</w:t>
      </w:r>
    </w:p>
    <w:p w14:paraId="7BC7F13D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parent(Z, X),</w:t>
      </w:r>
    </w:p>
    <w:p w14:paraId="407EBE7A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parent(Z, Y),</w:t>
      </w:r>
    </w:p>
    <w:p w14:paraId="595E17F9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X &lt;&gt; Y.</w:t>
      </w:r>
    </w:p>
    <w:p w14:paraId="09CA9A81" w14:textId="77777777" w:rsidR="00047989" w:rsidRPr="00047989" w:rsidRDefault="00047989" w:rsidP="00047989">
      <w:pPr>
        <w:pStyle w:val="HTML"/>
        <w:rPr>
          <w:lang w:val="en-US"/>
        </w:rPr>
      </w:pPr>
    </w:p>
    <w:p w14:paraId="3C9601AF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haveCommonMother(X, Y):-</w:t>
      </w:r>
    </w:p>
    <w:p w14:paraId="61CB609A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female(Z),</w:t>
      </w:r>
    </w:p>
    <w:p w14:paraId="5245DF77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parent(Z, X),</w:t>
      </w:r>
    </w:p>
    <w:p w14:paraId="5D9ACB2B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lastRenderedPageBreak/>
        <w:t xml:space="preserve">        parent(Z, Y),</w:t>
      </w:r>
    </w:p>
    <w:p w14:paraId="167122E4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X &lt;&gt; Y.</w:t>
      </w:r>
    </w:p>
    <w:p w14:paraId="0D543862" w14:textId="77777777" w:rsidR="00047989" w:rsidRPr="00047989" w:rsidRDefault="00047989" w:rsidP="00047989">
      <w:pPr>
        <w:pStyle w:val="HTML"/>
        <w:rPr>
          <w:lang w:val="en-US"/>
        </w:rPr>
      </w:pPr>
    </w:p>
    <w:p w14:paraId="7303B9E0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run():-</w:t>
      </w:r>
    </w:p>
    <w:p w14:paraId="70FEC201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file::consult("family.txt", relatives),</w:t>
      </w:r>
    </w:p>
    <w:p w14:paraId="78659579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sister(X, Y),</w:t>
      </w:r>
    </w:p>
    <w:p w14:paraId="6C243F8F" w14:textId="77777777" w:rsidR="00047989" w:rsidRPr="00047989" w:rsidRDefault="00047989" w:rsidP="00047989">
      <w:pPr>
        <w:pStyle w:val="HTML"/>
        <w:rPr>
          <w:lang w:val="en-US"/>
        </w:rPr>
      </w:pPr>
      <w:r w:rsidRPr="00047989">
        <w:rPr>
          <w:lang w:val="en-US"/>
        </w:rPr>
        <w:t xml:space="preserve">            write(X, " - </w:t>
      </w:r>
      <w:r>
        <w:t>сестра</w:t>
      </w:r>
      <w:r w:rsidRPr="00047989">
        <w:rPr>
          <w:lang w:val="en-US"/>
        </w:rPr>
        <w:t xml:space="preserve"> </w:t>
      </w:r>
      <w:r>
        <w:t>для</w:t>
      </w:r>
      <w:r w:rsidRPr="00047989">
        <w:rPr>
          <w:lang w:val="en-US"/>
        </w:rPr>
        <w:t xml:space="preserve"> - ", Y), nl,</w:t>
      </w:r>
    </w:p>
    <w:p w14:paraId="45A753D9" w14:textId="77777777" w:rsidR="00047989" w:rsidRDefault="00047989" w:rsidP="00047989">
      <w:pPr>
        <w:pStyle w:val="HTML"/>
      </w:pPr>
      <w:r w:rsidRPr="00047989">
        <w:rPr>
          <w:lang w:val="en-US"/>
        </w:rPr>
        <w:t xml:space="preserve">        </w:t>
      </w:r>
      <w:r>
        <w:t>fail;</w:t>
      </w:r>
    </w:p>
    <w:p w14:paraId="3F489242" w14:textId="77777777" w:rsidR="00047989" w:rsidRDefault="00047989" w:rsidP="00047989">
      <w:pPr>
        <w:pStyle w:val="HTML"/>
      </w:pPr>
      <w:r>
        <w:t xml:space="preserve">        _ = readLine().</w:t>
      </w:r>
    </w:p>
    <w:p w14:paraId="5E1FD36E" w14:textId="77777777" w:rsidR="00047989" w:rsidRDefault="00047989" w:rsidP="0004798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05FEFA8E" w14:textId="77777777" w:rsidR="00047989" w:rsidRDefault="00047989" w:rsidP="0004798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047989">
        <w:rPr>
          <w:rFonts w:ascii="Times New Roman" w:hAnsi="Times New Roman" w:cs="Times New Roman"/>
          <w:sz w:val="24"/>
        </w:rPr>
        <w:t>Определите через базовые отношения "родитель", "мужчина", "женщина" и "супруг" следующие отношения:</w:t>
      </w:r>
      <w:r>
        <w:rPr>
          <w:rFonts w:ascii="Times New Roman" w:hAnsi="Times New Roman" w:cs="Times New Roman"/>
          <w:sz w:val="24"/>
        </w:rPr>
        <w:t xml:space="preserve"> </w:t>
      </w:r>
      <w:r w:rsidRPr="00047989">
        <w:rPr>
          <w:rFonts w:ascii="Times New Roman" w:hAnsi="Times New Roman" w:cs="Times New Roman"/>
          <w:sz w:val="24"/>
        </w:rPr>
        <w:t>"племянник";</w:t>
      </w:r>
      <w:r>
        <w:rPr>
          <w:rFonts w:ascii="Times New Roman" w:hAnsi="Times New Roman" w:cs="Times New Roman"/>
          <w:sz w:val="24"/>
        </w:rPr>
        <w:t xml:space="preserve"> </w:t>
      </w:r>
      <w:r w:rsidRPr="00047989">
        <w:rPr>
          <w:rFonts w:ascii="Times New Roman" w:hAnsi="Times New Roman" w:cs="Times New Roman"/>
          <w:sz w:val="24"/>
        </w:rPr>
        <w:t>"двоюродная сестра";</w:t>
      </w:r>
      <w:r>
        <w:rPr>
          <w:rFonts w:ascii="Times New Roman" w:hAnsi="Times New Roman" w:cs="Times New Roman"/>
          <w:sz w:val="24"/>
        </w:rPr>
        <w:t xml:space="preserve"> </w:t>
      </w:r>
      <w:r w:rsidRPr="00047989">
        <w:rPr>
          <w:rFonts w:ascii="Times New Roman" w:hAnsi="Times New Roman" w:cs="Times New Roman"/>
          <w:sz w:val="24"/>
        </w:rPr>
        <w:t>"сват"</w:t>
      </w:r>
    </w:p>
    <w:p w14:paraId="21DEDA07" w14:textId="77777777" w:rsidR="00047989" w:rsidRDefault="00047989" w:rsidP="00047989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BFCB617" w14:textId="77777777" w:rsidR="000879A8" w:rsidRDefault="000879A8" w:rsidP="000879A8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8E26F97" w14:textId="77777777" w:rsidR="00742BC9" w:rsidRDefault="00742BC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1DFC89A" w14:textId="77777777" w:rsidR="00742BC9" w:rsidRDefault="00742BC9" w:rsidP="00742BC9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Лабораторная работа №3 </w:t>
      </w:r>
    </w:p>
    <w:p w14:paraId="011F8022" w14:textId="77777777" w:rsidR="00742BC9" w:rsidRDefault="00742BC9" w:rsidP="00742BC9">
      <w:pPr>
        <w:spacing w:after="0" w:line="288" w:lineRule="auto"/>
        <w:contextualSpacing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Управление перебором. Отсечение</w:t>
      </w:r>
    </w:p>
    <w:p w14:paraId="30835712" w14:textId="77777777" w:rsidR="000879A8" w:rsidRDefault="000879A8" w:rsidP="000879A8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7BF5239" w14:textId="171A671E" w:rsidR="00B6395C" w:rsidRDefault="00B6395C" w:rsidP="00D933ED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З</w:t>
      </w:r>
      <w:r w:rsidR="00EF30A6">
        <w:rPr>
          <w:rFonts w:ascii="Times New Roman" w:hAnsi="Times New Roman" w:cs="Times New Roman"/>
          <w:sz w:val="24"/>
        </w:rPr>
        <w:t>адание 1</w:t>
      </w:r>
    </w:p>
    <w:p w14:paraId="31D74298" w14:textId="77777777" w:rsidR="00B6395C" w:rsidRDefault="00B6395C" w:rsidP="00D933ED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69F1C78D" w14:textId="5D0735B6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Как-то раз сестры Маша, Даша и Глаша испекли пирог. Одна из них месила тесто, другая готовила начинку, а третья выпекала пирог в духовке. Известно, что каждое из следующих высказываний истинно:</w:t>
      </w:r>
    </w:p>
    <w:p w14:paraId="7B816BE6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если Глаша месила тесто, то Даша готовила начинку;</w:t>
      </w:r>
    </w:p>
    <w:p w14:paraId="2F15442D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если Маша выпекала пирог, то месила тесто Даша;</w:t>
      </w:r>
    </w:p>
    <w:p w14:paraId="5DE5424B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если Глаша готовила начинку, то Маша выпекала пирог;</w:t>
      </w:r>
    </w:p>
    <w:p w14:paraId="3F2D302E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если Даша месила тесто, то Маша готовила начинку;</w:t>
      </w:r>
    </w:p>
    <w:p w14:paraId="2763DDC6" w14:textId="78A47868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если Глаша выпекала пирог, то Маша месила тесто.</w:t>
      </w:r>
    </w:p>
    <w:p w14:paraId="5C39DB0D" w14:textId="5E5C061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Кто из сестер месил тесто, кто готовил начинку, а кто выпекал пирог?</w:t>
      </w:r>
    </w:p>
    <w:p w14:paraId="58AC2032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24112D62" w14:textId="7963D3D8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Задание </w:t>
      </w:r>
      <w:r w:rsidR="00EF30A6">
        <w:rPr>
          <w:rFonts w:ascii="Times New Roman" w:hAnsi="Times New Roman" w:cs="Times New Roman"/>
          <w:sz w:val="24"/>
        </w:rPr>
        <w:t>2</w:t>
      </w:r>
    </w:p>
    <w:p w14:paraId="40166624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7FBE1DFB" w14:textId="3E6E86B6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Жители острова A, B и С, один из которых всегда говорил правду, другой всегда лгал, а третий был хитрецом — иногда говорил правду, а иногда лгал, сообщили о себе следующее:</w:t>
      </w:r>
    </w:p>
    <w:p w14:paraId="3B911BAC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A: "Я хитрец";</w:t>
      </w:r>
    </w:p>
    <w:p w14:paraId="48DF6821" w14:textId="77777777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B: "Да, A хитрец";</w:t>
      </w:r>
    </w:p>
    <w:p w14:paraId="55F8868A" w14:textId="3132DA78" w:rsidR="00B6395C" w:rsidRP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 xml:space="preserve">    C: "Я не хитрец".</w:t>
      </w:r>
    </w:p>
    <w:p w14:paraId="2B9249D7" w14:textId="5B8036FA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Определите, кто из них кем был на самом деле.</w:t>
      </w:r>
    </w:p>
    <w:p w14:paraId="06F40C15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5844AAE9" w14:textId="255BADA1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Задание </w:t>
      </w:r>
      <w:r w:rsidR="00EF30A6">
        <w:rPr>
          <w:rFonts w:ascii="Times New Roman" w:hAnsi="Times New Roman" w:cs="Times New Roman"/>
          <w:sz w:val="24"/>
        </w:rPr>
        <w:t>3</w:t>
      </w:r>
    </w:p>
    <w:p w14:paraId="33A37D93" w14:textId="77777777" w:rsidR="00B6395C" w:rsidRDefault="00B6395C" w:rsidP="00B6395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</w:p>
    <w:p w14:paraId="04848F68" w14:textId="691C954C" w:rsidR="00B6395C" w:rsidRPr="000879A8" w:rsidRDefault="00B6395C" w:rsidP="0045192C">
      <w:pPr>
        <w:spacing w:after="0" w:line="288" w:lineRule="auto"/>
        <w:jc w:val="both"/>
        <w:rPr>
          <w:rFonts w:ascii="Times New Roman" w:hAnsi="Times New Roman" w:cs="Times New Roman"/>
          <w:sz w:val="24"/>
        </w:rPr>
      </w:pPr>
      <w:r w:rsidRPr="00B6395C">
        <w:rPr>
          <w:rFonts w:ascii="Times New Roman" w:hAnsi="Times New Roman" w:cs="Times New Roman"/>
          <w:sz w:val="24"/>
        </w:rPr>
        <w:t>Вычислите количество полных месяцев, оставшихся до дня рождения человека, по его дате рождения.</w:t>
      </w:r>
    </w:p>
    <w:sectPr w:rsidR="00B6395C" w:rsidRPr="000879A8" w:rsidSect="003C5126"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C2A65"/>
    <w:multiLevelType w:val="hybridMultilevel"/>
    <w:tmpl w:val="812E533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CB4E67"/>
    <w:multiLevelType w:val="hybridMultilevel"/>
    <w:tmpl w:val="F70043C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BA0CA1"/>
    <w:multiLevelType w:val="hybridMultilevel"/>
    <w:tmpl w:val="64105684"/>
    <w:lvl w:ilvl="0" w:tplc="7D9C276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B82578C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6F8A844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8366DC6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DE6D270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8240F40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64408BA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C84E8C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AC78FDD2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>
    <w:nsid w:val="3BAD2617"/>
    <w:multiLevelType w:val="hybridMultilevel"/>
    <w:tmpl w:val="03B81A20"/>
    <w:lvl w:ilvl="0" w:tplc="8F0C397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65CD9D6" w:tentative="1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EC81270" w:tentative="1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B4E667A" w:tentative="1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BB068FBC" w:tentative="1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C456A12A" w:tentative="1">
      <w:start w:val="1"/>
      <w:numFmt w:val="bullet"/>
      <w:lvlText w:val="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580C5B6" w:tentative="1">
      <w:start w:val="1"/>
      <w:numFmt w:val="bullet"/>
      <w:lvlText w:val="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EE8D1F2" w:tentative="1">
      <w:start w:val="1"/>
      <w:numFmt w:val="bullet"/>
      <w:lvlText w:val="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630D596" w:tentative="1">
      <w:start w:val="1"/>
      <w:numFmt w:val="bullet"/>
      <w:lvlText w:val="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>
    <w:nsid w:val="3C666604"/>
    <w:multiLevelType w:val="hybridMultilevel"/>
    <w:tmpl w:val="EB98EACA"/>
    <w:lvl w:ilvl="0" w:tplc="D7183566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5">
    <w:nsid w:val="626C07C2"/>
    <w:multiLevelType w:val="hybridMultilevel"/>
    <w:tmpl w:val="A9D8423C"/>
    <w:lvl w:ilvl="0" w:tplc="9DECE21A">
      <w:start w:val="1"/>
      <w:numFmt w:val="decimal"/>
      <w:lvlText w:val="%1)"/>
      <w:lvlJc w:val="left"/>
      <w:pPr>
        <w:ind w:left="6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20" w:hanging="360"/>
      </w:pPr>
    </w:lvl>
    <w:lvl w:ilvl="2" w:tplc="0419001B" w:tentative="1">
      <w:start w:val="1"/>
      <w:numFmt w:val="lowerRoman"/>
      <w:lvlText w:val="%3."/>
      <w:lvlJc w:val="right"/>
      <w:pPr>
        <w:ind w:left="2040" w:hanging="180"/>
      </w:pPr>
    </w:lvl>
    <w:lvl w:ilvl="3" w:tplc="0419000F" w:tentative="1">
      <w:start w:val="1"/>
      <w:numFmt w:val="decimal"/>
      <w:lvlText w:val="%4."/>
      <w:lvlJc w:val="left"/>
      <w:pPr>
        <w:ind w:left="2760" w:hanging="360"/>
      </w:pPr>
    </w:lvl>
    <w:lvl w:ilvl="4" w:tplc="04190019" w:tentative="1">
      <w:start w:val="1"/>
      <w:numFmt w:val="lowerLetter"/>
      <w:lvlText w:val="%5."/>
      <w:lvlJc w:val="left"/>
      <w:pPr>
        <w:ind w:left="3480" w:hanging="360"/>
      </w:pPr>
    </w:lvl>
    <w:lvl w:ilvl="5" w:tplc="0419001B" w:tentative="1">
      <w:start w:val="1"/>
      <w:numFmt w:val="lowerRoman"/>
      <w:lvlText w:val="%6."/>
      <w:lvlJc w:val="right"/>
      <w:pPr>
        <w:ind w:left="4200" w:hanging="180"/>
      </w:pPr>
    </w:lvl>
    <w:lvl w:ilvl="6" w:tplc="0419000F" w:tentative="1">
      <w:start w:val="1"/>
      <w:numFmt w:val="decimal"/>
      <w:lvlText w:val="%7."/>
      <w:lvlJc w:val="left"/>
      <w:pPr>
        <w:ind w:left="4920" w:hanging="360"/>
      </w:pPr>
    </w:lvl>
    <w:lvl w:ilvl="7" w:tplc="04190019" w:tentative="1">
      <w:start w:val="1"/>
      <w:numFmt w:val="lowerLetter"/>
      <w:lvlText w:val="%8."/>
      <w:lvlJc w:val="left"/>
      <w:pPr>
        <w:ind w:left="5640" w:hanging="360"/>
      </w:pPr>
    </w:lvl>
    <w:lvl w:ilvl="8" w:tplc="0419001B" w:tentative="1">
      <w:start w:val="1"/>
      <w:numFmt w:val="lowerRoman"/>
      <w:lvlText w:val="%9."/>
      <w:lvlJc w:val="right"/>
      <w:pPr>
        <w:ind w:left="636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126"/>
    <w:rsid w:val="0001242A"/>
    <w:rsid w:val="00047989"/>
    <w:rsid w:val="000765D9"/>
    <w:rsid w:val="000879A8"/>
    <w:rsid w:val="001B6863"/>
    <w:rsid w:val="003C5126"/>
    <w:rsid w:val="004016C8"/>
    <w:rsid w:val="0045192C"/>
    <w:rsid w:val="004B7DF6"/>
    <w:rsid w:val="00730DAA"/>
    <w:rsid w:val="00742BC9"/>
    <w:rsid w:val="008501F2"/>
    <w:rsid w:val="009C762C"/>
    <w:rsid w:val="00AE75FE"/>
    <w:rsid w:val="00B53E87"/>
    <w:rsid w:val="00B6395C"/>
    <w:rsid w:val="00D933ED"/>
    <w:rsid w:val="00EF30A6"/>
    <w:rsid w:val="00FA40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1EFA85"/>
  <w15:chartTrackingRefBased/>
  <w15:docId w15:val="{6C31A0A1-B6A0-4811-B3E2-6D334BE23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C512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C5126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objectname">
    <w:name w:val="objectname"/>
    <w:basedOn w:val="a0"/>
    <w:rsid w:val="003C5126"/>
  </w:style>
  <w:style w:type="paragraph" w:styleId="a3">
    <w:name w:val="List Paragraph"/>
    <w:basedOn w:val="a"/>
    <w:uiPriority w:val="34"/>
    <w:qFormat/>
    <w:rsid w:val="000765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1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9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05940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68177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4563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9546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413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99679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32817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40158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09490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30207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8645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914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8132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3355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1020095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3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82203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336046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06321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89419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6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7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9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988145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72542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24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70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0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49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7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50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1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2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65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28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91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1928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30584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18083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8061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285</TotalTime>
  <Pages>5</Pages>
  <Words>1162</Words>
  <Characters>6624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Kuyanov</dc:creator>
  <cp:keywords/>
  <dc:description/>
  <cp:lastModifiedBy>Dmitry Kuyanov</cp:lastModifiedBy>
  <cp:revision>6</cp:revision>
  <dcterms:created xsi:type="dcterms:W3CDTF">2014-10-01T03:44:00Z</dcterms:created>
  <dcterms:modified xsi:type="dcterms:W3CDTF">2014-10-02T08:31:00Z</dcterms:modified>
</cp:coreProperties>
</file>