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text" w:horzAnchor="margin" w:tblpY="1089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D77F5" w14:paraId="71735EE9" w14:textId="77777777" w:rsidTr="00C11B96">
        <w:tc>
          <w:tcPr>
            <w:tcW w:w="2942" w:type="dxa"/>
          </w:tcPr>
          <w:p w14:paraId="6B5C86AD" w14:textId="0498CA7D" w:rsidR="00AD77F5" w:rsidRPr="00C11B96" w:rsidRDefault="00AD77F5" w:rsidP="00C11B96">
            <w:pPr>
              <w:jc w:val="center"/>
              <w:rPr>
                <w:b/>
                <w:bCs/>
              </w:rPr>
            </w:pPr>
            <w:r w:rsidRPr="00C11B96">
              <w:rPr>
                <w:b/>
                <w:bCs/>
              </w:rPr>
              <w:t>TIPOS</w:t>
            </w:r>
          </w:p>
        </w:tc>
        <w:tc>
          <w:tcPr>
            <w:tcW w:w="2943" w:type="dxa"/>
          </w:tcPr>
          <w:p w14:paraId="57A7901C" w14:textId="24A8B7EF" w:rsidR="00AD77F5" w:rsidRPr="00C11B96" w:rsidRDefault="00AD77F5" w:rsidP="00C11B96">
            <w:pPr>
              <w:jc w:val="center"/>
              <w:rPr>
                <w:b/>
                <w:bCs/>
              </w:rPr>
            </w:pPr>
            <w:r w:rsidRPr="00C11B96">
              <w:rPr>
                <w:b/>
                <w:bCs/>
              </w:rPr>
              <w:t>DESCRIPCION</w:t>
            </w:r>
          </w:p>
        </w:tc>
        <w:tc>
          <w:tcPr>
            <w:tcW w:w="2943" w:type="dxa"/>
          </w:tcPr>
          <w:p w14:paraId="5250665A" w14:textId="6633C435" w:rsidR="00AD77F5" w:rsidRPr="00C11B96" w:rsidRDefault="00AD77F5" w:rsidP="00C11B96">
            <w:pPr>
              <w:jc w:val="center"/>
              <w:rPr>
                <w:b/>
                <w:bCs/>
              </w:rPr>
            </w:pPr>
            <w:r w:rsidRPr="00C11B96">
              <w:rPr>
                <w:b/>
                <w:bCs/>
              </w:rPr>
              <w:t>EJEMPLO</w:t>
            </w:r>
            <w:r w:rsidR="00C11B96" w:rsidRPr="00C11B96">
              <w:rPr>
                <w:b/>
                <w:bCs/>
              </w:rPr>
              <w:t>S</w:t>
            </w:r>
          </w:p>
        </w:tc>
      </w:tr>
      <w:tr w:rsidR="00AD77F5" w14:paraId="159799ED" w14:textId="77777777" w:rsidTr="00C11B96">
        <w:tc>
          <w:tcPr>
            <w:tcW w:w="2942" w:type="dxa"/>
          </w:tcPr>
          <w:p w14:paraId="55F8FE0C" w14:textId="53AAB74D" w:rsidR="00AD77F5" w:rsidRDefault="00AD77F5" w:rsidP="00C11B96">
            <w:r>
              <w:t>Exclusiva</w:t>
            </w:r>
          </w:p>
        </w:tc>
        <w:tc>
          <w:tcPr>
            <w:tcW w:w="2943" w:type="dxa"/>
          </w:tcPr>
          <w:p w14:paraId="4C36F5CA" w14:textId="75D2E08F" w:rsidR="00AD77F5" w:rsidRDefault="00AD77F5" w:rsidP="00C11B96">
            <w:r>
              <w:t>Esquema de colaboración en el cual el sistema impide que se hagan cambios en el archivo sin antes revisar el contenido. Una vez modificada se comparte con los colaboradores.</w:t>
            </w:r>
          </w:p>
        </w:tc>
        <w:tc>
          <w:tcPr>
            <w:tcW w:w="2943" w:type="dxa"/>
            <w:vAlign w:val="center"/>
          </w:tcPr>
          <w:p w14:paraId="66957690" w14:textId="77777777" w:rsidR="00AD77F5" w:rsidRDefault="00C11B96" w:rsidP="00C11B96">
            <w:pPr>
              <w:jc w:val="center"/>
            </w:pPr>
            <w:r>
              <w:t>SourceSafe</w:t>
            </w:r>
          </w:p>
          <w:p w14:paraId="738021A5" w14:textId="6A8FA7A8" w:rsidR="00C11B96" w:rsidRPr="00C11B96" w:rsidRDefault="00C11B96" w:rsidP="00C11B96">
            <w:pPr>
              <w:jc w:val="center"/>
            </w:pPr>
            <w:proofErr w:type="spellStart"/>
            <w:r>
              <w:t>Subversion</w:t>
            </w:r>
            <w:proofErr w:type="spellEnd"/>
          </w:p>
        </w:tc>
      </w:tr>
      <w:tr w:rsidR="00AD77F5" w14:paraId="1199EE97" w14:textId="77777777" w:rsidTr="00C11B96">
        <w:tc>
          <w:tcPr>
            <w:tcW w:w="2942" w:type="dxa"/>
          </w:tcPr>
          <w:p w14:paraId="2544ED34" w14:textId="5A08FA71" w:rsidR="00AD77F5" w:rsidRDefault="00AD77F5" w:rsidP="00C11B96">
            <w:r>
              <w:t>Colaborativa</w:t>
            </w:r>
          </w:p>
        </w:tc>
        <w:tc>
          <w:tcPr>
            <w:tcW w:w="2943" w:type="dxa"/>
          </w:tcPr>
          <w:p w14:paraId="604C981D" w14:textId="6D6C6B4E" w:rsidR="00AD77F5" w:rsidRDefault="00C11B96" w:rsidP="00C11B96">
            <w:r>
              <w:t>Esquema de colaboración en la cual cada usuario modifica el archivo, al compartir el archivo el sistema combina las modificaciones. Cuando hay algún conflicto se debe solucionar manualmente.</w:t>
            </w:r>
          </w:p>
        </w:tc>
        <w:tc>
          <w:tcPr>
            <w:tcW w:w="2943" w:type="dxa"/>
            <w:vAlign w:val="center"/>
          </w:tcPr>
          <w:p w14:paraId="58FA68C8" w14:textId="77777777" w:rsidR="00AD77F5" w:rsidRDefault="00C11B96" w:rsidP="00C11B96">
            <w:pPr>
              <w:jc w:val="center"/>
            </w:pPr>
            <w:proofErr w:type="spellStart"/>
            <w:r>
              <w:t>Subversion</w:t>
            </w:r>
            <w:proofErr w:type="spellEnd"/>
          </w:p>
          <w:p w14:paraId="75748186" w14:textId="2ECC144E" w:rsidR="00C11B96" w:rsidRDefault="00C11B96" w:rsidP="00C11B96">
            <w:pPr>
              <w:jc w:val="center"/>
            </w:pPr>
            <w:r>
              <w:t>Git</w:t>
            </w:r>
          </w:p>
        </w:tc>
      </w:tr>
      <w:tr w:rsidR="00AD77F5" w14:paraId="113E4AF5" w14:textId="77777777" w:rsidTr="00C11B96">
        <w:tc>
          <w:tcPr>
            <w:tcW w:w="2942" w:type="dxa"/>
          </w:tcPr>
          <w:p w14:paraId="265B6499" w14:textId="15C3177C" w:rsidR="00AD77F5" w:rsidRDefault="00C11B96" w:rsidP="00C11B96">
            <w:r>
              <w:t>Distribuidos</w:t>
            </w:r>
          </w:p>
        </w:tc>
        <w:tc>
          <w:tcPr>
            <w:tcW w:w="2943" w:type="dxa"/>
          </w:tcPr>
          <w:p w14:paraId="1B2EFD14" w14:textId="7BE31117" w:rsidR="00AD77F5" w:rsidRDefault="00C11B96" w:rsidP="00C11B96">
            <w:r>
              <w:t>Arquitectura de almacenamiento en la cual cada usuario tiene su repositorio, estos se pueden mezclar y revisar entre ellos.</w:t>
            </w:r>
          </w:p>
        </w:tc>
        <w:tc>
          <w:tcPr>
            <w:tcW w:w="2943" w:type="dxa"/>
            <w:vAlign w:val="center"/>
          </w:tcPr>
          <w:p w14:paraId="5408017B" w14:textId="459E888F" w:rsidR="00AD77F5" w:rsidRDefault="00C11B96" w:rsidP="00C11B96">
            <w:pPr>
              <w:jc w:val="center"/>
            </w:pPr>
            <w:r>
              <w:t>Git</w:t>
            </w:r>
          </w:p>
          <w:p w14:paraId="74AFA448" w14:textId="46C2DED4" w:rsidR="00C11B96" w:rsidRDefault="00C11B96" w:rsidP="00C11B96">
            <w:pPr>
              <w:jc w:val="center"/>
            </w:pPr>
            <w:r>
              <w:t>Mercurial</w:t>
            </w:r>
          </w:p>
        </w:tc>
      </w:tr>
      <w:tr w:rsidR="00AD77F5" w14:paraId="57C6B2B5" w14:textId="77777777" w:rsidTr="00C11B96">
        <w:tc>
          <w:tcPr>
            <w:tcW w:w="2942" w:type="dxa"/>
          </w:tcPr>
          <w:p w14:paraId="720D1723" w14:textId="39E12328" w:rsidR="00AD77F5" w:rsidRDefault="00C11B96" w:rsidP="00C11B96">
            <w:r>
              <w:t>Centralizados</w:t>
            </w:r>
          </w:p>
        </w:tc>
        <w:tc>
          <w:tcPr>
            <w:tcW w:w="2943" w:type="dxa"/>
          </w:tcPr>
          <w:p w14:paraId="7B3D9BB6" w14:textId="0FEB7748" w:rsidR="00AD77F5" w:rsidRDefault="00C11B96" w:rsidP="00C11B96">
            <w:r>
              <w:t>Arquitectura de almacenamiento en la cual existe un repositorio central en el cual hay un único usuario responsable de las versiones subidas al igual que las ramas y modificaciones deben ser autorizadas por el administrador del repositorio.</w:t>
            </w:r>
          </w:p>
        </w:tc>
        <w:tc>
          <w:tcPr>
            <w:tcW w:w="2943" w:type="dxa"/>
            <w:vAlign w:val="center"/>
          </w:tcPr>
          <w:p w14:paraId="79F7EB95" w14:textId="77777777" w:rsidR="00AD77F5" w:rsidRDefault="00C11B96" w:rsidP="00C11B96">
            <w:pPr>
              <w:jc w:val="center"/>
            </w:pPr>
            <w:r>
              <w:t>CVS</w:t>
            </w:r>
          </w:p>
          <w:p w14:paraId="058B9B05" w14:textId="5ED8FE3E" w:rsidR="00C11B96" w:rsidRDefault="00C11B96" w:rsidP="00C11B96">
            <w:pPr>
              <w:jc w:val="center"/>
            </w:pPr>
            <w:proofErr w:type="spellStart"/>
            <w:r>
              <w:t>Subversion</w:t>
            </w:r>
            <w:proofErr w:type="spellEnd"/>
          </w:p>
        </w:tc>
      </w:tr>
    </w:tbl>
    <w:p w14:paraId="76DD7894" w14:textId="6DE9AF56" w:rsidR="00401833" w:rsidRDefault="00AD77F5" w:rsidP="00C11B96">
      <w:pPr>
        <w:jc w:val="center"/>
        <w:rPr>
          <w:b/>
          <w:bCs/>
          <w:sz w:val="36"/>
          <w:szCs w:val="36"/>
        </w:rPr>
      </w:pPr>
      <w:r w:rsidRPr="00C11B96">
        <w:rPr>
          <w:b/>
          <w:bCs/>
          <w:sz w:val="36"/>
          <w:szCs w:val="36"/>
        </w:rPr>
        <w:t>Tipos de controlador de versiones</w:t>
      </w:r>
    </w:p>
    <w:p w14:paraId="38F86AD5" w14:textId="77777777" w:rsidR="00C11B96" w:rsidRPr="00C11B96" w:rsidRDefault="00C11B96" w:rsidP="00C11B96">
      <w:pPr>
        <w:jc w:val="center"/>
        <w:rPr>
          <w:b/>
          <w:bCs/>
          <w:sz w:val="36"/>
          <w:szCs w:val="36"/>
        </w:rPr>
      </w:pPr>
    </w:p>
    <w:sectPr w:rsidR="00C11B96" w:rsidRPr="00C11B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7F5"/>
    <w:rsid w:val="00187D74"/>
    <w:rsid w:val="00401833"/>
    <w:rsid w:val="00971173"/>
    <w:rsid w:val="00975386"/>
    <w:rsid w:val="009A62A4"/>
    <w:rsid w:val="00AD77F5"/>
    <w:rsid w:val="00C11B96"/>
    <w:rsid w:val="00C7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08827F"/>
  <w15:chartTrackingRefBased/>
  <w15:docId w15:val="{6957CBA0-E905-4E55-AEA0-C5C4771A7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D7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Gabriela Osorio Giron</dc:creator>
  <cp:keywords/>
  <dc:description/>
  <cp:lastModifiedBy>Sofia Gabriela Osorio Giron</cp:lastModifiedBy>
  <cp:revision>1</cp:revision>
  <dcterms:created xsi:type="dcterms:W3CDTF">2021-02-09T03:14:00Z</dcterms:created>
  <dcterms:modified xsi:type="dcterms:W3CDTF">2021-02-09T03:38:00Z</dcterms:modified>
</cp:coreProperties>
</file>