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tblInd w:w="-9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0"/>
      </w:tblGrid>
      <w:tr w:rsidR="00C56C32" w:rsidRPr="00EE62AD" w14:paraId="4C998D83" w14:textId="77777777">
        <w:trPr>
          <w:trHeight w:val="15821"/>
        </w:trPr>
        <w:tc>
          <w:tcPr>
            <w:tcW w:w="10890" w:type="dxa"/>
            <w:tcBorders>
              <w:top w:val="single" w:sz="24" w:space="0" w:color="1F3864"/>
              <w:left w:val="single" w:sz="24" w:space="0" w:color="1F3864"/>
              <w:bottom w:val="single" w:sz="24" w:space="0" w:color="1F3864"/>
              <w:right w:val="single" w:sz="24" w:space="0" w:color="1F3864"/>
            </w:tcBorders>
            <w:tcMar>
              <w:top w:w="0" w:type="dxa"/>
              <w:left w:w="210" w:type="dxa"/>
              <w:bottom w:w="0" w:type="dxa"/>
              <w:right w:w="115" w:type="dxa"/>
            </w:tcMar>
            <w:vAlign w:val="center"/>
          </w:tcPr>
          <w:p w14:paraId="0ABF2328" w14:textId="7B43F4F6" w:rsidR="00C56C32" w:rsidRPr="00EE62AD" w:rsidRDefault="00C56C32">
            <w:pPr>
              <w:pStyle w:val="Standard"/>
              <w:spacing w:after="74" w:line="240" w:lineRule="auto"/>
              <w:rPr>
                <w:rFonts w:ascii="Times New Roman" w:hAnsi="Times New Roman" w:cs="Times New Roman"/>
              </w:rPr>
            </w:pPr>
            <w:bookmarkStart w:id="0" w:name="_Hlk211642715"/>
            <w:bookmarkEnd w:id="0"/>
          </w:p>
          <w:bookmarkStart w:id="1" w:name="_Hlk195133560"/>
          <w:bookmarkEnd w:id="1"/>
          <w:p w14:paraId="61B47DFC" w14:textId="791980F8" w:rsidR="00C56C32" w:rsidRPr="00EE62AD" w:rsidRDefault="00364D48">
            <w:pPr>
              <w:pStyle w:val="Standard"/>
              <w:spacing w:after="158" w:line="240" w:lineRule="auto"/>
              <w:ind w:left="696"/>
              <w:rPr>
                <w:rFonts w:ascii="Times New Roman" w:hAnsi="Times New Roman" w:cs="Times New Roman"/>
              </w:rPr>
            </w:pPr>
            <w:r w:rsidRPr="00EE62AD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520" behindDoc="0" locked="0" layoutInCell="1" allowOverlap="1" wp14:anchorId="034F2D36" wp14:editId="07012539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37465</wp:posOffset>
                      </wp:positionV>
                      <wp:extent cx="6666865" cy="838200"/>
                      <wp:effectExtent l="0" t="0" r="300" b="0"/>
                      <wp:wrapNone/>
                      <wp:docPr id="1698620092" name="Group 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6865" cy="838200"/>
                                <a:chOff x="0" y="0"/>
                                <a:chExt cx="6667200" cy="838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853164" name="Picture 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lum/>
                                  <a:alphaModFix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0920" cy="838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6021208" name="Picture 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lum/>
                                  <a:alphaModFix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99640" y="0"/>
                                  <a:ext cx="2167560" cy="838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1AA6E55B" id="Group 696" o:spid="_x0000_s1026" style="position:absolute;margin-left:1.9pt;margin-top:2.95pt;width:524.95pt;height:66pt;z-index:251627520;mso-width-relative:margin;mso-height-relative:margin" coordsize="66672,8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//ZUEsD&#10;BAoAAAAAAAAAIQAWemPcGi4AABouAAAVAAAAZHJzL21lZGlhL2ltYWdlMi5qcGVn/9j/4AAQSkZJ&#10;RgABAQEAYABgAAD/2wBDAAMCAgMCAgMDAwMEAwMEBQgFBQQEBQoHBwYIDAoMDAsKCwsNDhIQDQ4R&#10;DgsLEBYQERMUFRUVDA8XGBYUGBIUFRT/2wBDAQMEBAUEBQkFBQkUDQsNFBQUFBQUFBQUFBQUFBQU&#10;FBQUFBQUFBQUFBQUFBQUFBQUFBQUFBQUFBQUFBQUFBQUFBT/wAARCACLAW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3" o:spid="_x0000_s1027" type="#_x0000_t75" style="position:absolute;width:25009;height: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">
                        <v:imagedata r:id="rId10" o:title=""/>
                      </v:shape>
                      <v:shape id="Picture 85" o:spid="_x0000_s1028" type="#_x0000_t75" style="position:absolute;left:44996;width:21676;height: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EE62AD">
              <w:rPr>
                <w:rFonts w:ascii="Times New Roman" w:hAnsi="Times New Roman" w:cs="Times New Roman"/>
              </w:rPr>
              <w:t xml:space="preserve"> </w:t>
            </w:r>
          </w:p>
          <w:p w14:paraId="3D834AD5" w14:textId="527A9284" w:rsidR="00C56C32" w:rsidRPr="00EE62AD" w:rsidRDefault="006A4C82" w:rsidP="00A3427E">
            <w:pPr>
              <w:pStyle w:val="Standard"/>
              <w:spacing w:after="0" w:line="240" w:lineRule="auto"/>
              <w:ind w:left="696"/>
              <w:rPr>
                <w:rFonts w:ascii="Times New Roman" w:hAnsi="Times New Roman" w:cs="Times New Roman"/>
              </w:rPr>
            </w:pPr>
            <w:r w:rsidRPr="00EE62AD">
              <w:rPr>
                <w:rFonts w:ascii="Times New Roman" w:hAnsi="Times New Roman" w:cs="Times New Roman"/>
              </w:rPr>
              <w:t xml:space="preserve"> </w:t>
            </w:r>
          </w:p>
          <w:p w14:paraId="70DA9169" w14:textId="77777777" w:rsidR="00C56C32" w:rsidRPr="00EE62AD" w:rsidRDefault="00C56C32">
            <w:pPr>
              <w:pStyle w:val="Standard"/>
              <w:spacing w:after="0" w:line="240" w:lineRule="auto"/>
              <w:ind w:left="696"/>
              <w:rPr>
                <w:rFonts w:ascii="Times New Roman" w:hAnsi="Times New Roman" w:cs="Times New Roman"/>
              </w:rPr>
            </w:pPr>
          </w:p>
          <w:p w14:paraId="3BA9FC9B" w14:textId="77777777" w:rsidR="00364D48" w:rsidRPr="00EE62AD" w:rsidRDefault="00364D48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72"/>
              </w:rPr>
            </w:pPr>
          </w:p>
          <w:p w14:paraId="3572753D" w14:textId="77777777" w:rsidR="00364D48" w:rsidRPr="00EE62AD" w:rsidRDefault="00364D48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52"/>
                <w:szCs w:val="18"/>
              </w:rPr>
            </w:pPr>
          </w:p>
          <w:p w14:paraId="3CD40447" w14:textId="435CB005" w:rsidR="00A3427E" w:rsidRPr="00EE62AD" w:rsidRDefault="006138FF" w:rsidP="00A3427E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72"/>
              </w:rPr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>Réalisation Système</w:t>
            </w:r>
          </w:p>
          <w:p w14:paraId="6FF566CF" w14:textId="170585F2" w:rsidR="00A3427E" w:rsidRPr="00EE62AD" w:rsidRDefault="00A3427E" w:rsidP="00A3427E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5A60F8A" w14:textId="49B00E6B" w:rsidR="007C446C" w:rsidRPr="00EE62AD" w:rsidRDefault="00A3427E" w:rsidP="0004161F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noProof/>
                <w:sz w:val="16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4AD09BEE" wp14:editId="0B6D38CD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131445</wp:posOffset>
                      </wp:positionV>
                      <wp:extent cx="6438900" cy="0"/>
                      <wp:effectExtent l="0" t="0" r="0" b="0"/>
                      <wp:wrapNone/>
                      <wp:docPr id="743611726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38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2F01F7CE" id="Connecteur droit 1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5pt,10.35pt" to="512.1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9bSngEAAJQDAAAOAAAAZHJzL2Uyb0RvYy54bWysU9uO0zAQfUfiHyy/06RdtFq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" strokecolor="#4472c4 [3204]" strokeweight="1.5pt">
                      <v:stroke joinstyle="miter"/>
                    </v:line>
                  </w:pict>
                </mc:Fallback>
              </mc:AlternateContent>
            </w:r>
          </w:p>
          <w:p w14:paraId="0769BCC8" w14:textId="77777777" w:rsidR="0004161F" w:rsidRPr="00EE62AD" w:rsidRDefault="0004161F" w:rsidP="0004161F">
            <w:pPr>
              <w:pStyle w:val="Standard"/>
              <w:spacing w:after="153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"/>
              </w:rPr>
            </w:pPr>
          </w:p>
          <w:p w14:paraId="63625634" w14:textId="77777777" w:rsidR="00D817A3" w:rsidRDefault="0004161F" w:rsidP="0004161F">
            <w:pPr>
              <w:pStyle w:val="Standard"/>
              <w:spacing w:after="302" w:line="240" w:lineRule="auto"/>
              <w:jc w:val="center"/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</w:pPr>
            <w:r w:rsidRPr="006138FF">
              <w:rPr>
                <w:rFonts w:ascii="Times New Roman" w:eastAsia="Times New Roman" w:hAnsi="Times New Roman" w:cs="Times New Roman"/>
                <w:b/>
                <w:color w:val="4472C4" w:themeColor="accent1"/>
                <w:sz w:val="48"/>
                <w:szCs w:val="48"/>
              </w:rPr>
              <w:t xml:space="preserve">TP1 : </w:t>
            </w:r>
            <w:r w:rsidR="006138FF" w:rsidRPr="006138FF"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  <w:t>Lecture des données du Capteur DHT</w:t>
            </w:r>
            <w:r w:rsidR="009C7CAB"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  <w:t>22</w:t>
            </w:r>
          </w:p>
          <w:p w14:paraId="0445B631" w14:textId="0437952B" w:rsidR="003017B4" w:rsidRPr="006138FF" w:rsidRDefault="006138FF" w:rsidP="0004161F">
            <w:pPr>
              <w:pStyle w:val="Standard"/>
              <w:spacing w:after="30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4472C4" w:themeColor="accent1"/>
                <w:sz w:val="48"/>
                <w:szCs w:val="48"/>
              </w:rPr>
            </w:pPr>
            <w:r w:rsidRPr="006138FF"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  <w:t xml:space="preserve"> </w:t>
            </w:r>
            <w:proofErr w:type="gramStart"/>
            <w:r w:rsidRPr="006138FF"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  <w:t>avec</w:t>
            </w:r>
            <w:proofErr w:type="gramEnd"/>
            <w:r w:rsidRPr="006138FF">
              <w:rPr>
                <w:rStyle w:val="fontstyle01"/>
                <w:rFonts w:ascii="Times New Roman" w:hAnsi="Times New Roman" w:cs="Times New Roman"/>
                <w:color w:val="4472C4" w:themeColor="accent1"/>
                <w:sz w:val="48"/>
                <w:szCs w:val="48"/>
              </w:rPr>
              <w:t xml:space="preserve"> STM32L476RG</w:t>
            </w:r>
          </w:p>
          <w:p w14:paraId="760D6BF4" w14:textId="3CD5C17A" w:rsidR="0004161F" w:rsidRPr="00EE62AD" w:rsidRDefault="0004161F" w:rsidP="007C446C">
            <w:pPr>
              <w:pStyle w:val="Standard"/>
              <w:spacing w:after="302" w:line="240" w:lineRule="auto"/>
              <w:ind w:left="795" w:right="1124"/>
              <w:jc w:val="center"/>
              <w:rPr>
                <w:rFonts w:ascii="Times New Roman" w:eastAsia="Times New Roman" w:hAnsi="Times New Roman" w:cs="Times New Roman"/>
                <w:b/>
                <w:color w:val="203864"/>
                <w:sz w:val="20"/>
                <w:szCs w:val="20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noProof/>
                <w:color w:val="203864"/>
                <w:sz w:val="52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4BBF04E8" wp14:editId="51FDA9F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205740</wp:posOffset>
                      </wp:positionV>
                      <wp:extent cx="6438900" cy="19050"/>
                      <wp:effectExtent l="0" t="0" r="0" b="0"/>
                      <wp:wrapNone/>
                      <wp:docPr id="1854032568" name="Shap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0" cy="19050"/>
                              </a:xfrm>
                              <a:custGeom>
                                <a:avLst/>
                                <a:gdLst>
                                  <a:gd name="f0" fmla="val w"/>
                                  <a:gd name="f1" fmla="val h"/>
                                  <a:gd name="f2" fmla="val 0"/>
                                  <a:gd name="f3" fmla="val 6438900"/>
                                  <a:gd name="f4" fmla="*/ f0 1 6438900"/>
                                  <a:gd name="f5" fmla="*/ f1 1 0"/>
                                  <a:gd name="f6" fmla="*/ 0 f4 1"/>
                                  <a:gd name="f7" fmla="*/ 0 f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6" t="f7" r="f6" b="f7"/>
                                <a:pathLst>
                                  <a:path w="6438900">
                                    <a:moveTo>
                                      <a:pt x="f2" y="f2"/>
                                    </a:moveTo>
                                    <a:lnTo>
                                      <a:pt x="f3" y="f2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4472C4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E935FAB" w14:textId="77777777" w:rsidR="003017B4" w:rsidRDefault="003017B4" w:rsidP="003017B4"/>
                              </w:txbxContent>
                            </wps:txbx>
                            <wps:bodyPr wrap="square" lIns="90000" tIns="45000" rIns="90000" bIns="45000" anchor="t" compatLnSpc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BF04E8" id="Shape 87" o:spid="_x0000_s1026" style="position:absolute;left:0;text-align:left;margin-left:5.25pt;margin-top:16.2pt;width:507pt;height:1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38900,190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" adj="-11796480,,5400" path="m,l6438900,e" filled="f" strokecolor="#4472c4" strokeweight=".53mm">
                      <v:stroke joinstyle="miter"/>
                      <v:formulas/>
                      <v:path arrowok="t" o:connecttype="custom" o:connectlocs="3219450,0;6438900,9525;3219450,19050;0,9525" o:connectangles="270,0,90,180" textboxrect="0,0,6438900,19050"/>
                      <v:textbox inset="2.5mm,1.25mm,2.5mm,1.25mm">
                        <w:txbxContent>
                          <w:p w14:paraId="6E935FAB" w14:textId="77777777" w:rsidR="003017B4" w:rsidRDefault="003017B4" w:rsidP="003017B4"/>
                        </w:txbxContent>
                      </v:textbox>
                    </v:shape>
                  </w:pict>
                </mc:Fallback>
              </mc:AlternateContent>
            </w:r>
          </w:p>
          <w:p w14:paraId="772D4722" w14:textId="1F593868" w:rsidR="00C56C32" w:rsidRPr="00EE62AD" w:rsidRDefault="003017B4" w:rsidP="003017B4">
            <w:pPr>
              <w:pStyle w:val="Standard"/>
              <w:spacing w:after="0" w:line="302" w:lineRule="auto"/>
              <w:ind w:left="128" w:right="2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noProof/>
                <w:color w:val="203864"/>
                <w:sz w:val="52"/>
                <w:szCs w:val="18"/>
              </w:rPr>
              <w:t xml:space="preserve"> </w:t>
            </w:r>
          </w:p>
          <w:p w14:paraId="6D9BA049" w14:textId="77777777" w:rsidR="003017B4" w:rsidRPr="00EE62AD" w:rsidRDefault="003017B4">
            <w:pPr>
              <w:pStyle w:val="Standard"/>
              <w:spacing w:after="0" w:line="240" w:lineRule="auto"/>
              <w:ind w:right="10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"/>
              </w:rPr>
            </w:pPr>
          </w:p>
          <w:p w14:paraId="1F0EDF4A" w14:textId="6E91A7AE" w:rsidR="00C56C32" w:rsidRPr="00EE62AD" w:rsidRDefault="006A4C82">
            <w:pPr>
              <w:pStyle w:val="Standard"/>
              <w:spacing w:after="0" w:line="240" w:lineRule="auto"/>
              <w:ind w:right="100"/>
              <w:jc w:val="center"/>
              <w:rPr>
                <w:rFonts w:ascii="Times New Roman" w:eastAsia="Times New Roman" w:hAnsi="Times New Roman" w:cs="Times New Roman"/>
                <w:b/>
                <w:sz w:val="48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sz w:val="48"/>
              </w:rPr>
              <w:t xml:space="preserve">Discipline : </w:t>
            </w:r>
            <w:r w:rsidR="0004161F" w:rsidRPr="00EE62AD">
              <w:rPr>
                <w:rFonts w:ascii="Times New Roman" w:eastAsia="Times New Roman" w:hAnsi="Times New Roman" w:cs="Times New Roman"/>
                <w:b/>
                <w:sz w:val="48"/>
              </w:rPr>
              <w:t>Master 1 - SME</w:t>
            </w:r>
          </w:p>
          <w:p w14:paraId="1898CEB6" w14:textId="77777777" w:rsidR="00C56C32" w:rsidRPr="00EE62AD" w:rsidRDefault="006A4C82">
            <w:pPr>
              <w:pStyle w:val="Standard"/>
              <w:spacing w:after="306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color w:val="203864"/>
                <w:sz w:val="28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color w:val="203864"/>
                <w:sz w:val="28"/>
              </w:rPr>
              <w:t xml:space="preserve"> </w:t>
            </w:r>
          </w:p>
          <w:p w14:paraId="393ED1C4" w14:textId="77777777" w:rsidR="00C56C32" w:rsidRPr="00EE62AD" w:rsidRDefault="006A4C82">
            <w:pPr>
              <w:pStyle w:val="Standard"/>
              <w:spacing w:after="222" w:line="240" w:lineRule="auto"/>
              <w:ind w:right="42"/>
              <w:jc w:val="center"/>
              <w:rPr>
                <w:rFonts w:ascii="Times New Roman" w:eastAsia="Times New Roman" w:hAnsi="Times New Roman" w:cs="Times New Roman"/>
                <w:b/>
                <w:color w:val="203864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color w:val="203864"/>
              </w:rPr>
              <w:t xml:space="preserve"> </w:t>
            </w:r>
          </w:p>
          <w:p w14:paraId="3A022824" w14:textId="77777777" w:rsidR="00C56C32" w:rsidRPr="00EE62AD" w:rsidRDefault="006A4C82">
            <w:pPr>
              <w:pStyle w:val="Standard"/>
              <w:spacing w:after="208" w:line="240" w:lineRule="auto"/>
              <w:ind w:right="9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sz w:val="24"/>
              </w:rPr>
              <w:t xml:space="preserve">Réalisé par :  </w:t>
            </w:r>
          </w:p>
          <w:p w14:paraId="7FCAC20B" w14:textId="7CB43102" w:rsidR="00C56C32" w:rsidRPr="00EE62AD" w:rsidRDefault="0004161F">
            <w:pPr>
              <w:pStyle w:val="Standard"/>
              <w:spacing w:after="47" w:line="240" w:lineRule="auto"/>
              <w:ind w:right="101"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Cs/>
                <w:sz w:val="24"/>
              </w:rPr>
              <w:t>Nassime Bouanani</w:t>
            </w:r>
          </w:p>
          <w:p w14:paraId="5F734F30" w14:textId="77777777" w:rsidR="00FF26CC" w:rsidRPr="00EE62AD" w:rsidRDefault="00FF26CC">
            <w:pPr>
              <w:pStyle w:val="Standard"/>
              <w:spacing w:after="206" w:line="240" w:lineRule="auto"/>
              <w:ind w:right="38"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Cs/>
                <w:sz w:val="24"/>
              </w:rPr>
              <w:t>KAMDA TEZEBO DIBREY JONATAN</w:t>
            </w:r>
          </w:p>
          <w:p w14:paraId="615A5791" w14:textId="0E72A6BD" w:rsidR="00C56C32" w:rsidRPr="00EE62AD" w:rsidRDefault="006A4C82">
            <w:pPr>
              <w:pStyle w:val="Standard"/>
              <w:spacing w:after="206" w:line="240" w:lineRule="auto"/>
              <w:ind w:right="38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DE38E1" w14:textId="77777777" w:rsidR="00C56C32" w:rsidRPr="00EE62AD" w:rsidRDefault="006A4C82">
            <w:pPr>
              <w:pStyle w:val="Standard"/>
              <w:spacing w:after="208" w:line="240" w:lineRule="auto"/>
              <w:ind w:right="9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Assisté par :  </w:t>
            </w:r>
          </w:p>
          <w:p w14:paraId="5326E93A" w14:textId="04A3365C" w:rsidR="007C446C" w:rsidRPr="006138FF" w:rsidRDefault="007C446C" w:rsidP="006138FF">
            <w:pPr>
              <w:pStyle w:val="Standard"/>
              <w:spacing w:after="156" w:line="240" w:lineRule="auto"/>
              <w:ind w:right="100"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EE62AD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Pr </w:t>
            </w:r>
            <w:r w:rsidR="006138FF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Thierry </w:t>
            </w:r>
            <w:proofErr w:type="spellStart"/>
            <w:r w:rsidR="006138FF">
              <w:rPr>
                <w:rFonts w:ascii="Times New Roman" w:eastAsia="Times New Roman" w:hAnsi="Times New Roman" w:cs="Times New Roman"/>
                <w:bCs/>
                <w:sz w:val="24"/>
              </w:rPr>
              <w:t>Titpe</w:t>
            </w:r>
            <w:proofErr w:type="spellEnd"/>
            <w:r w:rsidR="006A4C82" w:rsidRPr="00EE62A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C66B1F6" w14:textId="77777777" w:rsidR="00364D48" w:rsidRPr="00EE62AD" w:rsidRDefault="00364D48">
            <w:pPr>
              <w:pStyle w:val="Standard"/>
              <w:spacing w:after="0" w:line="240" w:lineRule="auto"/>
              <w:ind w:right="96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19B90CA3" w14:textId="77777777" w:rsidR="00364D48" w:rsidRPr="00EE62AD" w:rsidRDefault="00364D48">
            <w:pPr>
              <w:pStyle w:val="Standard"/>
              <w:spacing w:after="0" w:line="240" w:lineRule="auto"/>
              <w:ind w:right="96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3AE05E97" w14:textId="609C8831" w:rsidR="00C56C32" w:rsidRPr="00EE62AD" w:rsidRDefault="006A4C82">
            <w:pPr>
              <w:pStyle w:val="Standard"/>
              <w:spacing w:after="0" w:line="240" w:lineRule="auto"/>
              <w:ind w:right="96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EE62AD">
              <w:rPr>
                <w:rFonts w:ascii="Times New Roman" w:eastAsia="Times New Roman" w:hAnsi="Times New Roman" w:cs="Times New Roman"/>
                <w:b/>
                <w:sz w:val="28"/>
              </w:rPr>
              <w:t>Année universitaire : 202</w:t>
            </w:r>
            <w:r w:rsidR="0004161F" w:rsidRPr="00EE62AD"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 w:rsidRPr="00EE62AD">
              <w:rPr>
                <w:rFonts w:ascii="Times New Roman" w:eastAsia="Times New Roman" w:hAnsi="Times New Roman" w:cs="Times New Roman"/>
                <w:b/>
                <w:sz w:val="28"/>
              </w:rPr>
              <w:t>/202</w:t>
            </w:r>
            <w:r w:rsidR="0004161F" w:rsidRPr="00EE62AD">
              <w:rPr>
                <w:rFonts w:ascii="Times New Roman" w:eastAsia="Times New Roman" w:hAnsi="Times New Roman" w:cs="Times New Roman"/>
                <w:b/>
                <w:sz w:val="28"/>
              </w:rPr>
              <w:t>6</w:t>
            </w:r>
          </w:p>
        </w:tc>
      </w:tr>
    </w:tbl>
    <w:p w14:paraId="39D6BF72" w14:textId="77777777" w:rsidR="00C56C32" w:rsidRPr="00EE62AD" w:rsidRDefault="00C56C32">
      <w:pPr>
        <w:pStyle w:val="Standard"/>
        <w:rPr>
          <w:rFonts w:ascii="Times New Roman" w:hAnsi="Times New Roman" w:cs="Times New Roman"/>
        </w:rPr>
      </w:pPr>
    </w:p>
    <w:p w14:paraId="7E7B3E9E" w14:textId="77777777" w:rsidR="00C56C32" w:rsidRPr="00EE62AD" w:rsidRDefault="00C56C32">
      <w:pPr>
        <w:pStyle w:val="Standard"/>
        <w:rPr>
          <w:rFonts w:ascii="Times New Roman" w:hAnsi="Times New Roman" w:cs="Times New Roman"/>
        </w:rPr>
      </w:pPr>
    </w:p>
    <w:p w14:paraId="5F735AEE" w14:textId="1655A206" w:rsidR="00C56C32" w:rsidRPr="00EE62AD" w:rsidRDefault="00C56C32" w:rsidP="004F6AF2">
      <w:pPr>
        <w:pStyle w:val="Contents1"/>
        <w:tabs>
          <w:tab w:val="right" w:leader="dot" w:pos="9016"/>
        </w:tabs>
        <w:rPr>
          <w:rFonts w:ascii="Times New Roman" w:hAnsi="Times New Roman" w:cs="Times New Roman"/>
        </w:rPr>
      </w:pPr>
    </w:p>
    <w:bookmarkStart w:id="2" w:name="_Toc221872997" w:displacedByCustomXml="next"/>
    <w:bookmarkStart w:id="3" w:name="_Toc211735065" w:displacedByCustomXml="next"/>
    <w:bookmarkStart w:id="4" w:name="_Toc211734803" w:displacedByCustomXml="next"/>
    <w:bookmarkStart w:id="5" w:name="_Toc211638827" w:displacedByCustomXml="next"/>
    <w:bookmarkStart w:id="6" w:name="_Toc198310855" w:displacedByCustomXml="next"/>
    <w:bookmarkStart w:id="7" w:name="_Toc195815593" w:displacedByCustomXml="next"/>
    <w:bookmarkStart w:id="8" w:name="_Toc198846731" w:displacedByCustomXml="next"/>
    <w:sdt>
      <w:sdtPr>
        <w:rPr>
          <w:rFonts w:ascii="Times New Roman" w:hAnsi="Times New Roman" w:cs="Arial"/>
          <w:b/>
          <w:bCs/>
          <w:color w:val="auto"/>
          <w:sz w:val="22"/>
          <w:szCs w:val="22"/>
        </w:rPr>
        <w:id w:val="-1753120236"/>
        <w:docPartObj>
          <w:docPartGallery w:val="Table of Contents"/>
          <w:docPartUnique/>
        </w:docPartObj>
      </w:sdtPr>
      <w:sdtEndPr/>
      <w:sdtContent>
        <w:p w14:paraId="3188C606" w14:textId="3354800A" w:rsidR="004F6AF2" w:rsidRPr="00EE62AD" w:rsidRDefault="004F6AF2">
          <w:pPr>
            <w:pStyle w:val="En-ttedetabledesmatires"/>
            <w:rPr>
              <w:rFonts w:ascii="Times New Roman" w:hAnsi="Times New Roman"/>
              <w:b/>
              <w:bCs/>
            </w:rPr>
          </w:pPr>
          <w:r w:rsidRPr="00EE62AD">
            <w:rPr>
              <w:rFonts w:ascii="Times New Roman" w:hAnsi="Times New Roman"/>
              <w:b/>
              <w:bCs/>
            </w:rPr>
            <w:t>Table des matières</w:t>
          </w:r>
          <w:bookmarkEnd w:id="8"/>
          <w:bookmarkEnd w:id="7"/>
          <w:bookmarkEnd w:id="6"/>
          <w:bookmarkEnd w:id="5"/>
          <w:bookmarkEnd w:id="4"/>
          <w:bookmarkEnd w:id="3"/>
          <w:bookmarkEnd w:id="2"/>
        </w:p>
        <w:p w14:paraId="0D0A5CB5" w14:textId="77777777" w:rsidR="00397FF5" w:rsidRPr="00EE62AD" w:rsidRDefault="00397FF5" w:rsidP="00397FF5">
          <w:pPr>
            <w:pStyle w:val="Standard"/>
            <w:rPr>
              <w:rFonts w:ascii="Times New Roman" w:hAnsi="Times New Roman" w:cs="Times New Roman"/>
              <w:sz w:val="2"/>
              <w:szCs w:val="2"/>
            </w:rPr>
          </w:pPr>
        </w:p>
        <w:p w14:paraId="62970A6A" w14:textId="6E24D6B6" w:rsidR="006C62DC" w:rsidRDefault="004F6AF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 w:rsidRPr="00EE62AD">
            <w:rPr>
              <w:rFonts w:ascii="Times New Roman" w:hAnsi="Times New Roman" w:cs="Times New Roman"/>
            </w:rPr>
            <w:fldChar w:fldCharType="begin"/>
          </w:r>
          <w:r w:rsidRPr="00EE62AD">
            <w:rPr>
              <w:rFonts w:ascii="Times New Roman" w:hAnsi="Times New Roman" w:cs="Times New Roman"/>
            </w:rPr>
            <w:instrText xml:space="preserve"> TOC \o "1-3" \h \z \u </w:instrText>
          </w:r>
          <w:r w:rsidRPr="00EE62AD">
            <w:rPr>
              <w:rFonts w:ascii="Times New Roman" w:hAnsi="Times New Roman" w:cs="Times New Roman"/>
            </w:rPr>
            <w:fldChar w:fldCharType="separate"/>
          </w:r>
          <w:hyperlink w:anchor="_Toc221872997" w:history="1">
            <w:r w:rsidR="006C62DC" w:rsidRPr="00901569">
              <w:rPr>
                <w:rStyle w:val="Lienhypertexte"/>
                <w:rFonts w:ascii="Times New Roman" w:hAnsi="Times New Roman"/>
                <w:b/>
                <w:bCs/>
                <w:noProof/>
              </w:rPr>
              <w:t>Table des matières</w:t>
            </w:r>
            <w:r w:rsidR="006C62DC">
              <w:rPr>
                <w:noProof/>
                <w:webHidden/>
              </w:rPr>
              <w:tab/>
            </w:r>
            <w:r w:rsidR="006C62DC">
              <w:rPr>
                <w:noProof/>
                <w:webHidden/>
              </w:rPr>
              <w:fldChar w:fldCharType="begin"/>
            </w:r>
            <w:r w:rsidR="006C62DC">
              <w:rPr>
                <w:noProof/>
                <w:webHidden/>
              </w:rPr>
              <w:instrText xml:space="preserve"> PAGEREF _Toc221872997 \h </w:instrText>
            </w:r>
            <w:r w:rsidR="006C62DC">
              <w:rPr>
                <w:noProof/>
                <w:webHidden/>
              </w:rPr>
            </w:r>
            <w:r w:rsidR="006C62DC">
              <w:rPr>
                <w:noProof/>
                <w:webHidden/>
              </w:rPr>
              <w:fldChar w:fldCharType="separate"/>
            </w:r>
            <w:r w:rsidR="006C62DC">
              <w:rPr>
                <w:noProof/>
                <w:webHidden/>
              </w:rPr>
              <w:t>2</w:t>
            </w:r>
            <w:r w:rsidR="006C62DC">
              <w:rPr>
                <w:noProof/>
                <w:webHidden/>
              </w:rPr>
              <w:fldChar w:fldCharType="end"/>
            </w:r>
          </w:hyperlink>
        </w:p>
        <w:p w14:paraId="57775EDF" w14:textId="6DBB5941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2998" w:history="1">
            <w:r w:rsidRPr="00901569">
              <w:rPr>
                <w:rStyle w:val="Lienhypertexte"/>
                <w:rFonts w:ascii="Times New Roman" w:hAnsi="Times New Roman"/>
                <w:b/>
                <w:bCs/>
                <w:noProof/>
              </w:rPr>
              <w:t>Objectif de ce travail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6D1A" w14:textId="5C7E3284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2999" w:history="1">
            <w:r w:rsidRPr="00901569">
              <w:rPr>
                <w:rStyle w:val="Lienhypertexte"/>
                <w:rFonts w:ascii="Times New Roman" w:hAnsi="Times New Roman"/>
                <w:b/>
                <w:bCs/>
                <w:noProof/>
              </w:rPr>
              <w:t>Matériel utilisé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3AFD" w14:textId="42DD348A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0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Logiciel Utilisé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CCC2" w14:textId="52712120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1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Capteur DHT22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07F2" w14:textId="509C3CD1" w:rsidR="006C62DC" w:rsidRDefault="006C62D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2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Connexion typique (4 broches)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7DBF" w14:textId="1C6C2934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3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Programmation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D006" w14:textId="50B561BE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4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Trame Observable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1C2B" w14:textId="2AC8E974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5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Débogage sous STM32Cube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7AFB" w14:textId="593E9FC7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6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Réalisation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E0EC" w14:textId="4F658AAA" w:rsidR="006C62DC" w:rsidRDefault="006C62D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1873007" w:history="1">
            <w:r w:rsidRPr="00901569">
              <w:rPr>
                <w:rStyle w:val="Lienhypertexte"/>
                <w:rFonts w:ascii="Times New Roman" w:hAnsi="Times New Roman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9BA9" w14:textId="0C638FF9" w:rsidR="004F6AF2" w:rsidRPr="00EE62AD" w:rsidRDefault="004F6AF2">
          <w:pPr>
            <w:rPr>
              <w:rFonts w:ascii="Times New Roman" w:hAnsi="Times New Roman" w:cs="Times New Roman"/>
            </w:rPr>
          </w:pPr>
          <w:r w:rsidRPr="00EE62A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C912355" w14:textId="77777777" w:rsidR="004F6AF2" w:rsidRPr="00EE62AD" w:rsidRDefault="004F6AF2">
      <w:pPr>
        <w:pStyle w:val="Standard"/>
        <w:rPr>
          <w:rFonts w:ascii="Times New Roman" w:hAnsi="Times New Roman" w:cs="Times New Roman"/>
        </w:rPr>
      </w:pPr>
    </w:p>
    <w:p w14:paraId="7D502DCA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  <w:bookmarkStart w:id="9" w:name="_GoBack"/>
      <w:bookmarkEnd w:id="9"/>
    </w:p>
    <w:p w14:paraId="0AF89844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0CD36449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10960D30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14F540C9" w14:textId="7D7F4EBB" w:rsidR="00FC6975" w:rsidRPr="000911EF" w:rsidRDefault="000911EF" w:rsidP="00FC6975">
      <w:pPr>
        <w:pStyle w:val="Standard"/>
        <w:rPr>
          <w:rFonts w:ascii="Times New Roman" w:hAnsi="Times New Roman" w:cs="Times New Roman"/>
          <w:b/>
          <w:color w:val="4472C4" w:themeColor="accent1"/>
          <w:sz w:val="32"/>
          <w:szCs w:val="32"/>
        </w:rPr>
      </w:pPr>
      <w:r w:rsidRPr="000911EF">
        <w:rPr>
          <w:rFonts w:ascii="Times New Roman" w:hAnsi="Times New Roman" w:cs="Times New Roman"/>
          <w:b/>
          <w:color w:val="4472C4" w:themeColor="accent1"/>
          <w:sz w:val="32"/>
          <w:szCs w:val="32"/>
        </w:rPr>
        <w:t xml:space="preserve">      Liste des Figures </w:t>
      </w:r>
    </w:p>
    <w:p w14:paraId="6DB67185" w14:textId="286A623B" w:rsidR="000911EF" w:rsidRDefault="000911EF">
      <w:pPr>
        <w:pStyle w:val="Tabledesillustrations"/>
        <w:tabs>
          <w:tab w:val="right" w:leader="dot" w:pos="9016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"Figure" </w:instrText>
      </w:r>
      <w:r>
        <w:rPr>
          <w:rFonts w:ascii="Times New Roman" w:hAnsi="Times New Roman" w:cs="Times New Roman"/>
        </w:rPr>
        <w:fldChar w:fldCharType="separate"/>
      </w:r>
      <w:hyperlink w:anchor="_Toc221873187" w:history="1">
        <w:r w:rsidRPr="001B3F13">
          <w:rPr>
            <w:rStyle w:val="Lienhypertexte"/>
            <w:noProof/>
          </w:rPr>
          <w:t>Figure 1 : Capteur d'étude DHT22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_Toc221873187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2DF441" w14:textId="1963BF7D" w:rsidR="000911EF" w:rsidRDefault="000911EF">
      <w:pPr>
        <w:pStyle w:val="Tabledesillustrations"/>
        <w:tabs>
          <w:tab w:val="right" w:leader="dot" w:pos="9016"/>
        </w:tabs>
        <w:rPr>
          <w:noProof/>
        </w:rPr>
      </w:pPr>
      <w:hyperlink w:anchor="_Toc221873188" w:history="1">
        <w:r w:rsidRPr="001B3F13">
          <w:rPr>
            <w:rStyle w:val="Lienhypertexte"/>
            <w:noProof/>
          </w:rPr>
          <w:t>Figure 2 : Trame du signal observé sous Picoscope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_Toc221873188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001BAE" w14:textId="0407A984" w:rsidR="000911EF" w:rsidRDefault="000911EF">
      <w:pPr>
        <w:pStyle w:val="Tabledesillustrations"/>
        <w:tabs>
          <w:tab w:val="right" w:leader="dot" w:pos="9016"/>
        </w:tabs>
        <w:rPr>
          <w:noProof/>
        </w:rPr>
      </w:pPr>
      <w:hyperlink w:anchor="_Toc221873189" w:history="1">
        <w:r w:rsidRPr="001B3F13">
          <w:rPr>
            <w:rStyle w:val="Lienhypertexte"/>
            <w:noProof/>
          </w:rPr>
          <w:t>Figure 3 : Trame décodé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_Toc221873189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2D9A6" w14:textId="79D35459" w:rsidR="000911EF" w:rsidRDefault="000911EF">
      <w:pPr>
        <w:pStyle w:val="Tabledesillustrations"/>
        <w:tabs>
          <w:tab w:val="right" w:leader="dot" w:pos="9016"/>
        </w:tabs>
        <w:rPr>
          <w:noProof/>
        </w:rPr>
      </w:pPr>
      <w:hyperlink w:anchor="_Toc221873190" w:history="1">
        <w:r w:rsidRPr="001B3F13">
          <w:rPr>
            <w:rStyle w:val="Lienhypertexte"/>
            <w:noProof/>
          </w:rPr>
          <w:t>Figure 4 : Débogage et prévisualisation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_Toc221873190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47D76" w14:textId="4B857108" w:rsidR="000911EF" w:rsidRDefault="000911EF">
      <w:pPr>
        <w:pStyle w:val="Tabledesillustrations"/>
        <w:tabs>
          <w:tab w:val="right" w:leader="dot" w:pos="9016"/>
        </w:tabs>
        <w:rPr>
          <w:noProof/>
        </w:rPr>
      </w:pPr>
      <w:hyperlink w:anchor="_Toc221873191" w:history="1">
        <w:r w:rsidRPr="001B3F13">
          <w:rPr>
            <w:rStyle w:val="Lienhypertexte"/>
            <w:noProof/>
          </w:rPr>
          <w:t>Figure 5 : Montage d'acquisition et Affichage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_Toc221873191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435AAE" w14:textId="75E03656" w:rsidR="00FC6975" w:rsidRPr="00EE62AD" w:rsidRDefault="000911EF" w:rsidP="00FC6975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ADAF978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62FFB631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426A99AD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0A9518A4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76B010FE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16BC8EE1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4D79D140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1557B1ED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408DB509" w14:textId="77777777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7B51AB07" w14:textId="77777777" w:rsidR="00912D7F" w:rsidRPr="00EE62AD" w:rsidRDefault="00912D7F" w:rsidP="00FC6975">
      <w:pPr>
        <w:pStyle w:val="Standard"/>
        <w:rPr>
          <w:rFonts w:ascii="Times New Roman" w:hAnsi="Times New Roman" w:cs="Times New Roman"/>
        </w:rPr>
      </w:pPr>
    </w:p>
    <w:p w14:paraId="03E96672" w14:textId="03AF1B9E" w:rsidR="00FC6975" w:rsidRPr="00EE62AD" w:rsidRDefault="00FC6975" w:rsidP="00FC6975">
      <w:pPr>
        <w:pStyle w:val="Standard"/>
        <w:rPr>
          <w:rFonts w:ascii="Times New Roman" w:hAnsi="Times New Roman" w:cs="Times New Roman"/>
        </w:rPr>
      </w:pPr>
    </w:p>
    <w:p w14:paraId="05DDA543" w14:textId="77777777" w:rsidR="008A11CF" w:rsidRPr="00EE62AD" w:rsidRDefault="008A11CF" w:rsidP="00FC6975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5C763DF" w14:textId="77777777" w:rsidR="00FC6975" w:rsidRPr="00EE62AD" w:rsidRDefault="00FC6975" w:rsidP="00397FF5">
      <w:pPr>
        <w:pStyle w:val="Titre1"/>
        <w:rPr>
          <w:rFonts w:ascii="Times New Roman" w:hAnsi="Times New Roman"/>
          <w:b/>
          <w:bCs/>
        </w:rPr>
      </w:pPr>
      <w:bookmarkStart w:id="10" w:name="_Toc221872998"/>
      <w:r w:rsidRPr="00EE62AD">
        <w:rPr>
          <w:rFonts w:ascii="Times New Roman" w:hAnsi="Times New Roman"/>
          <w:b/>
          <w:bCs/>
        </w:rPr>
        <w:t>Objectif de ce travail :</w:t>
      </w:r>
      <w:bookmarkEnd w:id="10"/>
      <w:r w:rsidRPr="00EE62AD">
        <w:rPr>
          <w:rFonts w:ascii="Times New Roman" w:hAnsi="Times New Roman"/>
          <w:b/>
          <w:bCs/>
        </w:rPr>
        <w:t xml:space="preserve"> </w:t>
      </w:r>
    </w:p>
    <w:p w14:paraId="1276E65E" w14:textId="77777777" w:rsidR="001D3388" w:rsidRPr="00EE62AD" w:rsidRDefault="001D3388" w:rsidP="001D3388">
      <w:pPr>
        <w:pStyle w:val="Standard"/>
        <w:rPr>
          <w:rFonts w:ascii="Times New Roman" w:hAnsi="Times New Roman" w:cs="Times New Roman"/>
          <w:sz w:val="12"/>
          <w:szCs w:val="12"/>
        </w:rPr>
      </w:pPr>
    </w:p>
    <w:p w14:paraId="2D888C3E" w14:textId="0DF54206" w:rsidR="00182F89" w:rsidRDefault="006138FF" w:rsidP="001D33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but de ce TP est de comprendre le principe de fonctionnement du Capteur DHT</w:t>
      </w:r>
      <w:r w:rsidR="009C7CAB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, de programmer la carte d’acquisition afin de lire et observer la trame de donnée renvoyer.</w:t>
      </w:r>
    </w:p>
    <w:p w14:paraId="07FBD991" w14:textId="77777777" w:rsidR="006138FF" w:rsidRPr="00EE62AD" w:rsidRDefault="006138FF" w:rsidP="001D33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FCF943" w14:textId="0DB46C53" w:rsidR="0024051B" w:rsidRPr="00EE62AD" w:rsidRDefault="0024051B" w:rsidP="0024051B">
      <w:pPr>
        <w:pStyle w:val="Titre1"/>
        <w:rPr>
          <w:rFonts w:ascii="Times New Roman" w:hAnsi="Times New Roman"/>
          <w:b/>
          <w:bCs/>
        </w:rPr>
      </w:pPr>
      <w:bookmarkStart w:id="11" w:name="_Toc221872999"/>
      <w:r w:rsidRPr="00EE62AD">
        <w:rPr>
          <w:rFonts w:ascii="Times New Roman" w:hAnsi="Times New Roman"/>
          <w:b/>
          <w:bCs/>
        </w:rPr>
        <w:t>Matériel utilisé :</w:t>
      </w:r>
      <w:bookmarkEnd w:id="11"/>
      <w:r w:rsidRPr="00EE62AD">
        <w:rPr>
          <w:rFonts w:ascii="Times New Roman" w:hAnsi="Times New Roman"/>
          <w:b/>
          <w:bCs/>
        </w:rPr>
        <w:t xml:space="preserve"> </w:t>
      </w:r>
    </w:p>
    <w:p w14:paraId="5DAC6CD0" w14:textId="5A72215B" w:rsidR="008A11CF" w:rsidRDefault="008A11CF" w:rsidP="008A11CF">
      <w:pPr>
        <w:pStyle w:val="Standard"/>
        <w:numPr>
          <w:ilvl w:val="0"/>
          <w:numId w:val="31"/>
        </w:numPr>
        <w:rPr>
          <w:rFonts w:ascii="Times New Roman" w:hAnsi="Times New Roman" w:cs="Times New Roman"/>
        </w:rPr>
      </w:pPr>
      <w:r w:rsidRPr="00EE62AD">
        <w:rPr>
          <w:rFonts w:ascii="Times New Roman" w:hAnsi="Times New Roman" w:cs="Times New Roman"/>
        </w:rPr>
        <w:t xml:space="preserve">Laptop </w:t>
      </w:r>
    </w:p>
    <w:p w14:paraId="677679E5" w14:textId="292B666A" w:rsidR="004652A5" w:rsidRPr="00EE62AD" w:rsidRDefault="004652A5" w:rsidP="008A11CF">
      <w:pPr>
        <w:pStyle w:val="Standard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Picoscope</w:t>
      </w:r>
      <w:proofErr w:type="spellEnd"/>
    </w:p>
    <w:p w14:paraId="1BE23A13" w14:textId="1731F445" w:rsidR="008A11CF" w:rsidRPr="00EE62AD" w:rsidRDefault="008A11CF" w:rsidP="008A11CF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12" w:name="_Toc221873000"/>
      <w:r w:rsidRPr="00EE62AD">
        <w:rPr>
          <w:rFonts w:ascii="Times New Roman" w:hAnsi="Times New Roman"/>
          <w:b/>
          <w:color w:val="2F5496" w:themeColor="accent1" w:themeShade="BF"/>
        </w:rPr>
        <w:t>Logiciel Utilisé :</w:t>
      </w:r>
      <w:bookmarkEnd w:id="12"/>
    </w:p>
    <w:p w14:paraId="0FCB6455" w14:textId="5C82D675" w:rsidR="00A17D46" w:rsidRPr="004652A5" w:rsidRDefault="006138FF" w:rsidP="004652A5">
      <w:pPr>
        <w:pStyle w:val="Standard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STM32CubeIDE</w:t>
      </w:r>
    </w:p>
    <w:p w14:paraId="461EC349" w14:textId="1269081F" w:rsidR="00914616" w:rsidRDefault="0091461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13" w:name="_Toc221873001"/>
      <w:r w:rsidRPr="004F56C6">
        <w:rPr>
          <w:rFonts w:ascii="Times New Roman" w:hAnsi="Times New Roman"/>
          <w:b/>
          <w:color w:val="2F5496" w:themeColor="accent1" w:themeShade="BF"/>
        </w:rPr>
        <w:t>Capteur DHT</w:t>
      </w:r>
      <w:r w:rsidR="00E95967">
        <w:rPr>
          <w:rFonts w:ascii="Times New Roman" w:hAnsi="Times New Roman"/>
          <w:b/>
          <w:color w:val="2F5496" w:themeColor="accent1" w:themeShade="BF"/>
        </w:rPr>
        <w:t>22</w:t>
      </w:r>
      <w:bookmarkEnd w:id="13"/>
    </w:p>
    <w:p w14:paraId="04C8462C" w14:textId="1238AF76" w:rsidR="002150C7" w:rsidRDefault="002150C7" w:rsidP="002150C7">
      <w:pPr>
        <w:pStyle w:val="Standard"/>
      </w:pPr>
    </w:p>
    <w:p w14:paraId="3B49C124" w14:textId="77777777" w:rsidR="00680C61" w:rsidRDefault="00942F6F" w:rsidP="00680C61">
      <w:pPr>
        <w:pStyle w:val="Standard"/>
        <w:keepNext/>
      </w:pPr>
      <w:r>
        <w:rPr>
          <w:noProof/>
        </w:rPr>
        <w:drawing>
          <wp:inline distT="0" distB="0" distL="0" distR="0" wp14:anchorId="5317474A" wp14:editId="15421143">
            <wp:extent cx="3425825" cy="3429000"/>
            <wp:effectExtent l="0" t="0" r="3175" b="0"/>
            <wp:docPr id="3" name="Image 3" descr="https://files.seeedstudio.com/wiki/Grove-Temperature_and_Humidity_Sensor_Pro/img/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iles.seeedstudio.com/wiki/Grove-Temperature_and_Humidity_Sensor_Pro/img/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0" b="20220"/>
                    <a:stretch/>
                  </pic:blipFill>
                  <pic:spPr bwMode="auto">
                    <a:xfrm>
                      <a:off x="0" y="0"/>
                      <a:ext cx="3426289" cy="342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FF6CE" w14:textId="1471E92D" w:rsidR="002150C7" w:rsidRDefault="00680C61" w:rsidP="00680C61">
      <w:pPr>
        <w:pStyle w:val="Lgende"/>
      </w:pPr>
      <w:r>
        <w:t xml:space="preserve">     </w:t>
      </w:r>
      <w:bookmarkStart w:id="14" w:name="_Toc22187318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A1DCA">
        <w:rPr>
          <w:noProof/>
        </w:rPr>
        <w:t>1</w:t>
      </w:r>
      <w:r>
        <w:fldChar w:fldCharType="end"/>
      </w:r>
      <w:r>
        <w:t xml:space="preserve"> : Capteur d'étude DHT22</w:t>
      </w:r>
      <w:bookmarkEnd w:id="14"/>
    </w:p>
    <w:p w14:paraId="5C88ECA1" w14:textId="77777777" w:rsidR="002150C7" w:rsidRPr="002150C7" w:rsidRDefault="002150C7" w:rsidP="002150C7">
      <w:pPr>
        <w:pStyle w:val="Titre2"/>
        <w:rPr>
          <w:rFonts w:ascii="Times New Roman" w:hAnsi="Times New Roman"/>
          <w:b/>
          <w:color w:val="2F5496" w:themeColor="accent1" w:themeShade="BF"/>
        </w:rPr>
      </w:pPr>
      <w:bookmarkStart w:id="15" w:name="_Toc221873002"/>
      <w:r w:rsidRPr="002150C7">
        <w:rPr>
          <w:rFonts w:ascii="Times New Roman" w:hAnsi="Times New Roman"/>
          <w:b/>
          <w:color w:val="2F5496" w:themeColor="accent1" w:themeShade="BF"/>
        </w:rPr>
        <w:t>Connexion typique (4 broches)</w:t>
      </w:r>
      <w:bookmarkEnd w:id="15"/>
    </w:p>
    <w:p w14:paraId="0BEAB309" w14:textId="77777777" w:rsidR="002150C7" w:rsidRDefault="002150C7" w:rsidP="002150C7">
      <w:pPr>
        <w:pStyle w:val="NormalWeb"/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</w:pPr>
      <w:r>
        <w:t>VCC (3,3 V ou 5 V)</w:t>
      </w:r>
    </w:p>
    <w:p w14:paraId="45E30BE1" w14:textId="2C9B6E5A" w:rsidR="002150C7" w:rsidRDefault="002150C7" w:rsidP="002150C7">
      <w:pPr>
        <w:pStyle w:val="NormalWeb"/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</w:pPr>
      <w:r>
        <w:t>SIG (le signal utile)</w:t>
      </w:r>
    </w:p>
    <w:p w14:paraId="324B85A4" w14:textId="77777777" w:rsidR="002150C7" w:rsidRDefault="002150C7" w:rsidP="002150C7">
      <w:pPr>
        <w:pStyle w:val="NormalWeb"/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</w:pPr>
      <w:r>
        <w:t>Non connecté</w:t>
      </w:r>
    </w:p>
    <w:p w14:paraId="27576CE5" w14:textId="7EA9FC00" w:rsidR="004F56C6" w:rsidRDefault="002150C7" w:rsidP="004F56C6">
      <w:pPr>
        <w:pStyle w:val="NormalWeb"/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</w:pPr>
      <w:r>
        <w:t>GND</w:t>
      </w:r>
    </w:p>
    <w:p w14:paraId="5A3584C9" w14:textId="5233F0E7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2DADBE9D" w14:textId="7D7647B3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3DA9A6D9" w14:textId="3072A062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387FA95E" w14:textId="149145DB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243199B5" w14:textId="1DE2829B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15B94396" w14:textId="7F628BB5" w:rsid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0296A421" w14:textId="77777777" w:rsidR="002D1526" w:rsidRPr="002D1526" w:rsidRDefault="002D1526" w:rsidP="002D1526">
      <w:pPr>
        <w:pStyle w:val="NormalWeb"/>
        <w:suppressAutoHyphens w:val="0"/>
        <w:autoSpaceDN/>
        <w:spacing w:before="100" w:beforeAutospacing="1" w:after="100" w:afterAutospacing="1"/>
        <w:ind w:left="720"/>
        <w:textAlignment w:val="auto"/>
      </w:pPr>
    </w:p>
    <w:p w14:paraId="2C9FEC35" w14:textId="227892C5" w:rsidR="004F56C6" w:rsidRPr="004F56C6" w:rsidRDefault="004F56C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16" w:name="_Toc221873003"/>
      <w:r w:rsidRPr="004F56C6">
        <w:rPr>
          <w:rFonts w:ascii="Times New Roman" w:hAnsi="Times New Roman"/>
          <w:b/>
          <w:color w:val="2F5496" w:themeColor="accent1" w:themeShade="BF"/>
        </w:rPr>
        <w:t>Programmation</w:t>
      </w:r>
      <w:bookmarkEnd w:id="16"/>
    </w:p>
    <w:p w14:paraId="20C8A51F" w14:textId="22668FDE" w:rsidR="00704D29" w:rsidRDefault="00704D29" w:rsidP="00704D29">
      <w:pPr>
        <w:pStyle w:val="Standard"/>
      </w:pPr>
      <w:r>
        <w:t>Afin de programmer la carte d’acquisition, nous avons dû, dans un premier temps, étudier la datasheet.</w:t>
      </w:r>
      <w:r>
        <w:br/>
        <w:t>À travers cette étude, nous avons constaté que l’élément critique est le respect des temporisations nécessaires à l’initialisation et à la communication avec le capteur.</w:t>
      </w:r>
    </w:p>
    <w:p w14:paraId="53AA04AD" w14:textId="2EC6D6B3" w:rsidR="005837FD" w:rsidRDefault="005837FD" w:rsidP="00704D29">
      <w:pPr>
        <w:pStyle w:val="Standard"/>
      </w:pPr>
      <w:r>
        <w:t xml:space="preserve">Le </w:t>
      </w:r>
      <w:proofErr w:type="spellStart"/>
      <w:r>
        <w:t>timer</w:t>
      </w:r>
      <w:proofErr w:type="spellEnd"/>
      <w:r>
        <w:t xml:space="preserve"> utilisé c’est le timer1.</w:t>
      </w:r>
    </w:p>
    <w:p w14:paraId="1D276FF7" w14:textId="77777777" w:rsidR="005837FD" w:rsidRPr="00704D29" w:rsidRDefault="005837FD" w:rsidP="00704D29">
      <w:pPr>
        <w:pStyle w:val="Standard"/>
      </w:pPr>
    </w:p>
    <w:p w14:paraId="77205C90" w14:textId="44CA5999" w:rsidR="004F56C6" w:rsidRDefault="004F56C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17" w:name="_Toc221873004"/>
      <w:r w:rsidRPr="004F56C6">
        <w:rPr>
          <w:rFonts w:ascii="Times New Roman" w:hAnsi="Times New Roman"/>
          <w:b/>
          <w:color w:val="2F5496" w:themeColor="accent1" w:themeShade="BF"/>
        </w:rPr>
        <w:t>Trame Observable</w:t>
      </w:r>
      <w:bookmarkEnd w:id="17"/>
    </w:p>
    <w:p w14:paraId="21DC2D0F" w14:textId="5629A876" w:rsidR="004D3061" w:rsidRDefault="004D3061" w:rsidP="004D3061">
      <w:pPr>
        <w:pStyle w:val="Standard"/>
      </w:pPr>
      <w:r>
        <w:t>La trame envoyée par le DHT</w:t>
      </w:r>
      <w:r w:rsidR="0053742C">
        <w:t>22</w:t>
      </w:r>
      <w:r>
        <w:t xml:space="preserve"> est composée de 40 bits transmis en série.</w:t>
      </w:r>
    </w:p>
    <w:p w14:paraId="63D0423D" w14:textId="77777777" w:rsidR="00680C61" w:rsidRDefault="004D2A92" w:rsidP="00680C61">
      <w:pPr>
        <w:pStyle w:val="Standard"/>
        <w:keepNext/>
      </w:pPr>
      <w:r>
        <w:rPr>
          <w:noProof/>
        </w:rPr>
        <w:drawing>
          <wp:inline distT="0" distB="0" distL="0" distR="0" wp14:anchorId="79E8C9E0" wp14:editId="75B6E239">
            <wp:extent cx="5731510" cy="2641600"/>
            <wp:effectExtent l="0" t="0" r="254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me_rappo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5C98" w14:textId="4A82CA67" w:rsidR="004D2A92" w:rsidRDefault="00680C61" w:rsidP="00680C61">
      <w:pPr>
        <w:pStyle w:val="Lgende"/>
      </w:pPr>
      <w:r>
        <w:t xml:space="preserve">            </w:t>
      </w:r>
      <w:bookmarkStart w:id="18" w:name="_Toc22187318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A1DCA">
        <w:rPr>
          <w:noProof/>
        </w:rPr>
        <w:t>2</w:t>
      </w:r>
      <w:r>
        <w:fldChar w:fldCharType="end"/>
      </w:r>
      <w:r>
        <w:t xml:space="preserve"> : Trame du signal observé sous </w:t>
      </w:r>
      <w:proofErr w:type="spellStart"/>
      <w:r>
        <w:t>Picoscope</w:t>
      </w:r>
      <w:bookmarkEnd w:id="18"/>
      <w:proofErr w:type="spellEnd"/>
    </w:p>
    <w:p w14:paraId="73C47D1E" w14:textId="0411A73C" w:rsidR="00EA072B" w:rsidRDefault="00EA072B" w:rsidP="004D3061">
      <w:pPr>
        <w:pStyle w:val="Standard"/>
      </w:pPr>
      <w:r>
        <w:t xml:space="preserve">En utilisant le </w:t>
      </w:r>
      <w:proofErr w:type="spellStart"/>
      <w:r>
        <w:t>picoscope</w:t>
      </w:r>
      <w:proofErr w:type="spellEnd"/>
      <w:r>
        <w:t xml:space="preserve">, on visualise cette trame et on essaie de la décoder pour voir si elle est conforme </w:t>
      </w:r>
      <w:proofErr w:type="gramStart"/>
      <w:r>
        <w:t>au datasheet</w:t>
      </w:r>
      <w:proofErr w:type="gramEnd"/>
      <w:r>
        <w:t xml:space="preserve"> et que la conversion effectué par notre calculateur est effectivement la bonne.</w:t>
      </w:r>
    </w:p>
    <w:p w14:paraId="34496C75" w14:textId="6F7E3E67" w:rsidR="004D2A92" w:rsidRDefault="004D2A92" w:rsidP="004D3061">
      <w:pPr>
        <w:pStyle w:val="Standard"/>
      </w:pPr>
      <w:r>
        <w:t xml:space="preserve">Nous allons à </w:t>
      </w:r>
      <w:proofErr w:type="spellStart"/>
      <w:r>
        <w:t>present</w:t>
      </w:r>
      <w:proofErr w:type="spellEnd"/>
      <w:r>
        <w:t xml:space="preserve"> étudier la trame ci-dessous.</w:t>
      </w:r>
    </w:p>
    <w:p w14:paraId="592CD88C" w14:textId="412BB491" w:rsidR="004D2A92" w:rsidRDefault="004D2A92" w:rsidP="004D3061">
      <w:pPr>
        <w:pStyle w:val="Standard"/>
      </w:pPr>
      <w:r>
        <w:t>Sachant que ;</w:t>
      </w:r>
    </w:p>
    <w:p w14:paraId="146C8582" w14:textId="3560E374" w:rsidR="004D2A92" w:rsidRDefault="004D2A92" w:rsidP="004D3061">
      <w:pPr>
        <w:pStyle w:val="Standard"/>
      </w:pPr>
      <w:r>
        <w:t>Si 26µs &lt; Ton &lt; 28</w:t>
      </w:r>
      <w:proofErr w:type="gramStart"/>
      <w:r>
        <w:t>µs ,</w:t>
      </w:r>
      <w:proofErr w:type="gramEnd"/>
      <w:r>
        <w:t xml:space="preserve"> on a une lecture du 5v comme un « 0 » bit, et si Ton  approxime 70µs, on a une lecture du 5v comme un « 1 » bit.</w:t>
      </w:r>
    </w:p>
    <w:p w14:paraId="61029BE6" w14:textId="2991A091" w:rsidR="00E67CC7" w:rsidRDefault="00E67CC7" w:rsidP="004D3061">
      <w:pPr>
        <w:pStyle w:val="Standard"/>
      </w:pPr>
      <w:r>
        <w:t>On a donc la trame suivante :</w:t>
      </w:r>
    </w:p>
    <w:p w14:paraId="52C9A17B" w14:textId="023F63DD" w:rsidR="00E67CC7" w:rsidRDefault="00E67CC7" w:rsidP="004D3061">
      <w:pPr>
        <w:pStyle w:val="Standard"/>
      </w:pPr>
      <w:r w:rsidRPr="00E67CC7">
        <w:t>00011110 00000000 00011001 00000000 00110111</w:t>
      </w:r>
    </w:p>
    <w:p w14:paraId="2664A49D" w14:textId="0FF078C9" w:rsidR="00E67CC7" w:rsidRDefault="0097281C" w:rsidP="00E67CC7">
      <w:r>
        <w:t>Octet</w:t>
      </w:r>
      <w:r w:rsidR="00E67CC7">
        <w:t xml:space="preserve"> 1 : 00011110</w:t>
      </w:r>
      <w:r w:rsidR="00E67CC7">
        <w:t xml:space="preserve"> </w:t>
      </w:r>
      <w:r w:rsidR="00E67CC7">
        <w:t>= 30</w:t>
      </w:r>
    </w:p>
    <w:p w14:paraId="2A4857DC" w14:textId="69D01557" w:rsidR="00E67CC7" w:rsidRDefault="0097281C" w:rsidP="00E67CC7">
      <w:r>
        <w:lastRenderedPageBreak/>
        <w:t>Octet</w:t>
      </w:r>
      <w:r w:rsidR="00E67CC7">
        <w:t xml:space="preserve"> 2 : 00000000</w:t>
      </w:r>
      <w:r w:rsidR="00E67CC7">
        <w:t xml:space="preserve"> </w:t>
      </w:r>
      <w:r w:rsidR="00E67CC7">
        <w:t>= 0</w:t>
      </w:r>
    </w:p>
    <w:p w14:paraId="4B97499D" w14:textId="33E2A1A5" w:rsidR="00E67CC7" w:rsidRDefault="0097281C" w:rsidP="00E67CC7">
      <w:r>
        <w:t>Octet</w:t>
      </w:r>
      <w:r w:rsidR="00E67CC7">
        <w:t xml:space="preserve"> 3 : 00011001= 25</w:t>
      </w:r>
    </w:p>
    <w:p w14:paraId="62942E8A" w14:textId="2DA53238" w:rsidR="00E67CC7" w:rsidRDefault="0097281C" w:rsidP="00E67CC7">
      <w:r>
        <w:t>Octet</w:t>
      </w:r>
      <w:r w:rsidR="00E67CC7">
        <w:t xml:space="preserve"> 4 : 00000000= 0</w:t>
      </w:r>
    </w:p>
    <w:p w14:paraId="138693C8" w14:textId="350C8163" w:rsidR="00E67CC7" w:rsidRDefault="0097281C" w:rsidP="00E67CC7">
      <w:r>
        <w:t>Octet</w:t>
      </w:r>
      <w:r w:rsidR="00E67CC7">
        <w:t xml:space="preserve"> </w:t>
      </w:r>
      <w:r w:rsidR="00E67CC7">
        <w:t>5 : 00110111= 55</w:t>
      </w:r>
    </w:p>
    <w:p w14:paraId="54E6D63F" w14:textId="6B6F1A64" w:rsidR="00E67CC7" w:rsidRDefault="00E95967" w:rsidP="004D3061">
      <w:pPr>
        <w:pStyle w:val="Standard"/>
      </w:pPr>
      <w:r>
        <w:t>L</w:t>
      </w:r>
      <w:r w:rsidR="0062175C">
        <w:t>’humidité, H = 30 +0/10 = 30%</w:t>
      </w:r>
    </w:p>
    <w:p w14:paraId="444D7ADC" w14:textId="07A5D4B1" w:rsidR="0062175C" w:rsidRDefault="0062175C" w:rsidP="004D3061">
      <w:pPr>
        <w:pStyle w:val="Standard"/>
      </w:pPr>
      <w:r>
        <w:t>La Température, T = 25 + 0/10 = 25.0°C</w:t>
      </w:r>
    </w:p>
    <w:p w14:paraId="7FDD3588" w14:textId="6D814DE2" w:rsidR="0062175C" w:rsidRDefault="0062175C" w:rsidP="004D3061">
      <w:pPr>
        <w:pStyle w:val="Standard"/>
      </w:pPr>
      <w:r>
        <w:t xml:space="preserve">Le checksum = (30+0+25) = 55 </w:t>
      </w:r>
    </w:p>
    <w:p w14:paraId="636A56A3" w14:textId="55F21FBC" w:rsidR="0062175C" w:rsidRDefault="0062175C" w:rsidP="004D3061">
      <w:pPr>
        <w:pStyle w:val="Standard"/>
      </w:pPr>
      <w:r>
        <w:t>Ce qui correspond au checksum transmis.</w:t>
      </w:r>
    </w:p>
    <w:p w14:paraId="44B84D7B" w14:textId="688A5ACC" w:rsidR="0062175C" w:rsidRPr="004D3061" w:rsidRDefault="0062175C" w:rsidP="004D3061">
      <w:pPr>
        <w:pStyle w:val="Standard"/>
      </w:pPr>
      <w:r>
        <w:t xml:space="preserve">Donc, on a ainsi </w:t>
      </w:r>
      <w:r w:rsidR="00122A10">
        <w:t>décodé</w:t>
      </w:r>
      <w:r>
        <w:t xml:space="preserve"> </w:t>
      </w:r>
      <w:r w:rsidR="00122A10">
        <w:t>la trame reçue</w:t>
      </w:r>
      <w:r>
        <w:t xml:space="preserve"> du capteur DHT22.</w:t>
      </w:r>
    </w:p>
    <w:p w14:paraId="6D8351B4" w14:textId="77777777" w:rsidR="00680C61" w:rsidRDefault="004652A5" w:rsidP="00680C61">
      <w:pPr>
        <w:keepNext/>
      </w:pPr>
      <w:bookmarkStart w:id="19" w:name="_Toc221833104"/>
      <w:r>
        <w:rPr>
          <w:noProof/>
        </w:rPr>
        <w:drawing>
          <wp:inline distT="0" distB="0" distL="0" distR="0" wp14:anchorId="602D1FC5" wp14:editId="4A718038">
            <wp:extent cx="5731510" cy="2641600"/>
            <wp:effectExtent l="0" t="0" r="254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ame_1Wire_Temp_Humid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269ADC2F" w14:textId="02025976" w:rsidR="004F56C6" w:rsidRPr="004F56C6" w:rsidRDefault="00680C61" w:rsidP="00680C61">
      <w:pPr>
        <w:pStyle w:val="Lgende"/>
        <w:rPr>
          <w:rFonts w:cs="Times New Roman"/>
          <w:color w:val="2F5496" w:themeColor="accent1" w:themeShade="BF"/>
        </w:rPr>
      </w:pPr>
      <w:bookmarkStart w:id="20" w:name="_Toc2218731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A1DCA">
        <w:rPr>
          <w:noProof/>
        </w:rPr>
        <w:t>3</w:t>
      </w:r>
      <w:r>
        <w:fldChar w:fldCharType="end"/>
      </w:r>
      <w:r>
        <w:t xml:space="preserve"> : Trame décodé</w:t>
      </w:r>
      <w:bookmarkEnd w:id="20"/>
    </w:p>
    <w:p w14:paraId="447FFE6E" w14:textId="4BBCDB22" w:rsidR="004F56C6" w:rsidRDefault="004F56C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21" w:name="_Toc221873005"/>
      <w:r w:rsidRPr="004F56C6">
        <w:rPr>
          <w:rFonts w:ascii="Times New Roman" w:hAnsi="Times New Roman"/>
          <w:b/>
          <w:color w:val="2F5496" w:themeColor="accent1" w:themeShade="BF"/>
        </w:rPr>
        <w:t>Débogage sous STM32Cube</w:t>
      </w:r>
      <w:bookmarkEnd w:id="21"/>
    </w:p>
    <w:p w14:paraId="272F7727" w14:textId="2B9F5E0B" w:rsidR="00DC4ED3" w:rsidRDefault="00DC4ED3" w:rsidP="00DC4ED3">
      <w:pPr>
        <w:pStyle w:val="Standard"/>
      </w:pPr>
      <w:r>
        <w:t>Afin de tester la bonne lecture des mesures nous avons utilisé l’option de débogage de STM32CubeIDE afin de visualiser en temps réel les mesures du capteur.</w:t>
      </w:r>
    </w:p>
    <w:p w14:paraId="2A1D3A18" w14:textId="77777777" w:rsidR="00680C61" w:rsidRDefault="006151D4" w:rsidP="00680C61">
      <w:pPr>
        <w:pStyle w:val="Standard"/>
        <w:keepNext/>
      </w:pPr>
      <w:r>
        <w:rPr>
          <w:noProof/>
        </w:rPr>
        <w:drawing>
          <wp:inline distT="0" distB="0" distL="0" distR="0" wp14:anchorId="560C4089" wp14:editId="633F0AFB">
            <wp:extent cx="5731510" cy="3232150"/>
            <wp:effectExtent l="0" t="0" r="254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BUG_capteur_DHT2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8D90" w14:textId="101F8157" w:rsidR="00DC4ED3" w:rsidRPr="00DC4ED3" w:rsidRDefault="00680C61" w:rsidP="00680C61">
      <w:pPr>
        <w:pStyle w:val="Lgende"/>
      </w:pPr>
      <w:bookmarkStart w:id="22" w:name="_Toc22187319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A1DCA">
        <w:rPr>
          <w:noProof/>
        </w:rPr>
        <w:t>4</w:t>
      </w:r>
      <w:r>
        <w:fldChar w:fldCharType="end"/>
      </w:r>
      <w:r>
        <w:t xml:space="preserve"> : Débogage et prévisualisation des données</w:t>
      </w:r>
      <w:bookmarkEnd w:id="22"/>
    </w:p>
    <w:p w14:paraId="53458B91" w14:textId="79D9A6F4" w:rsidR="009D0728" w:rsidRDefault="009D0728" w:rsidP="009D0728">
      <w:pPr>
        <w:pStyle w:val="Standard"/>
        <w:rPr>
          <w:rFonts w:ascii="Times New Roman" w:eastAsia="Segoe UI" w:hAnsi="Times New Roman" w:cs="Times New Roman"/>
          <w:b/>
          <w:color w:val="2F5496" w:themeColor="accent1" w:themeShade="BF"/>
          <w:sz w:val="32"/>
          <w:szCs w:val="32"/>
        </w:rPr>
      </w:pPr>
    </w:p>
    <w:p w14:paraId="2DE6D720" w14:textId="77777777" w:rsidR="00CF5B6C" w:rsidRDefault="00CF5B6C" w:rsidP="009D0728">
      <w:pPr>
        <w:pStyle w:val="Standard"/>
      </w:pPr>
    </w:p>
    <w:p w14:paraId="0665E631" w14:textId="77777777" w:rsidR="009D0728" w:rsidRPr="009D0728" w:rsidRDefault="009D0728" w:rsidP="009D0728">
      <w:pPr>
        <w:pStyle w:val="Standard"/>
      </w:pPr>
    </w:p>
    <w:p w14:paraId="28B55D1D" w14:textId="29526E6A" w:rsidR="004F56C6" w:rsidRPr="004F56C6" w:rsidRDefault="004F56C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23" w:name="_Toc221873006"/>
      <w:r w:rsidRPr="004F56C6">
        <w:rPr>
          <w:rFonts w:ascii="Times New Roman" w:hAnsi="Times New Roman"/>
          <w:b/>
          <w:color w:val="2F5496" w:themeColor="accent1" w:themeShade="BF"/>
        </w:rPr>
        <w:t>Réalisation Finale</w:t>
      </w:r>
      <w:bookmarkEnd w:id="23"/>
    </w:p>
    <w:p w14:paraId="6234C629" w14:textId="3F0C3B99" w:rsidR="00DC4ED3" w:rsidRDefault="00DC4ED3" w:rsidP="00DC4ED3">
      <w:pPr>
        <w:rPr>
          <w:rFonts w:ascii="Times New Roman" w:hAnsi="Times New Roman" w:cs="Times New Roman"/>
          <w:b/>
          <w:color w:val="2F5496" w:themeColor="accent1" w:themeShade="BF"/>
        </w:rPr>
      </w:pPr>
      <w:r w:rsidRPr="00DC4ED3">
        <w:rPr>
          <w:rFonts w:ascii="Times New Roman" w:hAnsi="Times New Roman" w:cs="Times New Roman"/>
        </w:rPr>
        <w:t>Pour la réalisation finale du ce TP, nous avons connecté le LCD à la carte</w:t>
      </w:r>
      <w:r>
        <w:rPr>
          <w:rFonts w:ascii="Times New Roman" w:hAnsi="Times New Roman" w:cs="Times New Roman"/>
        </w:rPr>
        <w:t xml:space="preserve"> afin d’afficher la lecture de la température et de l’humidité</w:t>
      </w:r>
      <w:r w:rsidRPr="00DC4ED3">
        <w:rPr>
          <w:rFonts w:ascii="Times New Roman" w:hAnsi="Times New Roman" w:cs="Times New Roman"/>
          <w:b/>
          <w:color w:val="2F5496" w:themeColor="accent1" w:themeShade="BF"/>
        </w:rPr>
        <w:t>.</w:t>
      </w:r>
    </w:p>
    <w:p w14:paraId="2312233D" w14:textId="77777777" w:rsidR="00DC4ED3" w:rsidRPr="00DC4ED3" w:rsidRDefault="00DC4ED3" w:rsidP="00DC4ED3">
      <w:pPr>
        <w:rPr>
          <w:rFonts w:ascii="Times New Roman" w:hAnsi="Times New Roman" w:cs="Times New Roman"/>
          <w:b/>
          <w:color w:val="2F5496" w:themeColor="accent1" w:themeShade="BF"/>
        </w:rPr>
      </w:pPr>
    </w:p>
    <w:p w14:paraId="7AF27C95" w14:textId="77777777" w:rsidR="009A1DCA" w:rsidRDefault="00DC4ED3" w:rsidP="009A1DCA">
      <w:pPr>
        <w:pStyle w:val="Standard"/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B64B29" wp14:editId="6B378381">
            <wp:extent cx="3021852" cy="4025900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1-30 at 09.20.11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06" cy="402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E248" w14:textId="559DA7AB" w:rsidR="00DC4ED3" w:rsidRDefault="009A1DCA" w:rsidP="009A1DCA">
      <w:pPr>
        <w:pStyle w:val="Lgende"/>
        <w:rPr>
          <w:rFonts w:ascii="Times New Roman" w:hAnsi="Times New Roman" w:cs="Times New Roman"/>
        </w:rPr>
      </w:pPr>
      <w:bookmarkStart w:id="24" w:name="_Toc2218731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: Montage d'acquisition et Affichage</w:t>
      </w:r>
      <w:bookmarkEnd w:id="24"/>
    </w:p>
    <w:p w14:paraId="00D629BE" w14:textId="330BFCE5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6DF1B0BC" w14:textId="18ABABF4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0CF0752D" w14:textId="18E01C35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68A6CBDB" w14:textId="2C420A13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7C894561" w14:textId="2B90F99E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6D34EF4C" w14:textId="3F49EAF5" w:rsidR="00EA072B" w:rsidRDefault="00EA072B" w:rsidP="00DC4ED3">
      <w:pPr>
        <w:pStyle w:val="Standard"/>
        <w:rPr>
          <w:rFonts w:ascii="Times New Roman" w:hAnsi="Times New Roman" w:cs="Times New Roman"/>
        </w:rPr>
      </w:pPr>
    </w:p>
    <w:p w14:paraId="11C77FF7" w14:textId="2D84DABB" w:rsidR="009D0728" w:rsidRDefault="009D0728" w:rsidP="00DC4ED3">
      <w:pPr>
        <w:pStyle w:val="Standard"/>
        <w:rPr>
          <w:rFonts w:ascii="Times New Roman" w:hAnsi="Times New Roman" w:cs="Times New Roman"/>
        </w:rPr>
      </w:pPr>
    </w:p>
    <w:p w14:paraId="5CC81405" w14:textId="451BAA8D" w:rsidR="009D0728" w:rsidRDefault="009D0728" w:rsidP="00DC4ED3">
      <w:pPr>
        <w:pStyle w:val="Standard"/>
        <w:rPr>
          <w:rFonts w:ascii="Times New Roman" w:hAnsi="Times New Roman" w:cs="Times New Roman"/>
        </w:rPr>
      </w:pPr>
    </w:p>
    <w:p w14:paraId="516ACF7E" w14:textId="107C7ECC" w:rsidR="009D0728" w:rsidRDefault="009D0728" w:rsidP="00DC4ED3">
      <w:pPr>
        <w:pStyle w:val="Standard"/>
        <w:rPr>
          <w:rFonts w:ascii="Times New Roman" w:hAnsi="Times New Roman" w:cs="Times New Roman"/>
        </w:rPr>
      </w:pPr>
    </w:p>
    <w:p w14:paraId="3D99C9AF" w14:textId="77777777" w:rsidR="009D0728" w:rsidRPr="00DC4ED3" w:rsidRDefault="009D0728" w:rsidP="00DC4ED3">
      <w:pPr>
        <w:pStyle w:val="Standard"/>
        <w:rPr>
          <w:rFonts w:ascii="Times New Roman" w:hAnsi="Times New Roman" w:cs="Times New Roman"/>
        </w:rPr>
      </w:pPr>
    </w:p>
    <w:p w14:paraId="71E2AAD2" w14:textId="47601E19" w:rsidR="004F56C6" w:rsidRDefault="004F56C6" w:rsidP="004F56C6">
      <w:pPr>
        <w:pStyle w:val="Titre1"/>
        <w:rPr>
          <w:rFonts w:ascii="Times New Roman" w:hAnsi="Times New Roman"/>
          <w:b/>
          <w:color w:val="2F5496" w:themeColor="accent1" w:themeShade="BF"/>
        </w:rPr>
      </w:pPr>
      <w:bookmarkStart w:id="25" w:name="_Toc221873007"/>
      <w:r w:rsidRPr="004F56C6">
        <w:rPr>
          <w:rFonts w:ascii="Times New Roman" w:hAnsi="Times New Roman"/>
          <w:b/>
          <w:color w:val="2F5496" w:themeColor="accent1" w:themeShade="BF"/>
        </w:rPr>
        <w:t>Conclusion</w:t>
      </w:r>
      <w:bookmarkEnd w:id="25"/>
      <w:r w:rsidRPr="004F56C6">
        <w:rPr>
          <w:rFonts w:ascii="Times New Roman" w:hAnsi="Times New Roman"/>
          <w:b/>
          <w:color w:val="2F5496" w:themeColor="accent1" w:themeShade="BF"/>
        </w:rPr>
        <w:t xml:space="preserve"> </w:t>
      </w:r>
    </w:p>
    <w:p w14:paraId="02189543" w14:textId="77777777" w:rsidR="002D1526" w:rsidRPr="002D1526" w:rsidRDefault="002D1526" w:rsidP="002D1526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t>Ce projet a permis de :</w:t>
      </w:r>
    </w:p>
    <w:p w14:paraId="0422EFAE" w14:textId="77777777" w:rsidR="002D1526" w:rsidRPr="002D1526" w:rsidRDefault="002D1526" w:rsidP="002D1526">
      <w:pPr>
        <w:widowControl/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lastRenderedPageBreak/>
        <w:t>Comprendre le fonctionnement d’un capteur numérique</w:t>
      </w:r>
    </w:p>
    <w:p w14:paraId="4B518C80" w14:textId="77777777" w:rsidR="002D1526" w:rsidRPr="002D1526" w:rsidRDefault="002D1526" w:rsidP="002D1526">
      <w:pPr>
        <w:widowControl/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t xml:space="preserve">Manipuler les GPIO et les </w:t>
      </w:r>
      <w:proofErr w:type="spellStart"/>
      <w:r w:rsidRPr="002D1526">
        <w:rPr>
          <w:rFonts w:ascii="Times New Roman" w:eastAsia="Times New Roman" w:hAnsi="Times New Roman" w:cs="Times New Roman"/>
          <w:sz w:val="24"/>
          <w:szCs w:val="24"/>
        </w:rPr>
        <w:t>timers</w:t>
      </w:r>
      <w:proofErr w:type="spellEnd"/>
      <w:r w:rsidRPr="002D1526">
        <w:rPr>
          <w:rFonts w:ascii="Times New Roman" w:eastAsia="Times New Roman" w:hAnsi="Times New Roman" w:cs="Times New Roman"/>
          <w:sz w:val="24"/>
          <w:szCs w:val="24"/>
        </w:rPr>
        <w:t xml:space="preserve"> d’un microcontrôleur STM32</w:t>
      </w:r>
    </w:p>
    <w:p w14:paraId="1287F45E" w14:textId="77777777" w:rsidR="002D1526" w:rsidRPr="002D1526" w:rsidRDefault="002D1526" w:rsidP="002D1526">
      <w:pPr>
        <w:widowControl/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t>Apprendre à décoder une trame série spécifique</w:t>
      </w:r>
    </w:p>
    <w:p w14:paraId="04B67798" w14:textId="77777777" w:rsidR="002D1526" w:rsidRPr="002D1526" w:rsidRDefault="002D1526" w:rsidP="002D1526">
      <w:pPr>
        <w:widowControl/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t>Utiliser les outils de débogage de STM32CubeIDE</w:t>
      </w:r>
    </w:p>
    <w:p w14:paraId="6716B398" w14:textId="042C4752" w:rsidR="002D1526" w:rsidRPr="002D1526" w:rsidRDefault="002D1526" w:rsidP="002D1526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</w:rPr>
      </w:pPr>
      <w:r w:rsidRPr="002D1526">
        <w:rPr>
          <w:rFonts w:ascii="Times New Roman" w:eastAsia="Times New Roman" w:hAnsi="Times New Roman" w:cs="Times New Roman"/>
          <w:sz w:val="24"/>
          <w:szCs w:val="24"/>
        </w:rPr>
        <w:t>Le DHT</w:t>
      </w:r>
      <w:r w:rsidR="00E95967"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2D1526">
        <w:rPr>
          <w:rFonts w:ascii="Times New Roman" w:eastAsia="Times New Roman" w:hAnsi="Times New Roman" w:cs="Times New Roman"/>
          <w:sz w:val="24"/>
          <w:szCs w:val="24"/>
        </w:rPr>
        <w:t xml:space="preserve"> est simple d’utilisation mais nécessite une gestion rigoureuse des temporisations.</w:t>
      </w:r>
    </w:p>
    <w:p w14:paraId="4D6F836B" w14:textId="77777777" w:rsidR="002D1526" w:rsidRPr="002D1526" w:rsidRDefault="002D1526" w:rsidP="002D1526">
      <w:pPr>
        <w:pStyle w:val="Standard"/>
      </w:pPr>
    </w:p>
    <w:p w14:paraId="2B44C9B4" w14:textId="15275C15" w:rsidR="004F56C6" w:rsidRPr="004F56C6" w:rsidRDefault="004F56C6" w:rsidP="00813270">
      <w:pPr>
        <w:pStyle w:val="Standard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sectPr w:rsidR="004F56C6" w:rsidRPr="004F56C6">
      <w:footerReference w:type="default" r:id="rId17"/>
      <w:pgSz w:w="11906" w:h="16838"/>
      <w:pgMar w:top="510" w:right="1440" w:bottom="508" w:left="1440" w:header="720" w:footer="720" w:gutter="0"/>
      <w:pgBorders w:offsetFrom="page">
        <w:top w:val="single" w:sz="24" w:space="23" w:color="002060"/>
        <w:left w:val="single" w:sz="24" w:space="24" w:color="002060"/>
        <w:bottom w:val="single" w:sz="24" w:space="22" w:color="002060"/>
        <w:right w:val="single" w:sz="24" w:space="24" w:color="00206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C65ABC" w14:textId="77777777" w:rsidR="0045071D" w:rsidRDefault="0045071D">
      <w:r>
        <w:separator/>
      </w:r>
    </w:p>
  </w:endnote>
  <w:endnote w:type="continuationSeparator" w:id="0">
    <w:p w14:paraId="7DE3AA32" w14:textId="77777777" w:rsidR="0045071D" w:rsidRDefault="0045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2575169"/>
      <w:docPartObj>
        <w:docPartGallery w:val="Page Numbers (Bottom of Page)"/>
        <w:docPartUnique/>
      </w:docPartObj>
    </w:sdtPr>
    <w:sdtEndPr/>
    <w:sdtContent>
      <w:p w14:paraId="24AEDA38" w14:textId="27CF82FD" w:rsidR="004F6AF2" w:rsidRDefault="004F6AF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7FC0F" w14:textId="77777777" w:rsidR="004E5229" w:rsidRDefault="004507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DA76B" w14:textId="77777777" w:rsidR="0045071D" w:rsidRDefault="0045071D">
      <w:r>
        <w:rPr>
          <w:color w:val="000000"/>
        </w:rPr>
        <w:separator/>
      </w:r>
    </w:p>
  </w:footnote>
  <w:footnote w:type="continuationSeparator" w:id="0">
    <w:p w14:paraId="0D3E071C" w14:textId="77777777" w:rsidR="0045071D" w:rsidRDefault="00450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5D69"/>
    <w:multiLevelType w:val="hybridMultilevel"/>
    <w:tmpl w:val="98AC64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71CFB"/>
    <w:multiLevelType w:val="hybridMultilevel"/>
    <w:tmpl w:val="62B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4506D"/>
    <w:multiLevelType w:val="hybridMultilevel"/>
    <w:tmpl w:val="720A4B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E1F3B"/>
    <w:multiLevelType w:val="multilevel"/>
    <w:tmpl w:val="8314206C"/>
    <w:styleLink w:val="WWNum12"/>
    <w:lvl w:ilvl="0">
      <w:numFmt w:val="bullet"/>
      <w:lvlText w:val=""/>
      <w:lvlJc w:val="left"/>
      <w:pPr>
        <w:ind w:left="786" w:hanging="360"/>
      </w:pPr>
      <w:rPr>
        <w:rFonts w:eastAsia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" w15:restartNumberingAfterBreak="0">
    <w:nsid w:val="1EAD1AA2"/>
    <w:multiLevelType w:val="multilevel"/>
    <w:tmpl w:val="F21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10EF"/>
    <w:multiLevelType w:val="hybridMultilevel"/>
    <w:tmpl w:val="B18A97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F13D8"/>
    <w:multiLevelType w:val="multilevel"/>
    <w:tmpl w:val="0BD659A8"/>
    <w:styleLink w:val="WWNum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282E3582"/>
    <w:multiLevelType w:val="multilevel"/>
    <w:tmpl w:val="0462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A6526"/>
    <w:multiLevelType w:val="multilevel"/>
    <w:tmpl w:val="4D4A6DA8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" w15:restartNumberingAfterBreak="0">
    <w:nsid w:val="2A792803"/>
    <w:multiLevelType w:val="hybridMultilevel"/>
    <w:tmpl w:val="95B27D32"/>
    <w:lvl w:ilvl="0" w:tplc="5B147CA0">
      <w:numFmt w:val="bullet"/>
      <w:lvlText w:val="-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645"/>
    <w:multiLevelType w:val="multilevel"/>
    <w:tmpl w:val="C1EAC9B0"/>
    <w:styleLink w:val="WWNum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" w15:restartNumberingAfterBreak="0">
    <w:nsid w:val="34DF14B5"/>
    <w:multiLevelType w:val="multilevel"/>
    <w:tmpl w:val="56AEE0EE"/>
    <w:styleLink w:val="WWNum1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1.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12" w15:restartNumberingAfterBreak="0">
    <w:nsid w:val="39FF22BD"/>
    <w:multiLevelType w:val="multilevel"/>
    <w:tmpl w:val="F03022AC"/>
    <w:styleLink w:val="WWNum2"/>
    <w:lvl w:ilvl="0">
      <w:numFmt w:val="bulle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" w15:restartNumberingAfterBreak="0">
    <w:nsid w:val="414002AF"/>
    <w:multiLevelType w:val="multilevel"/>
    <w:tmpl w:val="3BFC7FF8"/>
    <w:styleLink w:val="WWNum9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1.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14" w15:restartNumberingAfterBreak="0">
    <w:nsid w:val="479E2A71"/>
    <w:multiLevelType w:val="hybridMultilevel"/>
    <w:tmpl w:val="E960A3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97353"/>
    <w:multiLevelType w:val="multilevel"/>
    <w:tmpl w:val="20BA0B7C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6" w15:restartNumberingAfterBreak="0">
    <w:nsid w:val="48FC3B57"/>
    <w:multiLevelType w:val="hybridMultilevel"/>
    <w:tmpl w:val="8262837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E448B"/>
    <w:multiLevelType w:val="multilevel"/>
    <w:tmpl w:val="8848D606"/>
    <w:styleLink w:val="WWNum1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18" w15:restartNumberingAfterBreak="0">
    <w:nsid w:val="52804235"/>
    <w:multiLevelType w:val="hybridMultilevel"/>
    <w:tmpl w:val="B11021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1032D2"/>
    <w:multiLevelType w:val="multilevel"/>
    <w:tmpl w:val="B38C7AFC"/>
    <w:styleLink w:val="WWNum14"/>
    <w:lvl w:ilvl="0">
      <w:start w:val="1"/>
      <w:numFmt w:val="upperLetter"/>
      <w:lvlText w:val="%1."/>
      <w:lvlJc w:val="left"/>
      <w:pPr>
        <w:ind w:left="1065" w:hanging="360"/>
      </w:pPr>
    </w:lvl>
    <w:lvl w:ilvl="1">
      <w:start w:val="1"/>
      <w:numFmt w:val="lowerLetter"/>
      <w:lvlText w:val="%1.%2."/>
      <w:lvlJc w:val="left"/>
      <w:pPr>
        <w:ind w:left="1785" w:hanging="360"/>
      </w:pPr>
    </w:lvl>
    <w:lvl w:ilvl="2">
      <w:start w:val="1"/>
      <w:numFmt w:val="lowerRoman"/>
      <w:lvlText w:val="%1.%2.%3."/>
      <w:lvlJc w:val="right"/>
      <w:pPr>
        <w:ind w:left="2505" w:hanging="180"/>
      </w:pPr>
    </w:lvl>
    <w:lvl w:ilvl="3">
      <w:start w:val="1"/>
      <w:numFmt w:val="decimal"/>
      <w:lvlText w:val="%1.%2.%3.%4."/>
      <w:lvlJc w:val="left"/>
      <w:pPr>
        <w:ind w:left="3225" w:hanging="360"/>
      </w:pPr>
    </w:lvl>
    <w:lvl w:ilvl="4">
      <w:start w:val="1"/>
      <w:numFmt w:val="lowerLetter"/>
      <w:lvlText w:val="%1.%2.%3.%4.%5."/>
      <w:lvlJc w:val="left"/>
      <w:pPr>
        <w:ind w:left="3945" w:hanging="360"/>
      </w:pPr>
    </w:lvl>
    <w:lvl w:ilvl="5">
      <w:start w:val="1"/>
      <w:numFmt w:val="lowerRoman"/>
      <w:lvlText w:val="%1.%2.%3.%4.%5.%6."/>
      <w:lvlJc w:val="right"/>
      <w:pPr>
        <w:ind w:left="4665" w:hanging="180"/>
      </w:pPr>
    </w:lvl>
    <w:lvl w:ilvl="6">
      <w:start w:val="1"/>
      <w:numFmt w:val="decimal"/>
      <w:lvlText w:val="%1.%2.%3.%4.%5.%6.%7."/>
      <w:lvlJc w:val="left"/>
      <w:pPr>
        <w:ind w:left="5385" w:hanging="360"/>
      </w:pPr>
    </w:lvl>
    <w:lvl w:ilvl="7">
      <w:start w:val="1"/>
      <w:numFmt w:val="lowerLetter"/>
      <w:lvlText w:val="%1.%2.%3.%4.%5.%6.%7.%8."/>
      <w:lvlJc w:val="left"/>
      <w:pPr>
        <w:ind w:left="6105" w:hanging="360"/>
      </w:pPr>
    </w:lvl>
    <w:lvl w:ilvl="8">
      <w:start w:val="1"/>
      <w:numFmt w:val="lowerRoman"/>
      <w:lvlText w:val="%1.%2.%3.%4.%5.%6.%7.%8.%9."/>
      <w:lvlJc w:val="right"/>
      <w:pPr>
        <w:ind w:left="6825" w:hanging="180"/>
      </w:pPr>
    </w:lvl>
  </w:abstractNum>
  <w:abstractNum w:abstractNumId="20" w15:restartNumberingAfterBreak="0">
    <w:nsid w:val="54254C8C"/>
    <w:multiLevelType w:val="hybridMultilevel"/>
    <w:tmpl w:val="DC1CAE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274A3A"/>
    <w:multiLevelType w:val="hybridMultilevel"/>
    <w:tmpl w:val="365AA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F2F23"/>
    <w:multiLevelType w:val="multilevel"/>
    <w:tmpl w:val="2C5C41DA"/>
    <w:styleLink w:val="WWNum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3" w15:restartNumberingAfterBreak="0">
    <w:nsid w:val="621F0CD2"/>
    <w:multiLevelType w:val="hybridMultilevel"/>
    <w:tmpl w:val="0F6E737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9359D"/>
    <w:multiLevelType w:val="multilevel"/>
    <w:tmpl w:val="2E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1CEC"/>
    <w:multiLevelType w:val="hybridMultilevel"/>
    <w:tmpl w:val="795AE4DC"/>
    <w:lvl w:ilvl="0" w:tplc="35125D5E">
      <w:start w:val="16"/>
      <w:numFmt w:val="bullet"/>
      <w:lvlText w:val=""/>
      <w:lvlJc w:val="left"/>
      <w:pPr>
        <w:ind w:left="720" w:hanging="360"/>
      </w:pPr>
      <w:rPr>
        <w:rFonts w:ascii="Wingdings" w:eastAsia="Segoe UI" w:hAnsi="Wingdings" w:cstheme="majorBidi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96A2C"/>
    <w:multiLevelType w:val="multilevel"/>
    <w:tmpl w:val="B20CFB22"/>
    <w:styleLink w:val="WWNum15"/>
    <w:lvl w:ilvl="0">
      <w:start w:val="1"/>
      <w:numFmt w:val="upperLetter"/>
      <w:lvlText w:val="%1."/>
      <w:lvlJc w:val="left"/>
      <w:pPr>
        <w:ind w:left="1065" w:hanging="360"/>
      </w:pPr>
    </w:lvl>
    <w:lvl w:ilvl="1">
      <w:start w:val="1"/>
      <w:numFmt w:val="lowerLetter"/>
      <w:lvlText w:val="%1.%2."/>
      <w:lvlJc w:val="left"/>
      <w:pPr>
        <w:ind w:left="1785" w:hanging="360"/>
      </w:pPr>
    </w:lvl>
    <w:lvl w:ilvl="2">
      <w:start w:val="1"/>
      <w:numFmt w:val="lowerRoman"/>
      <w:lvlText w:val="%1.%2.%3."/>
      <w:lvlJc w:val="right"/>
      <w:pPr>
        <w:ind w:left="2505" w:hanging="180"/>
      </w:pPr>
    </w:lvl>
    <w:lvl w:ilvl="3">
      <w:start w:val="1"/>
      <w:numFmt w:val="decimal"/>
      <w:lvlText w:val="%1.%2.%3.%4."/>
      <w:lvlJc w:val="left"/>
      <w:pPr>
        <w:ind w:left="3225" w:hanging="360"/>
      </w:pPr>
    </w:lvl>
    <w:lvl w:ilvl="4">
      <w:start w:val="1"/>
      <w:numFmt w:val="lowerLetter"/>
      <w:lvlText w:val="%1.%2.%3.%4.%5."/>
      <w:lvlJc w:val="left"/>
      <w:pPr>
        <w:ind w:left="3945" w:hanging="360"/>
      </w:pPr>
    </w:lvl>
    <w:lvl w:ilvl="5">
      <w:start w:val="1"/>
      <w:numFmt w:val="lowerRoman"/>
      <w:lvlText w:val="%1.%2.%3.%4.%5.%6."/>
      <w:lvlJc w:val="right"/>
      <w:pPr>
        <w:ind w:left="4665" w:hanging="180"/>
      </w:pPr>
    </w:lvl>
    <w:lvl w:ilvl="6">
      <w:start w:val="1"/>
      <w:numFmt w:val="decimal"/>
      <w:lvlText w:val="%1.%2.%3.%4.%5.%6.%7."/>
      <w:lvlJc w:val="left"/>
      <w:pPr>
        <w:ind w:left="5385" w:hanging="360"/>
      </w:pPr>
    </w:lvl>
    <w:lvl w:ilvl="7">
      <w:start w:val="1"/>
      <w:numFmt w:val="lowerLetter"/>
      <w:lvlText w:val="%1.%2.%3.%4.%5.%6.%7.%8."/>
      <w:lvlJc w:val="left"/>
      <w:pPr>
        <w:ind w:left="6105" w:hanging="360"/>
      </w:pPr>
    </w:lvl>
    <w:lvl w:ilvl="8">
      <w:start w:val="1"/>
      <w:numFmt w:val="lowerRoman"/>
      <w:lvlText w:val="%1.%2.%3.%4.%5.%6.%7.%8.%9."/>
      <w:lvlJc w:val="right"/>
      <w:pPr>
        <w:ind w:left="6825" w:hanging="180"/>
      </w:pPr>
    </w:lvl>
  </w:abstractNum>
  <w:abstractNum w:abstractNumId="27" w15:restartNumberingAfterBreak="0">
    <w:nsid w:val="6FF961ED"/>
    <w:multiLevelType w:val="multilevel"/>
    <w:tmpl w:val="0DF49000"/>
    <w:styleLink w:val="WWNum5"/>
    <w:lvl w:ilvl="0">
      <w:numFmt w:val="bullet"/>
      <w:lvlText w:val=""/>
      <w:lvlJc w:val="left"/>
      <w:pPr>
        <w:ind w:left="720" w:hanging="360"/>
      </w:pPr>
      <w:rPr>
        <w:rFonts w:eastAsia="Calibri" w:cs="Times New Roman"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8" w15:restartNumberingAfterBreak="0">
    <w:nsid w:val="70EC53FE"/>
    <w:multiLevelType w:val="hybridMultilevel"/>
    <w:tmpl w:val="FB6AC8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4543E9"/>
    <w:multiLevelType w:val="multilevel"/>
    <w:tmpl w:val="FB5484AE"/>
    <w:styleLink w:val="WWNum1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0" w15:restartNumberingAfterBreak="0">
    <w:nsid w:val="79766BC3"/>
    <w:multiLevelType w:val="hybridMultilevel"/>
    <w:tmpl w:val="6DC24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2491E"/>
    <w:multiLevelType w:val="hybridMultilevel"/>
    <w:tmpl w:val="842C1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37C4C"/>
    <w:multiLevelType w:val="multilevel"/>
    <w:tmpl w:val="67C67600"/>
    <w:styleLink w:val="WWNum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1.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10"/>
  </w:num>
  <w:num w:numId="5">
    <w:abstractNumId w:val="27"/>
  </w:num>
  <w:num w:numId="6">
    <w:abstractNumId w:val="22"/>
  </w:num>
  <w:num w:numId="7">
    <w:abstractNumId w:val="8"/>
  </w:num>
  <w:num w:numId="8">
    <w:abstractNumId w:val="6"/>
  </w:num>
  <w:num w:numId="9">
    <w:abstractNumId w:val="13"/>
  </w:num>
  <w:num w:numId="10">
    <w:abstractNumId w:val="32"/>
  </w:num>
  <w:num w:numId="11">
    <w:abstractNumId w:val="11"/>
  </w:num>
  <w:num w:numId="12">
    <w:abstractNumId w:val="3"/>
  </w:num>
  <w:num w:numId="13">
    <w:abstractNumId w:val="29"/>
  </w:num>
  <w:num w:numId="14">
    <w:abstractNumId w:val="19"/>
  </w:num>
  <w:num w:numId="15">
    <w:abstractNumId w:val="26"/>
  </w:num>
  <w:num w:numId="16">
    <w:abstractNumId w:val="4"/>
  </w:num>
  <w:num w:numId="17">
    <w:abstractNumId w:val="30"/>
  </w:num>
  <w:num w:numId="18">
    <w:abstractNumId w:val="28"/>
  </w:num>
  <w:num w:numId="19">
    <w:abstractNumId w:val="1"/>
  </w:num>
  <w:num w:numId="20">
    <w:abstractNumId w:val="31"/>
  </w:num>
  <w:num w:numId="21">
    <w:abstractNumId w:val="9"/>
  </w:num>
  <w:num w:numId="22">
    <w:abstractNumId w:val="20"/>
  </w:num>
  <w:num w:numId="23">
    <w:abstractNumId w:val="21"/>
  </w:num>
  <w:num w:numId="24">
    <w:abstractNumId w:val="0"/>
  </w:num>
  <w:num w:numId="25">
    <w:abstractNumId w:val="18"/>
  </w:num>
  <w:num w:numId="26">
    <w:abstractNumId w:val="5"/>
  </w:num>
  <w:num w:numId="27">
    <w:abstractNumId w:val="23"/>
  </w:num>
  <w:num w:numId="28">
    <w:abstractNumId w:val="16"/>
  </w:num>
  <w:num w:numId="29">
    <w:abstractNumId w:val="14"/>
  </w:num>
  <w:num w:numId="30">
    <w:abstractNumId w:val="25"/>
  </w:num>
  <w:num w:numId="31">
    <w:abstractNumId w:val="2"/>
  </w:num>
  <w:num w:numId="32">
    <w:abstractNumId w:val="7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C32"/>
    <w:rsid w:val="00006984"/>
    <w:rsid w:val="000129BE"/>
    <w:rsid w:val="0003186C"/>
    <w:rsid w:val="0004161F"/>
    <w:rsid w:val="00051953"/>
    <w:rsid w:val="000554D8"/>
    <w:rsid w:val="00077173"/>
    <w:rsid w:val="00087284"/>
    <w:rsid w:val="000911EF"/>
    <w:rsid w:val="00093C1D"/>
    <w:rsid w:val="00094D40"/>
    <w:rsid w:val="000957C9"/>
    <w:rsid w:val="000A710B"/>
    <w:rsid w:val="000B2B82"/>
    <w:rsid w:val="000C4F38"/>
    <w:rsid w:val="000F7484"/>
    <w:rsid w:val="000F7E96"/>
    <w:rsid w:val="00122A10"/>
    <w:rsid w:val="00136013"/>
    <w:rsid w:val="001418CC"/>
    <w:rsid w:val="0016346A"/>
    <w:rsid w:val="00182F89"/>
    <w:rsid w:val="001A16AE"/>
    <w:rsid w:val="001B3115"/>
    <w:rsid w:val="001B7F80"/>
    <w:rsid w:val="001C4507"/>
    <w:rsid w:val="001D1ADE"/>
    <w:rsid w:val="001D3388"/>
    <w:rsid w:val="00210F0B"/>
    <w:rsid w:val="002150C7"/>
    <w:rsid w:val="00216AC5"/>
    <w:rsid w:val="0022302D"/>
    <w:rsid w:val="00223901"/>
    <w:rsid w:val="0023255C"/>
    <w:rsid w:val="002333C5"/>
    <w:rsid w:val="0023481C"/>
    <w:rsid w:val="0024051B"/>
    <w:rsid w:val="00261CC6"/>
    <w:rsid w:val="00276FD7"/>
    <w:rsid w:val="002A1369"/>
    <w:rsid w:val="002A3511"/>
    <w:rsid w:val="002C1C56"/>
    <w:rsid w:val="002C1EDF"/>
    <w:rsid w:val="002D1526"/>
    <w:rsid w:val="002F5045"/>
    <w:rsid w:val="002F6E0A"/>
    <w:rsid w:val="003017B4"/>
    <w:rsid w:val="00313A4F"/>
    <w:rsid w:val="00347392"/>
    <w:rsid w:val="0035211A"/>
    <w:rsid w:val="00364D48"/>
    <w:rsid w:val="00380C4D"/>
    <w:rsid w:val="003862F8"/>
    <w:rsid w:val="00397FF5"/>
    <w:rsid w:val="003B5BFA"/>
    <w:rsid w:val="003B62F2"/>
    <w:rsid w:val="003B759A"/>
    <w:rsid w:val="003D0801"/>
    <w:rsid w:val="003F26C8"/>
    <w:rsid w:val="003F2F45"/>
    <w:rsid w:val="0044342F"/>
    <w:rsid w:val="00446115"/>
    <w:rsid w:val="0045071D"/>
    <w:rsid w:val="004652A5"/>
    <w:rsid w:val="00470671"/>
    <w:rsid w:val="00474992"/>
    <w:rsid w:val="00477FD0"/>
    <w:rsid w:val="004A166C"/>
    <w:rsid w:val="004A2706"/>
    <w:rsid w:val="004A7D6A"/>
    <w:rsid w:val="004C2151"/>
    <w:rsid w:val="004C32C1"/>
    <w:rsid w:val="004D0694"/>
    <w:rsid w:val="004D0B20"/>
    <w:rsid w:val="004D2A92"/>
    <w:rsid w:val="004D3061"/>
    <w:rsid w:val="004D7D65"/>
    <w:rsid w:val="004E1794"/>
    <w:rsid w:val="004F0EB0"/>
    <w:rsid w:val="004F56C6"/>
    <w:rsid w:val="004F6AF2"/>
    <w:rsid w:val="00500635"/>
    <w:rsid w:val="00500C71"/>
    <w:rsid w:val="0053742C"/>
    <w:rsid w:val="0054635C"/>
    <w:rsid w:val="00561D14"/>
    <w:rsid w:val="00571E75"/>
    <w:rsid w:val="00576F8E"/>
    <w:rsid w:val="005837FD"/>
    <w:rsid w:val="005853DA"/>
    <w:rsid w:val="005A0CC1"/>
    <w:rsid w:val="005A7326"/>
    <w:rsid w:val="005A74F4"/>
    <w:rsid w:val="005B716A"/>
    <w:rsid w:val="005C42E6"/>
    <w:rsid w:val="005C54E7"/>
    <w:rsid w:val="005F024E"/>
    <w:rsid w:val="005F5BB5"/>
    <w:rsid w:val="00605BEC"/>
    <w:rsid w:val="006138FF"/>
    <w:rsid w:val="006141A5"/>
    <w:rsid w:val="006151D4"/>
    <w:rsid w:val="0062175C"/>
    <w:rsid w:val="00637A07"/>
    <w:rsid w:val="006424AD"/>
    <w:rsid w:val="00644FFC"/>
    <w:rsid w:val="0064578E"/>
    <w:rsid w:val="006662EC"/>
    <w:rsid w:val="006675BF"/>
    <w:rsid w:val="00667AB0"/>
    <w:rsid w:val="006758CF"/>
    <w:rsid w:val="00680C61"/>
    <w:rsid w:val="006830F9"/>
    <w:rsid w:val="00690A4B"/>
    <w:rsid w:val="006A202C"/>
    <w:rsid w:val="006A4C82"/>
    <w:rsid w:val="006B7E6D"/>
    <w:rsid w:val="006C06C0"/>
    <w:rsid w:val="006C62DC"/>
    <w:rsid w:val="006D133A"/>
    <w:rsid w:val="006D7A8D"/>
    <w:rsid w:val="006E1398"/>
    <w:rsid w:val="006E6FD4"/>
    <w:rsid w:val="006F3FE6"/>
    <w:rsid w:val="007009A5"/>
    <w:rsid w:val="00704D29"/>
    <w:rsid w:val="00714C4C"/>
    <w:rsid w:val="00730B11"/>
    <w:rsid w:val="007403F5"/>
    <w:rsid w:val="00744373"/>
    <w:rsid w:val="00745AE0"/>
    <w:rsid w:val="00763138"/>
    <w:rsid w:val="00763E41"/>
    <w:rsid w:val="0078273E"/>
    <w:rsid w:val="007A1B8D"/>
    <w:rsid w:val="007B1E34"/>
    <w:rsid w:val="007C1649"/>
    <w:rsid w:val="007C323E"/>
    <w:rsid w:val="007C446C"/>
    <w:rsid w:val="007D1A90"/>
    <w:rsid w:val="007F0C3F"/>
    <w:rsid w:val="00813270"/>
    <w:rsid w:val="00824D0F"/>
    <w:rsid w:val="00831BC6"/>
    <w:rsid w:val="0086050C"/>
    <w:rsid w:val="00866FE7"/>
    <w:rsid w:val="00872BC2"/>
    <w:rsid w:val="00874CD8"/>
    <w:rsid w:val="00875DE8"/>
    <w:rsid w:val="00897BE9"/>
    <w:rsid w:val="008A11CF"/>
    <w:rsid w:val="008A2548"/>
    <w:rsid w:val="008A4025"/>
    <w:rsid w:val="008B1907"/>
    <w:rsid w:val="008C388E"/>
    <w:rsid w:val="008F270B"/>
    <w:rsid w:val="008F6729"/>
    <w:rsid w:val="00912D7F"/>
    <w:rsid w:val="00914616"/>
    <w:rsid w:val="009259AA"/>
    <w:rsid w:val="00937C95"/>
    <w:rsid w:val="00942F6F"/>
    <w:rsid w:val="009701B8"/>
    <w:rsid w:val="0097281C"/>
    <w:rsid w:val="00973222"/>
    <w:rsid w:val="00995E32"/>
    <w:rsid w:val="009A1DCA"/>
    <w:rsid w:val="009B18AC"/>
    <w:rsid w:val="009C2070"/>
    <w:rsid w:val="009C7CAB"/>
    <w:rsid w:val="009D0728"/>
    <w:rsid w:val="009D6531"/>
    <w:rsid w:val="009E043A"/>
    <w:rsid w:val="009E5684"/>
    <w:rsid w:val="009F3B2F"/>
    <w:rsid w:val="009F6975"/>
    <w:rsid w:val="00A079A2"/>
    <w:rsid w:val="00A17D46"/>
    <w:rsid w:val="00A32E08"/>
    <w:rsid w:val="00A3427E"/>
    <w:rsid w:val="00A46AB7"/>
    <w:rsid w:val="00A61814"/>
    <w:rsid w:val="00A96B20"/>
    <w:rsid w:val="00AC7466"/>
    <w:rsid w:val="00AD0BF2"/>
    <w:rsid w:val="00AF28E4"/>
    <w:rsid w:val="00AF71C1"/>
    <w:rsid w:val="00B01ED4"/>
    <w:rsid w:val="00B06568"/>
    <w:rsid w:val="00B15AB9"/>
    <w:rsid w:val="00B501A5"/>
    <w:rsid w:val="00B51CDE"/>
    <w:rsid w:val="00B53455"/>
    <w:rsid w:val="00B729DA"/>
    <w:rsid w:val="00BC12E1"/>
    <w:rsid w:val="00BC5802"/>
    <w:rsid w:val="00BF1880"/>
    <w:rsid w:val="00C02870"/>
    <w:rsid w:val="00C0608B"/>
    <w:rsid w:val="00C1242B"/>
    <w:rsid w:val="00C35CF7"/>
    <w:rsid w:val="00C5165B"/>
    <w:rsid w:val="00C56C32"/>
    <w:rsid w:val="00C5771A"/>
    <w:rsid w:val="00C60C8C"/>
    <w:rsid w:val="00C654F1"/>
    <w:rsid w:val="00C715C4"/>
    <w:rsid w:val="00C80BFD"/>
    <w:rsid w:val="00C86F15"/>
    <w:rsid w:val="00CA733F"/>
    <w:rsid w:val="00CC3ECF"/>
    <w:rsid w:val="00CC7785"/>
    <w:rsid w:val="00CD02D6"/>
    <w:rsid w:val="00CD0DD6"/>
    <w:rsid w:val="00CD2426"/>
    <w:rsid w:val="00CD362A"/>
    <w:rsid w:val="00CE6B11"/>
    <w:rsid w:val="00CF12AE"/>
    <w:rsid w:val="00CF45F3"/>
    <w:rsid w:val="00CF5B6C"/>
    <w:rsid w:val="00D0038F"/>
    <w:rsid w:val="00D040CB"/>
    <w:rsid w:val="00D210F4"/>
    <w:rsid w:val="00D2746D"/>
    <w:rsid w:val="00D33C96"/>
    <w:rsid w:val="00D42651"/>
    <w:rsid w:val="00D55B37"/>
    <w:rsid w:val="00D57FB9"/>
    <w:rsid w:val="00D61555"/>
    <w:rsid w:val="00D76589"/>
    <w:rsid w:val="00D817A3"/>
    <w:rsid w:val="00DA0728"/>
    <w:rsid w:val="00DB01B1"/>
    <w:rsid w:val="00DB4214"/>
    <w:rsid w:val="00DB6297"/>
    <w:rsid w:val="00DB6FD7"/>
    <w:rsid w:val="00DC3762"/>
    <w:rsid w:val="00DC4ED3"/>
    <w:rsid w:val="00DD6B41"/>
    <w:rsid w:val="00E07402"/>
    <w:rsid w:val="00E239B7"/>
    <w:rsid w:val="00E4606B"/>
    <w:rsid w:val="00E50F37"/>
    <w:rsid w:val="00E56207"/>
    <w:rsid w:val="00E6133D"/>
    <w:rsid w:val="00E67CC7"/>
    <w:rsid w:val="00E95967"/>
    <w:rsid w:val="00E969AC"/>
    <w:rsid w:val="00EA072B"/>
    <w:rsid w:val="00EC1B1C"/>
    <w:rsid w:val="00ED0425"/>
    <w:rsid w:val="00ED21D3"/>
    <w:rsid w:val="00ED4ABF"/>
    <w:rsid w:val="00EE62AD"/>
    <w:rsid w:val="00EE6705"/>
    <w:rsid w:val="00EF6DEC"/>
    <w:rsid w:val="00F10D66"/>
    <w:rsid w:val="00F1617A"/>
    <w:rsid w:val="00F17F44"/>
    <w:rsid w:val="00F24E2E"/>
    <w:rsid w:val="00F338AE"/>
    <w:rsid w:val="00F53D85"/>
    <w:rsid w:val="00F86DA6"/>
    <w:rsid w:val="00F9192F"/>
    <w:rsid w:val="00F93062"/>
    <w:rsid w:val="00FA3EAB"/>
    <w:rsid w:val="00FA4B6E"/>
    <w:rsid w:val="00FB6EC1"/>
    <w:rsid w:val="00FC24A0"/>
    <w:rsid w:val="00FC33ED"/>
    <w:rsid w:val="00FC6975"/>
    <w:rsid w:val="00FD4AEB"/>
    <w:rsid w:val="00FF191B"/>
    <w:rsid w:val="00FF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E5B6"/>
  <w15:docId w15:val="{9A46F74A-923E-4547-A53A-CC0A2D30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egoe UI" w:hAnsi="Calibri" w:cs="Arial"/>
        <w:sz w:val="22"/>
        <w:szCs w:val="22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617A"/>
  </w:style>
  <w:style w:type="paragraph" w:styleId="Titre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eastAsia="Segoe UI" w:hAnsi="Calibri Light" w:cs="Times New Roman"/>
      <w:color w:val="2F5496"/>
      <w:sz w:val="32"/>
      <w:szCs w:val="32"/>
    </w:rPr>
  </w:style>
  <w:style w:type="paragraph" w:styleId="Titre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imes New Roman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67C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 w:cs="Calibri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ucida Sans"/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Paragraphedeliste">
    <w:name w:val="List Paragraph"/>
    <w:basedOn w:val="Standard"/>
    <w:pPr>
      <w:ind w:left="720"/>
    </w:pPr>
  </w:style>
  <w:style w:type="paragraph" w:styleId="NormalWeb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ommentaire">
    <w:name w:val="annotation text"/>
    <w:basedOn w:val="Standard"/>
    <w:pPr>
      <w:spacing w:line="240" w:lineRule="auto"/>
    </w:pPr>
    <w:rPr>
      <w:sz w:val="20"/>
      <w:szCs w:val="20"/>
    </w:rPr>
  </w:style>
  <w:style w:type="paragraph" w:styleId="Objetducommentaire">
    <w:name w:val="annotation subject"/>
    <w:basedOn w:val="Commentaire"/>
    <w:next w:val="Commentaire"/>
    <w:rPr>
      <w:b/>
      <w:bCs/>
    </w:rPr>
  </w:style>
  <w:style w:type="paragraph" w:styleId="Prformat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paragraph" w:styleId="En-ttedetabledesmatires">
    <w:name w:val="TOC Heading"/>
    <w:basedOn w:val="Titre1"/>
    <w:next w:val="Standard"/>
    <w:uiPriority w:val="39"/>
    <w:qFormat/>
  </w:style>
  <w:style w:type="paragraph" w:styleId="Sansinterligne">
    <w:name w:val="No Spacing"/>
    <w:pPr>
      <w:widowControl/>
    </w:pPr>
    <w:rPr>
      <w:rFonts w:eastAsia="Calibri" w:cs="Calibri"/>
      <w:color w:val="000000"/>
    </w:rPr>
  </w:style>
  <w:style w:type="paragraph" w:customStyle="1" w:styleId="HeaderandFooter">
    <w:name w:val="Header and Footer"/>
    <w:basedOn w:val="Standard"/>
  </w:style>
  <w:style w:type="paragraph" w:styleId="En-tt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Standard"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Titre1Car">
    <w:name w:val="Titre 1 Car"/>
    <w:basedOn w:val="Policepardfaut"/>
    <w:uiPriority w:val="9"/>
    <w:rPr>
      <w:rFonts w:ascii="Calibri Light" w:eastAsia="Segoe UI" w:hAnsi="Calibri Light" w:cs="Times New Roman"/>
      <w:color w:val="2F5496"/>
      <w:sz w:val="32"/>
      <w:szCs w:val="32"/>
    </w:rPr>
  </w:style>
  <w:style w:type="character" w:styleId="Marquedecommentaire">
    <w:name w:val="annotation reference"/>
    <w:basedOn w:val="Policepardfaut"/>
    <w:rPr>
      <w:sz w:val="16"/>
      <w:szCs w:val="16"/>
    </w:rPr>
  </w:style>
  <w:style w:type="character" w:customStyle="1" w:styleId="CommentaireCar">
    <w:name w:val="Commentaire Car"/>
    <w:basedOn w:val="Policepardfaut"/>
    <w:rPr>
      <w:rFonts w:ascii="Calibri" w:eastAsia="Calibri" w:hAnsi="Calibri" w:cs="Calibri"/>
      <w:color w:val="000000"/>
      <w:sz w:val="20"/>
      <w:szCs w:val="20"/>
    </w:rPr>
  </w:style>
  <w:style w:type="character" w:customStyle="1" w:styleId="ObjetducommentaireCar">
    <w:name w:val="Objet du commentaire Car"/>
    <w:basedOn w:val="CommentaireCar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PrformatHTMLCar">
    <w:name w:val="Préformaté HTML Car"/>
    <w:basedOn w:val="Policepardfaut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</w:style>
  <w:style w:type="character" w:customStyle="1" w:styleId="Titre2Car">
    <w:name w:val="Titre 2 Car"/>
    <w:basedOn w:val="Policepardfaut"/>
    <w:uiPriority w:val="9"/>
    <w:rPr>
      <w:rFonts w:ascii="Calibri Light" w:eastAsia="Segoe UI" w:hAnsi="Calibri Light" w:cs="Times New Roman"/>
      <w:color w:val="2F5496"/>
      <w:sz w:val="26"/>
      <w:szCs w:val="26"/>
    </w:rPr>
  </w:style>
  <w:style w:type="character" w:styleId="Textedelespacerserv">
    <w:name w:val="Placeholder Text"/>
    <w:basedOn w:val="Policepardfaut"/>
    <w:rPr>
      <w:color w:val="808080"/>
    </w:rPr>
  </w:style>
  <w:style w:type="character" w:customStyle="1" w:styleId="En-tteCar">
    <w:name w:val="En-tête Car"/>
    <w:basedOn w:val="Policepardfaut"/>
    <w:rPr>
      <w:rFonts w:ascii="Calibri" w:eastAsia="Calibri" w:hAnsi="Calibri" w:cs="Calibri"/>
      <w:color w:val="000000"/>
    </w:rPr>
  </w:style>
  <w:style w:type="character" w:customStyle="1" w:styleId="PieddepageCar">
    <w:name w:val="Pied de page Car"/>
    <w:basedOn w:val="Policepardfaut"/>
    <w:uiPriority w:val="99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Policepardfaut"/>
    <w:rPr>
      <w:color w:val="0563C1"/>
      <w:u w:val="single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eastAsia="Calibri" w:cs="Times New Roman"/>
      <w:sz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eastAsia="Calibri" w:cs="Calibri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IndexLink">
    <w:name w:val="Index Link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Accentuation">
    <w:name w:val="Emphasis"/>
    <w:rPr>
      <w:i/>
      <w:iCs/>
    </w:rPr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numbering" w:customStyle="1" w:styleId="WWNum8">
    <w:name w:val="WWNum8"/>
    <w:basedOn w:val="Aucuneliste"/>
    <w:pPr>
      <w:numPr>
        <w:numId w:val="8"/>
      </w:numPr>
    </w:pPr>
  </w:style>
  <w:style w:type="numbering" w:customStyle="1" w:styleId="WWNum9">
    <w:name w:val="WWNum9"/>
    <w:basedOn w:val="Aucuneliste"/>
    <w:pPr>
      <w:numPr>
        <w:numId w:val="9"/>
      </w:numPr>
    </w:pPr>
  </w:style>
  <w:style w:type="numbering" w:customStyle="1" w:styleId="WWNum10">
    <w:name w:val="WWNum10"/>
    <w:basedOn w:val="Aucuneliste"/>
    <w:pPr>
      <w:numPr>
        <w:numId w:val="10"/>
      </w:numPr>
    </w:pPr>
  </w:style>
  <w:style w:type="numbering" w:customStyle="1" w:styleId="WWNum11">
    <w:name w:val="WWNum11"/>
    <w:basedOn w:val="Aucuneliste"/>
    <w:pPr>
      <w:numPr>
        <w:numId w:val="11"/>
      </w:numPr>
    </w:pPr>
  </w:style>
  <w:style w:type="numbering" w:customStyle="1" w:styleId="WWNum12">
    <w:name w:val="WWNum12"/>
    <w:basedOn w:val="Aucuneliste"/>
    <w:pPr>
      <w:numPr>
        <w:numId w:val="12"/>
      </w:numPr>
    </w:pPr>
  </w:style>
  <w:style w:type="numbering" w:customStyle="1" w:styleId="WWNum13">
    <w:name w:val="WWNum13"/>
    <w:basedOn w:val="Aucuneliste"/>
    <w:pPr>
      <w:numPr>
        <w:numId w:val="13"/>
      </w:numPr>
    </w:pPr>
  </w:style>
  <w:style w:type="numbering" w:customStyle="1" w:styleId="WWNum14">
    <w:name w:val="WWNum14"/>
    <w:basedOn w:val="Aucuneliste"/>
    <w:pPr>
      <w:numPr>
        <w:numId w:val="14"/>
      </w:numPr>
    </w:pPr>
  </w:style>
  <w:style w:type="numbering" w:customStyle="1" w:styleId="WWNum15">
    <w:name w:val="WWNum15"/>
    <w:basedOn w:val="Aucuneliste"/>
    <w:pPr>
      <w:numPr>
        <w:numId w:val="15"/>
      </w:numPr>
    </w:pPr>
  </w:style>
  <w:style w:type="paragraph" w:styleId="TM1">
    <w:name w:val="toc 1"/>
    <w:basedOn w:val="Normal"/>
    <w:next w:val="Normal"/>
    <w:autoRedefine/>
    <w:uiPriority w:val="39"/>
    <w:unhideWhenUsed/>
    <w:rsid w:val="004F6AF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F6AF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F6AF2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4D0B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Policepardfaut"/>
    <w:rsid w:val="00AF28E4"/>
  </w:style>
  <w:style w:type="character" w:customStyle="1" w:styleId="vlist-s">
    <w:name w:val="vlist-s"/>
    <w:basedOn w:val="Policepardfaut"/>
    <w:rsid w:val="00AF28E4"/>
  </w:style>
  <w:style w:type="character" w:customStyle="1" w:styleId="mrel">
    <w:name w:val="mrel"/>
    <w:basedOn w:val="Policepardfaut"/>
    <w:rsid w:val="00AF28E4"/>
  </w:style>
  <w:style w:type="character" w:customStyle="1" w:styleId="katex-mathml">
    <w:name w:val="katex-mathml"/>
    <w:basedOn w:val="Policepardfaut"/>
    <w:rsid w:val="0023481C"/>
  </w:style>
  <w:style w:type="character" w:styleId="CitationHTML">
    <w:name w:val="HTML Cite"/>
    <w:basedOn w:val="Policepardfaut"/>
    <w:uiPriority w:val="99"/>
    <w:semiHidden/>
    <w:unhideWhenUsed/>
    <w:rsid w:val="00CD362A"/>
    <w:rPr>
      <w:i/>
      <w:iCs/>
    </w:rPr>
  </w:style>
  <w:style w:type="character" w:customStyle="1" w:styleId="fontstyle01">
    <w:name w:val="fontstyle01"/>
    <w:basedOn w:val="Policepardfaut"/>
    <w:rsid w:val="00FC24A0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E67C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091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C6876-A1F2-4B54-8DF9-AF6183889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7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nassim</dc:creator>
  <cp:lastModifiedBy>admin</cp:lastModifiedBy>
  <cp:revision>208</cp:revision>
  <cp:lastPrinted>2025-10-20T09:58:00Z</cp:lastPrinted>
  <dcterms:created xsi:type="dcterms:W3CDTF">2025-04-17T18:08:00Z</dcterms:created>
  <dcterms:modified xsi:type="dcterms:W3CDTF">2026-02-13T10:06:00Z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