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20A57" w14:textId="77777777" w:rsidR="00384147" w:rsidRDefault="00384147"/>
    <w:p w14:paraId="270D2BBB" w14:textId="629336A6" w:rsidR="00384147" w:rsidRPr="00334D88" w:rsidRDefault="00334D88" w:rsidP="00334D88">
      <w:pPr>
        <w:rPr>
          <w:b/>
          <w:bCs/>
        </w:rPr>
      </w:pPr>
      <w:r w:rsidRPr="00334D88">
        <w:rPr>
          <w:b/>
          <w:bCs/>
          <w:sz w:val="28"/>
          <w:szCs w:val="28"/>
        </w:rPr>
        <w:t xml:space="preserve">Does data competition are any good for classroom: </w:t>
      </w:r>
      <w:r>
        <w:rPr>
          <w:b/>
          <w:bCs/>
        </w:rPr>
        <w:br/>
      </w:r>
      <w:r w:rsidR="00384147" w:rsidRPr="00334D88">
        <w:rPr>
          <w:b/>
          <w:bCs/>
        </w:rPr>
        <w:t xml:space="preserve">A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tudy on </w:t>
      </w:r>
      <w:r w:rsidR="003761DB">
        <w:rPr>
          <w:b/>
          <w:bCs/>
        </w:rPr>
        <w:t>s</w:t>
      </w:r>
      <w:r w:rsidR="00384147" w:rsidRPr="00334D88">
        <w:rPr>
          <w:b/>
          <w:bCs/>
        </w:rPr>
        <w:t xml:space="preserve">tudent </w:t>
      </w:r>
      <w:r w:rsidR="003761DB">
        <w:rPr>
          <w:b/>
          <w:bCs/>
        </w:rPr>
        <w:t>p</w:t>
      </w:r>
      <w:r w:rsidR="00384147" w:rsidRPr="00334D88">
        <w:rPr>
          <w:b/>
          <w:bCs/>
        </w:rPr>
        <w:t xml:space="preserve">erformance,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ngagement, and </w:t>
      </w:r>
      <w:r w:rsidR="003761DB">
        <w:rPr>
          <w:b/>
          <w:bCs/>
        </w:rPr>
        <w:t>e</w:t>
      </w:r>
      <w:r w:rsidR="00384147" w:rsidRPr="00334D88">
        <w:rPr>
          <w:b/>
          <w:bCs/>
        </w:rPr>
        <w:t xml:space="preserve">xperience </w:t>
      </w:r>
      <w:r w:rsidR="00384147" w:rsidRPr="00334D88">
        <w:rPr>
          <w:b/>
          <w:bCs/>
        </w:rPr>
        <w:t>w</w:t>
      </w:r>
      <w:r w:rsidR="00384147" w:rsidRPr="00334D88">
        <w:rPr>
          <w:b/>
          <w:bCs/>
        </w:rPr>
        <w:t xml:space="preserve">ith Kaggle </w:t>
      </w:r>
      <w:proofErr w:type="spellStart"/>
      <w:r w:rsidR="00384147" w:rsidRPr="00334D88">
        <w:rPr>
          <w:b/>
          <w:bCs/>
        </w:rPr>
        <w:t>InClass</w:t>
      </w:r>
      <w:proofErr w:type="spellEnd"/>
      <w:r w:rsidR="00384147" w:rsidRPr="00334D88">
        <w:rPr>
          <w:b/>
          <w:bCs/>
        </w:rPr>
        <w:t xml:space="preserve"> data </w:t>
      </w:r>
      <w:r w:rsidR="003761DB">
        <w:rPr>
          <w:b/>
          <w:bCs/>
        </w:rPr>
        <w:t>c</w:t>
      </w:r>
      <w:r w:rsidR="00384147" w:rsidRPr="00334D88">
        <w:rPr>
          <w:b/>
          <w:bCs/>
        </w:rPr>
        <w:t>hallenges</w:t>
      </w:r>
    </w:p>
    <w:p w14:paraId="5BE1BEF7" w14:textId="77777777" w:rsidR="00384147" w:rsidRDefault="00384147"/>
    <w:p w14:paraId="1382ED22" w14:textId="4A0EFA7C" w:rsidR="00C64B6A" w:rsidRDefault="00384147" w:rsidP="00334D88">
      <w:r>
        <w:t xml:space="preserve">Abstract </w:t>
      </w:r>
    </w:p>
    <w:p w14:paraId="299742B2" w14:textId="0F328D52" w:rsidR="00594A8E" w:rsidRDefault="00C64B6A" w:rsidP="00710A5B">
      <w:r>
        <w:t xml:space="preserve">In this webinar, we will share our experience </w:t>
      </w:r>
      <w:r w:rsidR="00710A5B">
        <w:t>in</w:t>
      </w:r>
      <w:r>
        <w:t xml:space="preserve"> running data competition</w:t>
      </w:r>
      <w:r w:rsidR="00710A5B">
        <w:t>s</w:t>
      </w:r>
      <w:r>
        <w:t xml:space="preserve"> as </w:t>
      </w:r>
      <w:r w:rsidR="00710A5B">
        <w:t>part</w:t>
      </w:r>
      <w:r>
        <w:t xml:space="preserve"> of subject assignments.</w:t>
      </w:r>
      <w:r w:rsidR="00017974">
        <w:t xml:space="preserve"> </w:t>
      </w:r>
      <w:r w:rsidR="00710A5B">
        <w:t>In a competition t</w:t>
      </w:r>
      <w:r w:rsidR="00017974" w:rsidRPr="008523D8">
        <w:t xml:space="preserve">he participants build a model with </w:t>
      </w:r>
      <w:r w:rsidR="00710A5B">
        <w:t xml:space="preserve">as </w:t>
      </w:r>
      <w:r w:rsidR="00017974" w:rsidRPr="008523D8">
        <w:t>low predictive error</w:t>
      </w:r>
      <w:r w:rsidR="00710A5B">
        <w:t xml:space="preserve"> as they can</w:t>
      </w:r>
      <w:r w:rsidR="00017974" w:rsidRPr="008523D8">
        <w:t xml:space="preserve">. </w:t>
      </w:r>
      <w:r w:rsidR="00017974">
        <w:t xml:space="preserve">The competitions were run in two institutions, </w:t>
      </w:r>
      <w:r w:rsidR="002906BB">
        <w:t xml:space="preserve">the </w:t>
      </w:r>
      <w:r w:rsidR="00017974">
        <w:t xml:space="preserve">Monash </w:t>
      </w:r>
      <w:proofErr w:type="gramStart"/>
      <w:r w:rsidR="00017974">
        <w:t>University</w:t>
      </w:r>
      <w:proofErr w:type="gramEnd"/>
      <w:r w:rsidR="00017974">
        <w:t xml:space="preserve"> and </w:t>
      </w:r>
      <w:r w:rsidR="002906BB">
        <w:t xml:space="preserve">the </w:t>
      </w:r>
      <w:r w:rsidR="00017974">
        <w:t>University of Melbourne.</w:t>
      </w:r>
      <w:r w:rsidR="00710A5B">
        <w:t xml:space="preserve"> </w:t>
      </w:r>
      <w:r w:rsidR="00A6375D">
        <w:t>We will pre</w:t>
      </w:r>
      <w:r w:rsidR="00710A5B">
        <w:t>s</w:t>
      </w:r>
      <w:r w:rsidR="00A6375D">
        <w:t xml:space="preserve">ent data-based and statistically-sound evidence that </w:t>
      </w:r>
      <w:r w:rsidR="00A6375D" w:rsidRPr="008523D8">
        <w:t>this type of education</w:t>
      </w:r>
      <w:r w:rsidR="00710A5B">
        <w:t>al</w:t>
      </w:r>
      <w:r w:rsidR="00A6375D" w:rsidRPr="008523D8">
        <w:t xml:space="preserve"> activity enhances learning.</w:t>
      </w:r>
      <w:r w:rsidR="00710A5B">
        <w:t xml:space="preserve"> </w:t>
      </w:r>
      <w:r w:rsidR="008523D8">
        <w:t xml:space="preserve">In addition, </w:t>
      </w:r>
      <w:r w:rsidR="00710A5B">
        <w:t>we will describe other</w:t>
      </w:r>
      <w:r w:rsidR="008523D8">
        <w:t xml:space="preserve"> anecdotical results about improvement of</w:t>
      </w:r>
      <w:r w:rsidR="008523D8" w:rsidRPr="00384147">
        <w:t xml:space="preserve"> engagement and interest </w:t>
      </w:r>
      <w:r w:rsidR="008523D8">
        <w:t xml:space="preserve">of the students. </w:t>
      </w:r>
      <w:r w:rsidR="00017974">
        <w:t>F</w:t>
      </w:r>
      <w:r w:rsidR="00C502F0">
        <w:t>inally</w:t>
      </w:r>
      <w:r w:rsidR="008523D8">
        <w:t>, we will d</w:t>
      </w:r>
      <w:r w:rsidR="00710A5B">
        <w:t>iscuss</w:t>
      </w:r>
      <w:r w:rsidR="008523D8">
        <w:t xml:space="preserve"> the main issues to consider when setting </w:t>
      </w:r>
      <w:r w:rsidR="00710A5B">
        <w:t xml:space="preserve">up </w:t>
      </w:r>
      <w:r w:rsidR="008523D8">
        <w:t xml:space="preserve">such activity in </w:t>
      </w:r>
      <w:r w:rsidR="00710A5B">
        <w:t xml:space="preserve">a </w:t>
      </w:r>
      <w:r w:rsidR="008523D8">
        <w:t xml:space="preserve">class, including the technical aspects of using the </w:t>
      </w:r>
      <w:r w:rsidR="008523D8" w:rsidRPr="008523D8">
        <w:t xml:space="preserve">Kaggle </w:t>
      </w:r>
      <w:proofErr w:type="spellStart"/>
      <w:r w:rsidR="008523D8" w:rsidRPr="008523D8">
        <w:t>InClass</w:t>
      </w:r>
      <w:proofErr w:type="spellEnd"/>
      <w:r w:rsidR="008523D8" w:rsidRPr="008523D8">
        <w:t xml:space="preserve"> platform</w:t>
      </w:r>
      <w:r w:rsidR="008523D8">
        <w:t>.</w:t>
      </w:r>
      <w:r w:rsidR="00594A8E">
        <w:t xml:space="preserve"> </w:t>
      </w:r>
    </w:p>
    <w:p w14:paraId="548DB396" w14:textId="61C5EE8D" w:rsidR="00594A8E" w:rsidRDefault="00594A8E"/>
    <w:p w14:paraId="015D7377" w14:textId="5A6DD4B5" w:rsidR="00CD10B4" w:rsidRDefault="00CD10B4">
      <w:r>
        <w:t xml:space="preserve">Bio - </w:t>
      </w:r>
    </w:p>
    <w:p w14:paraId="58DFB07F" w14:textId="58F14B5F" w:rsidR="00CD10B4" w:rsidRDefault="00CD10B4" w:rsidP="00710A5B">
      <w:r>
        <w:t xml:space="preserve">Julia Polak is a lecturer of statistics at University of Melbourne. She </w:t>
      </w:r>
      <w:r w:rsidR="00931396" w:rsidRPr="00931396">
        <w:t>ha</w:t>
      </w:r>
      <w:r w:rsidR="00931396">
        <w:t>s</w:t>
      </w:r>
      <w:r w:rsidR="00931396" w:rsidRPr="00931396">
        <w:t xml:space="preserve"> a broad range of research interests including nonparametric methods, forecasting and data visualisation</w:t>
      </w:r>
      <w:r w:rsidR="00931396">
        <w:t xml:space="preserve">. In addition, Julia </w:t>
      </w:r>
      <w:r>
        <w:t xml:space="preserve">has many years of experience </w:t>
      </w:r>
      <w:r w:rsidR="00710A5B">
        <w:t>in</w:t>
      </w:r>
      <w:r>
        <w:t xml:space="preserve"> teaching statistics and data science for different audience. In her free time, Julia enjoys travel, </w:t>
      </w:r>
      <w:proofErr w:type="gramStart"/>
      <w:r w:rsidR="00931396">
        <w:t>gardening</w:t>
      </w:r>
      <w:proofErr w:type="gramEnd"/>
      <w:r>
        <w:t xml:space="preserve"> and spending time with </w:t>
      </w:r>
      <w:r w:rsidR="005555B8">
        <w:t xml:space="preserve">her </w:t>
      </w:r>
      <w:r>
        <w:t>family.</w:t>
      </w:r>
    </w:p>
    <w:p w14:paraId="21E915C0" w14:textId="216448ED" w:rsidR="005555B8" w:rsidRDefault="005555B8"/>
    <w:p w14:paraId="1F4E602D" w14:textId="1CCC5B0B" w:rsidR="00710A5B" w:rsidRDefault="00710A5B"/>
    <w:sectPr w:rsidR="00710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067E0"/>
    <w:multiLevelType w:val="hybridMultilevel"/>
    <w:tmpl w:val="42D43406"/>
    <w:lvl w:ilvl="0" w:tplc="83F4C6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68"/>
    <w:rsid w:val="00017974"/>
    <w:rsid w:val="002906BB"/>
    <w:rsid w:val="00334D88"/>
    <w:rsid w:val="003761DB"/>
    <w:rsid w:val="00384147"/>
    <w:rsid w:val="005555B8"/>
    <w:rsid w:val="00570DBE"/>
    <w:rsid w:val="00594A8E"/>
    <w:rsid w:val="00710A5B"/>
    <w:rsid w:val="008523D8"/>
    <w:rsid w:val="008E6768"/>
    <w:rsid w:val="00931396"/>
    <w:rsid w:val="00A6375D"/>
    <w:rsid w:val="00C502F0"/>
    <w:rsid w:val="00C64B6A"/>
    <w:rsid w:val="00CD10B4"/>
    <w:rsid w:val="00F0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65C71"/>
  <w15:chartTrackingRefBased/>
  <w15:docId w15:val="{EFF1CB0F-9491-449C-BBDE-47D826FB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Polak</dc:creator>
  <cp:keywords/>
  <dc:description/>
  <cp:lastModifiedBy>Julia Polak</cp:lastModifiedBy>
  <cp:revision>13</cp:revision>
  <dcterms:created xsi:type="dcterms:W3CDTF">2021-10-01T07:45:00Z</dcterms:created>
  <dcterms:modified xsi:type="dcterms:W3CDTF">2021-10-05T03:34:00Z</dcterms:modified>
</cp:coreProperties>
</file>