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E3A" w:rsidRPr="00E77E3A" w:rsidRDefault="00E77E3A" w:rsidP="00E77E3A">
      <w:pPr>
        <w:spacing w:after="240" w:line="240" w:lineRule="auto"/>
        <w:rPr>
          <w:rFonts w:ascii="Times New Roman" w:eastAsia="Times New Roman" w:hAnsi="Times New Roman" w:cs="Times New Roman"/>
          <w:sz w:val="24"/>
          <w:szCs w:val="24"/>
          <w:lang w:eastAsia="id-ID"/>
        </w:rPr>
      </w:pPr>
      <w:r w:rsidRPr="00E77E3A">
        <w:rPr>
          <w:rFonts w:ascii="Arial" w:eastAsia="Times New Roman" w:hAnsi="Arial" w:cs="Arial"/>
          <w:sz w:val="24"/>
          <w:szCs w:val="24"/>
          <w:shd w:val="clear" w:color="auto" w:fill="FFFFFF"/>
          <w:lang w:eastAsia="id-ID"/>
        </w:rPr>
        <w:t>Raden Aria Wiralodra,yang berasal dari daerah Bagelen Jawa Tengah,putra Tumenggung yang barnama Gagak Singalodra. Sejak kecil dia ingin membangun suatu Negara untuk diwariskan kelak kepada cucu-cucunya.</w:t>
      </w:r>
      <w:r w:rsidRPr="00E77E3A">
        <w:rPr>
          <w:rFonts w:ascii="Times New Roman" w:eastAsia="Times New Roman" w:hAnsi="Times New Roman" w:cs="Times New Roman"/>
          <w:sz w:val="24"/>
          <w:szCs w:val="24"/>
          <w:lang w:eastAsia="id-ID"/>
        </w:rPr>
        <w:t xml:space="preserve"> </w:t>
      </w:r>
      <w:r w:rsidRPr="00E77E3A">
        <w:rPr>
          <w:rFonts w:ascii="Arial" w:eastAsia="Times New Roman" w:hAnsi="Arial" w:cs="Arial"/>
          <w:sz w:val="24"/>
          <w:szCs w:val="24"/>
          <w:shd w:val="clear" w:color="auto" w:fill="FFFFFF"/>
          <w:lang w:eastAsia="id-ID"/>
        </w:rPr>
        <w:br/>
        <w:t>Dan untuk mewujudkan cita-citanya tersebut ia gemar melatih diri dalam olah Kanuragan,tirakat dan bertapa. Suatu masa Raden Wiralodra menjalankan tapa brata dan semedi di perbukitan melaya di kaki gunung Sumbing, setelah melampaui masa tiga tahun ia mendapat wangsit “Hai Wiralodara, apa bila engkau ingin berbahagia serta keturunanmu,pergilah merantau ke arah matahari terbenam dan carilah sungai Cimanuk, mana kala engkau telah tiba disana berhentilah dan tebanglah hutan belukar secukupnya untuk pedukuhan dan menetaplah di sana”. Demi melaksanakan wangsitnya,Raden Wiralodra didampingi abdinya Ki Tinggil. Berangkat ke arah barat untuk mencari sungai Cimanuk dan konon di ceritakan memakan waktu tiga tahun.</w:t>
      </w:r>
      <w:r w:rsidRPr="00E77E3A">
        <w:rPr>
          <w:rFonts w:ascii="Times New Roman" w:eastAsia="Times New Roman" w:hAnsi="Times New Roman" w:cs="Times New Roman"/>
          <w:sz w:val="24"/>
          <w:szCs w:val="24"/>
          <w:lang w:eastAsia="id-ID"/>
        </w:rPr>
        <w:br/>
      </w:r>
      <w:r w:rsidRPr="00E77E3A">
        <w:rPr>
          <w:rFonts w:ascii="Times New Roman" w:eastAsia="Times New Roman" w:hAnsi="Times New Roman" w:cs="Times New Roman"/>
          <w:sz w:val="24"/>
          <w:szCs w:val="24"/>
          <w:lang w:eastAsia="id-ID"/>
        </w:rPr>
        <w:br/>
      </w:r>
      <w:r w:rsidRPr="00E77E3A">
        <w:rPr>
          <w:rFonts w:ascii="Arial" w:eastAsia="Times New Roman" w:hAnsi="Arial" w:cs="Arial"/>
          <w:sz w:val="24"/>
          <w:szCs w:val="24"/>
          <w:shd w:val="clear" w:color="auto" w:fill="FFFFFF"/>
          <w:lang w:eastAsia="id-ID"/>
        </w:rPr>
        <w:t>Suatu senja sampailah mereka disebuah sungai yang amat besar,Raden Wiralodra mengira sungai itu adalah Cimanuk,maka bermalamlah disitu dan ketika pagi-pagi bangun mereka melihat ada orang tua yang menegur mereka dan menanyakan tujuan mereka.Raden Wiralodra menjelaskan apa maksud dan tujuannya perjalanan mereka, namun orang tua itu berkata “Hai cucuku, tuan telah tersesat, sungai ini bukan Cimanuk, adapun Cimanuk telah terlewat, yaitu terletak di sebelah timur, jadi tuan balik lagi dan berjalanlah kearah timur laut”. Setelah barkata demikian orang trsebut lenyap dan orang tua itu menurut riwayat adalah KiBuyut Sidum,Kidang Penanjung dari Pajajaran.Ki Sidum dalah seorang panakawan tumenggung Sri Baduga yang hidup antara tahun 1474 - 1513. Kemudian Raden Wiralodra dan Ki Tinggil melanjutkan perjalanan menuju timur laut dan setelah berhari- hari mereka melihat sungai besar,Wiralodra berharap sungai tersebut adalah Cimanuk dan tiba- tiba dia melihat kebun yang indah namun pemilik kebun tersebut sangat congkak sampai Wiralodra tak kuasa mengendalikan emosinya,ketika ia hendak membanting pemilik kebun itu,orang itu lenyap hanya ada suara “Hai cucuku Wiralodra ketahuilah bahwa hamba adalah Ki Sidum dan sungai ini adalah sungai Cipunegara,sekarang teruskanlah perjalanan kearah timur,manakala menjumpai seekor kijang bermata berlian ikutilah dimana kijang itu lenyap,maka itulah sungai Cimanuk.Kelak tuan membabad hutan Cimanuk bertapalah jangan tidur karena hal itu penting untuk kebahagiaan anak cucu tuan di kemudian hari”.</w:t>
      </w:r>
      <w:r w:rsidRPr="00E77E3A">
        <w:rPr>
          <w:rFonts w:ascii="Times New Roman" w:eastAsia="Times New Roman" w:hAnsi="Times New Roman" w:cs="Times New Roman"/>
          <w:sz w:val="24"/>
          <w:szCs w:val="24"/>
          <w:lang w:eastAsia="id-ID"/>
        </w:rPr>
        <w:br/>
      </w:r>
      <w:r w:rsidRPr="00E77E3A">
        <w:rPr>
          <w:rFonts w:ascii="Times New Roman" w:eastAsia="Times New Roman" w:hAnsi="Times New Roman" w:cs="Times New Roman"/>
          <w:sz w:val="24"/>
          <w:szCs w:val="24"/>
          <w:lang w:eastAsia="id-ID"/>
        </w:rPr>
        <w:br/>
      </w:r>
      <w:r w:rsidRPr="00E77E3A">
        <w:rPr>
          <w:rFonts w:ascii="Arial" w:eastAsia="Times New Roman" w:hAnsi="Arial" w:cs="Arial"/>
          <w:sz w:val="24"/>
          <w:szCs w:val="24"/>
          <w:shd w:val="clear" w:color="auto" w:fill="FFFFFF"/>
          <w:lang w:eastAsia="id-ID"/>
        </w:rPr>
        <w:t>Mereka melanjutkan perjalanan kembali bertemulah mereka dengan seorang perempuan bernama Dewi Larawana yang memaksa untuk di persunting Wiralodra namun Wiralodra menolaknya hingga membuat gadis itu marah dan menyerangnya.Wiralodra mengeluarkan cakranya kearah Larawana,dan gadis itupun lenyap barsamaan dengan munculnya seekor kijang.Wiralodra segera mengejarnya kijang tersebut yang lari kearah timur,ketika kijang itu lenyap tampaklah sebuah sungai besar.Karena kelelahan Wiralodra tertidur dan bermimpi bertemu dengan Ki Sidum yang berkata, “Hai cucuku inilah hutan Cimanuk yang di cari, di sinilah kelak tuan bermukim.</w:t>
      </w:r>
      <w:r w:rsidRPr="00E77E3A">
        <w:rPr>
          <w:rFonts w:ascii="Times New Roman" w:eastAsia="Times New Roman" w:hAnsi="Times New Roman" w:cs="Times New Roman"/>
          <w:sz w:val="24"/>
          <w:szCs w:val="24"/>
          <w:lang w:eastAsia="id-ID"/>
        </w:rPr>
        <w:br/>
      </w:r>
      <w:r w:rsidRPr="00E77E3A">
        <w:rPr>
          <w:rFonts w:ascii="Times New Roman" w:eastAsia="Times New Roman" w:hAnsi="Times New Roman" w:cs="Times New Roman"/>
          <w:sz w:val="24"/>
          <w:szCs w:val="24"/>
          <w:lang w:eastAsia="id-ID"/>
        </w:rPr>
        <w:br/>
      </w:r>
      <w:r w:rsidRPr="00E77E3A">
        <w:rPr>
          <w:rFonts w:ascii="Arial" w:eastAsia="Times New Roman" w:hAnsi="Arial" w:cs="Arial"/>
          <w:sz w:val="24"/>
          <w:szCs w:val="24"/>
          <w:shd w:val="clear" w:color="auto" w:fill="FFFFFF"/>
          <w:lang w:eastAsia="id-ID"/>
        </w:rPr>
        <w:t xml:space="preserve">”Setelah ada kepastian lewat mimpinya itu Wiralodra dan Ki Tinggil segera membuat gubug dan membuka ladang dan menetap di sebelah barat ujung sungai Cimanuk. Akhirnya tersiarlah ke segenap pelosok bahwa di hutan Cimanuk telah berdiri sebuah pedukuhan.Pedukuhan Cimanuk tersebut makin hari makin banyak penghuninya.Pendatang terus berdatangan,diantara nya seorang wanita cantik yang </w:t>
      </w:r>
      <w:r w:rsidRPr="00E77E3A">
        <w:rPr>
          <w:rFonts w:ascii="Arial" w:eastAsia="Times New Roman" w:hAnsi="Arial" w:cs="Arial"/>
          <w:sz w:val="24"/>
          <w:szCs w:val="24"/>
          <w:shd w:val="clear" w:color="auto" w:fill="FFFFFF"/>
          <w:lang w:eastAsia="id-ID"/>
        </w:rPr>
        <w:lastRenderedPageBreak/>
        <w:t>datang membawa bibit-bibitan, baik bibit padi maupun palawija dan sayur-sayuran. Dia adalah Nyi Endang Dharma seorang wanita paripurna yang kelak bersama-sama Raden Wiralodra mengembangkan Indramayu.Karena kemahirannya dalam ilmu kanuragan maka telah mengundang Pangeran Guru dari Palembang,dia datang ke lembah Cimanuk bersama 24 muridnya untuk menantang Nyi Endang Darma,semua tewas, yang selanjutnya dikuburkan yang sekarang terkenal dengan “Makam Selawe”.</w:t>
      </w:r>
      <w:r w:rsidRPr="00E77E3A">
        <w:rPr>
          <w:rFonts w:ascii="Times New Roman" w:eastAsia="Times New Roman" w:hAnsi="Times New Roman" w:cs="Times New Roman"/>
          <w:sz w:val="24"/>
          <w:szCs w:val="24"/>
          <w:lang w:eastAsia="id-ID"/>
        </w:rPr>
        <w:br/>
      </w:r>
      <w:r w:rsidRPr="00E77E3A">
        <w:rPr>
          <w:rFonts w:ascii="Times New Roman" w:eastAsia="Times New Roman" w:hAnsi="Times New Roman" w:cs="Times New Roman"/>
          <w:sz w:val="24"/>
          <w:szCs w:val="24"/>
          <w:lang w:eastAsia="id-ID"/>
        </w:rPr>
        <w:br/>
      </w:r>
      <w:r>
        <w:rPr>
          <w:rFonts w:ascii="Times New Roman" w:eastAsia="Times New Roman" w:hAnsi="Times New Roman" w:cs="Times New Roman"/>
          <w:noProof/>
          <w:color w:val="0000FF"/>
          <w:sz w:val="24"/>
          <w:szCs w:val="24"/>
          <w:lang w:eastAsia="id-ID"/>
        </w:rPr>
        <w:drawing>
          <wp:inline distT="0" distB="0" distL="0" distR="0">
            <wp:extent cx="3048000" cy="2286000"/>
            <wp:effectExtent l="19050" t="0" r="0" b="0"/>
            <wp:docPr id="1" name="Picture 1" descr="http://1.bp.blogspot.com/-FIE8XYaJjl4/UZGQaa49GoI/AAAAAAAAAJ8/S9WCoeIhJzY/s320/TUGU_KIJANG_INDRAMAYU.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FIE8XYaJjl4/UZGQaa49GoI/AAAAAAAAAJ8/S9WCoeIhJzY/s320/TUGU_KIJANG_INDRAMAYU.jpg">
                      <a:hlinkClick r:id="rId4"/>
                    </pic:cNvPr>
                    <pic:cNvPicPr>
                      <a:picLocks noChangeAspect="1" noChangeArrowheads="1"/>
                    </pic:cNvPicPr>
                  </pic:nvPicPr>
                  <pic:blipFill>
                    <a:blip r:embed="rId5"/>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sidRPr="00E77E3A">
        <w:rPr>
          <w:rFonts w:ascii="Arial" w:eastAsia="Times New Roman" w:hAnsi="Arial" w:cs="Arial"/>
          <w:sz w:val="24"/>
          <w:szCs w:val="24"/>
          <w:shd w:val="clear" w:color="auto" w:fill="FFFFFF"/>
          <w:lang w:eastAsia="id-ID"/>
        </w:rPr>
        <w:t>Melihat kejadian itu Ki Tinggil tergerak untuk melaporkannya kepada Raden Wiralodra yang saat itu sedang pulang ke Bagelen.Karena merasa ketentraman penduduknya terusik Raden Wiralodra pun kembali ke Cimanuk untuk mendengarkan kejadian yang sebenarnya dari Nyi Endang Darma.Setelah mendengar penjelasan dari Nyi Endang Darma, Wiralodra mengakui kebenaranya, namun karena ingin menyaksikan langsung kehebatan Nyi Endang Darama,Raden Wiralodra turun untuk adu kesaktian dengan Nyi Endang Darma.Akhirnya Nyi Endang Darma kewalahan dengan serangan- serangan Wiralodra maka Nyi Endang Darma pun meloncat terjun ke dalam sungai Cimanuk dan mengakui kekalahannya.Wiralodra mengajak pulang Nyi Endang Darma untuk bersama-sama melanjutkan pembangunan pedukuhan namun Nyi Endang Darma tidak mau dan hanya berpesan, “Jika kelak tuan hendak memberi nama pedukuhan ini maka namakan lah dengan nama hamba, kiranya permohonan hamba ini tidak berlebihan,karena hamba ikut andil dalam usaha membangun daerah ini”. Pada suatu saat yang telah ditentukan diresmikanlah pedukuhan Cimanuk tersbut, dalam sambutannya Wiralodra berkata “Untuk mengenang jasa orang yang telah ikut membangun pedukuhan ini maka pedukuhan ini kami namakan “DARMA AYU” yang sekarang bernama indramayu,..</w:t>
      </w:r>
    </w:p>
    <w:p w:rsidR="00E77E3A" w:rsidRPr="00E77E3A" w:rsidRDefault="00E77E3A" w:rsidP="00E77E3A">
      <w:pPr>
        <w:spacing w:after="0" w:line="240" w:lineRule="auto"/>
        <w:rPr>
          <w:rFonts w:ascii="Times New Roman" w:eastAsia="Times New Roman" w:hAnsi="Times New Roman" w:cs="Times New Roman"/>
          <w:sz w:val="24"/>
          <w:szCs w:val="24"/>
          <w:lang w:eastAsia="id-ID"/>
        </w:rPr>
      </w:pPr>
      <w:r w:rsidRPr="00E77E3A">
        <w:rPr>
          <w:rFonts w:ascii="Times New Roman" w:eastAsia="Times New Roman" w:hAnsi="Times New Roman" w:cs="Times New Roman"/>
          <w:sz w:val="24"/>
          <w:szCs w:val="24"/>
          <w:lang w:eastAsia="id-ID"/>
        </w:rPr>
        <w:t>- See more at: http://boy-lozarang.blogspot.co.id/2013/05/asal-usul-sejarah-kota-indramayu.html#sthash.laypr23c.dpuf</w:t>
      </w:r>
    </w:p>
    <w:p w:rsidR="00511FDC" w:rsidRDefault="00511FDC"/>
    <w:sectPr w:rsidR="00511FDC" w:rsidSect="00511F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77E3A"/>
    <w:rsid w:val="00032D6A"/>
    <w:rsid w:val="00041926"/>
    <w:rsid w:val="00043A1F"/>
    <w:rsid w:val="000456EF"/>
    <w:rsid w:val="00046C6D"/>
    <w:rsid w:val="00074DA2"/>
    <w:rsid w:val="00081F2D"/>
    <w:rsid w:val="0009789D"/>
    <w:rsid w:val="000C6702"/>
    <w:rsid w:val="000F0230"/>
    <w:rsid w:val="00121191"/>
    <w:rsid w:val="001214BE"/>
    <w:rsid w:val="001A57BB"/>
    <w:rsid w:val="001E3FCE"/>
    <w:rsid w:val="001E677A"/>
    <w:rsid w:val="00205A6A"/>
    <w:rsid w:val="00240445"/>
    <w:rsid w:val="00281164"/>
    <w:rsid w:val="00292E1B"/>
    <w:rsid w:val="002C780A"/>
    <w:rsid w:val="002E31C5"/>
    <w:rsid w:val="0030137D"/>
    <w:rsid w:val="003072F1"/>
    <w:rsid w:val="00332F1B"/>
    <w:rsid w:val="00335D74"/>
    <w:rsid w:val="00340B3A"/>
    <w:rsid w:val="00346634"/>
    <w:rsid w:val="00361F0D"/>
    <w:rsid w:val="00367043"/>
    <w:rsid w:val="003708BD"/>
    <w:rsid w:val="003B4DB0"/>
    <w:rsid w:val="003D18CE"/>
    <w:rsid w:val="003D6B27"/>
    <w:rsid w:val="00441112"/>
    <w:rsid w:val="00455BDC"/>
    <w:rsid w:val="0045729B"/>
    <w:rsid w:val="00473433"/>
    <w:rsid w:val="004844C3"/>
    <w:rsid w:val="004B45E2"/>
    <w:rsid w:val="004F6D69"/>
    <w:rsid w:val="00511FDC"/>
    <w:rsid w:val="00516FD4"/>
    <w:rsid w:val="00531644"/>
    <w:rsid w:val="005441C6"/>
    <w:rsid w:val="00571995"/>
    <w:rsid w:val="00571EE6"/>
    <w:rsid w:val="00592C11"/>
    <w:rsid w:val="005A005E"/>
    <w:rsid w:val="005D6763"/>
    <w:rsid w:val="005E0F76"/>
    <w:rsid w:val="00612B49"/>
    <w:rsid w:val="00692DEE"/>
    <w:rsid w:val="006A3764"/>
    <w:rsid w:val="006A46AA"/>
    <w:rsid w:val="006D175C"/>
    <w:rsid w:val="00754CD4"/>
    <w:rsid w:val="00771C4B"/>
    <w:rsid w:val="007725E7"/>
    <w:rsid w:val="0078635E"/>
    <w:rsid w:val="007A0D47"/>
    <w:rsid w:val="007A7ADC"/>
    <w:rsid w:val="007B40AC"/>
    <w:rsid w:val="007C08CA"/>
    <w:rsid w:val="007D4889"/>
    <w:rsid w:val="007E69CC"/>
    <w:rsid w:val="007E72EA"/>
    <w:rsid w:val="007F4746"/>
    <w:rsid w:val="00834657"/>
    <w:rsid w:val="00842BB8"/>
    <w:rsid w:val="0086050F"/>
    <w:rsid w:val="00880C64"/>
    <w:rsid w:val="0088584B"/>
    <w:rsid w:val="00891D97"/>
    <w:rsid w:val="00893EE9"/>
    <w:rsid w:val="008B24BC"/>
    <w:rsid w:val="008B547A"/>
    <w:rsid w:val="008C0A98"/>
    <w:rsid w:val="008D08A7"/>
    <w:rsid w:val="008E2C2B"/>
    <w:rsid w:val="008F27D0"/>
    <w:rsid w:val="008F4F00"/>
    <w:rsid w:val="00912501"/>
    <w:rsid w:val="00912E14"/>
    <w:rsid w:val="0096369A"/>
    <w:rsid w:val="009748B9"/>
    <w:rsid w:val="009860CF"/>
    <w:rsid w:val="00990DE0"/>
    <w:rsid w:val="009E5494"/>
    <w:rsid w:val="00A16F20"/>
    <w:rsid w:val="00A47280"/>
    <w:rsid w:val="00A54142"/>
    <w:rsid w:val="00A603A3"/>
    <w:rsid w:val="00A6062A"/>
    <w:rsid w:val="00A65513"/>
    <w:rsid w:val="00A95237"/>
    <w:rsid w:val="00AA77D1"/>
    <w:rsid w:val="00AB39D1"/>
    <w:rsid w:val="00AC7076"/>
    <w:rsid w:val="00AD13E6"/>
    <w:rsid w:val="00AD4FF9"/>
    <w:rsid w:val="00AE45E9"/>
    <w:rsid w:val="00B02588"/>
    <w:rsid w:val="00B07CF8"/>
    <w:rsid w:val="00B257B6"/>
    <w:rsid w:val="00B40ADA"/>
    <w:rsid w:val="00B4745D"/>
    <w:rsid w:val="00B66458"/>
    <w:rsid w:val="00B939C7"/>
    <w:rsid w:val="00BB1840"/>
    <w:rsid w:val="00BD0335"/>
    <w:rsid w:val="00BD1099"/>
    <w:rsid w:val="00BE4251"/>
    <w:rsid w:val="00BF5E03"/>
    <w:rsid w:val="00C0402C"/>
    <w:rsid w:val="00C91C42"/>
    <w:rsid w:val="00CC67A5"/>
    <w:rsid w:val="00CE2EB8"/>
    <w:rsid w:val="00D03FF1"/>
    <w:rsid w:val="00D3167B"/>
    <w:rsid w:val="00D33F9C"/>
    <w:rsid w:val="00D44747"/>
    <w:rsid w:val="00D675CF"/>
    <w:rsid w:val="00D725E6"/>
    <w:rsid w:val="00DB4BB8"/>
    <w:rsid w:val="00DB55EE"/>
    <w:rsid w:val="00DC164E"/>
    <w:rsid w:val="00DD50C7"/>
    <w:rsid w:val="00DE2BDE"/>
    <w:rsid w:val="00E01ADF"/>
    <w:rsid w:val="00E0450D"/>
    <w:rsid w:val="00E4144F"/>
    <w:rsid w:val="00E63728"/>
    <w:rsid w:val="00E77E3A"/>
    <w:rsid w:val="00E9367C"/>
    <w:rsid w:val="00EA06B6"/>
    <w:rsid w:val="00EA5E3E"/>
    <w:rsid w:val="00ED44B5"/>
    <w:rsid w:val="00ED7208"/>
    <w:rsid w:val="00EF2CE1"/>
    <w:rsid w:val="00EF516D"/>
    <w:rsid w:val="00F24574"/>
    <w:rsid w:val="00F33ACC"/>
    <w:rsid w:val="00F3730D"/>
    <w:rsid w:val="00F4089B"/>
    <w:rsid w:val="00F46DA3"/>
    <w:rsid w:val="00F57B4F"/>
    <w:rsid w:val="00F819F1"/>
    <w:rsid w:val="00FB5983"/>
    <w:rsid w:val="00FC513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F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752804">
      <w:bodyDiv w:val="1"/>
      <w:marLeft w:val="0"/>
      <w:marRight w:val="0"/>
      <w:marTop w:val="0"/>
      <w:marBottom w:val="0"/>
      <w:divBdr>
        <w:top w:val="none" w:sz="0" w:space="0" w:color="auto"/>
        <w:left w:val="none" w:sz="0" w:space="0" w:color="auto"/>
        <w:bottom w:val="none" w:sz="0" w:space="0" w:color="auto"/>
        <w:right w:val="none" w:sz="0" w:space="0" w:color="auto"/>
      </w:divBdr>
      <w:divsChild>
        <w:div w:id="1191381085">
          <w:marLeft w:val="0"/>
          <w:marRight w:val="0"/>
          <w:marTop w:val="0"/>
          <w:marBottom w:val="0"/>
          <w:divBdr>
            <w:top w:val="none" w:sz="0" w:space="0" w:color="auto"/>
            <w:left w:val="none" w:sz="0" w:space="0" w:color="auto"/>
            <w:bottom w:val="none" w:sz="0" w:space="0" w:color="auto"/>
            <w:right w:val="none" w:sz="0" w:space="0" w:color="auto"/>
          </w:divBdr>
          <w:divsChild>
            <w:div w:id="8605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1.bp.blogspot.com/-FIE8XYaJjl4/UZGQaa49GoI/AAAAAAAAAJ8/S9WCoeIhJzY/s1600/TUGU_KIJANG_INDRAMAYU.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2015-10-28T13:03:00Z</dcterms:created>
  <dcterms:modified xsi:type="dcterms:W3CDTF">2015-10-28T15:17:00Z</dcterms:modified>
</cp:coreProperties>
</file>