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C4C" w:rsidRDefault="00096C4C" w:rsidP="00096C4C">
      <w:pPr>
        <w:pStyle w:val="Title"/>
      </w:pPr>
      <w:r>
        <w:t>2.2 evenredigheden oef 11</w:t>
      </w:r>
    </w:p>
    <w:p w:rsidR="00096C4C" w:rsidRDefault="00096C4C" w:rsidP="00096C4C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8A22954" wp14:editId="50182BB2">
                <wp:simplePos x="0" y="0"/>
                <wp:positionH relativeFrom="column">
                  <wp:posOffset>2552065</wp:posOffset>
                </wp:positionH>
                <wp:positionV relativeFrom="paragraph">
                  <wp:posOffset>214630</wp:posOffset>
                </wp:positionV>
                <wp:extent cx="1866900" cy="321310"/>
                <wp:effectExtent l="0" t="0" r="0" b="254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C4C" w:rsidRPr="00AE10B5" w:rsidRDefault="00096C4C" w:rsidP="00096C4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∙1,25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³ (= 1,95)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2295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00.95pt;margin-top:16.9pt;width:147pt;height:25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" stroked="f">
                <v:textbox>
                  <w:txbxContent>
                    <w:p w:rsidR="00096C4C" w:rsidRPr="00AE10B5" w:rsidRDefault="00096C4C" w:rsidP="00096C4C">
                      <m:oMath>
                        <m:r>
                          <w:rPr>
                            <w:rFonts w:ascii="Cambria Math" w:hAnsi="Cambria Math"/>
                          </w:rPr>
                          <m:t>∙1,25</m:t>
                        </m:r>
                      </m:oMath>
                      <w:r>
                        <w:rPr>
                          <w:rFonts w:eastAsiaTheme="minorEastAsia"/>
                        </w:rPr>
                        <w:t>³ (= 1,95)</w:t>
                      </w:r>
                    </w:p>
                  </w:txbxContent>
                </v:textbox>
              </v:shape>
            </w:pict>
          </mc:Fallback>
        </mc:AlternateContent>
      </w:r>
    </w:p>
    <w:p w:rsidR="00096C4C" w:rsidRDefault="00096C4C" w:rsidP="00096C4C">
      <w:r>
        <w:rPr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205105</wp:posOffset>
            </wp:positionV>
            <wp:extent cx="2447925" cy="361950"/>
            <wp:effectExtent l="0" t="0" r="9525" b="0"/>
            <wp:wrapNone/>
            <wp:docPr id="2" name="Picture 2" descr="pi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j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pijlenschema</w:t>
      </w:r>
    </w:p>
    <w:p w:rsidR="00096C4C" w:rsidRDefault="00096C4C" w:rsidP="00096C4C"/>
    <w:p w:rsidR="00096C4C" w:rsidRPr="00096C4C" w:rsidRDefault="00096C4C" w:rsidP="00096C4C">
      <w:pPr>
        <w:rPr>
          <w:vertAlign w:val="subscript"/>
        </w:rPr>
      </w:pPr>
      <w:r>
        <w:tab/>
      </w:r>
      <w:r>
        <w:tab/>
      </w:r>
      <w:r>
        <w:tab/>
      </w:r>
      <w:r>
        <w:tab/>
        <w:t>y</w:t>
      </w:r>
      <w:r>
        <w:rPr>
          <w:vertAlign w:val="subscript"/>
        </w:rPr>
        <w:t>1</w:t>
      </w:r>
      <w:r>
        <w:tab/>
      </w:r>
      <w:r>
        <w:tab/>
      </w:r>
      <w:r>
        <w:tab/>
      </w:r>
      <w:r>
        <w:tab/>
      </w:r>
      <w:r>
        <w:tab/>
        <w:t xml:space="preserve">    y</w:t>
      </w:r>
      <w:r>
        <w:rPr>
          <w:vertAlign w:val="subscript"/>
        </w:rPr>
        <w:t>2</w:t>
      </w:r>
    </w:p>
    <w:p w:rsidR="00096C4C" w:rsidRDefault="00096C4C" w:rsidP="00096C4C"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6523149E" wp14:editId="0DDAEDA2">
            <wp:simplePos x="0" y="0"/>
            <wp:positionH relativeFrom="column">
              <wp:posOffset>1933575</wp:posOffset>
            </wp:positionH>
            <wp:positionV relativeFrom="paragraph">
              <wp:posOffset>133985</wp:posOffset>
            </wp:positionV>
            <wp:extent cx="2447925" cy="361950"/>
            <wp:effectExtent l="0" t="0" r="9525" b="0"/>
            <wp:wrapNone/>
            <wp:docPr id="22" name="Afbeelding 22" descr="C:\Users\Charis\AppData\Local\Microsoft\Windows\INetCache\Content.Word\pij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is\AppData\Local\Microsoft\Windows\INetCache\Content.Word\pij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47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>x</w:t>
      </w:r>
      <w:r>
        <w:rPr>
          <w:vertAlign w:val="subscript"/>
        </w:rPr>
        <w:t>1</w:t>
      </w:r>
      <w:r>
        <w:t>³</w:t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   x</w:t>
      </w:r>
      <w:r>
        <w:rPr>
          <w:vertAlign w:val="subscript"/>
        </w:rPr>
        <w:t>2</w:t>
      </w:r>
      <w:r>
        <w:t>³</w:t>
      </w:r>
    </w:p>
    <w:p w:rsidR="00096C4C" w:rsidRDefault="00096C4C" w:rsidP="00096C4C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2DB1979" wp14:editId="4A6D0495">
                <wp:simplePos x="0" y="0"/>
                <wp:positionH relativeFrom="column">
                  <wp:posOffset>2662555</wp:posOffset>
                </wp:positionH>
                <wp:positionV relativeFrom="paragraph">
                  <wp:posOffset>179070</wp:posOffset>
                </wp:positionV>
                <wp:extent cx="838200" cy="321310"/>
                <wp:effectExtent l="0" t="0" r="0" b="2540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C4C" w:rsidRPr="00AE10B5" w:rsidRDefault="00096C4C" w:rsidP="00096C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∙1,25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1979" id="_x0000_s1027" type="#_x0000_t202" style="position:absolute;margin-left:209.65pt;margin-top:14.1pt;width:66pt;height:25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" stroked="f">
                <v:textbox>
                  <w:txbxContent>
                    <w:p w:rsidR="00096C4C" w:rsidRPr="00AE10B5" w:rsidRDefault="00096C4C" w:rsidP="00096C4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∙1,25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96C4C" w:rsidRPr="00195E9A" w:rsidRDefault="00096C4C" w:rsidP="00096C4C">
      <w:pPr>
        <w:rPr>
          <w:rFonts w:eastAsiaTheme="minorEastAsia"/>
        </w:rPr>
      </w:pPr>
    </w:p>
    <w:p w:rsidR="00096C4C" w:rsidRDefault="00096C4C" w:rsidP="00096C4C">
      <w:pPr>
        <w:rPr>
          <w:rFonts w:eastAsiaTheme="minorEastAsia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355A8DC" wp14:editId="183BECDF">
                <wp:simplePos x="0" y="0"/>
                <wp:positionH relativeFrom="column">
                  <wp:posOffset>3895725</wp:posOffset>
                </wp:positionH>
                <wp:positionV relativeFrom="paragraph">
                  <wp:posOffset>1859280</wp:posOffset>
                </wp:positionV>
                <wp:extent cx="1390650" cy="321310"/>
                <wp:effectExtent l="0" t="0" r="0" b="2540"/>
                <wp:wrapNone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C4C" w:rsidRPr="00AE10B5" w:rsidRDefault="00096C4C" w:rsidP="00096C4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vereenvoudigen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A8DC" id="_x0000_s1028" type="#_x0000_t202" style="position:absolute;margin-left:306.75pt;margin-top:146.4pt;width:109.5pt;height:25.3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" stroked="f">
                <v:textbox>
                  <w:txbxContent>
                    <w:p w:rsidR="00096C4C" w:rsidRPr="00AE10B5" w:rsidRDefault="00096C4C" w:rsidP="00096C4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vereenvoudigen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DFADE88" wp14:editId="2C37F81A">
                <wp:simplePos x="0" y="0"/>
                <wp:positionH relativeFrom="column">
                  <wp:posOffset>3895725</wp:posOffset>
                </wp:positionH>
                <wp:positionV relativeFrom="paragraph">
                  <wp:posOffset>887095</wp:posOffset>
                </wp:positionV>
                <wp:extent cx="1390650" cy="321310"/>
                <wp:effectExtent l="0" t="0" r="0" b="2540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C4C" w:rsidRPr="00AE10B5" w:rsidRDefault="00096C4C" w:rsidP="00096C4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onbekende a zoeken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r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DE88" id="_x0000_s1029" type="#_x0000_t202" style="position:absolute;margin-left:306.75pt;margin-top:69.85pt;width:109.5pt;height:25.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" stroked="f">
                <v:textbox>
                  <w:txbxContent>
                    <w:p w:rsidR="00096C4C" w:rsidRPr="00AE10B5" w:rsidRDefault="00096C4C" w:rsidP="00096C4C">
                      <m:oMath>
                        <m:r>
                          <w:rPr>
                            <w:rFonts w:ascii="Cambria Math" w:hAnsi="Cambria Math"/>
                          </w:rPr>
                          <m:t>onbekende a zoeken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r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Algebraïsch</w:t>
      </w:r>
    </w:p>
    <w:p w:rsidR="00096C4C" w:rsidRPr="00195E9A" w:rsidRDefault="00096C4C" w:rsidP="00096C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096C4C" w:rsidRPr="00195E9A" w:rsidRDefault="00096C4C" w:rsidP="00096C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1,25x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096C4C" w:rsidRPr="0099200E" w:rsidRDefault="00096C4C" w:rsidP="00096C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y∙(1,25x)³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∙y</m:t>
              </m:r>
            </m:den>
          </m:f>
          <m:r>
            <w:rPr>
              <w:rFonts w:ascii="Cambria Math" w:eastAsiaTheme="minorEastAsia" w:hAnsi="Cambria Math"/>
            </w:rPr>
            <m:t>=a</m:t>
          </m:r>
        </m:oMath>
      </m:oMathPara>
    </w:p>
    <w:p w:rsidR="00096C4C" w:rsidRPr="00195E9A" w:rsidRDefault="00096C4C" w:rsidP="00096C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1,25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∙x³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∙y</m:t>
              </m:r>
            </m:den>
          </m:f>
          <m:r>
            <w:rPr>
              <w:rFonts w:ascii="Cambria Math" w:eastAsiaTheme="minorEastAsia" w:hAnsi="Cambria Math"/>
            </w:rPr>
            <m:t>=a</m:t>
          </m:r>
        </m:oMath>
      </m:oMathPara>
    </w:p>
    <w:p w:rsidR="00096C4C" w:rsidRPr="00773C1F" w:rsidRDefault="00096C4C" w:rsidP="00096C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  <w:u w:val="single"/>
                </w:rPr>
                <m:t>y</m:t>
              </m:r>
              <m:r>
                <w:rPr>
                  <w:rFonts w:ascii="Cambria Math" w:eastAsiaTheme="minorEastAsia" w:hAnsi="Cambria Math"/>
                  <w:u w:val="single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u w:val="singl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u w:val="single"/>
                        </w:rPr>
                        <m:t>1,25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u w:val="single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  <w:u w:val="single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  <w:u w:val="single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u w:val="single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u w:val="single"/>
                </w:rPr>
                <m:t>∙</m:t>
              </m:r>
              <m:r>
                <w:rPr>
                  <w:rFonts w:ascii="Cambria Math" w:eastAsiaTheme="minorEastAsia" w:hAnsi="Cambria Math"/>
                  <w:strike/>
                  <w:u w:val="single"/>
                </w:rPr>
                <m:t>y</m:t>
              </m:r>
            </m:den>
          </m:f>
          <m:r>
            <w:rPr>
              <w:rFonts w:ascii="Cambria Math" w:eastAsiaTheme="minorEastAsia" w:hAnsi="Cambria Math"/>
              <w:u w:val="single"/>
            </w:rPr>
            <m:t>=a</m:t>
          </m:r>
        </m:oMath>
      </m:oMathPara>
    </w:p>
    <w:p w:rsidR="00096C4C" w:rsidRPr="00773C1F" w:rsidRDefault="00096C4C" w:rsidP="00096C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a=1,25³</m:t>
          </m:r>
        </m:oMath>
      </m:oMathPara>
    </w:p>
    <w:p w:rsidR="00096C4C" w:rsidRPr="00773C1F" w:rsidRDefault="00096C4C" w:rsidP="00096C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a=1,95</m:t>
          </m:r>
        </m:oMath>
      </m:oMathPara>
    </w:p>
    <w:p w:rsidR="00096C4C" w:rsidRPr="00963938" w:rsidRDefault="00096C4C" w:rsidP="00096C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→y neemt met factor 1,95 toe</m:t>
          </m:r>
        </m:oMath>
      </m:oMathPara>
    </w:p>
    <w:p w:rsidR="00096C4C" w:rsidRPr="0099200E" w:rsidRDefault="00096C4C" w:rsidP="00096C4C">
      <w:pPr>
        <w:rPr>
          <w:rFonts w:eastAsiaTheme="minorEastAsia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A35B81C" wp14:editId="79E512FD">
                <wp:simplePos x="0" y="0"/>
                <wp:positionH relativeFrom="column">
                  <wp:posOffset>4081779</wp:posOffset>
                </wp:positionH>
                <wp:positionV relativeFrom="paragraph">
                  <wp:posOffset>1573530</wp:posOffset>
                </wp:positionV>
                <wp:extent cx="2409825" cy="321310"/>
                <wp:effectExtent l="0" t="0" r="9525" b="254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C4C" w:rsidRPr="00AE10B5" w:rsidRDefault="00096C4C" w:rsidP="00096C4C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schrappen aan beide kanten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B81C" id="_x0000_s1030" type="#_x0000_t202" style="position:absolute;margin-left:321.4pt;margin-top:123.9pt;width:189.75pt;height:25.3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" stroked="f">
                <v:textbox>
                  <w:txbxContent>
                    <w:p w:rsidR="00096C4C" w:rsidRPr="00AE10B5" w:rsidRDefault="00096C4C" w:rsidP="00096C4C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schrappen aan beide kanten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andere mogelijkheid om algebraïsch op te lossen:</w:t>
      </w:r>
    </w:p>
    <w:p w:rsidR="00096C4C" w:rsidRPr="00195E9A" w:rsidRDefault="00096C4C" w:rsidP="00096C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³</m:t>
              </m:r>
            </m:den>
          </m:f>
        </m:oMath>
      </m:oMathPara>
    </w:p>
    <w:p w:rsidR="00096C4C" w:rsidRPr="00195E9A" w:rsidRDefault="00096C4C" w:rsidP="00096C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(1,25∙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)³</m:t>
              </m:r>
            </m:den>
          </m:f>
        </m:oMath>
      </m:oMathPara>
    </w:p>
    <w:p w:rsidR="00096C4C" w:rsidRPr="0099200E" w:rsidRDefault="00096C4C" w:rsidP="00096C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1,25³∙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³</m:t>
              </m:r>
            </m:den>
          </m:f>
        </m:oMath>
      </m:oMathPara>
    </w:p>
    <w:p w:rsidR="00096C4C" w:rsidRPr="00195E9A" w:rsidRDefault="00096C4C" w:rsidP="00096C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³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1,95∙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³</m:t>
              </m:r>
            </m:den>
          </m:f>
        </m:oMath>
      </m:oMathPara>
    </w:p>
    <w:p w:rsidR="00096C4C" w:rsidRPr="00773C1F" w:rsidRDefault="00096C4C" w:rsidP="00096C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1,95</m:t>
              </m:r>
            </m:den>
          </m:f>
        </m:oMath>
      </m:oMathPara>
    </w:p>
    <w:p w:rsidR="00096C4C" w:rsidRPr="00773C1F" w:rsidRDefault="00096C4C" w:rsidP="00096C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1,95∙y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F4210E" w:rsidRPr="00096C4C" w:rsidRDefault="00096C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→y neemt met factor 1,95 toe</m:t>
          </m:r>
        </m:oMath>
      </m:oMathPara>
      <w:bookmarkStart w:id="0" w:name="_GoBack"/>
      <w:bookmarkEnd w:id="0"/>
    </w:p>
    <w:sectPr w:rsidR="00F4210E" w:rsidRPr="0009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C"/>
    <w:rsid w:val="00096C4C"/>
    <w:rsid w:val="00514EC2"/>
    <w:rsid w:val="007D598B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E176E-1E8B-4743-A9B3-B9A580A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4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2</cp:revision>
  <dcterms:created xsi:type="dcterms:W3CDTF">2016-01-30T18:56:00Z</dcterms:created>
  <dcterms:modified xsi:type="dcterms:W3CDTF">2016-01-30T18:56:00Z</dcterms:modified>
</cp:coreProperties>
</file>