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BD19" w14:textId="16564A13" w:rsidR="00F76AC0" w:rsidRPr="00DC5949" w:rsidRDefault="00DC5949" w:rsidP="00DC594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C59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Отчет по компьютеру (инв. № 2345s6f5gd7r6fht87gy8hui,i</w:t>
      </w:r>
      <w:r w:rsidR="00B64116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C6A5087" w14:textId="3AB2117E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Сетевое имя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ksu</w:t>
      </w:r>
    </w:p>
    <w:p w14:paraId="1EF56A1B" w14:textId="5C55EAE5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Установлен в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401</w:t>
      </w:r>
    </w:p>
    <w:p w14:paraId="67214CB9" w14:textId="3C5531E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testi</w:t>
      </w:r>
    </w:p>
    <w:p w14:paraId="39F161B3" w14:textId="7DDDD113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статус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True</w:t>
      </w:r>
    </w:p>
    <w:p w14:paraId="32E8E0D5" w14:textId="241CFD5C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последнего статуса – </w:t>
      </w:r>
      <w:r w:rsidRPr="00DC5949">
        <w:rPr>
          <w:rFonts w:ascii="Times New Roman" w:hAnsi="Times New Roman" w:cs="Times New Roman"/>
          <w:sz w:val="28"/>
          <w:szCs w:val="28"/>
        </w:rPr>
        <w:t xml:space="preserve">2024-03-09 08:19:03.753000</w:t>
      </w:r>
    </w:p>
    <w:p w14:paraId="41ADF005" w14:textId="6370CD77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Последний ремонт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2024-03-19</w:t>
      </w:r>
    </w:p>
    <w:p w14:paraId="79874597" w14:textId="3F6883D8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6BAC8" w14:textId="308BB685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Инвентарный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2345s6f5gd7r6fht87gy8hui,i</w:t>
      </w:r>
    </w:p>
    <w:p w14:paraId="05F7D14D" w14:textId="192B6911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Серийный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rtdyfuinom</w:t>
      </w:r>
    </w:p>
    <w:p w14:paraId="67332500" w14:textId="3BDD8524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Pr="00DC594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trfyguhjio</w:t>
      </w:r>
    </w:p>
    <w:p w14:paraId="66599125" w14:textId="0C6F97C5" w:rsidR="00DC5949" w:rsidRP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Wake-On-Lan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on</w:t>
      </w:r>
    </w:p>
    <w:p w14:paraId="015545EF" w14:textId="2D338CEF" w:rsidR="00DC5949" w:rsidRPr="00FA4498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Vnc </w:t>
      </w:r>
      <w:r w:rsidR="00FA4498">
        <w:rPr>
          <w:rFonts w:ascii="Times New Roman" w:hAnsi="Times New Roman" w:cs="Times New Roman"/>
          <w:sz w:val="28"/>
          <w:szCs w:val="28"/>
        </w:rPr>
        <w:t>пароль</w:t>
      </w:r>
      <w:r w:rsidRPr="00FA449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A4498">
        <w:rPr>
          <w:rFonts w:ascii="Times New Roman" w:hAnsi="Times New Roman" w:cs="Times New Roman"/>
          <w:sz w:val="28"/>
          <w:szCs w:val="28"/>
          <w:lang w:val="en-US"/>
        </w:rPr>
        <w:t xml:space="preserve">321</w:t>
      </w:r>
    </w:p>
    <w:p w14:paraId="08FF4FE3" w14:textId="2DB26C5D" w:rsidR="00DC5949" w:rsidRDefault="00DC5949" w:rsidP="00DC59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0F406D3" w14:textId="54CC84B1" w:rsid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Установленные комплектующие: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A4498" w14:paraId="6BB7CD3E" w14:textId="77777777" w:rsidTr="00FA4498">
        <w:tc>
          <w:tcPr>
            <w:tcW w:w="4672" w:type="dxa"/>
          </w:tcPr>
          <w:p w14:paraId="14E759DE" w14:textId="30062CCE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14:paraId="0A6F525F" w14:textId="0E9B5595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rtyjh</w:t>
            </w:r>
          </w:p>
        </w:tc>
      </w:tr>
      <w:tr w:rsidR="00FA4498" w14:paraId="7137E985" w14:textId="77777777" w:rsidTr="00FA4498">
        <w:tc>
          <w:tcPr>
            <w:tcW w:w="4672" w:type="dxa"/>
          </w:tcPr>
          <w:p w14:paraId="0549AF59" w14:textId="3303F0D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14:paraId="76D8AB7E" w14:textId="23B1D30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fghj</w:t>
            </w:r>
          </w:p>
        </w:tc>
      </w:tr>
      <w:tr w:rsidR="00FA4498" w14:paraId="275834AC" w14:textId="77777777" w:rsidTr="00FA4498">
        <w:tc>
          <w:tcPr>
            <w:tcW w:w="4672" w:type="dxa"/>
          </w:tcPr>
          <w:p w14:paraId="09069120" w14:textId="4653641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Материнская плата</w:t>
            </w:r>
          </w:p>
        </w:tc>
        <w:tc>
          <w:tcPr>
            <w:tcW w:w="4673" w:type="dxa"/>
          </w:tcPr>
          <w:p w14:paraId="5BFA2B33" w14:textId="6B6EBBB0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gfhj</w:t>
            </w:r>
          </w:p>
        </w:tc>
      </w:tr>
      <w:tr w:rsidR="00FA4498" w14:paraId="1006AD80" w14:textId="77777777" w:rsidTr="00FA4498">
        <w:tc>
          <w:tcPr>
            <w:tcW w:w="4672" w:type="dxa"/>
          </w:tcPr>
          <w:p w14:paraId="7DE96899" w14:textId="325A6C2F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Видеокарта</w:t>
            </w:r>
          </w:p>
        </w:tc>
        <w:tc>
          <w:tcPr>
            <w:tcW w:w="4673" w:type="dxa"/>
          </w:tcPr>
          <w:p w14:paraId="7E5EA5AC" w14:textId="0FD5007D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99C2081" w14:textId="77777777" w:rsidTr="00FA4498">
        <w:tc>
          <w:tcPr>
            <w:tcW w:w="4672" w:type="dxa"/>
          </w:tcPr>
          <w:p w14:paraId="6B3ABE45" w14:textId="35C234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питания</w:t>
            </w:r>
          </w:p>
        </w:tc>
        <w:tc>
          <w:tcPr>
            <w:tcW w:w="4673" w:type="dxa"/>
          </w:tcPr>
          <w:p w14:paraId="47A254CD" w14:textId="7A82502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dfgh</w:t>
            </w:r>
          </w:p>
        </w:tc>
      </w:tr>
      <w:tr w:rsidR="00FA4498" w14:paraId="4C22C6BD" w14:textId="77777777" w:rsidTr="00FA4498">
        <w:tc>
          <w:tcPr>
            <w:tcW w:w="4672" w:type="dxa"/>
          </w:tcPr>
          <w:p w14:paraId="3597BB26" w14:textId="3340A862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14:paraId="18F362D2" w14:textId="3DAAE23C" w:rsidR="00FA4498" w:rsidRDefault="00FA4498" w:rsidP="00DC59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58C84B37" w14:textId="77777777" w:rsidTr="00FA4498">
        <w:tc>
          <w:tcPr>
            <w:tcW w:w="4672" w:type="dxa"/>
          </w:tcPr>
          <w:p w14:paraId="6D2F2031" w14:textId="1C768F7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Куллер</w:t>
            </w:r>
          </w:p>
        </w:tc>
        <w:tc>
          <w:tcPr>
            <w:tcW w:w="4673" w:type="dxa"/>
          </w:tcPr>
          <w:p w14:paraId="43F2E858" w14:textId="75CC5BA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fdgh</w:t>
            </w:r>
          </w:p>
        </w:tc>
      </w:tr>
      <w:tr w:rsidR="00FA4498" w14:paraId="1161FACE" w14:textId="77777777" w:rsidTr="00FA4498">
        <w:tc>
          <w:tcPr>
            <w:tcW w:w="4672" w:type="dxa"/>
          </w:tcPr>
          <w:p w14:paraId="16FA4F41" w14:textId="4782CFC9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Корпус</w:t>
            </w:r>
          </w:p>
        </w:tc>
        <w:tc>
          <w:tcPr>
            <w:tcW w:w="4673" w:type="dxa"/>
          </w:tcPr>
          <w:p w14:paraId="1BBF3506" w14:textId="7798510C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3F442805" w14:textId="77777777" w:rsidTr="00FA4498">
        <w:tc>
          <w:tcPr>
            <w:tcW w:w="4672" w:type="dxa"/>
          </w:tcPr>
          <w:p w14:paraId="76DF5938" w14:textId="36B7A8C0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HDD</w:t>
            </w:r>
          </w:p>
        </w:tc>
        <w:tc>
          <w:tcPr>
            <w:tcW w:w="4673" w:type="dxa"/>
          </w:tcPr>
          <w:p w14:paraId="716EB5DF" w14:textId="3D0F5E9B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fghj</w:t>
            </w:r>
          </w:p>
        </w:tc>
      </w:tr>
      <w:tr w:rsidR="00FA4498" w14:paraId="0FF6EF37" w14:textId="77777777" w:rsidTr="00FA4498">
        <w:tc>
          <w:tcPr>
            <w:tcW w:w="4672" w:type="dxa"/>
          </w:tcPr>
          <w:p w14:paraId="34C012F8" w14:textId="56C3B273" w:rsidR="00FA4498" w:rsidRPr="00F26A55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SSD</w:t>
            </w:r>
          </w:p>
        </w:tc>
        <w:tc>
          <w:tcPr>
            <w:tcW w:w="4673" w:type="dxa"/>
          </w:tcPr>
          <w:p w14:paraId="47A4950D" w14:textId="7C12B4BD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65D743DF" w14:textId="77777777" w:rsidTr="00FA4498">
        <w:tc>
          <w:tcPr>
            <w:tcW w:w="4672" w:type="dxa"/>
          </w:tcPr>
          <w:p w14:paraId="0F43BC24" w14:textId="2C5B635D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</w:t>
            </w:r>
          </w:p>
        </w:tc>
        <w:tc>
          <w:tcPr>
            <w:tcW w:w="4673" w:type="dxa"/>
          </w:tcPr>
          <w:p w14:paraId="34957C88" w14:textId="593E06F8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B8DBEB5" w14:textId="77777777" w:rsidTr="00FA4498">
        <w:tc>
          <w:tcPr>
            <w:tcW w:w="4672" w:type="dxa"/>
          </w:tcPr>
          <w:p w14:paraId="0E53B362" w14:textId="14AD7AAF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4673" w:type="dxa"/>
          </w:tcPr>
          <w:p w14:paraId="3C156342" w14:textId="36DB63C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1CD16673" w14:textId="77777777" w:rsidTr="00FA4498">
        <w:tc>
          <w:tcPr>
            <w:tcW w:w="4672" w:type="dxa"/>
          </w:tcPr>
          <w:p w14:paraId="27D9F687" w14:textId="59D13E88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</w:p>
        </w:tc>
        <w:tc>
          <w:tcPr>
            <w:tcW w:w="4673" w:type="dxa"/>
          </w:tcPr>
          <w:p w14:paraId="6FD36B89" w14:textId="2C66FA6F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  <w:tr w:rsidR="00FA4498" w14:paraId="72DB950B" w14:textId="77777777" w:rsidTr="00FA4498">
        <w:tc>
          <w:tcPr>
            <w:tcW w:w="4672" w:type="dxa"/>
          </w:tcPr>
          <w:p w14:paraId="28541109" w14:textId="7DF47A69" w:rsidR="00FA4498" w:rsidRDefault="00F26A55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Звуковые устройства</w:t>
            </w:r>
          </w:p>
        </w:tc>
        <w:tc>
          <w:tcPr>
            <w:tcW w:w="4673" w:type="dxa"/>
          </w:tcPr>
          <w:p w14:paraId="3C1E5625" w14:textId="6E8D31DA" w:rsidR="00FA4498" w:rsidRDefault="00FA4498" w:rsidP="00FA449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/>
            </w:r>
          </w:p>
        </w:tc>
      </w:tr>
    </w:tbl>
    <w:p w14:paraId="450B61DA" w14:textId="77777777" w:rsidR="00FA4498" w:rsidRPr="00FA4498" w:rsidRDefault="00FA4498" w:rsidP="00DC5949"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28"/>
        </w:rPr>
        <w:t>Статусы данного ПК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>
            <w:r>
              <w:t>Выкл</w:t>
            </w:r>
          </w:p>
        </w:tc>
        <w:tc>
          <w:tcPr>
            <w:tcW w:type="dxa" w:w="4677"/>
          </w:tcPr>
          <w:p>
            <w:r>
              <w:t>2024-03-09 08:10:35.967000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08:10:38.827000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08:10:38.827000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08:11:08.833000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08:11:08.833000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08:16:06.420000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08:16:06.420000</w:t>
            </w:r>
          </w:p>
        </w:tc>
      </w:tr>
      <w:tr>
        <w:tc>
          <w:tcPr>
            <w:tcW w:type="dxa" w:w="4677"/>
          </w:tcPr>
          <w:p>
            <w:r>
              <w:t>Вкл</w:t>
            </w:r>
          </w:p>
        </w:tc>
        <w:tc>
          <w:tcPr>
            <w:tcW w:type="dxa" w:w="4677"/>
          </w:tcPr>
          <w:p>
            <w:r>
              <w:t>2024-03-09 08:19:03.753000</w:t>
            </w:r>
          </w:p>
        </w:tc>
      </w:tr>
    </w:tbl>
    <w:p>
      <w:r>
        <w:t>Ремонты: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77"/>
        <w:gridCol w:w="4677"/>
      </w:tblGrid>
      <w:tr>
        <w:tc>
          <w:tcPr>
            <w:tcW w:type="dxa" w:w="4677"/>
          </w:tcPr>
          <w:p/>
        </w:tc>
        <w:tc>
          <w:tcPr>
            <w:tcW w:type="dxa" w:w="4677"/>
          </w:tcPr>
          <w:p/>
        </w:tc>
      </w:tr>
    </w:tbl>
    <w:sectPr w:rsidR="00FA4498" w:rsidRPr="00FA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949"/>
    <w:rsid w:val="00B64116"/>
    <w:rsid w:val="00DC5949"/>
    <w:rsid w:val="00F26A55"/>
    <w:rsid w:val="00F76AC0"/>
    <w:rsid w:val="00FA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F2F21"/>
  <w15:chartTrackingRefBased/>
  <w15:docId w15:val="{FD96F0CE-5FF8-49D2-A0BB-136F4FA5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Tea</dc:creator>
  <cp:keywords/>
  <dc:description/>
  <cp:lastModifiedBy>Alex Tea</cp:lastModifiedBy>
  <cp:revision>3</cp:revision>
  <dcterms:created xsi:type="dcterms:W3CDTF">2024-03-09T05:43:00Z</dcterms:created>
  <dcterms:modified xsi:type="dcterms:W3CDTF">2024-03-09T05:47:00Z</dcterms:modified>
  <dc:identifier/>
  <dc:language/>
</cp:coreProperties>
</file>