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实验报告</w:t>
      </w:r>
    </w:p>
    <w:p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实验序号：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0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2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    </w:t>
      </w:r>
      <w:r>
        <w:rPr>
          <w:rFonts w:hint="eastAsia"/>
          <w:b/>
          <w:bCs/>
          <w:sz w:val="36"/>
          <w:szCs w:val="36"/>
        </w:rPr>
        <w:t>项目名称</w:t>
      </w:r>
      <w:r>
        <w:rPr>
          <w:rFonts w:hint="eastAsia"/>
          <w:b/>
          <w:bCs/>
          <w:sz w:val="36"/>
          <w:szCs w:val="36"/>
          <w:lang w:eastAsia="zh-CN"/>
        </w:rPr>
        <w:t>：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MAVEN 手工构建Spring Boot应用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1584"/>
        <w:gridCol w:w="1176"/>
        <w:gridCol w:w="1248"/>
        <w:gridCol w:w="1404"/>
        <w:gridCol w:w="1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31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t>学号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2021131126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t>姓名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熊灵欣</w:t>
            </w:r>
          </w:p>
        </w:tc>
        <w:tc>
          <w:tcPr>
            <w:tcW w:w="1404" w:type="dxa"/>
          </w:tcPr>
          <w:p>
            <w:pPr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t>班级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区块链214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t>实验地点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6610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t>指导教师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王超</w:t>
            </w:r>
          </w:p>
        </w:tc>
        <w:tc>
          <w:tcPr>
            <w:tcW w:w="1404" w:type="dxa"/>
          </w:tcPr>
          <w:p>
            <w:pPr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t>时间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2022.12.14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8" w:hRule="atLeast"/>
        </w:trPr>
        <w:tc>
          <w:tcPr>
            <w:tcW w:w="8522" w:type="dxa"/>
            <w:gridSpan w:val="6"/>
          </w:tcPr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实验目的</w:t>
            </w:r>
          </w:p>
          <w:p>
            <w:pPr>
              <w:pStyle w:val="7"/>
              <w:numPr>
                <w:ilvl w:val="0"/>
                <w:numId w:val="0"/>
              </w:numPr>
              <w:ind w:firstLine="480" w:firstLineChars="200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/>
                <w:sz w:val="24"/>
                <w:szCs w:val="24"/>
              </w:rPr>
              <w:t>掌握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Maven相关的基本概念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2.掌握Maven pom文件添加相关依赖。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实验</w:t>
            </w:r>
            <w:r>
              <w:rPr>
                <w:rFonts w:hint="eastAsia"/>
                <w:b/>
                <w:bCs/>
                <w:sz w:val="36"/>
                <w:szCs w:val="36"/>
                <w:lang w:val="en-US" w:eastAsia="zh-CN"/>
              </w:rPr>
              <w:t>环境</w:t>
            </w:r>
          </w:p>
          <w:p>
            <w:pPr>
              <w:pStyle w:val="7"/>
              <w:numPr>
                <w:ilvl w:val="0"/>
                <w:numId w:val="2"/>
              </w:num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Maven软件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实验</w:t>
            </w:r>
            <w:r>
              <w:rPr>
                <w:rFonts w:hint="eastAsia"/>
                <w:b/>
                <w:bCs/>
                <w:sz w:val="36"/>
                <w:szCs w:val="36"/>
                <w:lang w:val="en-US" w:eastAsia="zh-CN"/>
              </w:rPr>
              <w:t>内容及要求</w:t>
            </w:r>
          </w:p>
          <w:p>
            <w:pPr>
              <w:pStyle w:val="7"/>
              <w:numPr>
                <w:ilvl w:val="0"/>
                <w:numId w:val="3"/>
              </w:numPr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独立的搭建开发环境。</w:t>
            </w:r>
          </w:p>
          <w:p>
            <w:pPr>
              <w:pStyle w:val="7"/>
              <w:numPr>
                <w:ilvl w:val="0"/>
                <w:numId w:val="3"/>
              </w:numPr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能引入springboot相关的依赖</w:t>
            </w:r>
          </w:p>
          <w:p>
            <w:pPr>
              <w:pStyle w:val="7"/>
              <w:numPr>
                <w:ilvl w:val="0"/>
                <w:numId w:val="3"/>
              </w:numPr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127635</wp:posOffset>
                      </wp:positionV>
                      <wp:extent cx="147955" cy="109220"/>
                      <wp:effectExtent l="12065" t="11430" r="17780" b="6350"/>
                      <wp:wrapNone/>
                      <wp:docPr id="2" name="等腰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659890" y="7871460"/>
                                <a:ext cx="147955" cy="10922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8.85pt;margin-top:10.05pt;height:8.6pt;width:11.65pt;z-index:251659264;v-text-anchor:middle;mso-width-relative:page;mso-height-relative:page;" fillcolor="#000000 [3200]" filled="t" stroked="t" coordsize="21600,21600" o:gfxdata="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n6vWGtcAAAAHAQAADwAAAAAAAAABACAAAAAiAAAAZHJzL2Rvd25yZXYueG1sUEsBAhQAFAAA&#10;AAgAh07iQKjkVfibAgAALQUAAA4AAAAAAAAAAQAgAAAAJgEAAGRycy9lMm9Eb2MueG1sUEsFBgAA&#10;AAAGAAYAWQEAADMGAAAAAA==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>运行一个简单的springboot应用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b/>
                <w:bCs/>
                <w:sz w:val="48"/>
                <w:szCs w:val="48"/>
                <w:lang w:val="en-US" w:eastAsia="zh-CN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实验</w:t>
            </w:r>
            <w:r>
              <w:rPr>
                <w:rFonts w:hint="eastAsia"/>
                <w:b/>
                <w:bCs/>
                <w:sz w:val="36"/>
                <w:szCs w:val="36"/>
                <w:lang w:val="en-US" w:eastAsia="zh-CN"/>
              </w:rPr>
              <w:t>过程</w:t>
            </w:r>
            <w:r>
              <w:rPr>
                <w:rFonts w:hint="eastAsia"/>
                <w:b/>
                <w:bCs/>
                <w:sz w:val="36"/>
                <w:szCs w:val="36"/>
              </w:rPr>
              <w:t>结果</w:t>
            </w:r>
          </w:p>
          <w:p>
            <w:pPr>
              <w:pStyle w:val="7"/>
              <w:numPr>
                <w:ilvl w:val="0"/>
                <w:numId w:val="4"/>
              </w:numPr>
              <w:ind w:left="540" w:leftChars="0" w:firstLine="0" w:firstLineChars="0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创建maven工程</w:t>
            </w:r>
          </w:p>
          <w:p>
            <w:pPr>
              <w:pStyle w:val="7"/>
              <w:numPr>
                <w:ilvl w:val="0"/>
                <w:numId w:val="0"/>
              </w:numPr>
              <w:tabs>
                <w:tab w:val="left" w:pos="343"/>
              </w:tabs>
              <w:ind w:left="540" w:leftChars="0"/>
              <w:jc w:val="left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3859530" cy="2973705"/>
                  <wp:effectExtent l="0" t="0" r="11430" b="133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530" cy="297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4"/>
              </w:numPr>
              <w:ind w:left="54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引入springboot相关依赖</w:t>
            </w:r>
          </w:p>
          <w:p>
            <w:pPr>
              <w:pStyle w:val="7"/>
              <w:numPr>
                <w:numId w:val="0"/>
              </w:numPr>
              <w:ind w:left="540" w:leftChars="0"/>
              <w:jc w:val="left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4424680" cy="2372360"/>
                  <wp:effectExtent l="0" t="0" r="10160" b="508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680" cy="237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4"/>
              </w:numPr>
              <w:ind w:left="54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编写测试程序</w:t>
            </w:r>
          </w:p>
          <w:p>
            <w:pPr>
              <w:pStyle w:val="7"/>
              <w:numPr>
                <w:numId w:val="0"/>
              </w:numPr>
              <w:ind w:left="540" w:leftChars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4415790" cy="2367280"/>
                  <wp:effectExtent l="0" t="0" r="3810" b="1016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5790" cy="236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4"/>
              </w:numPr>
              <w:ind w:left="54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运行得到结果</w:t>
            </w:r>
          </w:p>
          <w:p>
            <w:pPr>
              <w:pStyle w:val="7"/>
              <w:numPr>
                <w:numId w:val="0"/>
              </w:numPr>
              <w:ind w:left="540" w:leftChars="0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4570095" cy="2449830"/>
                  <wp:effectExtent l="0" t="0" r="1905" b="381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095" cy="244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实验总结</w:t>
            </w:r>
          </w:p>
          <w:p>
            <w:pPr>
              <w:pStyle w:val="7"/>
              <w:numPr>
                <w:ilvl w:val="0"/>
                <w:numId w:val="0"/>
              </w:numPr>
              <w:ind w:left="720" w:leftChars="0"/>
              <w:rPr>
                <w:rFonts w:hint="default" w:eastAsia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通过本次实验，学会了如何手动创建一个maven工程，并且学会了如何在网上搜集资料解决问题，依靠自己解决问题。本次实验对于我的难点在于如何配置pom.xml文件，通过查询资料弄懂了&lt;dependency&gt;&lt;/dependency&gt;、&lt;properties&gt;&lt;/properties&gt;等里面放的内容和配置的目的。解决了遇到的springboot的版本和jdk版本不匹配等问题。但是还是有个疑问：在搭建项目的过程中，配置pom文件的时候，第一次运行报错。我没有管它，没有动任何地方。经过了一天多，它自己就好了。我猜想可能是maven框架下载东西很慢，当时运行的时候maven框架还没有把需要的内容下载好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8" w:hRule="atLeast"/>
        </w:trPr>
        <w:tc>
          <w:tcPr>
            <w:tcW w:w="8522" w:type="dxa"/>
            <w:gridSpan w:val="6"/>
          </w:tcPr>
          <w:p>
            <w:pPr>
              <w:pStyle w:val="7"/>
              <w:numPr>
                <w:ilvl w:val="0"/>
                <w:numId w:val="0"/>
              </w:numPr>
              <w:ind w:left="720" w:leftChars="0"/>
              <w:rPr>
                <w:rFonts w:hint="eastAsia"/>
                <w:b/>
                <w:bCs/>
                <w:sz w:val="32"/>
                <w:szCs w:val="32"/>
              </w:rPr>
            </w:pPr>
          </w:p>
        </w:tc>
      </w:tr>
    </w:tbl>
    <w:p>
      <w:pPr>
        <w:jc w:val="center"/>
        <w:rPr>
          <w:rFonts w:hint="eastAsia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7ED843"/>
    <w:multiLevelType w:val="singleLevel"/>
    <w:tmpl w:val="157ED8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61351E7"/>
    <w:multiLevelType w:val="singleLevel"/>
    <w:tmpl w:val="761351E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40" w:leftChars="0" w:firstLine="0" w:firstLineChars="0"/>
      </w:pPr>
    </w:lvl>
  </w:abstractNum>
  <w:abstractNum w:abstractNumId="2">
    <w:nsid w:val="76C355AB"/>
    <w:multiLevelType w:val="multilevel"/>
    <w:tmpl w:val="76C355A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86FAEF"/>
    <w:multiLevelType w:val="singleLevel"/>
    <w:tmpl w:val="7A86FA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E2Y2M0MjA3OGQwYWY2NDQwZDRkYmI1NTcwZGMyMTgifQ=="/>
  </w:docVars>
  <w:rsids>
    <w:rsidRoot w:val="00B46E9B"/>
    <w:rsid w:val="000537AC"/>
    <w:rsid w:val="0010797B"/>
    <w:rsid w:val="0016348D"/>
    <w:rsid w:val="00216C03"/>
    <w:rsid w:val="00235EAA"/>
    <w:rsid w:val="00250CFD"/>
    <w:rsid w:val="00555645"/>
    <w:rsid w:val="00562C0F"/>
    <w:rsid w:val="005D0792"/>
    <w:rsid w:val="006E68F4"/>
    <w:rsid w:val="008265E0"/>
    <w:rsid w:val="008769FD"/>
    <w:rsid w:val="00B46E9B"/>
    <w:rsid w:val="00CB10F3"/>
    <w:rsid w:val="00CC360B"/>
    <w:rsid w:val="00E92769"/>
    <w:rsid w:val="00F0635D"/>
    <w:rsid w:val="00FB1C15"/>
    <w:rsid w:val="14641256"/>
    <w:rsid w:val="21EC3183"/>
    <w:rsid w:val="2E0365E3"/>
    <w:rsid w:val="36AE5E50"/>
    <w:rsid w:val="39893797"/>
    <w:rsid w:val="472A0A60"/>
    <w:rsid w:val="50B17FE6"/>
    <w:rsid w:val="5AA567B3"/>
    <w:rsid w:val="64800077"/>
    <w:rsid w:val="6EA2456E"/>
    <w:rsid w:val="767905B3"/>
    <w:rsid w:val="789509C6"/>
    <w:rsid w:val="7945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3 字符"/>
    <w:basedOn w:val="6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9">
    <w:name w:val="HTML 预设格式 字符"/>
    <w:basedOn w:val="6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159</Words>
  <Characters>242</Characters>
  <Lines>35</Lines>
  <Paragraphs>9</Paragraphs>
  <TotalTime>162</TotalTime>
  <ScaleCrop>false</ScaleCrop>
  <LinksUpToDate>false</LinksUpToDate>
  <CharactersWithSpaces>253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2021-11-23T11:43:00Z</dcterms:created>
  <dc:creator>wangchao</dc:creator>
  <cp:lastModifiedBy>没心没肺人不累</cp:lastModifiedBy>
  <dcterms:modified xsi:type="dcterms:W3CDTF">2022-12-17T12:34:30Z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4B076439B5954438B3BDFE93488B1060</vt:lpwstr>
  </property>
</Properties>
</file>