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CD62C" w14:textId="10E620D1" w:rsidR="008B6F3A" w:rsidRDefault="00950B0B" w:rsidP="00950B0B">
      <w:pPr>
        <w:pStyle w:val="Ttulo1"/>
      </w:pPr>
      <w:r>
        <w:t>ENTREGA SEMANA 6_2</w:t>
      </w:r>
    </w:p>
    <w:p w14:paraId="0FBC5459" w14:textId="0CAA29A0" w:rsidR="00950B0B" w:rsidRDefault="00950B0B" w:rsidP="00950B0B">
      <w:r>
        <w:rPr>
          <w:b/>
          <w:bCs/>
        </w:rPr>
        <w:t xml:space="preserve">Realizado por: </w:t>
      </w:r>
      <w:r>
        <w:t>Diego Peñaloza</w:t>
      </w:r>
    </w:p>
    <w:p w14:paraId="13CA1B30" w14:textId="6CA72D89" w:rsidR="00950B0B" w:rsidRDefault="008B1D38" w:rsidP="00950B0B">
      <w:r w:rsidRPr="008B1D38">
        <w:t>En la consola de EC2 lance una instancia t</w:t>
      </w:r>
      <w:proofErr w:type="gramStart"/>
      <w:r w:rsidRPr="008B1D38">
        <w:t>2.small</w:t>
      </w:r>
      <w:proofErr w:type="gramEnd"/>
      <w:r w:rsidRPr="008B1D38">
        <w:t xml:space="preserve">, Ubuntu server con 20 GB de disco. Incluya un pantallazo de la consola de AWS EC2 con la máquina en ejecución en su reporte. Su usuario de AWS y las </w:t>
      </w:r>
      <w:proofErr w:type="spellStart"/>
      <w:r w:rsidRPr="008B1D38">
        <w:t>IPs</w:t>
      </w:r>
      <w:proofErr w:type="spellEnd"/>
      <w:r w:rsidRPr="008B1D38">
        <w:t xml:space="preserve"> privada y pública deben estar visible en el pantallazo.</w:t>
      </w:r>
    </w:p>
    <w:p w14:paraId="75E141D9" w14:textId="41276D22" w:rsidR="008B1D38" w:rsidRDefault="00297FDB" w:rsidP="00950B0B">
      <w:r w:rsidRPr="00297FDB">
        <w:drawing>
          <wp:inline distT="0" distB="0" distL="0" distR="0" wp14:anchorId="2092942F" wp14:editId="1F7C2A25">
            <wp:extent cx="5612130" cy="2204085"/>
            <wp:effectExtent l="0" t="0" r="7620" b="5715"/>
            <wp:docPr id="1550342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42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C632" w14:textId="77777777" w:rsidR="00297FDB" w:rsidRPr="00950B0B" w:rsidRDefault="00297FDB" w:rsidP="00950B0B"/>
    <w:sectPr w:rsidR="00297FDB" w:rsidRPr="00950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60"/>
    <w:rsid w:val="00004D60"/>
    <w:rsid w:val="00297FDB"/>
    <w:rsid w:val="004F44C1"/>
    <w:rsid w:val="008B1D38"/>
    <w:rsid w:val="008B6F3A"/>
    <w:rsid w:val="0095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5AA3"/>
  <w15:chartTrackingRefBased/>
  <w15:docId w15:val="{48F358A4-DC3E-4C98-8B18-37A919F8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4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4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4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4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4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4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4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4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4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4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4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4D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4D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4D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4D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4D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4D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4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4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4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4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4D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4D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4D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4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4D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4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Peñaloza Mayorga</dc:creator>
  <cp:keywords/>
  <dc:description/>
  <cp:lastModifiedBy>Diego Alejandro Peñaloza Mayorga</cp:lastModifiedBy>
  <cp:revision>4</cp:revision>
  <dcterms:created xsi:type="dcterms:W3CDTF">2024-11-17T14:02:00Z</dcterms:created>
  <dcterms:modified xsi:type="dcterms:W3CDTF">2024-11-17T14:05:00Z</dcterms:modified>
</cp:coreProperties>
</file>