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08978040" w:rsidR="000364E8" w:rsidRDefault="00752E39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Diego Guerra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68BF4D98" w:rsidR="000364E8" w:rsidRDefault="00752E39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31E037CE" w:rsidR="000364E8" w:rsidRDefault="00752E39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26-06-24</w:t>
            </w: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4B242" w14:textId="77777777" w:rsidR="00326B72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592B409F" w14:textId="77777777" w:rsidR="00326B72" w:rsidRDefault="00326B72" w:rsidP="00326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 Es amigable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informativa al usuario</w:t>
            </w:r>
          </w:p>
          <w:p w14:paraId="3B66A2EB" w14:textId="3A8B6093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2DD71B54" w:rsidR="00493335" w:rsidRPr="00493335" w:rsidRDefault="005271A8" w:rsidP="00527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Contenido algo relevante, mal diseño, poca atractiva, mala selección de colores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235F3" w14:textId="77777777" w:rsidR="00326B72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6F7B46E9" w14:textId="77777777" w:rsidR="00326B72" w:rsidRDefault="00326B72" w:rsidP="00326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Son llamativas y provocativas que al usuario además de que tienen efectos de movimientos y muy hermosas con excelente calidad</w:t>
            </w:r>
          </w:p>
          <w:p w14:paraId="709728DA" w14:textId="30B8DB4F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7B1285F2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71A8">
              <w:rPr>
                <w:rFonts w:ascii="Calibri" w:eastAsia="Times New Roman" w:hAnsi="Calibri" w:cs="Calibri"/>
                <w:color w:val="000000"/>
                <w:lang w:eastAsia="es-CO"/>
              </w:rPr>
              <w:t>Imágenes que tienen tamaños diferentes, mala organización de estas misma, calidad media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710C7" w14:textId="77777777" w:rsidR="00326B72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235890B3" w14:textId="77777777" w:rsidR="00326B72" w:rsidRDefault="00326B72" w:rsidP="00326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 Todo muy bien formulado y bien diseñado </w:t>
            </w:r>
          </w:p>
          <w:p w14:paraId="281F1B71" w14:textId="57239A66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39E25913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71A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Estructura mal planteada se ve desorganizado y tosco 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293E1" w14:textId="77777777" w:rsidR="00326B72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626BF634" w14:textId="77777777" w:rsidR="00326B72" w:rsidRDefault="00326B72" w:rsidP="00326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Muy cálido e intuitivo con mucho empeño y muy cálido que genera tranquilidad al navegar por esta pagina</w:t>
            </w:r>
          </w:p>
          <w:p w14:paraId="21ECEEF6" w14:textId="2854BBBA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73696919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71A8">
              <w:rPr>
                <w:rFonts w:ascii="Calibri" w:eastAsia="Times New Roman" w:hAnsi="Calibri" w:cs="Calibri"/>
                <w:color w:val="000000"/>
                <w:lang w:eastAsia="es-CO"/>
              </w:rPr>
              <w:t>Los colores son muy tosco par una pagina de esta talla, se ve como un arroz de mango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FE548" w14:textId="77777777" w:rsidR="00326B72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6FAA3ED1" w14:textId="77777777" w:rsidR="00326B72" w:rsidRDefault="00326B72" w:rsidP="00326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Muy fácil de usar sin mucha dificultad para navegar por esta misma</w:t>
            </w:r>
          </w:p>
          <w:p w14:paraId="05AE37DA" w14:textId="76BA3FD6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60802FA8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71A8">
              <w:rPr>
                <w:rFonts w:ascii="Calibri" w:eastAsia="Times New Roman" w:hAnsi="Calibri" w:cs="Calibri"/>
                <w:color w:val="000000"/>
                <w:lang w:eastAsia="es-CO"/>
              </w:rPr>
              <w:t>Le daría 6 de 10 en esta instancia es algo difícil para los usuarios ver los platillos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FCD01" w14:textId="77777777" w:rsidR="00326B72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36F1AEE6" w14:textId="65651ECE" w:rsidR="00326B72" w:rsidRDefault="00326B72" w:rsidP="00326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 Muy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buena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completament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preciso y ágil para el usuario</w:t>
            </w:r>
          </w:p>
          <w:p w14:paraId="6FFCB2A6" w14:textId="447FF611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FA75" w14:textId="6233E595" w:rsid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71A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Ni cargar 1/10 mala implementación en este sentido </w:t>
            </w:r>
          </w:p>
          <w:p w14:paraId="4C5E7B5F" w14:textId="6A71BC62" w:rsidR="005271A8" w:rsidRPr="00BE48BB" w:rsidRDefault="005271A8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D2BB" w14:textId="77777777" w:rsidR="00B801E9" w:rsidRDefault="00B801E9" w:rsidP="00493335">
      <w:pPr>
        <w:spacing w:after="0" w:line="240" w:lineRule="auto"/>
      </w:pPr>
      <w:r>
        <w:separator/>
      </w:r>
    </w:p>
  </w:endnote>
  <w:endnote w:type="continuationSeparator" w:id="0">
    <w:p w14:paraId="5A172DAA" w14:textId="77777777" w:rsidR="00B801E9" w:rsidRDefault="00B801E9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F88A" w14:textId="77777777" w:rsidR="00B801E9" w:rsidRDefault="00B801E9" w:rsidP="00493335">
      <w:pPr>
        <w:spacing w:after="0" w:line="240" w:lineRule="auto"/>
      </w:pPr>
      <w:r>
        <w:separator/>
      </w:r>
    </w:p>
  </w:footnote>
  <w:footnote w:type="continuationSeparator" w:id="0">
    <w:p w14:paraId="12E08C4E" w14:textId="77777777" w:rsidR="00B801E9" w:rsidRDefault="00B801E9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1039CA"/>
    <w:rsid w:val="00122D45"/>
    <w:rsid w:val="001633B3"/>
    <w:rsid w:val="002712C7"/>
    <w:rsid w:val="00273EE4"/>
    <w:rsid w:val="00326B72"/>
    <w:rsid w:val="003C4F93"/>
    <w:rsid w:val="00493335"/>
    <w:rsid w:val="004E5627"/>
    <w:rsid w:val="005236B8"/>
    <w:rsid w:val="005271A8"/>
    <w:rsid w:val="00542AF2"/>
    <w:rsid w:val="00723633"/>
    <w:rsid w:val="00752E39"/>
    <w:rsid w:val="00866246"/>
    <w:rsid w:val="009314DF"/>
    <w:rsid w:val="00B519D3"/>
    <w:rsid w:val="00B801E9"/>
    <w:rsid w:val="00BE48BB"/>
    <w:rsid w:val="00C77E93"/>
    <w:rsid w:val="00C873D8"/>
    <w:rsid w:val="00CE2141"/>
    <w:rsid w:val="00D050FC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SENA(6)</cp:lastModifiedBy>
  <cp:revision>2</cp:revision>
  <dcterms:created xsi:type="dcterms:W3CDTF">2024-06-26T18:09:00Z</dcterms:created>
  <dcterms:modified xsi:type="dcterms:W3CDTF">2024-06-26T18:09:00Z</dcterms:modified>
</cp:coreProperties>
</file>