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ACC29" w14:textId="77777777" w:rsidR="00B767DD" w:rsidRPr="00CF3B56" w:rsidRDefault="00B767DD" w:rsidP="00B767DD">
      <w:pPr>
        <w:pStyle w:val="Ttulo1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F3B56">
        <w:rPr>
          <w:rFonts w:ascii="Arial" w:hAnsi="Arial" w:cs="Arial"/>
          <w:color w:val="000000" w:themeColor="text1"/>
          <w:sz w:val="22"/>
          <w:szCs w:val="22"/>
          <w:lang w:val="es-ES"/>
        </w:rPr>
        <w:t>Descripción de Actores</w:t>
      </w:r>
    </w:p>
    <w:p w14:paraId="70F7266B" w14:textId="6E9FEE84" w:rsidR="00B767DD" w:rsidRPr="00CF3B56" w:rsidRDefault="00B767DD" w:rsidP="00B767DD">
      <w:pPr>
        <w:pStyle w:val="Ttulo1"/>
        <w:rPr>
          <w:rFonts w:ascii="Arial" w:hAnsi="Arial" w:cs="Arial"/>
          <w:color w:val="000000" w:themeColor="text1"/>
          <w:sz w:val="22"/>
          <w:szCs w:val="22"/>
          <w:lang w:val="es-ES"/>
        </w:rPr>
      </w:pPr>
      <w:r w:rsidRPr="00CF3B56">
        <w:rPr>
          <w:rFonts w:ascii="Arial" w:hAnsi="Arial" w:cs="Arial"/>
          <w:color w:val="000000" w:themeColor="text1"/>
          <w:sz w:val="22"/>
          <w:szCs w:val="22"/>
          <w:lang w:val="es-ES"/>
        </w:rPr>
        <w:t xml:space="preserve">Usuario </w:t>
      </w:r>
      <w:r w:rsidRPr="00CF3B56">
        <w:rPr>
          <w:rFonts w:ascii="Arial" w:hAnsi="Arial" w:cs="Arial"/>
          <w:color w:val="000000" w:themeColor="text1"/>
          <w:sz w:val="22"/>
          <w:szCs w:val="22"/>
          <w:lang w:val="es-ES"/>
        </w:rPr>
        <w:t>Individual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4656"/>
        <w:gridCol w:w="2338"/>
      </w:tblGrid>
      <w:tr w:rsidR="00B767DD" w:rsidRPr="00902C85" w14:paraId="01E2D788" w14:textId="77777777" w:rsidTr="0092124E">
        <w:tc>
          <w:tcPr>
            <w:tcW w:w="1039" w:type="pct"/>
            <w:shd w:val="clear" w:color="auto" w:fill="auto"/>
          </w:tcPr>
          <w:p w14:paraId="5489DBCB" w14:textId="77777777" w:rsidR="00B767DD" w:rsidRPr="00902C85" w:rsidRDefault="00B767DD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Actor</w:t>
            </w:r>
          </w:p>
        </w:tc>
        <w:tc>
          <w:tcPr>
            <w:tcW w:w="2637" w:type="pct"/>
            <w:shd w:val="clear" w:color="auto" w:fill="auto"/>
          </w:tcPr>
          <w:p w14:paraId="47C1DD94" w14:textId="33D7BDD2" w:rsidR="00B767DD" w:rsidRPr="00902C85" w:rsidRDefault="00B767DD" w:rsidP="0092124E">
            <w:pPr>
              <w:shd w:val="clear" w:color="auto" w:fill="FFFFFF"/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 xml:space="preserve">Usuario </w:t>
            </w: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Individual</w:t>
            </w:r>
          </w:p>
        </w:tc>
        <w:tc>
          <w:tcPr>
            <w:tcW w:w="1324" w:type="pct"/>
            <w:shd w:val="clear" w:color="auto" w:fill="auto"/>
          </w:tcPr>
          <w:p w14:paraId="735E40A4" w14:textId="77777777" w:rsidR="00B767DD" w:rsidRPr="00902C85" w:rsidRDefault="00B767DD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Identificador: 0001</w:t>
            </w:r>
          </w:p>
        </w:tc>
      </w:tr>
      <w:tr w:rsidR="00B767DD" w:rsidRPr="00902C85" w14:paraId="1615C99E" w14:textId="77777777" w:rsidTr="0092124E">
        <w:tc>
          <w:tcPr>
            <w:tcW w:w="1039" w:type="pct"/>
            <w:shd w:val="clear" w:color="auto" w:fill="auto"/>
          </w:tcPr>
          <w:p w14:paraId="76732AEF" w14:textId="77777777" w:rsidR="00B767DD" w:rsidRPr="00902C85" w:rsidRDefault="00B767DD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Descripción</w:t>
            </w:r>
          </w:p>
        </w:tc>
        <w:tc>
          <w:tcPr>
            <w:tcW w:w="3961" w:type="pct"/>
            <w:gridSpan w:val="2"/>
            <w:shd w:val="clear" w:color="auto" w:fill="auto"/>
          </w:tcPr>
          <w:p w14:paraId="3B430B50" w14:textId="25F25BF0" w:rsidR="00B767DD" w:rsidRPr="00902C85" w:rsidRDefault="00B767DD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Toda persona interesada</w:t>
            </w: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 xml:space="preserve"> llevar un </w:t>
            </w:r>
            <w:r w:rsidR="002C1852"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control y</w:t>
            </w: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 xml:space="preserve"> seguimiento de su estado de </w:t>
            </w:r>
            <w:r w:rsidR="002C1852"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salud,</w:t>
            </w: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 xml:space="preserve"> así como de las acciones que debe realizar para la mejoría del mismo.</w:t>
            </w:r>
          </w:p>
        </w:tc>
      </w:tr>
      <w:tr w:rsidR="00B767DD" w:rsidRPr="00902C85" w14:paraId="0127C335" w14:textId="77777777" w:rsidTr="0092124E">
        <w:tc>
          <w:tcPr>
            <w:tcW w:w="1039" w:type="pct"/>
            <w:shd w:val="clear" w:color="auto" w:fill="auto"/>
          </w:tcPr>
          <w:p w14:paraId="5CE465CC" w14:textId="77777777" w:rsidR="00B767DD" w:rsidRPr="00902C85" w:rsidRDefault="00B767DD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Características</w:t>
            </w:r>
          </w:p>
        </w:tc>
        <w:tc>
          <w:tcPr>
            <w:tcW w:w="3961" w:type="pct"/>
            <w:gridSpan w:val="2"/>
            <w:shd w:val="clear" w:color="auto" w:fill="auto"/>
          </w:tcPr>
          <w:p w14:paraId="4122342D" w14:textId="548269AB" w:rsidR="00B767DD" w:rsidRPr="00902C85" w:rsidRDefault="00B767DD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 xml:space="preserve">Habilidades </w:t>
            </w:r>
            <w:r w:rsidR="002C1852"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en el manejo de herramientas web y móvil</w:t>
            </w:r>
          </w:p>
          <w:p w14:paraId="67553A15" w14:textId="77777777" w:rsidR="002C1852" w:rsidRPr="00902C85" w:rsidRDefault="00B767DD" w:rsidP="002C1852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Interés</w:t>
            </w:r>
            <w:r w:rsidR="002C1852"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 xml:space="preserve"> por su bienestar y calidad de vida</w:t>
            </w:r>
          </w:p>
          <w:p w14:paraId="0A8DE8C7" w14:textId="4BA223FA" w:rsidR="00B767DD" w:rsidRPr="00902C85" w:rsidRDefault="00B767DD" w:rsidP="002C1852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</w:p>
        </w:tc>
      </w:tr>
      <w:tr w:rsidR="00B767DD" w:rsidRPr="00902C85" w14:paraId="0140F9BE" w14:textId="77777777" w:rsidTr="0092124E">
        <w:tc>
          <w:tcPr>
            <w:tcW w:w="1039" w:type="pct"/>
            <w:shd w:val="clear" w:color="auto" w:fill="auto"/>
          </w:tcPr>
          <w:p w14:paraId="6D788279" w14:textId="77777777" w:rsidR="00B767DD" w:rsidRPr="00902C85" w:rsidRDefault="00B767DD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Relación</w:t>
            </w:r>
          </w:p>
        </w:tc>
        <w:tc>
          <w:tcPr>
            <w:tcW w:w="3961" w:type="pct"/>
            <w:gridSpan w:val="2"/>
            <w:shd w:val="clear" w:color="auto" w:fill="auto"/>
          </w:tcPr>
          <w:p w14:paraId="790D0765" w14:textId="77777777" w:rsidR="00B767DD" w:rsidRPr="00902C85" w:rsidRDefault="00B767DD" w:rsidP="00B767DD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Con el administrador al proporcionar y modificar su información, </w:t>
            </w:r>
          </w:p>
          <w:p w14:paraId="03E19C97" w14:textId="77777777" w:rsidR="00B767DD" w:rsidRPr="00902C85" w:rsidRDefault="00B767DD" w:rsidP="00B767DD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Con el equipo de marketing y comunicaciones al expresar sus peticiones quejas y reclamos.</w:t>
            </w:r>
          </w:p>
        </w:tc>
      </w:tr>
      <w:tr w:rsidR="00B767DD" w:rsidRPr="00902C85" w14:paraId="44881EEB" w14:textId="77777777" w:rsidTr="0092124E">
        <w:tc>
          <w:tcPr>
            <w:tcW w:w="1039" w:type="pct"/>
            <w:shd w:val="clear" w:color="auto" w:fill="auto"/>
          </w:tcPr>
          <w:p w14:paraId="34B999EF" w14:textId="77777777" w:rsidR="00B767DD" w:rsidRPr="00902C85" w:rsidRDefault="00B767DD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Referencias</w:t>
            </w:r>
          </w:p>
        </w:tc>
        <w:tc>
          <w:tcPr>
            <w:tcW w:w="3961" w:type="pct"/>
            <w:gridSpan w:val="2"/>
            <w:shd w:val="clear" w:color="auto" w:fill="auto"/>
          </w:tcPr>
          <w:p w14:paraId="4F532A3C" w14:textId="77777777" w:rsidR="00B767DD" w:rsidRPr="00902C85" w:rsidRDefault="00B767DD" w:rsidP="0092124E">
            <w:pPr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</w:p>
        </w:tc>
      </w:tr>
    </w:tbl>
    <w:p w14:paraId="3516FABC" w14:textId="77777777" w:rsidR="00B767DD" w:rsidRPr="00902C85" w:rsidRDefault="00B767DD" w:rsidP="00B767DD">
      <w:pPr>
        <w:shd w:val="clear" w:color="auto" w:fill="FFFFFF"/>
        <w:rPr>
          <w:rFonts w:ascii="Arial" w:hAnsi="Arial" w:cs="Arial"/>
          <w:b/>
          <w:bCs/>
          <w:color w:val="365F91"/>
          <w:sz w:val="22"/>
          <w:szCs w:val="22"/>
          <w:lang w:val="es-ES" w:eastAsia="x-non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921"/>
        <w:gridCol w:w="4813"/>
        <w:gridCol w:w="2094"/>
      </w:tblGrid>
      <w:tr w:rsidR="00B767DD" w:rsidRPr="00902C85" w14:paraId="3796F522" w14:textId="77777777" w:rsidTr="0092124E">
        <w:tc>
          <w:tcPr>
            <w:tcW w:w="5000" w:type="pct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4D9DBE36" w14:textId="77777777" w:rsidR="00B767DD" w:rsidRPr="00902C85" w:rsidRDefault="00B767DD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  <w:t>Atributos</w:t>
            </w:r>
          </w:p>
        </w:tc>
      </w:tr>
      <w:tr w:rsidR="00B767DD" w:rsidRPr="00902C85" w14:paraId="13CA53DB" w14:textId="77777777" w:rsidTr="0092124E">
        <w:tc>
          <w:tcPr>
            <w:tcW w:w="1088" w:type="pct"/>
            <w:shd w:val="clear" w:color="auto" w:fill="FFFFFF"/>
          </w:tcPr>
          <w:p w14:paraId="3546F930" w14:textId="77777777" w:rsidR="00B767DD" w:rsidRPr="00902C85" w:rsidRDefault="00B767DD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  <w:t>Nombre</w:t>
            </w:r>
          </w:p>
        </w:tc>
        <w:tc>
          <w:tcPr>
            <w:tcW w:w="2726" w:type="pct"/>
            <w:shd w:val="clear" w:color="auto" w:fill="FFFFFF"/>
          </w:tcPr>
          <w:p w14:paraId="7ED2661F" w14:textId="77777777" w:rsidR="00B767DD" w:rsidRPr="00902C85" w:rsidRDefault="00B767DD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  <w:t>Descripción</w:t>
            </w:r>
          </w:p>
        </w:tc>
        <w:tc>
          <w:tcPr>
            <w:tcW w:w="1186" w:type="pct"/>
            <w:shd w:val="clear" w:color="auto" w:fill="FFFFFF"/>
          </w:tcPr>
          <w:p w14:paraId="68A4C299" w14:textId="77777777" w:rsidR="00B767DD" w:rsidRPr="00902C85" w:rsidRDefault="00B767DD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  <w:t>Tipo</w:t>
            </w:r>
          </w:p>
        </w:tc>
      </w:tr>
      <w:tr w:rsidR="00B767DD" w:rsidRPr="00902C85" w14:paraId="0AD520A5" w14:textId="77777777" w:rsidTr="0092124E">
        <w:tc>
          <w:tcPr>
            <w:tcW w:w="1088" w:type="pct"/>
            <w:shd w:val="clear" w:color="auto" w:fill="FFFFFF"/>
          </w:tcPr>
          <w:p w14:paraId="53FFBE17" w14:textId="77777777" w:rsidR="00B767DD" w:rsidRPr="00902C85" w:rsidRDefault="00B767DD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ID</w:t>
            </w:r>
          </w:p>
        </w:tc>
        <w:tc>
          <w:tcPr>
            <w:tcW w:w="2726" w:type="pct"/>
            <w:shd w:val="clear" w:color="auto" w:fill="FFFFFF"/>
          </w:tcPr>
          <w:p w14:paraId="152C67C7" w14:textId="3F6B8F27" w:rsidR="00B767DD" w:rsidRPr="00902C85" w:rsidRDefault="00B767DD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Identificador único del usuario</w:t>
            </w:r>
            <w:r w:rsidR="002C1852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 xml:space="preserve"> </w:t>
            </w:r>
          </w:p>
        </w:tc>
        <w:tc>
          <w:tcPr>
            <w:tcW w:w="1186" w:type="pct"/>
            <w:shd w:val="clear" w:color="auto" w:fill="FFFFFF"/>
          </w:tcPr>
          <w:p w14:paraId="6395F497" w14:textId="77777777" w:rsidR="00B767DD" w:rsidRPr="00902C85" w:rsidRDefault="00B767DD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</w:p>
        </w:tc>
      </w:tr>
      <w:tr w:rsidR="002C1852" w:rsidRPr="00902C85" w14:paraId="73FF8689" w14:textId="77777777" w:rsidTr="0092124E">
        <w:tc>
          <w:tcPr>
            <w:tcW w:w="1088" w:type="pct"/>
            <w:shd w:val="clear" w:color="auto" w:fill="FFFFFF"/>
          </w:tcPr>
          <w:p w14:paraId="61984A4F" w14:textId="2189D2E0" w:rsidR="002C1852" w:rsidRPr="00902C85" w:rsidRDefault="002C1852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Tipo de usuario</w:t>
            </w:r>
          </w:p>
        </w:tc>
        <w:tc>
          <w:tcPr>
            <w:tcW w:w="2726" w:type="pct"/>
            <w:shd w:val="clear" w:color="auto" w:fill="FFFFFF"/>
          </w:tcPr>
          <w:p w14:paraId="2A6791A4" w14:textId="3F35E05B" w:rsidR="002C1852" w:rsidRPr="00902C85" w:rsidRDefault="002C1852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Si hace parte o no de un grupo familiar</w:t>
            </w:r>
          </w:p>
        </w:tc>
        <w:tc>
          <w:tcPr>
            <w:tcW w:w="1186" w:type="pct"/>
            <w:shd w:val="clear" w:color="auto" w:fill="FFFFFF"/>
          </w:tcPr>
          <w:p w14:paraId="624B0B5B" w14:textId="272DC7F7" w:rsidR="002C1852" w:rsidRPr="00902C85" w:rsidRDefault="002C1852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</w:p>
        </w:tc>
      </w:tr>
      <w:tr w:rsidR="00B767DD" w:rsidRPr="00902C85" w14:paraId="4341DB9D" w14:textId="77777777" w:rsidTr="0092124E">
        <w:tc>
          <w:tcPr>
            <w:tcW w:w="1088" w:type="pct"/>
            <w:shd w:val="clear" w:color="auto" w:fill="FFFFFF"/>
          </w:tcPr>
          <w:p w14:paraId="2D5220FA" w14:textId="77777777" w:rsidR="00B767DD" w:rsidRPr="00902C85" w:rsidRDefault="00B767DD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Nombre completo</w:t>
            </w:r>
          </w:p>
        </w:tc>
        <w:tc>
          <w:tcPr>
            <w:tcW w:w="2726" w:type="pct"/>
            <w:shd w:val="clear" w:color="auto" w:fill="FFFFFF"/>
          </w:tcPr>
          <w:p w14:paraId="42C7D1CA" w14:textId="77777777" w:rsidR="00B767DD" w:rsidRPr="00902C85" w:rsidRDefault="00B767DD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Nombres y apellidos</w:t>
            </w:r>
          </w:p>
        </w:tc>
        <w:tc>
          <w:tcPr>
            <w:tcW w:w="1186" w:type="pct"/>
            <w:shd w:val="clear" w:color="auto" w:fill="FFFFFF"/>
          </w:tcPr>
          <w:p w14:paraId="06C80A5A" w14:textId="77777777" w:rsidR="00B767DD" w:rsidRPr="00902C85" w:rsidRDefault="00B767DD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</w:p>
        </w:tc>
      </w:tr>
      <w:tr w:rsidR="00B767DD" w:rsidRPr="00902C85" w14:paraId="434A991D" w14:textId="77777777" w:rsidTr="0092124E">
        <w:tc>
          <w:tcPr>
            <w:tcW w:w="1088" w:type="pct"/>
            <w:shd w:val="clear" w:color="auto" w:fill="FFFFFF"/>
          </w:tcPr>
          <w:p w14:paraId="5092E35C" w14:textId="3B34C703" w:rsidR="00B767DD" w:rsidRPr="00902C85" w:rsidRDefault="002C1852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Genero</w:t>
            </w:r>
          </w:p>
        </w:tc>
        <w:tc>
          <w:tcPr>
            <w:tcW w:w="2726" w:type="pct"/>
            <w:shd w:val="clear" w:color="auto" w:fill="FFFFFF"/>
          </w:tcPr>
          <w:p w14:paraId="2E292BA5" w14:textId="6C0C5D32" w:rsidR="00B767DD" w:rsidRPr="00902C85" w:rsidRDefault="002C1852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Masculino, Femenino o no binario</w:t>
            </w:r>
          </w:p>
        </w:tc>
        <w:tc>
          <w:tcPr>
            <w:tcW w:w="1186" w:type="pct"/>
            <w:shd w:val="clear" w:color="auto" w:fill="FFFFFF"/>
          </w:tcPr>
          <w:p w14:paraId="7C7C3001" w14:textId="77777777" w:rsidR="00B767DD" w:rsidRPr="00902C85" w:rsidRDefault="00B767DD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</w:p>
        </w:tc>
      </w:tr>
      <w:tr w:rsidR="00B767DD" w:rsidRPr="00902C85" w14:paraId="2A167CD4" w14:textId="77777777" w:rsidTr="0092124E">
        <w:tc>
          <w:tcPr>
            <w:tcW w:w="1088" w:type="pct"/>
            <w:shd w:val="clear" w:color="auto" w:fill="FFFFFF"/>
          </w:tcPr>
          <w:p w14:paraId="1FE0C607" w14:textId="422F586E" w:rsidR="00B767DD" w:rsidRPr="00902C85" w:rsidRDefault="002C1852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Edad</w:t>
            </w:r>
          </w:p>
        </w:tc>
        <w:tc>
          <w:tcPr>
            <w:tcW w:w="2726" w:type="pct"/>
            <w:shd w:val="clear" w:color="auto" w:fill="FFFFFF"/>
          </w:tcPr>
          <w:p w14:paraId="0D19C1E1" w14:textId="31603DED" w:rsidR="00B767DD" w:rsidRPr="00902C85" w:rsidRDefault="00B767DD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</w:p>
        </w:tc>
        <w:tc>
          <w:tcPr>
            <w:tcW w:w="1186" w:type="pct"/>
            <w:shd w:val="clear" w:color="auto" w:fill="FFFFFF"/>
          </w:tcPr>
          <w:p w14:paraId="302F8538" w14:textId="77777777" w:rsidR="00B767DD" w:rsidRPr="00902C85" w:rsidRDefault="00B767DD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</w:p>
        </w:tc>
      </w:tr>
      <w:tr w:rsidR="00B767DD" w:rsidRPr="00902C85" w14:paraId="1DCCFFAB" w14:textId="77777777" w:rsidTr="0092124E">
        <w:tc>
          <w:tcPr>
            <w:tcW w:w="1088" w:type="pct"/>
            <w:shd w:val="clear" w:color="auto" w:fill="FFFFFF"/>
          </w:tcPr>
          <w:p w14:paraId="3BBF8F6E" w14:textId="09601629" w:rsidR="00B767DD" w:rsidRPr="00902C85" w:rsidRDefault="002C1852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Correo electrónico</w:t>
            </w:r>
          </w:p>
        </w:tc>
        <w:tc>
          <w:tcPr>
            <w:tcW w:w="2726" w:type="pct"/>
            <w:shd w:val="clear" w:color="auto" w:fill="FFFFFF"/>
          </w:tcPr>
          <w:p w14:paraId="3EEE5490" w14:textId="39CCB492" w:rsidR="00B767DD" w:rsidRPr="00902C85" w:rsidRDefault="002C1852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Correo de contacto</w:t>
            </w:r>
          </w:p>
        </w:tc>
        <w:tc>
          <w:tcPr>
            <w:tcW w:w="1186" w:type="pct"/>
            <w:shd w:val="clear" w:color="auto" w:fill="FFFFFF"/>
          </w:tcPr>
          <w:p w14:paraId="582EFDD7" w14:textId="77777777" w:rsidR="00B767DD" w:rsidRPr="00902C85" w:rsidRDefault="00B767DD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</w:p>
        </w:tc>
      </w:tr>
      <w:tr w:rsidR="00B767DD" w:rsidRPr="00902C85" w14:paraId="28EC4DFF" w14:textId="77777777" w:rsidTr="0092124E">
        <w:tc>
          <w:tcPr>
            <w:tcW w:w="5000" w:type="pct"/>
            <w:gridSpan w:val="3"/>
            <w:shd w:val="clear" w:color="auto" w:fill="FFFFFF"/>
          </w:tcPr>
          <w:p w14:paraId="5C78FF70" w14:textId="77777777" w:rsidR="00B767DD" w:rsidRPr="00902C85" w:rsidRDefault="00B767DD" w:rsidP="0092124E">
            <w:pPr>
              <w:rPr>
                <w:rFonts w:ascii="Arial" w:hAnsi="Arial" w:cs="Arial"/>
                <w:bCs/>
                <w:color w:val="00B050"/>
                <w:sz w:val="22"/>
                <w:szCs w:val="22"/>
                <w:lang w:val="es-ES" w:eastAsia="x-none"/>
              </w:rPr>
            </w:pPr>
          </w:p>
        </w:tc>
      </w:tr>
    </w:tbl>
    <w:p w14:paraId="0C78EF1B" w14:textId="77777777" w:rsidR="00B767DD" w:rsidRPr="00902C85" w:rsidRDefault="00B767DD" w:rsidP="00B767DD">
      <w:pPr>
        <w:shd w:val="clear" w:color="auto" w:fill="FFFFFF"/>
        <w:rPr>
          <w:rFonts w:ascii="Arial" w:hAnsi="Arial" w:cs="Arial"/>
          <w:b/>
          <w:bCs/>
          <w:color w:val="365F91"/>
          <w:sz w:val="22"/>
          <w:szCs w:val="22"/>
          <w:lang w:val="es-ES" w:eastAsia="x-none"/>
        </w:rPr>
      </w:pPr>
    </w:p>
    <w:p w14:paraId="2AAF53E2" w14:textId="77777777" w:rsidR="00B767DD" w:rsidRPr="00902C85" w:rsidRDefault="00B767DD" w:rsidP="00B767DD">
      <w:pPr>
        <w:shd w:val="clear" w:color="auto" w:fill="FFFFFF"/>
        <w:rPr>
          <w:rFonts w:ascii="Arial" w:hAnsi="Arial" w:cs="Arial"/>
          <w:b/>
          <w:bCs/>
          <w:color w:val="365F91"/>
          <w:sz w:val="22"/>
          <w:szCs w:val="22"/>
          <w:lang w:val="es-ES" w:eastAsia="x-none"/>
        </w:rPr>
      </w:pPr>
    </w:p>
    <w:p w14:paraId="1DEDA6D8" w14:textId="53042272" w:rsidR="00D44ABB" w:rsidRPr="00CF3B56" w:rsidRDefault="00D44ABB" w:rsidP="00B767DD">
      <w:pPr>
        <w:shd w:val="clear" w:color="auto" w:fill="FFFFFF"/>
        <w:rPr>
          <w:rFonts w:ascii="Arial" w:hAnsi="Arial" w:cs="Arial"/>
          <w:b/>
          <w:bCs/>
          <w:color w:val="000000" w:themeColor="text1"/>
          <w:sz w:val="22"/>
          <w:szCs w:val="22"/>
          <w:lang w:val="es-ES" w:eastAsia="x-none"/>
        </w:rPr>
      </w:pPr>
      <w:r w:rsidRPr="00CF3B56">
        <w:rPr>
          <w:rFonts w:ascii="Arial" w:hAnsi="Arial" w:cs="Arial"/>
          <w:b/>
          <w:bCs/>
          <w:color w:val="000000" w:themeColor="text1"/>
          <w:sz w:val="22"/>
          <w:szCs w:val="22"/>
          <w:lang w:val="es-ES" w:eastAsia="x-none"/>
        </w:rPr>
        <w:t>Usuario cabeza de familia</w:t>
      </w:r>
    </w:p>
    <w:p w14:paraId="60AA5816" w14:textId="02023AAF" w:rsidR="00D44ABB" w:rsidRPr="00902C85" w:rsidRDefault="00D44ABB" w:rsidP="00B767DD">
      <w:pPr>
        <w:shd w:val="clear" w:color="auto" w:fill="FFFFFF"/>
        <w:rPr>
          <w:rFonts w:ascii="Arial" w:hAnsi="Arial" w:cs="Arial"/>
          <w:b/>
          <w:bCs/>
          <w:color w:val="365F91"/>
          <w:sz w:val="22"/>
          <w:szCs w:val="22"/>
          <w:lang w:val="es-ES" w:eastAsia="x-non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34"/>
        <w:gridCol w:w="4656"/>
        <w:gridCol w:w="2338"/>
      </w:tblGrid>
      <w:tr w:rsidR="00D44ABB" w:rsidRPr="00902C85" w14:paraId="433B9A9C" w14:textId="77777777" w:rsidTr="0092124E">
        <w:tc>
          <w:tcPr>
            <w:tcW w:w="1039" w:type="pct"/>
            <w:shd w:val="clear" w:color="auto" w:fill="auto"/>
          </w:tcPr>
          <w:p w14:paraId="3C547A05" w14:textId="77777777" w:rsidR="00D44ABB" w:rsidRPr="00902C85" w:rsidRDefault="00D44ABB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Actor</w:t>
            </w:r>
          </w:p>
        </w:tc>
        <w:tc>
          <w:tcPr>
            <w:tcW w:w="2637" w:type="pct"/>
            <w:shd w:val="clear" w:color="auto" w:fill="auto"/>
          </w:tcPr>
          <w:p w14:paraId="0FD9EDD5" w14:textId="242DA1E5" w:rsidR="00D44ABB" w:rsidRPr="00902C85" w:rsidRDefault="00D44ABB" w:rsidP="0092124E">
            <w:pPr>
              <w:shd w:val="clear" w:color="auto" w:fill="FFFFFF"/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 xml:space="preserve">Usuario </w:t>
            </w: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cabeza de familia</w:t>
            </w:r>
          </w:p>
        </w:tc>
        <w:tc>
          <w:tcPr>
            <w:tcW w:w="1324" w:type="pct"/>
            <w:shd w:val="clear" w:color="auto" w:fill="auto"/>
          </w:tcPr>
          <w:p w14:paraId="3685B9F4" w14:textId="3157572F" w:rsidR="00D44ABB" w:rsidRPr="00902C85" w:rsidRDefault="00D44ABB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Identificador: 000</w:t>
            </w: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2</w:t>
            </w:r>
          </w:p>
        </w:tc>
      </w:tr>
      <w:tr w:rsidR="00D44ABB" w:rsidRPr="00902C85" w14:paraId="1AF013D3" w14:textId="77777777" w:rsidTr="0092124E">
        <w:tc>
          <w:tcPr>
            <w:tcW w:w="1039" w:type="pct"/>
            <w:shd w:val="clear" w:color="auto" w:fill="auto"/>
          </w:tcPr>
          <w:p w14:paraId="60A72BC3" w14:textId="77777777" w:rsidR="00D44ABB" w:rsidRPr="00902C85" w:rsidRDefault="00D44ABB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Descripción</w:t>
            </w:r>
          </w:p>
        </w:tc>
        <w:tc>
          <w:tcPr>
            <w:tcW w:w="3961" w:type="pct"/>
            <w:gridSpan w:val="2"/>
            <w:shd w:val="clear" w:color="auto" w:fill="auto"/>
          </w:tcPr>
          <w:p w14:paraId="0846B08F" w14:textId="67702970" w:rsidR="00D44ABB" w:rsidRPr="00902C85" w:rsidRDefault="00D44ABB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Toda persona interesada llevar un control y seguimiento de su estado de salud</w:t>
            </w: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 xml:space="preserve"> y el de su grupo familiar</w:t>
            </w: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, así como de las acciones que deb</w:t>
            </w: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en realizar para mejorar su bienestar</w:t>
            </w:r>
            <w:r w:rsidR="00182EFC"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 xml:space="preserve"> y el de los suyos</w:t>
            </w: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.</w:t>
            </w:r>
          </w:p>
        </w:tc>
      </w:tr>
      <w:tr w:rsidR="00D44ABB" w:rsidRPr="00902C85" w14:paraId="2C467FEC" w14:textId="77777777" w:rsidTr="0092124E">
        <w:tc>
          <w:tcPr>
            <w:tcW w:w="1039" w:type="pct"/>
            <w:shd w:val="clear" w:color="auto" w:fill="auto"/>
          </w:tcPr>
          <w:p w14:paraId="07355023" w14:textId="77777777" w:rsidR="00D44ABB" w:rsidRPr="00902C85" w:rsidRDefault="00D44ABB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Características</w:t>
            </w:r>
          </w:p>
        </w:tc>
        <w:tc>
          <w:tcPr>
            <w:tcW w:w="3961" w:type="pct"/>
            <w:gridSpan w:val="2"/>
            <w:shd w:val="clear" w:color="auto" w:fill="auto"/>
          </w:tcPr>
          <w:p w14:paraId="234FF0F6" w14:textId="42154CD6" w:rsidR="00D44ABB" w:rsidRPr="00902C85" w:rsidRDefault="00D44ABB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Habilidades en el manejo de herramientas web y móvil</w:t>
            </w:r>
            <w:r w:rsidR="00182EFC"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 xml:space="preserve"> en uno o varios dispositivos.</w:t>
            </w:r>
          </w:p>
          <w:p w14:paraId="46318B54" w14:textId="31C03031" w:rsidR="00182EFC" w:rsidRPr="00902C85" w:rsidRDefault="00182EFC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Conocimiento de estado de salud de su grupo familiar o otros datos relevantes para su registro en el aplicativo</w:t>
            </w:r>
          </w:p>
          <w:p w14:paraId="4CDBC138" w14:textId="77777777" w:rsidR="00D44ABB" w:rsidRPr="00902C85" w:rsidRDefault="00D44ABB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Interés por su bienestar y calidad de vida</w:t>
            </w:r>
          </w:p>
          <w:p w14:paraId="25904F7F" w14:textId="77777777" w:rsidR="00D44ABB" w:rsidRPr="00902C85" w:rsidRDefault="00D44ABB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</w:p>
        </w:tc>
      </w:tr>
      <w:tr w:rsidR="00D44ABB" w:rsidRPr="00902C85" w14:paraId="71981E1C" w14:textId="77777777" w:rsidTr="0092124E">
        <w:tc>
          <w:tcPr>
            <w:tcW w:w="1039" w:type="pct"/>
            <w:shd w:val="clear" w:color="auto" w:fill="auto"/>
          </w:tcPr>
          <w:p w14:paraId="27A650D6" w14:textId="77777777" w:rsidR="00D44ABB" w:rsidRPr="00902C85" w:rsidRDefault="00D44ABB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Relación</w:t>
            </w:r>
          </w:p>
        </w:tc>
        <w:tc>
          <w:tcPr>
            <w:tcW w:w="3961" w:type="pct"/>
            <w:gridSpan w:val="2"/>
            <w:shd w:val="clear" w:color="auto" w:fill="auto"/>
          </w:tcPr>
          <w:p w14:paraId="5FBC5D04" w14:textId="0BCDB8FA" w:rsidR="00182EFC" w:rsidRPr="00902C85" w:rsidRDefault="00182EFC" w:rsidP="0092124E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Con su grupo familiar para obtener y proporcionar información necesaria</w:t>
            </w:r>
          </w:p>
          <w:p w14:paraId="3277DBE3" w14:textId="59885F49" w:rsidR="00D44ABB" w:rsidRPr="00902C85" w:rsidRDefault="00D44ABB" w:rsidP="0092124E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Con el administrador al proporcionar y modificar su información</w:t>
            </w:r>
            <w:r w:rsidR="00182EFC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.</w:t>
            </w:r>
          </w:p>
          <w:p w14:paraId="3B3B6B82" w14:textId="77777777" w:rsidR="00D44ABB" w:rsidRPr="00902C85" w:rsidRDefault="00D44ABB" w:rsidP="0092124E">
            <w:pPr>
              <w:numPr>
                <w:ilvl w:val="0"/>
                <w:numId w:val="1"/>
              </w:numPr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Con el equipo de marketing y comunicaciones al expresar sus peticiones quejas y reclamos.</w:t>
            </w:r>
          </w:p>
        </w:tc>
      </w:tr>
      <w:tr w:rsidR="00D44ABB" w:rsidRPr="00902C85" w14:paraId="66819C77" w14:textId="77777777" w:rsidTr="0092124E">
        <w:tc>
          <w:tcPr>
            <w:tcW w:w="1039" w:type="pct"/>
            <w:shd w:val="clear" w:color="auto" w:fill="auto"/>
          </w:tcPr>
          <w:p w14:paraId="73C807BD" w14:textId="77777777" w:rsidR="00D44ABB" w:rsidRPr="00902C85" w:rsidRDefault="00D44ABB" w:rsidP="0092124E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Cs/>
                <w:color w:val="000000"/>
                <w:sz w:val="22"/>
                <w:szCs w:val="22"/>
                <w:lang w:val="es-ES" w:eastAsia="x-none"/>
              </w:rPr>
              <w:t>Referencias</w:t>
            </w:r>
          </w:p>
        </w:tc>
        <w:tc>
          <w:tcPr>
            <w:tcW w:w="3961" w:type="pct"/>
            <w:gridSpan w:val="2"/>
            <w:shd w:val="clear" w:color="auto" w:fill="auto"/>
          </w:tcPr>
          <w:p w14:paraId="5BDDC955" w14:textId="77777777" w:rsidR="00D44ABB" w:rsidRPr="00902C85" w:rsidRDefault="00D44ABB" w:rsidP="0092124E">
            <w:pPr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</w:p>
        </w:tc>
      </w:tr>
    </w:tbl>
    <w:p w14:paraId="2A91F443" w14:textId="77777777" w:rsidR="00D44ABB" w:rsidRPr="00902C85" w:rsidRDefault="00D44ABB" w:rsidP="00B767DD">
      <w:pPr>
        <w:shd w:val="clear" w:color="auto" w:fill="FFFFFF"/>
        <w:rPr>
          <w:rFonts w:ascii="Arial" w:hAnsi="Arial" w:cs="Arial"/>
          <w:b/>
          <w:bCs/>
          <w:color w:val="365F91"/>
          <w:sz w:val="22"/>
          <w:szCs w:val="22"/>
          <w:lang w:val="es-ES" w:eastAsia="x-none"/>
        </w:rPr>
      </w:pPr>
    </w:p>
    <w:p w14:paraId="2018D79F" w14:textId="77777777" w:rsidR="00B767DD" w:rsidRPr="00902C85" w:rsidRDefault="00B767DD" w:rsidP="00B767DD">
      <w:pPr>
        <w:shd w:val="clear" w:color="auto" w:fill="FFFFFF"/>
        <w:rPr>
          <w:rFonts w:ascii="Arial" w:hAnsi="Arial" w:cs="Arial"/>
          <w:b/>
          <w:bCs/>
          <w:color w:val="365F91"/>
          <w:sz w:val="22"/>
          <w:szCs w:val="22"/>
          <w:lang w:val="es-ES" w:eastAsia="x-none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921"/>
        <w:gridCol w:w="4813"/>
        <w:gridCol w:w="2094"/>
      </w:tblGrid>
      <w:tr w:rsidR="00580BD5" w:rsidRPr="00902C85" w14:paraId="3255E77E" w14:textId="77777777" w:rsidTr="0092124E">
        <w:tc>
          <w:tcPr>
            <w:tcW w:w="5000" w:type="pct"/>
            <w:gridSpan w:val="3"/>
            <w:tcBorders>
              <w:bottom w:val="single" w:sz="4" w:space="0" w:color="000000"/>
            </w:tcBorders>
            <w:shd w:val="clear" w:color="auto" w:fill="D9D9D9"/>
          </w:tcPr>
          <w:p w14:paraId="5DEEEF0E" w14:textId="77777777" w:rsidR="00580BD5" w:rsidRPr="00902C85" w:rsidRDefault="00580BD5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  <w:t>Atributos</w:t>
            </w:r>
          </w:p>
        </w:tc>
      </w:tr>
      <w:tr w:rsidR="00580BD5" w:rsidRPr="00902C85" w14:paraId="4096257F" w14:textId="77777777" w:rsidTr="0092124E">
        <w:tc>
          <w:tcPr>
            <w:tcW w:w="1088" w:type="pct"/>
            <w:shd w:val="clear" w:color="auto" w:fill="FFFFFF"/>
          </w:tcPr>
          <w:p w14:paraId="249EACD5" w14:textId="77777777" w:rsidR="00580BD5" w:rsidRPr="00902C85" w:rsidRDefault="00580BD5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  <w:t>Nombre</w:t>
            </w:r>
          </w:p>
        </w:tc>
        <w:tc>
          <w:tcPr>
            <w:tcW w:w="2726" w:type="pct"/>
            <w:shd w:val="clear" w:color="auto" w:fill="FFFFFF"/>
          </w:tcPr>
          <w:p w14:paraId="76593BF8" w14:textId="77777777" w:rsidR="00580BD5" w:rsidRPr="00902C85" w:rsidRDefault="00580BD5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  <w:t>Descripción</w:t>
            </w:r>
          </w:p>
        </w:tc>
        <w:tc>
          <w:tcPr>
            <w:tcW w:w="1186" w:type="pct"/>
            <w:shd w:val="clear" w:color="auto" w:fill="FFFFFF"/>
          </w:tcPr>
          <w:p w14:paraId="585E9C11" w14:textId="77777777" w:rsidR="00580BD5" w:rsidRPr="00902C85" w:rsidRDefault="00580BD5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  <w:t>Tipo</w:t>
            </w:r>
          </w:p>
        </w:tc>
      </w:tr>
      <w:tr w:rsidR="00580BD5" w:rsidRPr="00902C85" w14:paraId="19F35BE8" w14:textId="77777777" w:rsidTr="0092124E">
        <w:tc>
          <w:tcPr>
            <w:tcW w:w="1088" w:type="pct"/>
            <w:shd w:val="clear" w:color="auto" w:fill="FFFFFF"/>
          </w:tcPr>
          <w:p w14:paraId="5B295380" w14:textId="77777777" w:rsidR="00580BD5" w:rsidRPr="00902C85" w:rsidRDefault="00580BD5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ID</w:t>
            </w:r>
          </w:p>
        </w:tc>
        <w:tc>
          <w:tcPr>
            <w:tcW w:w="2726" w:type="pct"/>
            <w:shd w:val="clear" w:color="auto" w:fill="FFFFFF"/>
          </w:tcPr>
          <w:p w14:paraId="5B753196" w14:textId="77777777" w:rsidR="00580BD5" w:rsidRPr="00902C85" w:rsidRDefault="00580BD5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 xml:space="preserve">Identificador único del usuario </w:t>
            </w:r>
          </w:p>
        </w:tc>
        <w:tc>
          <w:tcPr>
            <w:tcW w:w="1186" w:type="pct"/>
            <w:shd w:val="clear" w:color="auto" w:fill="FFFFFF"/>
          </w:tcPr>
          <w:p w14:paraId="39FC2A66" w14:textId="77777777" w:rsidR="00580BD5" w:rsidRPr="00902C85" w:rsidRDefault="00580BD5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</w:p>
        </w:tc>
      </w:tr>
      <w:tr w:rsidR="00580BD5" w:rsidRPr="00902C85" w14:paraId="295CDC61" w14:textId="77777777" w:rsidTr="0092124E">
        <w:tc>
          <w:tcPr>
            <w:tcW w:w="1088" w:type="pct"/>
            <w:shd w:val="clear" w:color="auto" w:fill="FFFFFF"/>
          </w:tcPr>
          <w:p w14:paraId="28198662" w14:textId="77777777" w:rsidR="00580BD5" w:rsidRPr="00902C85" w:rsidRDefault="00580BD5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Tipo de usuario</w:t>
            </w:r>
          </w:p>
        </w:tc>
        <w:tc>
          <w:tcPr>
            <w:tcW w:w="2726" w:type="pct"/>
            <w:shd w:val="clear" w:color="auto" w:fill="FFFFFF"/>
          </w:tcPr>
          <w:p w14:paraId="764532CB" w14:textId="77777777" w:rsidR="00580BD5" w:rsidRPr="00902C85" w:rsidRDefault="00580BD5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Si hace parte o no de un grupo familiar</w:t>
            </w:r>
          </w:p>
        </w:tc>
        <w:tc>
          <w:tcPr>
            <w:tcW w:w="1186" w:type="pct"/>
            <w:shd w:val="clear" w:color="auto" w:fill="FFFFFF"/>
          </w:tcPr>
          <w:p w14:paraId="57BA83BD" w14:textId="77777777" w:rsidR="00580BD5" w:rsidRPr="00902C85" w:rsidRDefault="00580BD5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</w:p>
        </w:tc>
      </w:tr>
      <w:tr w:rsidR="00580BD5" w:rsidRPr="00902C85" w14:paraId="6635E467" w14:textId="77777777" w:rsidTr="0092124E">
        <w:tc>
          <w:tcPr>
            <w:tcW w:w="1088" w:type="pct"/>
            <w:shd w:val="clear" w:color="auto" w:fill="FFFFFF"/>
          </w:tcPr>
          <w:p w14:paraId="53C5B739" w14:textId="434324AE" w:rsidR="00580BD5" w:rsidRPr="00902C85" w:rsidRDefault="00580BD5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Cabeza de familia</w:t>
            </w:r>
          </w:p>
        </w:tc>
        <w:tc>
          <w:tcPr>
            <w:tcW w:w="2726" w:type="pct"/>
            <w:shd w:val="clear" w:color="auto" w:fill="FFFFFF"/>
          </w:tcPr>
          <w:p w14:paraId="6312F92B" w14:textId="5B33DA13" w:rsidR="00580BD5" w:rsidRPr="00902C85" w:rsidRDefault="00580BD5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Si es cabeza de familia</w:t>
            </w:r>
          </w:p>
        </w:tc>
        <w:tc>
          <w:tcPr>
            <w:tcW w:w="1186" w:type="pct"/>
            <w:shd w:val="clear" w:color="auto" w:fill="FFFFFF"/>
          </w:tcPr>
          <w:p w14:paraId="69EDE34D" w14:textId="77777777" w:rsidR="00580BD5" w:rsidRPr="00902C85" w:rsidRDefault="00580BD5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</w:p>
        </w:tc>
      </w:tr>
      <w:tr w:rsidR="00580BD5" w:rsidRPr="00902C85" w14:paraId="004FB8B5" w14:textId="77777777" w:rsidTr="0092124E">
        <w:tc>
          <w:tcPr>
            <w:tcW w:w="1088" w:type="pct"/>
            <w:shd w:val="clear" w:color="auto" w:fill="FFFFFF"/>
          </w:tcPr>
          <w:p w14:paraId="6A7F2C3C" w14:textId="77777777" w:rsidR="00580BD5" w:rsidRPr="00902C85" w:rsidRDefault="00580BD5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Nombre completo</w:t>
            </w:r>
          </w:p>
        </w:tc>
        <w:tc>
          <w:tcPr>
            <w:tcW w:w="2726" w:type="pct"/>
            <w:shd w:val="clear" w:color="auto" w:fill="FFFFFF"/>
          </w:tcPr>
          <w:p w14:paraId="2BD0E013" w14:textId="77777777" w:rsidR="00580BD5" w:rsidRPr="00902C85" w:rsidRDefault="00580BD5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Nombres y apellidos</w:t>
            </w:r>
          </w:p>
        </w:tc>
        <w:tc>
          <w:tcPr>
            <w:tcW w:w="1186" w:type="pct"/>
            <w:shd w:val="clear" w:color="auto" w:fill="FFFFFF"/>
          </w:tcPr>
          <w:p w14:paraId="0731106C" w14:textId="77777777" w:rsidR="00580BD5" w:rsidRPr="00902C85" w:rsidRDefault="00580BD5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</w:p>
        </w:tc>
      </w:tr>
      <w:tr w:rsidR="00580BD5" w:rsidRPr="00902C85" w14:paraId="4876EC06" w14:textId="77777777" w:rsidTr="0092124E">
        <w:tc>
          <w:tcPr>
            <w:tcW w:w="1088" w:type="pct"/>
            <w:shd w:val="clear" w:color="auto" w:fill="FFFFFF"/>
          </w:tcPr>
          <w:p w14:paraId="0D6DB772" w14:textId="77777777" w:rsidR="00580BD5" w:rsidRPr="00902C85" w:rsidRDefault="00580BD5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Genero</w:t>
            </w:r>
          </w:p>
        </w:tc>
        <w:tc>
          <w:tcPr>
            <w:tcW w:w="2726" w:type="pct"/>
            <w:shd w:val="clear" w:color="auto" w:fill="FFFFFF"/>
          </w:tcPr>
          <w:p w14:paraId="45235307" w14:textId="77777777" w:rsidR="00580BD5" w:rsidRPr="00902C85" w:rsidRDefault="00580BD5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Masculino, Femenino o no binario</w:t>
            </w:r>
          </w:p>
        </w:tc>
        <w:tc>
          <w:tcPr>
            <w:tcW w:w="1186" w:type="pct"/>
            <w:shd w:val="clear" w:color="auto" w:fill="FFFFFF"/>
          </w:tcPr>
          <w:p w14:paraId="773507BE" w14:textId="77777777" w:rsidR="00580BD5" w:rsidRPr="00902C85" w:rsidRDefault="00580BD5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</w:p>
        </w:tc>
      </w:tr>
      <w:tr w:rsidR="00580BD5" w:rsidRPr="00902C85" w14:paraId="63825BDD" w14:textId="77777777" w:rsidTr="0092124E">
        <w:tc>
          <w:tcPr>
            <w:tcW w:w="1088" w:type="pct"/>
            <w:shd w:val="clear" w:color="auto" w:fill="FFFFFF"/>
          </w:tcPr>
          <w:p w14:paraId="15498084" w14:textId="77777777" w:rsidR="00580BD5" w:rsidRPr="00902C85" w:rsidRDefault="00580BD5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Edad</w:t>
            </w:r>
          </w:p>
        </w:tc>
        <w:tc>
          <w:tcPr>
            <w:tcW w:w="2726" w:type="pct"/>
            <w:shd w:val="clear" w:color="auto" w:fill="FFFFFF"/>
          </w:tcPr>
          <w:p w14:paraId="3FD415BB" w14:textId="77777777" w:rsidR="00580BD5" w:rsidRPr="00902C85" w:rsidRDefault="00580BD5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</w:p>
        </w:tc>
        <w:tc>
          <w:tcPr>
            <w:tcW w:w="1186" w:type="pct"/>
            <w:shd w:val="clear" w:color="auto" w:fill="FFFFFF"/>
          </w:tcPr>
          <w:p w14:paraId="46526F3D" w14:textId="77777777" w:rsidR="00580BD5" w:rsidRPr="00902C85" w:rsidRDefault="00580BD5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</w:p>
        </w:tc>
      </w:tr>
      <w:tr w:rsidR="00580BD5" w:rsidRPr="00902C85" w14:paraId="2D696C34" w14:textId="77777777" w:rsidTr="0092124E">
        <w:tc>
          <w:tcPr>
            <w:tcW w:w="1088" w:type="pct"/>
            <w:shd w:val="clear" w:color="auto" w:fill="FFFFFF"/>
          </w:tcPr>
          <w:p w14:paraId="1B0B0BEC" w14:textId="77777777" w:rsidR="00580BD5" w:rsidRPr="00902C85" w:rsidRDefault="00580BD5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Correo electrónico</w:t>
            </w:r>
          </w:p>
        </w:tc>
        <w:tc>
          <w:tcPr>
            <w:tcW w:w="2726" w:type="pct"/>
            <w:shd w:val="clear" w:color="auto" w:fill="FFFFFF"/>
          </w:tcPr>
          <w:p w14:paraId="11D52006" w14:textId="77777777" w:rsidR="00580BD5" w:rsidRPr="00902C85" w:rsidRDefault="00580BD5" w:rsidP="0092124E">
            <w:pPr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x-none"/>
              </w:rPr>
              <w:t>Correo de contacto</w:t>
            </w:r>
          </w:p>
        </w:tc>
        <w:tc>
          <w:tcPr>
            <w:tcW w:w="1186" w:type="pct"/>
            <w:shd w:val="clear" w:color="auto" w:fill="FFFFFF"/>
          </w:tcPr>
          <w:p w14:paraId="383A3E01" w14:textId="77777777" w:rsidR="00580BD5" w:rsidRPr="00902C85" w:rsidRDefault="00580BD5" w:rsidP="0092124E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s-ES" w:eastAsia="x-none"/>
              </w:rPr>
            </w:pPr>
          </w:p>
        </w:tc>
      </w:tr>
      <w:tr w:rsidR="00580BD5" w:rsidRPr="00902C85" w14:paraId="111DC7A5" w14:textId="77777777" w:rsidTr="0092124E">
        <w:tc>
          <w:tcPr>
            <w:tcW w:w="5000" w:type="pct"/>
            <w:gridSpan w:val="3"/>
            <w:shd w:val="clear" w:color="auto" w:fill="FFFFFF"/>
          </w:tcPr>
          <w:p w14:paraId="4068D770" w14:textId="77777777" w:rsidR="00580BD5" w:rsidRPr="00902C85" w:rsidRDefault="00580BD5" w:rsidP="0092124E">
            <w:pPr>
              <w:rPr>
                <w:rFonts w:ascii="Arial" w:hAnsi="Arial" w:cs="Arial"/>
                <w:bCs/>
                <w:color w:val="00B050"/>
                <w:sz w:val="22"/>
                <w:szCs w:val="22"/>
                <w:lang w:val="es-ES" w:eastAsia="x-none"/>
              </w:rPr>
            </w:pPr>
          </w:p>
        </w:tc>
      </w:tr>
    </w:tbl>
    <w:p w14:paraId="44C14EEE" w14:textId="6F41FC7E" w:rsidR="00023827" w:rsidRPr="00902C85" w:rsidRDefault="00CF3B56">
      <w:pPr>
        <w:rPr>
          <w:rFonts w:ascii="Arial" w:hAnsi="Arial" w:cs="Arial"/>
          <w:sz w:val="22"/>
          <w:szCs w:val="22"/>
        </w:rPr>
      </w:pPr>
    </w:p>
    <w:p w14:paraId="518055B3" w14:textId="43648B78" w:rsidR="00580BD5" w:rsidRPr="00902C85" w:rsidRDefault="00580BD5">
      <w:pPr>
        <w:rPr>
          <w:rFonts w:ascii="Arial" w:hAnsi="Arial" w:cs="Arial"/>
          <w:sz w:val="22"/>
          <w:szCs w:val="22"/>
        </w:rPr>
      </w:pPr>
    </w:p>
    <w:p w14:paraId="5B306ED1" w14:textId="77777777" w:rsidR="00580BD5" w:rsidRPr="00CF3B56" w:rsidRDefault="00580BD5" w:rsidP="00D578F1">
      <w:pPr>
        <w:pStyle w:val="Ttulo1"/>
        <w:jc w:val="center"/>
        <w:rPr>
          <w:rFonts w:ascii="Arial" w:hAnsi="Arial" w:cs="Arial"/>
          <w:color w:val="000000" w:themeColor="text1"/>
          <w:sz w:val="22"/>
          <w:szCs w:val="22"/>
          <w:lang w:val="es-ES"/>
        </w:rPr>
      </w:pPr>
      <w:bookmarkStart w:id="0" w:name="_Toc393210580"/>
      <w:r w:rsidRPr="00CF3B56">
        <w:rPr>
          <w:rFonts w:ascii="Arial" w:hAnsi="Arial" w:cs="Arial"/>
          <w:color w:val="000000" w:themeColor="text1"/>
          <w:sz w:val="22"/>
          <w:szCs w:val="22"/>
          <w:lang w:val="es-ES"/>
        </w:rPr>
        <w:t>Diagramas y Especificación de Casos de Uso</w:t>
      </w:r>
      <w:bookmarkEnd w:id="0"/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71"/>
        <w:gridCol w:w="3755"/>
      </w:tblGrid>
      <w:tr w:rsidR="001B5CB5" w:rsidRPr="00902C85" w14:paraId="03418E64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F0A739" w14:textId="77777777" w:rsidR="001B5CB5" w:rsidRPr="00902C85" w:rsidRDefault="001B5C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REQUERIMIENTOS FUNCIONALES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4C2C06" w14:textId="77777777" w:rsidR="001B5CB5" w:rsidRPr="00902C85" w:rsidRDefault="001B5C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REQUERIMIENTOS NO FUNCIONALES</w:t>
            </w:r>
          </w:p>
        </w:tc>
      </w:tr>
      <w:tr w:rsidR="001B5CB5" w:rsidRPr="00902C85" w14:paraId="1CEE1B36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004C40" w14:textId="77777777" w:rsidR="001B5CB5" w:rsidRPr="00902C85" w:rsidRDefault="001B5CB5" w:rsidP="001B5CB5">
            <w:pPr>
              <w:pStyle w:val="NormalWeb"/>
              <w:numPr>
                <w:ilvl w:val="0"/>
                <w:numId w:val="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 xml:space="preserve">Autenticación de </w:t>
            </w:r>
            <w:proofErr w:type="spellStart"/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9F663" w14:textId="77777777" w:rsidR="001B5CB5" w:rsidRPr="00902C85" w:rsidRDefault="001B5CB5" w:rsidP="001B5CB5">
            <w:pPr>
              <w:pStyle w:val="NormalWeb"/>
              <w:numPr>
                <w:ilvl w:val="0"/>
                <w:numId w:val="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Disponibilidad 24/7</w:t>
            </w:r>
          </w:p>
        </w:tc>
      </w:tr>
      <w:tr w:rsidR="001B5CB5" w:rsidRPr="00902C85" w14:paraId="1B8B671E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96967E" w14:textId="77777777" w:rsidR="001B5CB5" w:rsidRPr="00902C85" w:rsidRDefault="001B5CB5" w:rsidP="001B5CB5">
            <w:pPr>
              <w:pStyle w:val="NormalWeb"/>
              <w:numPr>
                <w:ilvl w:val="0"/>
                <w:numId w:val="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Módulo Inicio: CRUD de datos básicos de usuario.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18629A" w14:textId="77777777" w:rsidR="001B5CB5" w:rsidRPr="00902C85" w:rsidRDefault="001B5C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      2.   Escalabilidad</w:t>
            </w:r>
          </w:p>
        </w:tc>
      </w:tr>
      <w:tr w:rsidR="001B5CB5" w:rsidRPr="00902C85" w14:paraId="1AAE521F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FFB414" w14:textId="77777777" w:rsidR="001B5CB5" w:rsidRPr="00902C85" w:rsidRDefault="001B5CB5" w:rsidP="001B5CB5">
            <w:pPr>
              <w:pStyle w:val="NormalWeb"/>
              <w:numPr>
                <w:ilvl w:val="0"/>
                <w:numId w:val="5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Módulo de condiciones de salud: CRUD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5AC365C" w14:textId="77777777" w:rsidR="001B5CB5" w:rsidRPr="00902C85" w:rsidRDefault="001B5CB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 xml:space="preserve">     3.   Seguridad</w:t>
            </w:r>
          </w:p>
        </w:tc>
      </w:tr>
      <w:tr w:rsidR="001B5CB5" w:rsidRPr="00902C85" w14:paraId="52DC5788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913BEA" w14:textId="77777777" w:rsidR="001B5CB5" w:rsidRPr="00902C85" w:rsidRDefault="001B5CB5" w:rsidP="001B5CB5">
            <w:pPr>
              <w:pStyle w:val="NormalWeb"/>
              <w:numPr>
                <w:ilvl w:val="0"/>
                <w:numId w:val="6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Módulo de exámenes: CRUD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B452E1" w14:textId="77777777" w:rsidR="001B5CB5" w:rsidRPr="00902C85" w:rsidRDefault="001B5C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5CB5" w:rsidRPr="00902C85" w14:paraId="54E9BA8A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A16D56B" w14:textId="77777777" w:rsidR="001B5CB5" w:rsidRPr="00902C85" w:rsidRDefault="001B5CB5" w:rsidP="001B5CB5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Módulo indicadores de salud: CRUD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0661FC" w14:textId="77777777" w:rsidR="001B5CB5" w:rsidRPr="00902C85" w:rsidRDefault="001B5C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5CB5" w:rsidRPr="00902C85" w14:paraId="5B43B15B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A6309A" w14:textId="77777777" w:rsidR="001B5CB5" w:rsidRPr="00902C85" w:rsidRDefault="001B5CB5" w:rsidP="001B5CB5">
            <w:pPr>
              <w:pStyle w:val="NormalWeb"/>
              <w:numPr>
                <w:ilvl w:val="0"/>
                <w:numId w:val="8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Módulo de controles: CRUD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3A35012" w14:textId="77777777" w:rsidR="001B5CB5" w:rsidRPr="00902C85" w:rsidRDefault="001B5C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5CB5" w:rsidRPr="00902C85" w14:paraId="6A5C3428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F7E2C6" w14:textId="77777777" w:rsidR="001B5CB5" w:rsidRPr="00902C85" w:rsidRDefault="001B5CB5" w:rsidP="001B5CB5">
            <w:pPr>
              <w:pStyle w:val="NormalWeb"/>
              <w:numPr>
                <w:ilvl w:val="0"/>
                <w:numId w:val="9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Módulo de condiciones: CRUD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C3A34B" w14:textId="77777777" w:rsidR="001B5CB5" w:rsidRPr="00902C85" w:rsidRDefault="001B5C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5CB5" w:rsidRPr="00902C85" w14:paraId="75F98BF2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E49E069" w14:textId="77777777" w:rsidR="001B5CB5" w:rsidRPr="00902C85" w:rsidRDefault="001B5CB5" w:rsidP="001B5CB5">
            <w:pPr>
              <w:pStyle w:val="NormalWeb"/>
              <w:numPr>
                <w:ilvl w:val="0"/>
                <w:numId w:val="10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Módulo de reportes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32FBFB" w14:textId="77777777" w:rsidR="001B5CB5" w:rsidRPr="00902C85" w:rsidRDefault="001B5C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5CB5" w:rsidRPr="00902C85" w14:paraId="50FCE2E5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7AB2DC" w14:textId="77777777" w:rsidR="001B5CB5" w:rsidRPr="00902C85" w:rsidRDefault="001B5CB5" w:rsidP="001B5CB5">
            <w:pPr>
              <w:pStyle w:val="NormalWeb"/>
              <w:numPr>
                <w:ilvl w:val="0"/>
                <w:numId w:val="11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Base de datos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2C63C8" w14:textId="77777777" w:rsidR="001B5CB5" w:rsidRPr="00902C85" w:rsidRDefault="001B5C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5CB5" w:rsidRPr="00902C85" w14:paraId="3658E117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995E6F" w14:textId="77777777" w:rsidR="001B5CB5" w:rsidRPr="00902C85" w:rsidRDefault="001B5CB5" w:rsidP="001B5CB5">
            <w:pPr>
              <w:pStyle w:val="NormalWeb"/>
              <w:numPr>
                <w:ilvl w:val="0"/>
                <w:numId w:val="12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Adaptabilidad(</w:t>
            </w:r>
            <w:proofErr w:type="spellStart"/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Responsive</w:t>
            </w:r>
            <w:proofErr w:type="spellEnd"/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C889BC" w14:textId="77777777" w:rsidR="001B5CB5" w:rsidRPr="00902C85" w:rsidRDefault="001B5C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5CB5" w:rsidRPr="00902C85" w14:paraId="1CCD56B2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C0097F" w14:textId="77777777" w:rsidR="001B5CB5" w:rsidRPr="00902C85" w:rsidRDefault="001B5CB5" w:rsidP="001B5CB5">
            <w:pPr>
              <w:pStyle w:val="NormalWeb"/>
              <w:numPr>
                <w:ilvl w:val="0"/>
                <w:numId w:val="13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Compatibilidad con los principales navegadores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4391453" w14:textId="77777777" w:rsidR="001B5CB5" w:rsidRPr="00902C85" w:rsidRDefault="001B5C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B5CB5" w:rsidRPr="00902C85" w14:paraId="6B7A3BEB" w14:textId="77777777" w:rsidTr="001B5CB5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83BA64" w14:textId="77777777" w:rsidR="001B5CB5" w:rsidRPr="00902C85" w:rsidRDefault="001B5CB5" w:rsidP="001B5CB5">
            <w:pPr>
              <w:pStyle w:val="NormalWeb"/>
              <w:numPr>
                <w:ilvl w:val="0"/>
                <w:numId w:val="14"/>
              </w:numPr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Cerrar sesión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924BFF" w14:textId="77777777" w:rsidR="001B5CB5" w:rsidRPr="00902C85" w:rsidRDefault="001B5CB5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4B598EBF" w14:textId="77777777" w:rsidR="001B5CB5" w:rsidRPr="00902C85" w:rsidRDefault="001B5CB5" w:rsidP="001B5CB5">
      <w:pPr>
        <w:rPr>
          <w:rFonts w:ascii="Arial" w:hAnsi="Arial" w:cs="Arial"/>
          <w:sz w:val="22"/>
          <w:szCs w:val="22"/>
        </w:rPr>
      </w:pPr>
    </w:p>
    <w:p w14:paraId="3398DCFA" w14:textId="77777777" w:rsidR="001B5CB5" w:rsidRPr="00902C85" w:rsidRDefault="001B5CB5" w:rsidP="001B5CB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73B88858" w14:textId="77777777" w:rsidR="001B5CB5" w:rsidRPr="00902C85" w:rsidRDefault="001B5CB5" w:rsidP="001B5CB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p w14:paraId="5B14E643" w14:textId="3E046899" w:rsidR="001B5CB5" w:rsidRPr="00902C85" w:rsidRDefault="001B5CB5" w:rsidP="00BB1AE6">
      <w:pPr>
        <w:pStyle w:val="NormalWeb"/>
        <w:spacing w:before="0" w:beforeAutospacing="0" w:after="0" w:afterAutospacing="0"/>
        <w:ind w:left="360"/>
        <w:jc w:val="center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 w:rsidRPr="00902C85">
        <w:rPr>
          <w:rFonts w:ascii="Arial" w:hAnsi="Arial" w:cs="Arial"/>
          <w:b/>
          <w:bCs/>
          <w:color w:val="000000"/>
          <w:sz w:val="22"/>
          <w:szCs w:val="22"/>
        </w:rPr>
        <w:t xml:space="preserve">Autenticación de </w:t>
      </w:r>
      <w:proofErr w:type="spellStart"/>
      <w:r w:rsidRPr="00902C85">
        <w:rPr>
          <w:rFonts w:ascii="Arial" w:hAnsi="Arial" w:cs="Arial"/>
          <w:b/>
          <w:bCs/>
          <w:color w:val="000000"/>
          <w:sz w:val="22"/>
          <w:szCs w:val="22"/>
        </w:rPr>
        <w:t>Login</w:t>
      </w:r>
      <w:proofErr w:type="spellEnd"/>
    </w:p>
    <w:p w14:paraId="4A2D8E26" w14:textId="77777777" w:rsidR="003629D2" w:rsidRPr="00902C85" w:rsidRDefault="003629D2" w:rsidP="001B5CB5">
      <w:pPr>
        <w:pStyle w:val="NormalWeb"/>
        <w:spacing w:before="0" w:beforeAutospacing="0" w:after="0" w:afterAutospacing="0"/>
        <w:ind w:left="36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66"/>
      </w:tblGrid>
      <w:tr w:rsidR="003629D2" w:rsidRPr="003629D2" w14:paraId="03CB0FFC" w14:textId="77777777" w:rsidTr="003629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4A8DB7" w14:textId="77777777" w:rsidR="003629D2" w:rsidRPr="003629D2" w:rsidRDefault="003629D2" w:rsidP="003629D2">
            <w:pPr>
              <w:rPr>
                <w:rFonts w:ascii="Arial" w:hAnsi="Arial" w:cs="Arial"/>
                <w:sz w:val="22"/>
                <w:szCs w:val="22"/>
              </w:rPr>
            </w:pPr>
            <w:r w:rsidRPr="003629D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2B9A4B" w14:textId="77777777" w:rsidR="003629D2" w:rsidRPr="003629D2" w:rsidRDefault="003629D2" w:rsidP="003629D2">
            <w:pPr>
              <w:rPr>
                <w:rFonts w:ascii="Arial" w:hAnsi="Arial" w:cs="Arial"/>
                <w:sz w:val="22"/>
                <w:szCs w:val="22"/>
              </w:rPr>
            </w:pPr>
            <w:r w:rsidRPr="003629D2">
              <w:rPr>
                <w:rFonts w:ascii="Arial" w:hAnsi="Arial" w:cs="Arial"/>
                <w:color w:val="000000"/>
                <w:sz w:val="22"/>
                <w:szCs w:val="22"/>
              </w:rPr>
              <w:t xml:space="preserve">Autenticación de </w:t>
            </w:r>
            <w:proofErr w:type="spellStart"/>
            <w:r w:rsidRPr="003629D2">
              <w:rPr>
                <w:rFonts w:ascii="Arial" w:hAnsi="Arial" w:cs="Arial"/>
                <w:color w:val="000000"/>
                <w:sz w:val="22"/>
                <w:szCs w:val="22"/>
              </w:rPr>
              <w:t>Login</w:t>
            </w:r>
            <w:proofErr w:type="spellEnd"/>
          </w:p>
        </w:tc>
      </w:tr>
      <w:tr w:rsidR="003629D2" w:rsidRPr="003629D2" w14:paraId="3CCC6BAF" w14:textId="77777777" w:rsidTr="003629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30D6C5" w14:textId="77777777" w:rsidR="003629D2" w:rsidRPr="003629D2" w:rsidRDefault="003629D2" w:rsidP="003629D2">
            <w:pPr>
              <w:rPr>
                <w:rFonts w:ascii="Arial" w:hAnsi="Arial" w:cs="Arial"/>
                <w:sz w:val="22"/>
                <w:szCs w:val="22"/>
              </w:rPr>
            </w:pPr>
            <w:r w:rsidRPr="003629D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CABFB17" w14:textId="77777777" w:rsidR="003629D2" w:rsidRPr="003629D2" w:rsidRDefault="003629D2" w:rsidP="003629D2">
            <w:pPr>
              <w:rPr>
                <w:rFonts w:ascii="Arial" w:hAnsi="Arial" w:cs="Arial"/>
                <w:sz w:val="22"/>
                <w:szCs w:val="22"/>
              </w:rPr>
            </w:pPr>
            <w:r w:rsidRPr="003629D2">
              <w:rPr>
                <w:rFonts w:ascii="Arial" w:hAnsi="Arial" w:cs="Arial"/>
                <w:color w:val="000000"/>
                <w:sz w:val="22"/>
                <w:szCs w:val="22"/>
              </w:rPr>
              <w:t>Requisito</w:t>
            </w:r>
          </w:p>
        </w:tc>
      </w:tr>
      <w:tr w:rsidR="003629D2" w:rsidRPr="003629D2" w14:paraId="7DEBD99A" w14:textId="77777777" w:rsidTr="003629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4BF99C" w14:textId="77777777" w:rsidR="003629D2" w:rsidRPr="003629D2" w:rsidRDefault="003629D2" w:rsidP="003629D2">
            <w:pPr>
              <w:rPr>
                <w:rFonts w:ascii="Arial" w:hAnsi="Arial" w:cs="Arial"/>
                <w:sz w:val="22"/>
                <w:szCs w:val="22"/>
              </w:rPr>
            </w:pPr>
            <w:r w:rsidRPr="003629D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2B391C4" w14:textId="77777777" w:rsidR="003629D2" w:rsidRPr="003629D2" w:rsidRDefault="003629D2" w:rsidP="003629D2">
            <w:pPr>
              <w:rPr>
                <w:rFonts w:ascii="Arial" w:hAnsi="Arial" w:cs="Arial"/>
                <w:sz w:val="22"/>
                <w:szCs w:val="22"/>
              </w:rPr>
            </w:pPr>
            <w:r w:rsidRPr="003629D2">
              <w:rPr>
                <w:rFonts w:ascii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003629D2" w:rsidRPr="003629D2" w14:paraId="13165029" w14:textId="77777777" w:rsidTr="003629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07DB22" w14:textId="77777777" w:rsidR="003629D2" w:rsidRPr="003629D2" w:rsidRDefault="003629D2" w:rsidP="003629D2">
            <w:pPr>
              <w:rPr>
                <w:rFonts w:ascii="Arial" w:hAnsi="Arial" w:cs="Arial"/>
                <w:sz w:val="22"/>
                <w:szCs w:val="22"/>
              </w:rPr>
            </w:pPr>
            <w:r w:rsidRPr="003629D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46EA0A9" w14:textId="77777777" w:rsidR="003629D2" w:rsidRPr="003629D2" w:rsidRDefault="003629D2" w:rsidP="003629D2">
            <w:pPr>
              <w:rPr>
                <w:rFonts w:ascii="Arial" w:hAnsi="Arial" w:cs="Arial"/>
                <w:sz w:val="22"/>
                <w:szCs w:val="22"/>
              </w:rPr>
            </w:pPr>
            <w:r w:rsidRPr="003629D2">
              <w:rPr>
                <w:rFonts w:ascii="Arial" w:hAnsi="Arial" w:cs="Arial"/>
                <w:color w:val="000000"/>
                <w:sz w:val="22"/>
                <w:szCs w:val="22"/>
              </w:rPr>
              <w:t>Cada usuario debe autenticarse con su respectivo usuario y contraseña para poder acceder al sistema.</w:t>
            </w:r>
          </w:p>
        </w:tc>
      </w:tr>
      <w:tr w:rsidR="003629D2" w:rsidRPr="003629D2" w14:paraId="1B07D5AF" w14:textId="77777777" w:rsidTr="003629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0DE36C" w14:textId="77777777" w:rsidR="003629D2" w:rsidRPr="003629D2" w:rsidRDefault="003629D2" w:rsidP="003629D2">
            <w:pPr>
              <w:rPr>
                <w:rFonts w:ascii="Arial" w:hAnsi="Arial" w:cs="Arial"/>
                <w:sz w:val="22"/>
                <w:szCs w:val="22"/>
              </w:rPr>
            </w:pPr>
            <w:r w:rsidRPr="003629D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A9EB8" w14:textId="77777777" w:rsidR="003629D2" w:rsidRPr="003629D2" w:rsidRDefault="003629D2" w:rsidP="003629D2">
            <w:pPr>
              <w:rPr>
                <w:rFonts w:ascii="Arial" w:hAnsi="Arial" w:cs="Arial"/>
                <w:sz w:val="22"/>
                <w:szCs w:val="22"/>
              </w:rPr>
            </w:pPr>
            <w:r w:rsidRPr="003629D2">
              <w:rPr>
                <w:rFonts w:ascii="Arial" w:hAnsi="Arial" w:cs="Arial"/>
                <w:color w:val="000000"/>
                <w:sz w:val="22"/>
                <w:szCs w:val="22"/>
              </w:rPr>
              <w:t>Datos ingresados por el usuario</w:t>
            </w:r>
          </w:p>
        </w:tc>
      </w:tr>
      <w:tr w:rsidR="003629D2" w:rsidRPr="003629D2" w14:paraId="58169921" w14:textId="77777777" w:rsidTr="003629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9D5013" w14:textId="77777777" w:rsidR="003629D2" w:rsidRPr="003629D2" w:rsidRDefault="003629D2" w:rsidP="003629D2">
            <w:pPr>
              <w:rPr>
                <w:rFonts w:ascii="Arial" w:hAnsi="Arial" w:cs="Arial"/>
                <w:sz w:val="22"/>
                <w:szCs w:val="22"/>
              </w:rPr>
            </w:pPr>
            <w:r w:rsidRPr="003629D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15B6E7" w14:textId="77777777" w:rsidR="003629D2" w:rsidRPr="003629D2" w:rsidRDefault="003629D2" w:rsidP="003629D2">
            <w:pPr>
              <w:rPr>
                <w:rFonts w:ascii="Arial" w:hAnsi="Arial" w:cs="Arial"/>
                <w:sz w:val="22"/>
                <w:szCs w:val="22"/>
              </w:rPr>
            </w:pPr>
            <w:r w:rsidRPr="003629D2">
              <w:rPr>
                <w:rFonts w:ascii="Arial" w:hAnsi="Arial" w:cs="Arial"/>
                <w:color w:val="000000"/>
                <w:sz w:val="22"/>
                <w:szCs w:val="22"/>
              </w:rPr>
              <w:t>Validar datos</w:t>
            </w:r>
          </w:p>
        </w:tc>
      </w:tr>
      <w:tr w:rsidR="003629D2" w:rsidRPr="003629D2" w14:paraId="14913B6E" w14:textId="77777777" w:rsidTr="003629D2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5FD5F53" w14:textId="77777777" w:rsidR="003629D2" w:rsidRPr="003629D2" w:rsidRDefault="003629D2" w:rsidP="003629D2">
            <w:pPr>
              <w:rPr>
                <w:rFonts w:ascii="Arial" w:hAnsi="Arial" w:cs="Arial"/>
                <w:sz w:val="22"/>
                <w:szCs w:val="22"/>
              </w:rPr>
            </w:pPr>
          </w:p>
          <w:p w14:paraId="143EF947" w14:textId="77777777" w:rsidR="003629D2" w:rsidRPr="003629D2" w:rsidRDefault="003629D2" w:rsidP="003629D2">
            <w:pPr>
              <w:rPr>
                <w:rFonts w:ascii="Arial" w:hAnsi="Arial" w:cs="Arial"/>
                <w:sz w:val="22"/>
                <w:szCs w:val="22"/>
              </w:rPr>
            </w:pPr>
            <w:r w:rsidRPr="003629D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EDD1AA" w14:textId="77777777" w:rsidR="003629D2" w:rsidRPr="003629D2" w:rsidRDefault="003629D2" w:rsidP="003629D2">
            <w:pPr>
              <w:rPr>
                <w:rFonts w:ascii="Arial" w:hAnsi="Arial" w:cs="Arial"/>
                <w:sz w:val="22"/>
                <w:szCs w:val="22"/>
              </w:rPr>
            </w:pPr>
            <w:r w:rsidRPr="003629D2">
              <w:rPr>
                <w:rFonts w:ascii="Arial" w:hAnsi="Arial" w:cs="Arial"/>
                <w:color w:val="000000"/>
                <w:sz w:val="22"/>
                <w:szCs w:val="22"/>
              </w:rPr>
              <w:t>Permite acceso al sistema</w:t>
            </w:r>
          </w:p>
        </w:tc>
      </w:tr>
    </w:tbl>
    <w:p w14:paraId="03475376" w14:textId="78467F0F" w:rsidR="00580BD5" w:rsidRPr="00902C85" w:rsidRDefault="00580BD5">
      <w:pPr>
        <w:rPr>
          <w:rFonts w:ascii="Arial" w:hAnsi="Arial" w:cs="Arial"/>
          <w:sz w:val="22"/>
          <w:szCs w:val="22"/>
        </w:rPr>
      </w:pPr>
    </w:p>
    <w:p w14:paraId="0163DC89" w14:textId="5A2B723D" w:rsidR="003629D2" w:rsidRPr="00902C85" w:rsidRDefault="00174472">
      <w:pPr>
        <w:rPr>
          <w:rFonts w:ascii="Arial" w:hAnsi="Arial" w:cs="Arial"/>
          <w:sz w:val="22"/>
          <w:szCs w:val="22"/>
        </w:rPr>
      </w:pPr>
      <w:r w:rsidRPr="00902C8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4FCA7B1B" wp14:editId="2DFAE226">
            <wp:extent cx="5612130" cy="3822065"/>
            <wp:effectExtent l="0" t="0" r="127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2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CD4AD" w14:textId="55E40F86" w:rsidR="0075151D" w:rsidRPr="00902C85" w:rsidRDefault="0075151D">
      <w:pPr>
        <w:rPr>
          <w:rFonts w:ascii="Arial" w:hAnsi="Arial" w:cs="Arial"/>
          <w:sz w:val="22"/>
          <w:szCs w:val="22"/>
        </w:rPr>
      </w:pPr>
    </w:p>
    <w:p w14:paraId="29345BFA" w14:textId="526AFB49" w:rsidR="0075151D" w:rsidRPr="00902C85" w:rsidRDefault="0075151D">
      <w:pPr>
        <w:rPr>
          <w:rFonts w:ascii="Arial" w:hAnsi="Arial" w:cs="Arial"/>
          <w:sz w:val="22"/>
          <w:szCs w:val="22"/>
        </w:rPr>
      </w:pPr>
    </w:p>
    <w:p w14:paraId="7139EDE4" w14:textId="77777777" w:rsidR="009C1A59" w:rsidRPr="00902C85" w:rsidRDefault="009C1A59" w:rsidP="009C1A59">
      <w:pPr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>Tabla Especificación de Requerimientos</w:t>
      </w:r>
    </w:p>
    <w:p w14:paraId="6D36FAA1" w14:textId="77777777" w:rsidR="009C1A59" w:rsidRPr="00902C85" w:rsidRDefault="009C1A59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75151D" w:rsidRPr="00902C85" w14:paraId="534612CE" w14:textId="77777777" w:rsidTr="00116312">
        <w:tc>
          <w:tcPr>
            <w:tcW w:w="963" w:type="pct"/>
            <w:shd w:val="clear" w:color="auto" w:fill="auto"/>
          </w:tcPr>
          <w:p w14:paraId="38F2DC32" w14:textId="77777777" w:rsidR="0075151D" w:rsidRPr="00902C85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57F62DF9" w14:textId="4C47CB35" w:rsidR="0075151D" w:rsidRPr="00902C85" w:rsidRDefault="007A14C6" w:rsidP="0092124E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Autenticación/</w:t>
            </w:r>
            <w:r w:rsidR="00426D79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 </w:t>
            </w:r>
            <w:proofErr w:type="spellStart"/>
            <w:r w:rsidR="00426D79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L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ogin</w:t>
            </w:r>
            <w:proofErr w:type="spellEnd"/>
          </w:p>
        </w:tc>
        <w:tc>
          <w:tcPr>
            <w:tcW w:w="1686" w:type="pct"/>
            <w:shd w:val="clear" w:color="auto" w:fill="auto"/>
          </w:tcPr>
          <w:p w14:paraId="1A4E920F" w14:textId="77777777" w:rsidR="0075151D" w:rsidRPr="00902C85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Identificador: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 0001</w:t>
            </w:r>
          </w:p>
        </w:tc>
      </w:tr>
      <w:tr w:rsidR="0075151D" w:rsidRPr="00902C85" w14:paraId="7A86CF6F" w14:textId="77777777" w:rsidTr="0092124E">
        <w:tc>
          <w:tcPr>
            <w:tcW w:w="963" w:type="pct"/>
            <w:shd w:val="clear" w:color="auto" w:fill="auto"/>
          </w:tcPr>
          <w:p w14:paraId="424C3C02" w14:textId="77777777" w:rsidR="0075151D" w:rsidRPr="00902C85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01A6E409" w14:textId="3FC20FD9" w:rsidR="0075151D" w:rsidRPr="00902C85" w:rsidRDefault="0075151D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 xml:space="preserve">Usuario </w:t>
            </w: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Individual, Usuario cabeza de familia</w:t>
            </w:r>
          </w:p>
        </w:tc>
      </w:tr>
      <w:tr w:rsidR="0075151D" w:rsidRPr="00902C85" w14:paraId="53B30472" w14:textId="77777777" w:rsidTr="0092124E">
        <w:tc>
          <w:tcPr>
            <w:tcW w:w="963" w:type="pct"/>
            <w:shd w:val="clear" w:color="auto" w:fill="auto"/>
          </w:tcPr>
          <w:p w14:paraId="20D0CEF0" w14:textId="77777777" w:rsidR="0075151D" w:rsidRPr="00902C85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059F84B7" w14:textId="77777777" w:rsidR="0075151D" w:rsidRPr="00902C85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Primario</w:t>
            </w:r>
          </w:p>
        </w:tc>
      </w:tr>
      <w:tr w:rsidR="0075151D" w:rsidRPr="00902C85" w14:paraId="009C986D" w14:textId="77777777" w:rsidTr="0092124E">
        <w:tc>
          <w:tcPr>
            <w:tcW w:w="963" w:type="pct"/>
            <w:shd w:val="clear" w:color="auto" w:fill="auto"/>
          </w:tcPr>
          <w:p w14:paraId="17A34131" w14:textId="77777777" w:rsidR="0075151D" w:rsidRPr="00902C85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D08AB32" w14:textId="77777777" w:rsidR="0075151D" w:rsidRPr="00902C85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Ninguna</w:t>
            </w:r>
          </w:p>
        </w:tc>
      </w:tr>
      <w:tr w:rsidR="0075151D" w:rsidRPr="00902C85" w14:paraId="65418672" w14:textId="77777777" w:rsidTr="0092124E">
        <w:tc>
          <w:tcPr>
            <w:tcW w:w="963" w:type="pct"/>
            <w:shd w:val="clear" w:color="auto" w:fill="auto"/>
          </w:tcPr>
          <w:p w14:paraId="1290396F" w14:textId="77777777" w:rsidR="0075151D" w:rsidRPr="00902C85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1F814C4" w14:textId="5DF2E1B3" w:rsidR="0075151D" w:rsidRPr="00902C85" w:rsidRDefault="007A14C6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Interactuar con el home del sitio una vez </w:t>
            </w:r>
            <w:r w:rsidR="00EE701C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ingresado</w:t>
            </w:r>
          </w:p>
        </w:tc>
      </w:tr>
      <w:tr w:rsidR="0075151D" w:rsidRPr="00902C85" w14:paraId="2342CB36" w14:textId="77777777" w:rsidTr="0092124E">
        <w:tc>
          <w:tcPr>
            <w:tcW w:w="963" w:type="pct"/>
            <w:shd w:val="clear" w:color="auto" w:fill="auto"/>
          </w:tcPr>
          <w:p w14:paraId="1DCFA07A" w14:textId="77777777" w:rsidR="0075151D" w:rsidRPr="00902C85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lastRenderedPageBreak/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14C32B9" w14:textId="4B6AE4EE" w:rsidR="0075151D" w:rsidRPr="00902C85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Una vez el</w:t>
            </w:r>
            <w:r w:rsidR="007A14C6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 usuario ingresa sus credenciales ingresa al aplicativo y explora sus opciones dentro de este</w:t>
            </w:r>
          </w:p>
        </w:tc>
      </w:tr>
      <w:tr w:rsidR="0020011C" w:rsidRPr="00902C85" w14:paraId="67F0E9CC" w14:textId="77777777" w:rsidTr="0092124E">
        <w:tc>
          <w:tcPr>
            <w:tcW w:w="963" w:type="pct"/>
            <w:shd w:val="clear" w:color="auto" w:fill="auto"/>
          </w:tcPr>
          <w:p w14:paraId="734FFE99" w14:textId="1810143A" w:rsidR="0020011C" w:rsidRPr="00902C85" w:rsidRDefault="0020011C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</w:t>
            </w:r>
            <w:r w:rsidR="00EE701C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7D0C608" w14:textId="5E9CA70D" w:rsidR="00EE701C" w:rsidRPr="00902C85" w:rsidRDefault="00EE701C" w:rsidP="00EE70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-Ingresar nombre de Usuario</w:t>
            </w:r>
            <w:r w:rsidRPr="00902C85">
              <w:rPr>
                <w:rFonts w:ascii="Arial" w:hAnsi="Arial" w:cs="Arial"/>
                <w:sz w:val="22"/>
                <w:szCs w:val="22"/>
              </w:rPr>
              <w:t>.</w:t>
            </w:r>
          </w:p>
          <w:p w14:paraId="5EE73BE0" w14:textId="19DE8CFD" w:rsidR="0020011C" w:rsidRPr="00902C85" w:rsidRDefault="00EE701C" w:rsidP="00D578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-I</w:t>
            </w:r>
            <w:r w:rsidRPr="00902C85">
              <w:rPr>
                <w:rFonts w:ascii="Arial" w:hAnsi="Arial" w:cs="Arial"/>
                <w:sz w:val="22"/>
                <w:szCs w:val="22"/>
              </w:rPr>
              <w:t>ngresar la contraseña correspondiente.</w:t>
            </w:r>
            <w:r w:rsidRPr="00902C85">
              <w:rPr>
                <w:rFonts w:ascii="Arial" w:hAnsi="Arial" w:cs="Arial"/>
                <w:sz w:val="22"/>
                <w:szCs w:val="22"/>
              </w:rPr>
              <w:br/>
            </w:r>
            <w:r w:rsidRPr="00902C85">
              <w:rPr>
                <w:rFonts w:ascii="Arial" w:hAnsi="Arial" w:cs="Arial"/>
                <w:sz w:val="22"/>
                <w:szCs w:val="22"/>
              </w:rPr>
              <w:t>-</w:t>
            </w:r>
            <w:r w:rsidRPr="00902C85">
              <w:rPr>
                <w:rFonts w:ascii="Arial" w:hAnsi="Arial" w:cs="Arial"/>
                <w:sz w:val="22"/>
                <w:szCs w:val="22"/>
              </w:rPr>
              <w:t>Sistema valida datos mediante una base de datos.</w:t>
            </w:r>
            <w:r w:rsidRPr="00902C85">
              <w:rPr>
                <w:rFonts w:ascii="Arial" w:hAnsi="Arial" w:cs="Arial"/>
                <w:sz w:val="22"/>
                <w:szCs w:val="22"/>
              </w:rPr>
              <w:br/>
            </w:r>
            <w:r w:rsidRPr="00902C85">
              <w:rPr>
                <w:rFonts w:ascii="Arial" w:hAnsi="Arial" w:cs="Arial"/>
                <w:sz w:val="22"/>
                <w:szCs w:val="22"/>
              </w:rPr>
              <w:t>-</w:t>
            </w:r>
            <w:r w:rsidRPr="00902C85">
              <w:rPr>
                <w:rFonts w:ascii="Arial" w:hAnsi="Arial" w:cs="Arial"/>
                <w:sz w:val="22"/>
                <w:szCs w:val="22"/>
              </w:rPr>
              <w:t>Sistema autoriza el ingreso.</w:t>
            </w:r>
          </w:p>
        </w:tc>
      </w:tr>
      <w:tr w:rsidR="00EE701C" w:rsidRPr="00902C85" w14:paraId="1450E7F9" w14:textId="77777777" w:rsidTr="0092124E">
        <w:tc>
          <w:tcPr>
            <w:tcW w:w="963" w:type="pct"/>
            <w:shd w:val="clear" w:color="auto" w:fill="auto"/>
          </w:tcPr>
          <w:p w14:paraId="2DBF5681" w14:textId="6B515718" w:rsidR="00EE701C" w:rsidRPr="00902C85" w:rsidRDefault="00EE701C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3B29C696" w14:textId="77777777" w:rsidR="00EE701C" w:rsidRPr="00902C85" w:rsidRDefault="00EE701C" w:rsidP="00EE70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En caso de que el aplicativo no permita el ingreso.</w:t>
            </w:r>
          </w:p>
          <w:p w14:paraId="20666C2E" w14:textId="0D248DDE" w:rsidR="00EE701C" w:rsidRPr="00902C85" w:rsidRDefault="00EE701C" w:rsidP="00EE701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Se notifica la razón del error.</w:t>
            </w:r>
          </w:p>
        </w:tc>
      </w:tr>
      <w:tr w:rsidR="0075151D" w:rsidRPr="00902C85" w14:paraId="7A678327" w14:textId="77777777" w:rsidTr="0092124E">
        <w:tc>
          <w:tcPr>
            <w:tcW w:w="963" w:type="pct"/>
            <w:shd w:val="clear" w:color="auto" w:fill="auto"/>
          </w:tcPr>
          <w:p w14:paraId="547A8E96" w14:textId="77777777" w:rsidR="0075151D" w:rsidRPr="00902C85" w:rsidRDefault="0075151D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7CBD04A1" w14:textId="77777777" w:rsidR="0075151D" w:rsidRPr="00902C85" w:rsidRDefault="0075151D" w:rsidP="0092124E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El usuario ingresa en el sitio web desde un dispositivo de mesa, portátil o móvil </w:t>
            </w:r>
          </w:p>
        </w:tc>
      </w:tr>
    </w:tbl>
    <w:p w14:paraId="56D4B364" w14:textId="26DA1502" w:rsidR="0075151D" w:rsidRPr="00902C85" w:rsidRDefault="0075151D">
      <w:pPr>
        <w:rPr>
          <w:rFonts w:ascii="Arial" w:hAnsi="Arial" w:cs="Arial"/>
          <w:sz w:val="22"/>
          <w:szCs w:val="22"/>
        </w:rPr>
      </w:pPr>
    </w:p>
    <w:p w14:paraId="1764C6BF" w14:textId="102938C6" w:rsidR="008F5F56" w:rsidRPr="00902C85" w:rsidRDefault="008F5F56">
      <w:pPr>
        <w:rPr>
          <w:rFonts w:ascii="Arial" w:hAnsi="Arial" w:cs="Arial"/>
          <w:sz w:val="22"/>
          <w:szCs w:val="22"/>
        </w:rPr>
      </w:pPr>
    </w:p>
    <w:p w14:paraId="1873BDED" w14:textId="740DCF9F" w:rsidR="008F5F56" w:rsidRPr="00902C85" w:rsidRDefault="00BB1AE6" w:rsidP="00BB1AE6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>Modulo de inicio</w:t>
      </w:r>
    </w:p>
    <w:p w14:paraId="50E2F701" w14:textId="77777777" w:rsidR="00BB1AE6" w:rsidRPr="00902C85" w:rsidRDefault="00BB1AE6" w:rsidP="00BB1AE6">
      <w:pPr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358"/>
      </w:tblGrid>
      <w:tr w:rsidR="00BB1AE6" w:rsidRPr="00BB1AE6" w14:paraId="1B5F152E" w14:textId="77777777" w:rsidTr="00BB1A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1DFAEE" w14:textId="77777777" w:rsidR="00BB1AE6" w:rsidRPr="00BB1AE6" w:rsidRDefault="00BB1AE6" w:rsidP="00BB1AE6">
            <w:pPr>
              <w:rPr>
                <w:rFonts w:ascii="Arial" w:hAnsi="Arial" w:cs="Arial"/>
                <w:sz w:val="22"/>
                <w:szCs w:val="22"/>
              </w:rPr>
            </w:pPr>
            <w:r w:rsidRPr="00BB1A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307E02" w14:textId="77777777" w:rsidR="00BB1AE6" w:rsidRPr="00BB1AE6" w:rsidRDefault="00BB1AE6" w:rsidP="00BB1AE6">
            <w:pPr>
              <w:rPr>
                <w:rFonts w:ascii="Arial" w:hAnsi="Arial" w:cs="Arial"/>
                <w:sz w:val="22"/>
                <w:szCs w:val="22"/>
              </w:rPr>
            </w:pPr>
            <w:r w:rsidRPr="00BB1AE6">
              <w:rPr>
                <w:rFonts w:ascii="Arial" w:hAnsi="Arial" w:cs="Arial"/>
                <w:color w:val="000000"/>
                <w:sz w:val="22"/>
                <w:szCs w:val="22"/>
              </w:rPr>
              <w:t>Módulo Inicio</w:t>
            </w:r>
          </w:p>
        </w:tc>
      </w:tr>
      <w:tr w:rsidR="00BB1AE6" w:rsidRPr="00BB1AE6" w14:paraId="39345A39" w14:textId="77777777" w:rsidTr="00BB1A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9BC4254" w14:textId="77777777" w:rsidR="00BB1AE6" w:rsidRPr="00BB1AE6" w:rsidRDefault="00BB1AE6" w:rsidP="00BB1AE6">
            <w:pPr>
              <w:rPr>
                <w:rFonts w:ascii="Arial" w:hAnsi="Arial" w:cs="Arial"/>
                <w:sz w:val="22"/>
                <w:szCs w:val="22"/>
              </w:rPr>
            </w:pPr>
            <w:r w:rsidRPr="00BB1A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496855" w14:textId="77777777" w:rsidR="00BB1AE6" w:rsidRPr="00BB1AE6" w:rsidRDefault="00BB1AE6" w:rsidP="00BB1AE6">
            <w:pPr>
              <w:rPr>
                <w:rFonts w:ascii="Arial" w:hAnsi="Arial" w:cs="Arial"/>
                <w:sz w:val="22"/>
                <w:szCs w:val="22"/>
              </w:rPr>
            </w:pPr>
            <w:r w:rsidRPr="00BB1AE6">
              <w:rPr>
                <w:rFonts w:ascii="Arial" w:hAnsi="Arial" w:cs="Arial"/>
                <w:color w:val="000000"/>
                <w:sz w:val="22"/>
                <w:szCs w:val="22"/>
              </w:rPr>
              <w:t>Requisito</w:t>
            </w:r>
          </w:p>
        </w:tc>
      </w:tr>
      <w:tr w:rsidR="00BB1AE6" w:rsidRPr="00BB1AE6" w14:paraId="49F80907" w14:textId="77777777" w:rsidTr="00BB1A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761247" w14:textId="77777777" w:rsidR="00BB1AE6" w:rsidRPr="00BB1AE6" w:rsidRDefault="00BB1AE6" w:rsidP="00BB1AE6">
            <w:pPr>
              <w:rPr>
                <w:rFonts w:ascii="Arial" w:hAnsi="Arial" w:cs="Arial"/>
                <w:sz w:val="22"/>
                <w:szCs w:val="22"/>
              </w:rPr>
            </w:pPr>
            <w:r w:rsidRPr="00BB1A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A7F1E7" w14:textId="77777777" w:rsidR="00BB1AE6" w:rsidRPr="00BB1AE6" w:rsidRDefault="00BB1AE6" w:rsidP="00BB1AE6">
            <w:pPr>
              <w:rPr>
                <w:rFonts w:ascii="Arial" w:hAnsi="Arial" w:cs="Arial"/>
                <w:sz w:val="22"/>
                <w:szCs w:val="22"/>
              </w:rPr>
            </w:pPr>
            <w:r w:rsidRPr="00BB1AE6">
              <w:rPr>
                <w:rFonts w:ascii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00BB1AE6" w:rsidRPr="00BB1AE6" w14:paraId="4BA0BEF2" w14:textId="77777777" w:rsidTr="00BB1A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7F30C7" w14:textId="77777777" w:rsidR="00BB1AE6" w:rsidRPr="00BB1AE6" w:rsidRDefault="00BB1AE6" w:rsidP="00BB1AE6">
            <w:pPr>
              <w:rPr>
                <w:rFonts w:ascii="Arial" w:hAnsi="Arial" w:cs="Arial"/>
                <w:sz w:val="22"/>
                <w:szCs w:val="22"/>
              </w:rPr>
            </w:pPr>
            <w:r w:rsidRPr="00BB1A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7F16F6" w14:textId="77777777" w:rsidR="00BB1AE6" w:rsidRPr="00BB1AE6" w:rsidRDefault="00BB1AE6" w:rsidP="00BB1AE6">
            <w:pPr>
              <w:rPr>
                <w:rFonts w:ascii="Arial" w:hAnsi="Arial" w:cs="Arial"/>
                <w:sz w:val="22"/>
                <w:szCs w:val="22"/>
              </w:rPr>
            </w:pPr>
            <w:r w:rsidRPr="00BB1AE6">
              <w:rPr>
                <w:rFonts w:ascii="Arial" w:hAnsi="Arial" w:cs="Arial"/>
                <w:color w:val="000000"/>
                <w:sz w:val="22"/>
                <w:szCs w:val="22"/>
              </w:rPr>
              <w:t>El usuario puede ver, actualizar, eliminar sus datos básicos y los datos de las personas que tiene a cargo </w:t>
            </w:r>
          </w:p>
        </w:tc>
      </w:tr>
      <w:tr w:rsidR="00BB1AE6" w:rsidRPr="00BB1AE6" w14:paraId="6151E811" w14:textId="77777777" w:rsidTr="00BB1A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CA331C" w14:textId="77777777" w:rsidR="00BB1AE6" w:rsidRPr="00BB1AE6" w:rsidRDefault="00BB1AE6" w:rsidP="00BB1AE6">
            <w:pPr>
              <w:rPr>
                <w:rFonts w:ascii="Arial" w:hAnsi="Arial" w:cs="Arial"/>
                <w:sz w:val="22"/>
                <w:szCs w:val="22"/>
              </w:rPr>
            </w:pPr>
            <w:r w:rsidRPr="00BB1A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17BA47" w14:textId="77777777" w:rsidR="00BB1AE6" w:rsidRPr="00BB1AE6" w:rsidRDefault="00BB1AE6" w:rsidP="00BB1AE6">
            <w:pPr>
              <w:rPr>
                <w:rFonts w:ascii="Arial" w:hAnsi="Arial" w:cs="Arial"/>
                <w:sz w:val="22"/>
                <w:szCs w:val="22"/>
              </w:rPr>
            </w:pPr>
            <w:r w:rsidRPr="00BB1AE6">
              <w:rPr>
                <w:rFonts w:ascii="Arial" w:hAnsi="Arial" w:cs="Arial"/>
                <w:color w:val="000000"/>
                <w:sz w:val="22"/>
                <w:szCs w:val="22"/>
              </w:rPr>
              <w:t>Datos ingresados por el usuario</w:t>
            </w:r>
          </w:p>
        </w:tc>
      </w:tr>
      <w:tr w:rsidR="00BB1AE6" w:rsidRPr="00BB1AE6" w14:paraId="061EAEB5" w14:textId="77777777" w:rsidTr="00BB1A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40CFCF" w14:textId="77777777" w:rsidR="00BB1AE6" w:rsidRPr="00BB1AE6" w:rsidRDefault="00BB1AE6" w:rsidP="00BB1AE6">
            <w:pPr>
              <w:rPr>
                <w:rFonts w:ascii="Arial" w:hAnsi="Arial" w:cs="Arial"/>
                <w:sz w:val="22"/>
                <w:szCs w:val="22"/>
              </w:rPr>
            </w:pPr>
            <w:r w:rsidRPr="00BB1A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7106CD" w14:textId="77777777" w:rsidR="00BB1AE6" w:rsidRPr="00BB1AE6" w:rsidRDefault="00BB1AE6" w:rsidP="00BB1AE6">
            <w:pPr>
              <w:rPr>
                <w:rFonts w:ascii="Arial" w:hAnsi="Arial" w:cs="Arial"/>
                <w:sz w:val="22"/>
                <w:szCs w:val="22"/>
              </w:rPr>
            </w:pPr>
            <w:r w:rsidRPr="00BB1AE6">
              <w:rPr>
                <w:rFonts w:ascii="Arial" w:hAnsi="Arial" w:cs="Arial"/>
                <w:color w:val="000000"/>
                <w:sz w:val="22"/>
                <w:szCs w:val="22"/>
              </w:rPr>
              <w:t>Guardar datos</w:t>
            </w:r>
          </w:p>
        </w:tc>
      </w:tr>
      <w:tr w:rsidR="00BB1AE6" w:rsidRPr="00BB1AE6" w14:paraId="1B29CC4D" w14:textId="77777777" w:rsidTr="00BB1AE6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2210D20" w14:textId="77777777" w:rsidR="00BB1AE6" w:rsidRPr="00BB1AE6" w:rsidRDefault="00BB1AE6" w:rsidP="00BB1AE6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016762" w14:textId="77777777" w:rsidR="00BB1AE6" w:rsidRPr="00BB1AE6" w:rsidRDefault="00BB1AE6" w:rsidP="00BB1AE6">
            <w:pPr>
              <w:rPr>
                <w:rFonts w:ascii="Arial" w:hAnsi="Arial" w:cs="Arial"/>
                <w:sz w:val="22"/>
                <w:szCs w:val="22"/>
              </w:rPr>
            </w:pPr>
            <w:r w:rsidRPr="00BB1AE6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7DD83" w14:textId="77777777" w:rsidR="00BB1AE6" w:rsidRPr="00BB1AE6" w:rsidRDefault="00BB1AE6" w:rsidP="00BB1AE6">
            <w:pPr>
              <w:rPr>
                <w:rFonts w:ascii="Arial" w:hAnsi="Arial" w:cs="Arial"/>
                <w:sz w:val="22"/>
                <w:szCs w:val="22"/>
              </w:rPr>
            </w:pPr>
            <w:r w:rsidRPr="00BB1AE6">
              <w:rPr>
                <w:rFonts w:ascii="Arial" w:hAnsi="Arial" w:cs="Arial"/>
                <w:color w:val="000000"/>
                <w:sz w:val="22"/>
                <w:szCs w:val="22"/>
              </w:rPr>
              <w:t>Datos actualizados</w:t>
            </w:r>
          </w:p>
        </w:tc>
      </w:tr>
    </w:tbl>
    <w:p w14:paraId="42CE1D45" w14:textId="77777777" w:rsidR="00BB1AE6" w:rsidRPr="00902C85" w:rsidRDefault="00BB1AE6">
      <w:pPr>
        <w:rPr>
          <w:rFonts w:ascii="Arial" w:hAnsi="Arial" w:cs="Arial"/>
          <w:b/>
          <w:bCs/>
          <w:sz w:val="22"/>
          <w:szCs w:val="22"/>
        </w:rPr>
      </w:pPr>
    </w:p>
    <w:p w14:paraId="03043D82" w14:textId="54B85681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3EDB6822" w14:textId="6C54496A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78915008" w14:textId="79B82BBA" w:rsidR="00BB1AE6" w:rsidRPr="00902C85" w:rsidRDefault="00BB1AE6">
      <w:pPr>
        <w:rPr>
          <w:rFonts w:ascii="Arial" w:hAnsi="Arial" w:cs="Arial"/>
          <w:sz w:val="22"/>
          <w:szCs w:val="22"/>
        </w:rPr>
      </w:pPr>
    </w:p>
    <w:p w14:paraId="29728345" w14:textId="2922BBEB" w:rsidR="00BB1AE6" w:rsidRPr="00902C85" w:rsidRDefault="00BB1AE6">
      <w:pPr>
        <w:rPr>
          <w:rFonts w:ascii="Arial" w:hAnsi="Arial" w:cs="Arial"/>
          <w:sz w:val="22"/>
          <w:szCs w:val="22"/>
        </w:rPr>
      </w:pPr>
    </w:p>
    <w:p w14:paraId="348FF5A5" w14:textId="11CF9B87" w:rsidR="00BB1AE6" w:rsidRPr="00902C85" w:rsidRDefault="00BB1AE6">
      <w:pPr>
        <w:rPr>
          <w:rFonts w:ascii="Arial" w:hAnsi="Arial" w:cs="Arial"/>
          <w:sz w:val="22"/>
          <w:szCs w:val="22"/>
        </w:rPr>
      </w:pPr>
    </w:p>
    <w:p w14:paraId="648E42B0" w14:textId="77777777" w:rsidR="00BB1AE6" w:rsidRPr="00902C85" w:rsidRDefault="00BB1AE6">
      <w:pPr>
        <w:rPr>
          <w:rFonts w:ascii="Arial" w:hAnsi="Arial" w:cs="Arial"/>
          <w:sz w:val="22"/>
          <w:szCs w:val="22"/>
        </w:rPr>
      </w:pPr>
    </w:p>
    <w:p w14:paraId="0A55072C" w14:textId="7B00DB2E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6AE56D62" w14:textId="7EA23911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307433BE" w14:textId="71C1D9B7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34CA38C4" w14:textId="37397317" w:rsidR="008537A7" w:rsidRPr="00902C85" w:rsidRDefault="008537A7">
      <w:pPr>
        <w:rPr>
          <w:rFonts w:ascii="Arial" w:hAnsi="Arial" w:cs="Arial"/>
          <w:sz w:val="22"/>
          <w:szCs w:val="22"/>
        </w:rPr>
      </w:pPr>
      <w:r w:rsidRPr="00902C85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2010868" wp14:editId="56B7D341">
            <wp:extent cx="5612130" cy="4382770"/>
            <wp:effectExtent l="0" t="0" r="127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382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194A" w14:textId="3034F3E4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7A7D3AA8" w14:textId="31402E27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06375009" w14:textId="13060FC9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669BD040" w14:textId="41017DD7" w:rsidR="008537A7" w:rsidRPr="00902C85" w:rsidRDefault="009C1A59">
      <w:pPr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>Tabla Especificación de Requerimientos</w:t>
      </w:r>
    </w:p>
    <w:p w14:paraId="71458AD4" w14:textId="77777777" w:rsidR="009C1A59" w:rsidRPr="00902C85" w:rsidRDefault="009C1A59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BB1AE6" w:rsidRPr="00902C85" w14:paraId="4E224DD8" w14:textId="77777777" w:rsidTr="0092124E">
        <w:tc>
          <w:tcPr>
            <w:tcW w:w="963" w:type="pct"/>
            <w:shd w:val="clear" w:color="auto" w:fill="auto"/>
          </w:tcPr>
          <w:p w14:paraId="6D6BE71A" w14:textId="77777777" w:rsidR="00BB1AE6" w:rsidRPr="00902C85" w:rsidRDefault="00BB1AE6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5F8DC123" w14:textId="0BAAE178" w:rsidR="00BB1AE6" w:rsidRPr="00902C85" w:rsidRDefault="00BB1AE6" w:rsidP="0092124E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 xml:space="preserve">Modulo </w:t>
            </w:r>
            <w:r w:rsidRPr="00902C85">
              <w:rPr>
                <w:rFonts w:ascii="Arial" w:hAnsi="Arial" w:cs="Arial"/>
                <w:sz w:val="22"/>
                <w:szCs w:val="22"/>
              </w:rPr>
              <w:t>Inicio</w:t>
            </w:r>
          </w:p>
        </w:tc>
        <w:tc>
          <w:tcPr>
            <w:tcW w:w="1686" w:type="pct"/>
            <w:shd w:val="clear" w:color="auto" w:fill="auto"/>
          </w:tcPr>
          <w:p w14:paraId="5C373CBF" w14:textId="38F204D7" w:rsidR="00BB1AE6" w:rsidRPr="00902C85" w:rsidRDefault="00BB1AE6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Identificador: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 000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2</w:t>
            </w:r>
          </w:p>
        </w:tc>
      </w:tr>
      <w:tr w:rsidR="00BB1AE6" w:rsidRPr="00902C85" w14:paraId="6503ED0D" w14:textId="77777777" w:rsidTr="0092124E">
        <w:tc>
          <w:tcPr>
            <w:tcW w:w="963" w:type="pct"/>
            <w:shd w:val="clear" w:color="auto" w:fill="auto"/>
          </w:tcPr>
          <w:p w14:paraId="151124DF" w14:textId="77777777" w:rsidR="00BB1AE6" w:rsidRPr="00902C85" w:rsidRDefault="00BB1AE6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DC04AD7" w14:textId="77777777" w:rsidR="00BB1AE6" w:rsidRPr="00902C85" w:rsidRDefault="00BB1AE6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Usuario Individual, Usuario cabeza de familia</w:t>
            </w:r>
          </w:p>
        </w:tc>
      </w:tr>
      <w:tr w:rsidR="00BB1AE6" w:rsidRPr="00902C85" w14:paraId="1EDF3CAD" w14:textId="77777777" w:rsidTr="0092124E">
        <w:tc>
          <w:tcPr>
            <w:tcW w:w="963" w:type="pct"/>
            <w:shd w:val="clear" w:color="auto" w:fill="auto"/>
          </w:tcPr>
          <w:p w14:paraId="62A9E87B" w14:textId="77777777" w:rsidR="00BB1AE6" w:rsidRPr="00902C85" w:rsidRDefault="00BB1AE6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B48B1F1" w14:textId="77777777" w:rsidR="00BB1AE6" w:rsidRPr="00902C85" w:rsidRDefault="00BB1AE6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Primario</w:t>
            </w:r>
          </w:p>
        </w:tc>
      </w:tr>
      <w:tr w:rsidR="00BB1AE6" w:rsidRPr="00902C85" w14:paraId="18AF6CD2" w14:textId="77777777" w:rsidTr="0092124E">
        <w:tc>
          <w:tcPr>
            <w:tcW w:w="963" w:type="pct"/>
            <w:shd w:val="clear" w:color="auto" w:fill="auto"/>
          </w:tcPr>
          <w:p w14:paraId="75276F51" w14:textId="77777777" w:rsidR="00BB1AE6" w:rsidRPr="00902C85" w:rsidRDefault="00BB1AE6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04E678A8" w14:textId="77777777" w:rsidR="00BB1AE6" w:rsidRPr="00902C85" w:rsidRDefault="00BB1AE6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Ninguna</w:t>
            </w:r>
          </w:p>
        </w:tc>
      </w:tr>
      <w:tr w:rsidR="00BB1AE6" w:rsidRPr="00902C85" w14:paraId="50654682" w14:textId="77777777" w:rsidTr="0092124E">
        <w:tc>
          <w:tcPr>
            <w:tcW w:w="963" w:type="pct"/>
            <w:shd w:val="clear" w:color="auto" w:fill="auto"/>
          </w:tcPr>
          <w:p w14:paraId="1CEE7913" w14:textId="77777777" w:rsidR="00BB1AE6" w:rsidRPr="00902C85" w:rsidRDefault="00BB1AE6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03A79E01" w14:textId="77777777" w:rsidR="00BB1AE6" w:rsidRPr="00902C85" w:rsidRDefault="00BB1AE6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Interactuar con el home del sitio una vez ingresado</w:t>
            </w:r>
          </w:p>
        </w:tc>
      </w:tr>
      <w:tr w:rsidR="00BB1AE6" w:rsidRPr="00902C85" w14:paraId="59C454D8" w14:textId="77777777" w:rsidTr="0092124E">
        <w:tc>
          <w:tcPr>
            <w:tcW w:w="963" w:type="pct"/>
            <w:shd w:val="clear" w:color="auto" w:fill="auto"/>
          </w:tcPr>
          <w:p w14:paraId="584EC144" w14:textId="77777777" w:rsidR="00BB1AE6" w:rsidRPr="00902C85" w:rsidRDefault="00BB1AE6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05937F3" w14:textId="7ABE8D1D" w:rsidR="00BB1AE6" w:rsidRPr="00902C85" w:rsidRDefault="00BB1AE6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Una vez el usuario ingresa sus credenciales ingresa al aplicativo y </w:t>
            </w:r>
            <w:r w:rsidR="00D578F1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puede agregar, modificar datos sobre su información personal</w:t>
            </w:r>
          </w:p>
        </w:tc>
      </w:tr>
      <w:tr w:rsidR="00BB1AE6" w:rsidRPr="00902C85" w14:paraId="1EA036A6" w14:textId="77777777" w:rsidTr="0092124E">
        <w:tc>
          <w:tcPr>
            <w:tcW w:w="963" w:type="pct"/>
            <w:shd w:val="clear" w:color="auto" w:fill="auto"/>
          </w:tcPr>
          <w:p w14:paraId="5BF7CE10" w14:textId="77777777" w:rsidR="00BB1AE6" w:rsidRPr="00902C85" w:rsidRDefault="00BB1AE6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3E4E133" w14:textId="2830931A" w:rsidR="00BB1AE6" w:rsidRPr="00902C85" w:rsidRDefault="00BB1AE6" w:rsidP="00D578F1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-</w:t>
            </w:r>
            <w:r w:rsidR="00D578F1" w:rsidRPr="00902C85">
              <w:rPr>
                <w:rFonts w:ascii="Arial" w:hAnsi="Arial" w:cs="Arial"/>
                <w:sz w:val="22"/>
                <w:szCs w:val="22"/>
              </w:rPr>
              <w:t>Explorar sobre la opciones y hacer las modificaciones pertinentes o deseadas sobre su información personal o sobre sus núcleo familiar.</w:t>
            </w:r>
          </w:p>
        </w:tc>
      </w:tr>
      <w:tr w:rsidR="00BB1AE6" w:rsidRPr="00902C85" w14:paraId="62329831" w14:textId="77777777" w:rsidTr="0092124E">
        <w:tc>
          <w:tcPr>
            <w:tcW w:w="963" w:type="pct"/>
            <w:shd w:val="clear" w:color="auto" w:fill="auto"/>
          </w:tcPr>
          <w:p w14:paraId="035D3EF9" w14:textId="77777777" w:rsidR="00BB1AE6" w:rsidRPr="00902C85" w:rsidRDefault="00BB1AE6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46217AA" w14:textId="6A880E3B" w:rsidR="00BB1AE6" w:rsidRPr="00902C85" w:rsidRDefault="00BB1AE6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B1AE6" w:rsidRPr="00902C85" w14:paraId="138B7FF7" w14:textId="77777777" w:rsidTr="0092124E">
        <w:tc>
          <w:tcPr>
            <w:tcW w:w="963" w:type="pct"/>
            <w:shd w:val="clear" w:color="auto" w:fill="auto"/>
          </w:tcPr>
          <w:p w14:paraId="4A057BEC" w14:textId="77777777" w:rsidR="00BB1AE6" w:rsidRPr="00902C85" w:rsidRDefault="00BB1AE6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F6FEAB2" w14:textId="13D35992" w:rsidR="00BB1AE6" w:rsidRPr="00902C85" w:rsidRDefault="00BB1AE6" w:rsidP="0092124E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El usuario ingresa </w:t>
            </w:r>
            <w:r w:rsidR="00D578F1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al aplicativo y modifica la información a su conveniencia</w:t>
            </w:r>
          </w:p>
        </w:tc>
      </w:tr>
    </w:tbl>
    <w:p w14:paraId="12DA7EE3" w14:textId="63429611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24DED88B" w14:textId="142623DE" w:rsidR="00124F01" w:rsidRPr="00902C85" w:rsidRDefault="00124F01">
      <w:pPr>
        <w:rPr>
          <w:rFonts w:ascii="Arial" w:hAnsi="Arial" w:cs="Arial"/>
          <w:sz w:val="22"/>
          <w:szCs w:val="22"/>
        </w:rPr>
      </w:pPr>
    </w:p>
    <w:p w14:paraId="371EE903" w14:textId="37DDDE13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559D4B67" w14:textId="0E6299B8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77AFDF83" w14:textId="2E1FF55B" w:rsidR="008537A7" w:rsidRPr="00902C85" w:rsidRDefault="00BB1AE6" w:rsidP="00D578F1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 xml:space="preserve">Modulo </w:t>
      </w:r>
      <w:r w:rsidR="00124F01" w:rsidRPr="00902C85">
        <w:rPr>
          <w:rFonts w:ascii="Arial" w:hAnsi="Arial" w:cs="Arial"/>
          <w:b/>
          <w:bCs/>
          <w:sz w:val="22"/>
          <w:szCs w:val="22"/>
        </w:rPr>
        <w:t>Condiciones de salud (CRUD)</w:t>
      </w:r>
    </w:p>
    <w:p w14:paraId="6BBE2396" w14:textId="09D1D3B0" w:rsidR="00124F01" w:rsidRPr="00902C85" w:rsidRDefault="00124F01">
      <w:pPr>
        <w:rPr>
          <w:rFonts w:ascii="Arial" w:hAnsi="Arial" w:cs="Arial"/>
          <w:sz w:val="22"/>
          <w:szCs w:val="2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66"/>
      </w:tblGrid>
      <w:tr w:rsidR="009C1A59" w:rsidRPr="009C1A59" w14:paraId="5BA58102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5407EE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5C1173F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Módulo Condiciones de salud</w:t>
            </w:r>
          </w:p>
        </w:tc>
      </w:tr>
      <w:tr w:rsidR="009C1A59" w:rsidRPr="009C1A59" w14:paraId="0A1F44F5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53219C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3D4F7D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Requisito</w:t>
            </w:r>
          </w:p>
        </w:tc>
      </w:tr>
      <w:tr w:rsidR="009C1A59" w:rsidRPr="009C1A59" w14:paraId="74DDDC00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A5169C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6153F0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009C1A59" w:rsidRPr="009C1A59" w14:paraId="78905FF9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4DE694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93C244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 xml:space="preserve">El usuario puede ver, actualizar, eliminar y añadir condiciones de salud, para añadir nuevas condiciones de salud se usa un menú con las condiciones más comunes como hipertensión, diabetes, asma, </w:t>
            </w:r>
            <w:proofErr w:type="spellStart"/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etc</w:t>
            </w:r>
            <w:proofErr w:type="spellEnd"/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 xml:space="preserve"> y cuenta con la opción de registrar una condición de salud particular y también cuenta con la opción de registrar condiciones de salud de las personas que tiene a cargo.</w:t>
            </w:r>
          </w:p>
        </w:tc>
      </w:tr>
      <w:tr w:rsidR="009C1A59" w:rsidRPr="009C1A59" w14:paraId="11AA471C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BED947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A26285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Datos ingresados por el usuario</w:t>
            </w:r>
          </w:p>
        </w:tc>
      </w:tr>
      <w:tr w:rsidR="009C1A59" w:rsidRPr="009C1A59" w14:paraId="6B8B4D2E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76B8E4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9FD3C1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Guardar datos</w:t>
            </w:r>
          </w:p>
        </w:tc>
      </w:tr>
      <w:tr w:rsidR="009C1A59" w:rsidRPr="009C1A59" w14:paraId="5A756C9C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1CD526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</w:p>
          <w:p w14:paraId="1F29E65A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76D27B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Datos actualizados</w:t>
            </w:r>
          </w:p>
        </w:tc>
      </w:tr>
    </w:tbl>
    <w:p w14:paraId="51B2CD4B" w14:textId="537AA597" w:rsidR="00BB1AE6" w:rsidRPr="00902C85" w:rsidRDefault="00BB1AE6">
      <w:pPr>
        <w:rPr>
          <w:rFonts w:ascii="Arial" w:hAnsi="Arial" w:cs="Arial"/>
          <w:sz w:val="22"/>
          <w:szCs w:val="22"/>
        </w:rPr>
      </w:pPr>
    </w:p>
    <w:p w14:paraId="232F688D" w14:textId="6CCAA2C4" w:rsidR="00BB1AE6" w:rsidRPr="00902C85" w:rsidRDefault="00BB1AE6">
      <w:pPr>
        <w:rPr>
          <w:rFonts w:ascii="Arial" w:hAnsi="Arial" w:cs="Arial"/>
          <w:sz w:val="22"/>
          <w:szCs w:val="22"/>
        </w:rPr>
      </w:pPr>
    </w:p>
    <w:p w14:paraId="34D3263A" w14:textId="236E3DA3" w:rsidR="00BB1AE6" w:rsidRPr="00902C85" w:rsidRDefault="00BB1AE6">
      <w:pPr>
        <w:rPr>
          <w:rFonts w:ascii="Arial" w:hAnsi="Arial" w:cs="Arial"/>
          <w:sz w:val="22"/>
          <w:szCs w:val="22"/>
        </w:rPr>
      </w:pPr>
    </w:p>
    <w:p w14:paraId="573F6364" w14:textId="35D4D09D" w:rsidR="00BB1AE6" w:rsidRPr="00902C85" w:rsidRDefault="00BB1AE6">
      <w:pPr>
        <w:rPr>
          <w:rFonts w:ascii="Arial" w:hAnsi="Arial" w:cs="Arial"/>
          <w:sz w:val="22"/>
          <w:szCs w:val="22"/>
        </w:rPr>
      </w:pPr>
    </w:p>
    <w:p w14:paraId="4053F658" w14:textId="77777777" w:rsidR="00BB1AE6" w:rsidRPr="00902C85" w:rsidRDefault="00BB1AE6">
      <w:pPr>
        <w:rPr>
          <w:rFonts w:ascii="Arial" w:hAnsi="Arial" w:cs="Arial"/>
          <w:sz w:val="22"/>
          <w:szCs w:val="22"/>
        </w:rPr>
      </w:pPr>
    </w:p>
    <w:p w14:paraId="4CB8147B" w14:textId="4CF69C1B" w:rsidR="00124F01" w:rsidRPr="00902C85" w:rsidRDefault="00124F01">
      <w:pPr>
        <w:rPr>
          <w:rFonts w:ascii="Arial" w:hAnsi="Arial" w:cs="Arial"/>
          <w:sz w:val="22"/>
          <w:szCs w:val="22"/>
        </w:rPr>
      </w:pPr>
    </w:p>
    <w:p w14:paraId="2BCFA774" w14:textId="5857D957" w:rsidR="00124F01" w:rsidRPr="00902C85" w:rsidRDefault="00124F01">
      <w:pPr>
        <w:rPr>
          <w:rFonts w:ascii="Arial" w:hAnsi="Arial" w:cs="Arial"/>
          <w:sz w:val="22"/>
          <w:szCs w:val="22"/>
        </w:rPr>
      </w:pPr>
    </w:p>
    <w:p w14:paraId="3D39D465" w14:textId="1819FAB6" w:rsidR="00124F01" w:rsidRPr="00902C85" w:rsidRDefault="00124F01">
      <w:pPr>
        <w:rPr>
          <w:rFonts w:ascii="Arial" w:hAnsi="Arial" w:cs="Arial"/>
          <w:sz w:val="22"/>
          <w:szCs w:val="22"/>
        </w:rPr>
      </w:pPr>
      <w:r w:rsidRPr="00902C85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37B3E18C" wp14:editId="061E2CE9">
            <wp:extent cx="5612130" cy="4096385"/>
            <wp:effectExtent l="0" t="0" r="1270" b="571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8D19A" w14:textId="4C8DC19C" w:rsidR="00124F01" w:rsidRPr="00902C85" w:rsidRDefault="00124F01">
      <w:pPr>
        <w:rPr>
          <w:rFonts w:ascii="Arial" w:hAnsi="Arial" w:cs="Arial"/>
          <w:sz w:val="22"/>
          <w:szCs w:val="22"/>
        </w:rPr>
      </w:pPr>
    </w:p>
    <w:p w14:paraId="75494E24" w14:textId="77777777" w:rsidR="00124F01" w:rsidRPr="00902C85" w:rsidRDefault="00124F01">
      <w:pPr>
        <w:rPr>
          <w:rFonts w:ascii="Arial" w:hAnsi="Arial" w:cs="Arial"/>
          <w:sz w:val="22"/>
          <w:szCs w:val="22"/>
        </w:rPr>
      </w:pPr>
    </w:p>
    <w:p w14:paraId="4FE9FBE4" w14:textId="77777777" w:rsidR="009C1A59" w:rsidRPr="00902C85" w:rsidRDefault="009C1A59">
      <w:pPr>
        <w:rPr>
          <w:rFonts w:ascii="Arial" w:hAnsi="Arial" w:cs="Arial"/>
          <w:sz w:val="22"/>
          <w:szCs w:val="22"/>
        </w:rPr>
      </w:pPr>
    </w:p>
    <w:p w14:paraId="4F9D5204" w14:textId="3A142124" w:rsidR="008F5F56" w:rsidRPr="00902C85" w:rsidRDefault="009C1A59">
      <w:pPr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>Tabla Especificación de Requerimientos</w:t>
      </w:r>
    </w:p>
    <w:p w14:paraId="3A0E3F51" w14:textId="77777777" w:rsidR="009C1A59" w:rsidRPr="00902C85" w:rsidRDefault="009C1A59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FE4A0E" w:rsidRPr="00902C85" w14:paraId="1FC19F0A" w14:textId="77777777" w:rsidTr="00116312">
        <w:tc>
          <w:tcPr>
            <w:tcW w:w="963" w:type="pct"/>
            <w:shd w:val="clear" w:color="auto" w:fill="auto"/>
          </w:tcPr>
          <w:p w14:paraId="19988775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0B9158BE" w14:textId="796B08B3" w:rsidR="00FE4A0E" w:rsidRPr="00902C85" w:rsidRDefault="00124F01" w:rsidP="0092124E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 xml:space="preserve">Modulo </w:t>
            </w:r>
            <w:r w:rsidR="00FE4A0E" w:rsidRPr="00902C85">
              <w:rPr>
                <w:rFonts w:ascii="Arial" w:hAnsi="Arial" w:cs="Arial"/>
                <w:sz w:val="22"/>
                <w:szCs w:val="22"/>
              </w:rPr>
              <w:t>Condiciones de salud</w:t>
            </w:r>
          </w:p>
        </w:tc>
        <w:tc>
          <w:tcPr>
            <w:tcW w:w="1686" w:type="pct"/>
            <w:shd w:val="clear" w:color="auto" w:fill="auto"/>
          </w:tcPr>
          <w:p w14:paraId="62061E34" w14:textId="76855758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Identificador: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 000</w:t>
            </w:r>
            <w:r w:rsidR="00124F01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3</w:t>
            </w:r>
          </w:p>
        </w:tc>
      </w:tr>
      <w:tr w:rsidR="00FE4A0E" w:rsidRPr="00902C85" w14:paraId="4340F034" w14:textId="77777777" w:rsidTr="0092124E">
        <w:tc>
          <w:tcPr>
            <w:tcW w:w="963" w:type="pct"/>
            <w:shd w:val="clear" w:color="auto" w:fill="auto"/>
          </w:tcPr>
          <w:p w14:paraId="61FEF68E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0D45A112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Usuario Individual, Usuario cabeza de familia</w:t>
            </w:r>
          </w:p>
        </w:tc>
      </w:tr>
      <w:tr w:rsidR="00FE4A0E" w:rsidRPr="00902C85" w14:paraId="688FEE5D" w14:textId="77777777" w:rsidTr="0092124E">
        <w:tc>
          <w:tcPr>
            <w:tcW w:w="963" w:type="pct"/>
            <w:shd w:val="clear" w:color="auto" w:fill="auto"/>
          </w:tcPr>
          <w:p w14:paraId="2D4BCB5D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FC58BC5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Primario</w:t>
            </w:r>
          </w:p>
        </w:tc>
      </w:tr>
      <w:tr w:rsidR="00FE4A0E" w:rsidRPr="00902C85" w14:paraId="2178C1B5" w14:textId="77777777" w:rsidTr="0092124E">
        <w:tc>
          <w:tcPr>
            <w:tcW w:w="963" w:type="pct"/>
            <w:shd w:val="clear" w:color="auto" w:fill="auto"/>
          </w:tcPr>
          <w:p w14:paraId="251DAAF2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7E33BA23" w14:textId="19B28920" w:rsidR="00FE4A0E" w:rsidRPr="00902C85" w:rsidRDefault="003E6F9A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Ingreso al aplicativo</w:t>
            </w:r>
          </w:p>
        </w:tc>
      </w:tr>
      <w:tr w:rsidR="00FE4A0E" w:rsidRPr="00902C85" w14:paraId="78EE4F06" w14:textId="77777777" w:rsidTr="0092124E">
        <w:tc>
          <w:tcPr>
            <w:tcW w:w="963" w:type="pct"/>
            <w:shd w:val="clear" w:color="auto" w:fill="auto"/>
          </w:tcPr>
          <w:p w14:paraId="30AC134C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46D1C94" w14:textId="6AB416FD" w:rsidR="00FE4A0E" w:rsidRPr="00902C85" w:rsidRDefault="003E6F9A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Continuar con los módulos de su interés</w:t>
            </w:r>
          </w:p>
        </w:tc>
      </w:tr>
      <w:tr w:rsidR="00FE4A0E" w:rsidRPr="00902C85" w14:paraId="4F00FFD7" w14:textId="77777777" w:rsidTr="0092124E">
        <w:tc>
          <w:tcPr>
            <w:tcW w:w="963" w:type="pct"/>
            <w:shd w:val="clear" w:color="auto" w:fill="auto"/>
          </w:tcPr>
          <w:p w14:paraId="695AA3A5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544E48E" w14:textId="414F39AD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Un</w:t>
            </w:r>
            <w:r w:rsidR="003E6F9A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a vez ingresado al modulo, el usuario puede modificar y agregar información sobre sus condiciones de salud o las de su núcleo familiar</w:t>
            </w:r>
          </w:p>
        </w:tc>
      </w:tr>
      <w:tr w:rsidR="00FE4A0E" w:rsidRPr="00902C85" w14:paraId="02178AEA" w14:textId="77777777" w:rsidTr="0092124E">
        <w:tc>
          <w:tcPr>
            <w:tcW w:w="963" w:type="pct"/>
            <w:shd w:val="clear" w:color="auto" w:fill="auto"/>
          </w:tcPr>
          <w:p w14:paraId="7463B64A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035BAEA" w14:textId="101EBFAE" w:rsidR="00FE4A0E" w:rsidRPr="00902C85" w:rsidRDefault="00FE4A0E" w:rsidP="003E6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 xml:space="preserve">-Ingresar </w:t>
            </w:r>
            <w:r w:rsidR="003E6F9A" w:rsidRPr="00902C85">
              <w:rPr>
                <w:rFonts w:ascii="Arial" w:hAnsi="Arial" w:cs="Arial"/>
                <w:sz w:val="22"/>
                <w:szCs w:val="22"/>
              </w:rPr>
              <w:t>al modulo</w:t>
            </w:r>
          </w:p>
          <w:p w14:paraId="06AC1EC0" w14:textId="74120A24" w:rsidR="003E6F9A" w:rsidRPr="00902C85" w:rsidRDefault="003E6F9A" w:rsidP="003E6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- Modificar, agregar la información deseada</w:t>
            </w:r>
          </w:p>
          <w:p w14:paraId="385077FA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</w:p>
        </w:tc>
      </w:tr>
      <w:tr w:rsidR="00FE4A0E" w:rsidRPr="00902C85" w14:paraId="31886147" w14:textId="77777777" w:rsidTr="0092124E">
        <w:tc>
          <w:tcPr>
            <w:tcW w:w="963" w:type="pct"/>
            <w:shd w:val="clear" w:color="auto" w:fill="auto"/>
          </w:tcPr>
          <w:p w14:paraId="5C38E55C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0DC3D6AA" w14:textId="3CA5ABB9" w:rsidR="003E6F9A" w:rsidRPr="00902C85" w:rsidRDefault="003E6F9A" w:rsidP="003E6F9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Si no desea agregar</w:t>
            </w:r>
            <w:r w:rsidR="0017495A" w:rsidRPr="00902C85">
              <w:rPr>
                <w:rFonts w:ascii="Arial" w:hAnsi="Arial" w:cs="Arial"/>
                <w:sz w:val="22"/>
                <w:szCs w:val="22"/>
              </w:rPr>
              <w:t>/</w:t>
            </w:r>
            <w:r w:rsidRPr="00902C85">
              <w:rPr>
                <w:rFonts w:ascii="Arial" w:hAnsi="Arial" w:cs="Arial"/>
                <w:sz w:val="22"/>
                <w:szCs w:val="22"/>
              </w:rPr>
              <w:t>modificar información en este modulo</w:t>
            </w:r>
            <w:r w:rsidR="0017495A" w:rsidRPr="00902C85">
              <w:rPr>
                <w:rFonts w:ascii="Arial" w:hAnsi="Arial" w:cs="Arial"/>
                <w:sz w:val="22"/>
                <w:szCs w:val="22"/>
              </w:rPr>
              <w:t xml:space="preserve">, </w:t>
            </w:r>
            <w:r w:rsidRPr="00902C85">
              <w:rPr>
                <w:rFonts w:ascii="Arial" w:hAnsi="Arial" w:cs="Arial"/>
                <w:sz w:val="22"/>
                <w:szCs w:val="22"/>
              </w:rPr>
              <w:t>pasar al siguiente modulo de su interés</w:t>
            </w:r>
          </w:p>
          <w:p w14:paraId="2D0EF2E1" w14:textId="731BFCB6" w:rsidR="00FE4A0E" w:rsidRPr="00902C85" w:rsidRDefault="00FE4A0E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E4A0E" w:rsidRPr="00902C85" w14:paraId="33BD4E52" w14:textId="77777777" w:rsidTr="0092124E">
        <w:tc>
          <w:tcPr>
            <w:tcW w:w="963" w:type="pct"/>
            <w:shd w:val="clear" w:color="auto" w:fill="auto"/>
          </w:tcPr>
          <w:p w14:paraId="5808BBD4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21AA874" w14:textId="77036485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El usuario </w:t>
            </w:r>
            <w:r w:rsidR="003E6F9A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ingresa al modulo y modifica la información relacionada con su condición de salud o su núcleo fam</w:t>
            </w:r>
            <w:r w:rsidR="000A02A3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i</w:t>
            </w:r>
            <w:r w:rsidR="003E6F9A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liar</w:t>
            </w:r>
            <w:r w:rsidR="000A02A3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.</w:t>
            </w:r>
          </w:p>
        </w:tc>
      </w:tr>
    </w:tbl>
    <w:p w14:paraId="055DBE75" w14:textId="1F5FA87B" w:rsidR="005A144A" w:rsidRPr="00902C85" w:rsidRDefault="005A144A">
      <w:pPr>
        <w:rPr>
          <w:rFonts w:ascii="Arial" w:hAnsi="Arial" w:cs="Arial"/>
          <w:sz w:val="22"/>
          <w:szCs w:val="22"/>
        </w:rPr>
      </w:pPr>
    </w:p>
    <w:p w14:paraId="33CF2FDB" w14:textId="2E6BAEBD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741B5BC1" w14:textId="589BE5CF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6FCC2936" w14:textId="0655F5DB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2AC58224" w14:textId="2DB84DCA" w:rsidR="008537A7" w:rsidRPr="00902C85" w:rsidRDefault="00124F01" w:rsidP="00992BC4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>Exámenes de laboratorio</w:t>
      </w:r>
    </w:p>
    <w:p w14:paraId="128CFFF3" w14:textId="77777777" w:rsidR="009C1A59" w:rsidRPr="00902C85" w:rsidRDefault="009C1A59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66"/>
      </w:tblGrid>
      <w:tr w:rsidR="009C1A59" w:rsidRPr="009C1A59" w14:paraId="3F8DCE82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BAB32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F379A0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Módulo Exámenes de laboratorio</w:t>
            </w:r>
          </w:p>
        </w:tc>
      </w:tr>
      <w:tr w:rsidR="009C1A59" w:rsidRPr="009C1A59" w14:paraId="04974F6F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3833D5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D294DB8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Requisito</w:t>
            </w:r>
          </w:p>
        </w:tc>
      </w:tr>
      <w:tr w:rsidR="009C1A59" w:rsidRPr="009C1A59" w14:paraId="6446E3CB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CF02A8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A5BCC1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009C1A59" w:rsidRPr="009C1A59" w14:paraId="1E123877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E9DDEFB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97FFCCD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El usuario puede ver, actualizar, eliminar y  añadir resultados de exámenes de laboratorio de forma textual o a través de adjuntar imagen y también cuenta con la opción de registrar condiciones de salud de las personas que tiene a cargo.</w:t>
            </w:r>
          </w:p>
        </w:tc>
      </w:tr>
      <w:tr w:rsidR="009C1A59" w:rsidRPr="009C1A59" w14:paraId="4F2FA9ED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0CE79A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1DC587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Datos ingresados por el usuario</w:t>
            </w:r>
          </w:p>
        </w:tc>
      </w:tr>
      <w:tr w:rsidR="009C1A59" w:rsidRPr="009C1A59" w14:paraId="1F12F40A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96D9C9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2DFB6B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Guardar datos</w:t>
            </w:r>
          </w:p>
        </w:tc>
      </w:tr>
      <w:tr w:rsidR="009C1A59" w:rsidRPr="009C1A59" w14:paraId="0BF8D82A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28F801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BF0611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58B3DC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Datos actualizados</w:t>
            </w:r>
          </w:p>
        </w:tc>
      </w:tr>
    </w:tbl>
    <w:p w14:paraId="6489838B" w14:textId="77777777" w:rsidR="009C1A59" w:rsidRPr="009C1A59" w:rsidRDefault="009C1A59" w:rsidP="009C1A59">
      <w:pPr>
        <w:rPr>
          <w:rFonts w:ascii="Arial" w:hAnsi="Arial" w:cs="Arial"/>
          <w:sz w:val="22"/>
          <w:szCs w:val="22"/>
        </w:rPr>
      </w:pPr>
      <w:r w:rsidRPr="009C1A59">
        <w:rPr>
          <w:rFonts w:ascii="Arial" w:hAnsi="Arial" w:cs="Arial"/>
          <w:color w:val="000000"/>
          <w:sz w:val="22"/>
          <w:szCs w:val="22"/>
        </w:rPr>
        <w:t>Tabla 4, Requisitos funcionales, Módulo Exámenes</w:t>
      </w:r>
    </w:p>
    <w:p w14:paraId="58046FDA" w14:textId="77777777" w:rsidR="009C1A59" w:rsidRPr="00902C85" w:rsidRDefault="009C1A59">
      <w:pPr>
        <w:rPr>
          <w:rFonts w:ascii="Arial" w:hAnsi="Arial" w:cs="Arial"/>
          <w:b/>
          <w:bCs/>
          <w:sz w:val="22"/>
          <w:szCs w:val="22"/>
        </w:rPr>
      </w:pPr>
    </w:p>
    <w:p w14:paraId="0648ECA1" w14:textId="71E86AA1" w:rsidR="008537A7" w:rsidRPr="00902C85" w:rsidRDefault="00124F01">
      <w:pPr>
        <w:rPr>
          <w:rFonts w:ascii="Arial" w:hAnsi="Arial" w:cs="Arial"/>
          <w:sz w:val="22"/>
          <w:szCs w:val="22"/>
        </w:rPr>
      </w:pPr>
      <w:r w:rsidRPr="00902C8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C4F986C" wp14:editId="573920F2">
            <wp:extent cx="5612130" cy="4201795"/>
            <wp:effectExtent l="0" t="0" r="1270" b="190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B7BBA" w14:textId="0CFBEC97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37B01D12" w14:textId="7A580890" w:rsidR="00124F01" w:rsidRPr="00902C85" w:rsidRDefault="00124F01">
      <w:pPr>
        <w:rPr>
          <w:rFonts w:ascii="Arial" w:hAnsi="Arial" w:cs="Arial"/>
          <w:sz w:val="22"/>
          <w:szCs w:val="22"/>
        </w:rPr>
      </w:pPr>
    </w:p>
    <w:p w14:paraId="1E4D7207" w14:textId="1C1C37CF" w:rsidR="00124F01" w:rsidRPr="00902C85" w:rsidRDefault="00124F01">
      <w:pPr>
        <w:rPr>
          <w:rFonts w:ascii="Arial" w:hAnsi="Arial" w:cs="Arial"/>
          <w:sz w:val="22"/>
          <w:szCs w:val="22"/>
        </w:rPr>
      </w:pPr>
    </w:p>
    <w:p w14:paraId="0195BBB2" w14:textId="684E57AE" w:rsidR="00124F01" w:rsidRPr="00902C85" w:rsidRDefault="00124F01">
      <w:pPr>
        <w:rPr>
          <w:rFonts w:ascii="Arial" w:hAnsi="Arial" w:cs="Arial"/>
          <w:sz w:val="22"/>
          <w:szCs w:val="22"/>
        </w:rPr>
      </w:pPr>
    </w:p>
    <w:p w14:paraId="225370AE" w14:textId="77777777" w:rsidR="009C1A59" w:rsidRPr="00902C85" w:rsidRDefault="009C1A59" w:rsidP="009C1A59">
      <w:pPr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>Tabla Especificación de Requerimientos</w:t>
      </w:r>
    </w:p>
    <w:p w14:paraId="48FFE37C" w14:textId="1BC6F001" w:rsidR="00FE4A0E" w:rsidRPr="00902C85" w:rsidRDefault="00FE4A0E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FE4A0E" w:rsidRPr="00902C85" w14:paraId="2FEAF427" w14:textId="77777777" w:rsidTr="00116312">
        <w:tc>
          <w:tcPr>
            <w:tcW w:w="963" w:type="pct"/>
            <w:shd w:val="clear" w:color="auto" w:fill="auto"/>
          </w:tcPr>
          <w:p w14:paraId="1576C3FD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08497404" w14:textId="74D55664" w:rsidR="00FE4A0E" w:rsidRPr="00902C85" w:rsidRDefault="00D17C14" w:rsidP="0092124E">
            <w:pPr>
              <w:shd w:val="clear" w:color="auto" w:fill="FFFFFF"/>
              <w:rPr>
                <w:rFonts w:ascii="Arial" w:hAnsi="Arial" w:cs="Arial"/>
                <w:color w:val="000000" w:themeColor="text1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 w:themeColor="text1"/>
                <w:sz w:val="22"/>
                <w:szCs w:val="22"/>
              </w:rPr>
              <w:t>Exámenes</w:t>
            </w:r>
            <w:r w:rsidR="00FE4A0E" w:rsidRPr="00902C85">
              <w:rPr>
                <w:rFonts w:ascii="Arial" w:hAnsi="Arial" w:cs="Arial"/>
                <w:color w:val="000000" w:themeColor="text1"/>
                <w:sz w:val="22"/>
                <w:szCs w:val="22"/>
              </w:rPr>
              <w:t xml:space="preserve"> de laboratorio</w:t>
            </w:r>
          </w:p>
        </w:tc>
        <w:tc>
          <w:tcPr>
            <w:tcW w:w="1686" w:type="pct"/>
            <w:shd w:val="clear" w:color="auto" w:fill="auto"/>
          </w:tcPr>
          <w:p w14:paraId="04F46C4A" w14:textId="16278D44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Identificador: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 000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3</w:t>
            </w:r>
          </w:p>
        </w:tc>
      </w:tr>
      <w:tr w:rsidR="00FE4A0E" w:rsidRPr="00902C85" w14:paraId="4F201A20" w14:textId="77777777" w:rsidTr="0092124E">
        <w:tc>
          <w:tcPr>
            <w:tcW w:w="963" w:type="pct"/>
            <w:shd w:val="clear" w:color="auto" w:fill="auto"/>
          </w:tcPr>
          <w:p w14:paraId="63A54885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6DBF3AD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Usuario Individual, Usuario cabeza de familia</w:t>
            </w:r>
          </w:p>
        </w:tc>
      </w:tr>
      <w:tr w:rsidR="00FE4A0E" w:rsidRPr="00902C85" w14:paraId="180B01B3" w14:textId="77777777" w:rsidTr="0092124E">
        <w:tc>
          <w:tcPr>
            <w:tcW w:w="963" w:type="pct"/>
            <w:shd w:val="clear" w:color="auto" w:fill="auto"/>
          </w:tcPr>
          <w:p w14:paraId="1D971525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812E5E9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Primario</w:t>
            </w:r>
          </w:p>
        </w:tc>
      </w:tr>
      <w:tr w:rsidR="00992BC4" w:rsidRPr="00902C85" w14:paraId="23FC1A9C" w14:textId="77777777" w:rsidTr="0092124E">
        <w:tc>
          <w:tcPr>
            <w:tcW w:w="963" w:type="pct"/>
            <w:shd w:val="clear" w:color="auto" w:fill="auto"/>
          </w:tcPr>
          <w:p w14:paraId="6FF4BE13" w14:textId="77777777" w:rsidR="00992BC4" w:rsidRPr="00902C85" w:rsidRDefault="00992BC4" w:rsidP="00992BC4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B2CE28E" w14:textId="67D83AC1" w:rsidR="00992BC4" w:rsidRPr="00902C85" w:rsidRDefault="00992BC4" w:rsidP="00992BC4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Ingreso al aplicativo</w:t>
            </w:r>
          </w:p>
        </w:tc>
      </w:tr>
      <w:tr w:rsidR="00992BC4" w:rsidRPr="00902C85" w14:paraId="0ACD53EC" w14:textId="77777777" w:rsidTr="0092124E">
        <w:tc>
          <w:tcPr>
            <w:tcW w:w="963" w:type="pct"/>
            <w:shd w:val="clear" w:color="auto" w:fill="auto"/>
          </w:tcPr>
          <w:p w14:paraId="19958EEB" w14:textId="77777777" w:rsidR="00992BC4" w:rsidRPr="00902C85" w:rsidRDefault="00992BC4" w:rsidP="00992BC4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9988259" w14:textId="6407ED61" w:rsidR="00992BC4" w:rsidRPr="00902C85" w:rsidRDefault="00992BC4" w:rsidP="00992BC4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Continuar con los módulos de su interés</w:t>
            </w:r>
          </w:p>
        </w:tc>
      </w:tr>
      <w:tr w:rsidR="00992BC4" w:rsidRPr="00902C85" w14:paraId="45DDA23D" w14:textId="77777777" w:rsidTr="0092124E">
        <w:tc>
          <w:tcPr>
            <w:tcW w:w="963" w:type="pct"/>
            <w:shd w:val="clear" w:color="auto" w:fill="auto"/>
          </w:tcPr>
          <w:p w14:paraId="02193212" w14:textId="77777777" w:rsidR="00992BC4" w:rsidRPr="00902C85" w:rsidRDefault="00992BC4" w:rsidP="00992BC4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BA28BE5" w14:textId="0F953BBF" w:rsidR="00992BC4" w:rsidRPr="00902C85" w:rsidRDefault="00992BC4" w:rsidP="00992BC4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Una vez ingresado al modulo, el usuario puede modificar y agregar información sobre sus 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exámenes de laboratorio o 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l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o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s de su núcleo familiar</w:t>
            </w:r>
          </w:p>
        </w:tc>
      </w:tr>
      <w:tr w:rsidR="00992BC4" w:rsidRPr="00902C85" w14:paraId="7737566B" w14:textId="77777777" w:rsidTr="0092124E">
        <w:tc>
          <w:tcPr>
            <w:tcW w:w="963" w:type="pct"/>
            <w:shd w:val="clear" w:color="auto" w:fill="auto"/>
          </w:tcPr>
          <w:p w14:paraId="62A5EB07" w14:textId="77777777" w:rsidR="00992BC4" w:rsidRPr="00902C85" w:rsidRDefault="00992BC4" w:rsidP="00992BC4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FE8E934" w14:textId="77777777" w:rsidR="00992BC4" w:rsidRPr="00902C85" w:rsidRDefault="00992BC4" w:rsidP="00992BC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-Ingresar al modulo</w:t>
            </w:r>
          </w:p>
          <w:p w14:paraId="35475D5D" w14:textId="77777777" w:rsidR="00992BC4" w:rsidRPr="00902C85" w:rsidRDefault="00992BC4" w:rsidP="00992BC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- Modificar, agregar la información deseada</w:t>
            </w:r>
          </w:p>
          <w:p w14:paraId="21E2071B" w14:textId="77777777" w:rsidR="00992BC4" w:rsidRPr="00902C85" w:rsidRDefault="00992BC4" w:rsidP="00992BC4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</w:p>
        </w:tc>
      </w:tr>
      <w:tr w:rsidR="00992BC4" w:rsidRPr="00902C85" w14:paraId="2AC39D13" w14:textId="77777777" w:rsidTr="0092124E">
        <w:tc>
          <w:tcPr>
            <w:tcW w:w="963" w:type="pct"/>
            <w:shd w:val="clear" w:color="auto" w:fill="auto"/>
          </w:tcPr>
          <w:p w14:paraId="20FB4F3E" w14:textId="77777777" w:rsidR="00992BC4" w:rsidRPr="00902C85" w:rsidRDefault="00992BC4" w:rsidP="00992BC4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7B66D960" w14:textId="46487D31" w:rsidR="00992BC4" w:rsidRPr="00902C85" w:rsidRDefault="00992BC4" w:rsidP="00992BC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Si no desea agregar</w:t>
            </w:r>
            <w:r w:rsidR="0017495A" w:rsidRPr="00902C85">
              <w:rPr>
                <w:rFonts w:ascii="Arial" w:hAnsi="Arial" w:cs="Arial"/>
                <w:sz w:val="22"/>
                <w:szCs w:val="22"/>
              </w:rPr>
              <w:t>/</w:t>
            </w:r>
            <w:r w:rsidRPr="00902C85">
              <w:rPr>
                <w:rFonts w:ascii="Arial" w:hAnsi="Arial" w:cs="Arial"/>
                <w:sz w:val="22"/>
                <w:szCs w:val="22"/>
              </w:rPr>
              <w:t>modificar información en este modulo</w:t>
            </w:r>
            <w:r w:rsidR="0017495A" w:rsidRPr="00902C85">
              <w:rPr>
                <w:rFonts w:ascii="Arial" w:hAnsi="Arial" w:cs="Arial"/>
                <w:sz w:val="22"/>
                <w:szCs w:val="22"/>
              </w:rPr>
              <w:t>,</w:t>
            </w:r>
            <w:r w:rsidRPr="00902C85">
              <w:rPr>
                <w:rFonts w:ascii="Arial" w:hAnsi="Arial" w:cs="Arial"/>
                <w:sz w:val="22"/>
                <w:szCs w:val="22"/>
              </w:rPr>
              <w:t xml:space="preserve"> pasar al siguiente modulo de su interés</w:t>
            </w:r>
          </w:p>
          <w:p w14:paraId="18C077E0" w14:textId="51D1DF0D" w:rsidR="00992BC4" w:rsidRPr="00902C85" w:rsidRDefault="00992BC4" w:rsidP="00992BC4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992BC4" w:rsidRPr="00902C85" w14:paraId="06D139F1" w14:textId="77777777" w:rsidTr="0092124E">
        <w:tc>
          <w:tcPr>
            <w:tcW w:w="963" w:type="pct"/>
            <w:shd w:val="clear" w:color="auto" w:fill="auto"/>
          </w:tcPr>
          <w:p w14:paraId="2D6DAD6E" w14:textId="77777777" w:rsidR="00992BC4" w:rsidRPr="00902C85" w:rsidRDefault="00992BC4" w:rsidP="00992BC4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3A33265" w14:textId="019E4CD6" w:rsidR="00992BC4" w:rsidRPr="00902C85" w:rsidRDefault="0017495A" w:rsidP="00992BC4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El usuario ingresa al modulo y modifica la información relacionada con 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sus exámenes de laboratorio 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o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 los de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 su núcleo familiar.</w:t>
            </w:r>
          </w:p>
        </w:tc>
      </w:tr>
    </w:tbl>
    <w:p w14:paraId="39F215AE" w14:textId="4F14236C" w:rsidR="00FE4A0E" w:rsidRPr="00902C85" w:rsidRDefault="00FE4A0E">
      <w:pPr>
        <w:rPr>
          <w:rFonts w:ascii="Arial" w:hAnsi="Arial" w:cs="Arial"/>
          <w:sz w:val="22"/>
          <w:szCs w:val="22"/>
        </w:rPr>
      </w:pPr>
    </w:p>
    <w:p w14:paraId="529FC791" w14:textId="56B7DDA4" w:rsidR="00124F01" w:rsidRPr="00902C85" w:rsidRDefault="00124F01">
      <w:pPr>
        <w:rPr>
          <w:rFonts w:ascii="Arial" w:hAnsi="Arial" w:cs="Arial"/>
          <w:sz w:val="22"/>
          <w:szCs w:val="22"/>
        </w:rPr>
      </w:pPr>
    </w:p>
    <w:p w14:paraId="66BEBFDB" w14:textId="3ED32840" w:rsidR="00124F01" w:rsidRPr="00902C85" w:rsidRDefault="00124F01">
      <w:pPr>
        <w:rPr>
          <w:rFonts w:ascii="Arial" w:hAnsi="Arial" w:cs="Arial"/>
          <w:sz w:val="22"/>
          <w:szCs w:val="22"/>
        </w:rPr>
      </w:pPr>
    </w:p>
    <w:p w14:paraId="45BBE41C" w14:textId="5AA283C4" w:rsidR="00124F01" w:rsidRPr="00902C85" w:rsidRDefault="00124F01" w:rsidP="009C1A5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>Indicadores de Salud</w:t>
      </w:r>
    </w:p>
    <w:p w14:paraId="27A5E613" w14:textId="227821A6" w:rsidR="009C1A59" w:rsidRPr="00902C85" w:rsidRDefault="009C1A59" w:rsidP="009C1A59">
      <w:pPr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66"/>
      </w:tblGrid>
      <w:tr w:rsidR="009C1A59" w:rsidRPr="009C1A59" w14:paraId="2EFC3EE1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217678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CAB12F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Módulo Indicadores de salud</w:t>
            </w:r>
          </w:p>
        </w:tc>
      </w:tr>
      <w:tr w:rsidR="009C1A59" w:rsidRPr="009C1A59" w14:paraId="1E893840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04F94F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FDD0EAF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Requisito</w:t>
            </w:r>
          </w:p>
        </w:tc>
      </w:tr>
      <w:tr w:rsidR="009C1A59" w:rsidRPr="009C1A59" w14:paraId="3E99E2D2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FBF94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5A53973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009C1A59" w:rsidRPr="009C1A59" w14:paraId="46FCD22E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09F574D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BE4E39C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El usuario puede ver, actualizar, eliminar y añadir indicadores de salud como  frecuencia cardiaca, tensión arterial, saturación de oxígeno, vacunas, datos sobre entrenamiento, distancias recorridas en el día y también cuenta con la opción de registrar indicadores de salud de las personas que tiene a cargo.</w:t>
            </w:r>
          </w:p>
        </w:tc>
      </w:tr>
      <w:tr w:rsidR="009C1A59" w:rsidRPr="009C1A59" w14:paraId="23030D9C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807F3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F5DBED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Datos ingresados por el usuario</w:t>
            </w:r>
          </w:p>
        </w:tc>
      </w:tr>
      <w:tr w:rsidR="009C1A59" w:rsidRPr="009C1A59" w14:paraId="64665E95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2DCC8C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0CFD83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Guardar datos</w:t>
            </w:r>
          </w:p>
        </w:tc>
      </w:tr>
      <w:tr w:rsidR="009C1A59" w:rsidRPr="009C1A59" w14:paraId="5A12EFB8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476BB8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FC59C5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0CB1EF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Datos actualizados</w:t>
            </w:r>
          </w:p>
        </w:tc>
      </w:tr>
    </w:tbl>
    <w:p w14:paraId="23835424" w14:textId="77777777" w:rsidR="009C1A59" w:rsidRPr="009C1A59" w:rsidRDefault="009C1A59" w:rsidP="009C1A59">
      <w:pPr>
        <w:rPr>
          <w:rFonts w:ascii="Arial" w:hAnsi="Arial" w:cs="Arial"/>
          <w:sz w:val="22"/>
          <w:szCs w:val="22"/>
        </w:rPr>
      </w:pPr>
      <w:r w:rsidRPr="009C1A59">
        <w:rPr>
          <w:rFonts w:ascii="Arial" w:hAnsi="Arial" w:cs="Arial"/>
          <w:color w:val="000000"/>
          <w:sz w:val="22"/>
          <w:szCs w:val="22"/>
        </w:rPr>
        <w:t>Tabla 5, Requisitos funcionales, Módulo Indicadores de salud</w:t>
      </w:r>
    </w:p>
    <w:p w14:paraId="75AFA05D" w14:textId="6DA7FF6D" w:rsidR="009C1A59" w:rsidRPr="00902C85" w:rsidRDefault="009C1A59" w:rsidP="009C1A5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60FEEB50" w14:textId="77777777" w:rsidR="009C1A59" w:rsidRPr="00902C85" w:rsidRDefault="009C1A59" w:rsidP="009C1A5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0B8C6609" w14:textId="24332B3B" w:rsidR="00124F01" w:rsidRPr="00902C85" w:rsidRDefault="00124F01">
      <w:pPr>
        <w:rPr>
          <w:rFonts w:ascii="Arial" w:hAnsi="Arial" w:cs="Arial"/>
          <w:sz w:val="22"/>
          <w:szCs w:val="22"/>
        </w:rPr>
      </w:pPr>
    </w:p>
    <w:p w14:paraId="5428AA62" w14:textId="77777777" w:rsidR="009C1A59" w:rsidRPr="00902C85" w:rsidRDefault="009C1A59">
      <w:pPr>
        <w:rPr>
          <w:rFonts w:ascii="Arial" w:hAnsi="Arial" w:cs="Arial"/>
          <w:sz w:val="22"/>
          <w:szCs w:val="22"/>
        </w:rPr>
      </w:pPr>
    </w:p>
    <w:p w14:paraId="5A0E469B" w14:textId="2E963980" w:rsidR="00124F01" w:rsidRPr="00902C85" w:rsidRDefault="00124F01">
      <w:pPr>
        <w:rPr>
          <w:rFonts w:ascii="Arial" w:hAnsi="Arial" w:cs="Arial"/>
          <w:sz w:val="22"/>
          <w:szCs w:val="22"/>
        </w:rPr>
      </w:pPr>
      <w:r w:rsidRPr="00902C85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199BF6E2" wp14:editId="52850D87">
            <wp:extent cx="5612130" cy="4216400"/>
            <wp:effectExtent l="0" t="0" r="127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3E5F0" w14:textId="77777777" w:rsidR="00124F01" w:rsidRPr="00902C85" w:rsidRDefault="00124F01">
      <w:pPr>
        <w:rPr>
          <w:rFonts w:ascii="Arial" w:hAnsi="Arial" w:cs="Arial"/>
          <w:sz w:val="22"/>
          <w:szCs w:val="22"/>
        </w:rPr>
      </w:pPr>
    </w:p>
    <w:p w14:paraId="602EC309" w14:textId="77777777" w:rsidR="009C1A59" w:rsidRPr="00902C85" w:rsidRDefault="009C1A59" w:rsidP="009C1A59">
      <w:pPr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>Tabla Especificación de Requerimientos</w:t>
      </w:r>
    </w:p>
    <w:p w14:paraId="24FE4CE4" w14:textId="4AD8925B" w:rsidR="00FE4A0E" w:rsidRPr="00902C85" w:rsidRDefault="00FE4A0E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FE4A0E" w:rsidRPr="00902C85" w14:paraId="35640FD6" w14:textId="77777777" w:rsidTr="00116312">
        <w:tc>
          <w:tcPr>
            <w:tcW w:w="963" w:type="pct"/>
            <w:shd w:val="clear" w:color="auto" w:fill="auto"/>
          </w:tcPr>
          <w:p w14:paraId="7894F104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04EF205E" w14:textId="7EAC0D91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 xml:space="preserve">Indicadores de </w:t>
            </w:r>
            <w:r w:rsidRPr="00902C85">
              <w:rPr>
                <w:rFonts w:ascii="Arial" w:hAnsi="Arial" w:cs="Arial"/>
                <w:sz w:val="22"/>
                <w:szCs w:val="22"/>
              </w:rPr>
              <w:t xml:space="preserve"> salud</w:t>
            </w:r>
          </w:p>
        </w:tc>
        <w:tc>
          <w:tcPr>
            <w:tcW w:w="1686" w:type="pct"/>
            <w:shd w:val="clear" w:color="auto" w:fill="auto"/>
          </w:tcPr>
          <w:p w14:paraId="64B957A4" w14:textId="48CFF63F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Identificador: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 000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4</w:t>
            </w:r>
          </w:p>
        </w:tc>
      </w:tr>
      <w:tr w:rsidR="00FE4A0E" w:rsidRPr="00902C85" w14:paraId="426901C4" w14:textId="77777777" w:rsidTr="0092124E">
        <w:tc>
          <w:tcPr>
            <w:tcW w:w="963" w:type="pct"/>
            <w:shd w:val="clear" w:color="auto" w:fill="auto"/>
          </w:tcPr>
          <w:p w14:paraId="5AC055BD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FA61B10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Usuario Individual, Usuario cabeza de familia</w:t>
            </w:r>
          </w:p>
        </w:tc>
      </w:tr>
      <w:tr w:rsidR="00FE4A0E" w:rsidRPr="00902C85" w14:paraId="660C19FC" w14:textId="77777777" w:rsidTr="0092124E">
        <w:tc>
          <w:tcPr>
            <w:tcW w:w="963" w:type="pct"/>
            <w:shd w:val="clear" w:color="auto" w:fill="auto"/>
          </w:tcPr>
          <w:p w14:paraId="51758495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46C33CE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Primario</w:t>
            </w:r>
          </w:p>
        </w:tc>
      </w:tr>
      <w:tr w:rsidR="00FE4A0E" w:rsidRPr="00902C85" w14:paraId="3875F9DC" w14:textId="77777777" w:rsidTr="0092124E">
        <w:tc>
          <w:tcPr>
            <w:tcW w:w="963" w:type="pct"/>
            <w:shd w:val="clear" w:color="auto" w:fill="auto"/>
          </w:tcPr>
          <w:p w14:paraId="5C117B12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5AB5203" w14:textId="01EAD000" w:rsidR="00FE4A0E" w:rsidRPr="00902C85" w:rsidRDefault="0017495A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Ingreso al aplicativo</w:t>
            </w:r>
          </w:p>
        </w:tc>
      </w:tr>
      <w:tr w:rsidR="0017495A" w:rsidRPr="00902C85" w14:paraId="40E60F93" w14:textId="77777777" w:rsidTr="0092124E">
        <w:tc>
          <w:tcPr>
            <w:tcW w:w="963" w:type="pct"/>
            <w:shd w:val="clear" w:color="auto" w:fill="auto"/>
          </w:tcPr>
          <w:p w14:paraId="20FF2C50" w14:textId="77777777" w:rsidR="0017495A" w:rsidRPr="00902C85" w:rsidRDefault="0017495A" w:rsidP="0017495A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7853C629" w14:textId="18E66D20" w:rsidR="0017495A" w:rsidRPr="00902C85" w:rsidRDefault="0017495A" w:rsidP="0017495A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Continuar con los módulos de su interés</w:t>
            </w:r>
          </w:p>
        </w:tc>
      </w:tr>
      <w:tr w:rsidR="00FE4A0E" w:rsidRPr="00902C85" w14:paraId="282F698F" w14:textId="77777777" w:rsidTr="0092124E">
        <w:tc>
          <w:tcPr>
            <w:tcW w:w="963" w:type="pct"/>
            <w:shd w:val="clear" w:color="auto" w:fill="auto"/>
          </w:tcPr>
          <w:p w14:paraId="54F05DD5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44C8FA5" w14:textId="3FAF3F5B" w:rsidR="00FE4A0E" w:rsidRPr="00902C85" w:rsidRDefault="0017495A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Una vez ingresado al modulo, el usuario puede modificar y agregar información sobre 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indicadores de salud de su interés o los de su núcleo familiar</w:t>
            </w:r>
          </w:p>
        </w:tc>
      </w:tr>
      <w:tr w:rsidR="00FE4A0E" w:rsidRPr="00902C85" w14:paraId="10826E65" w14:textId="77777777" w:rsidTr="0092124E">
        <w:tc>
          <w:tcPr>
            <w:tcW w:w="963" w:type="pct"/>
            <w:shd w:val="clear" w:color="auto" w:fill="auto"/>
          </w:tcPr>
          <w:p w14:paraId="3DF16AC4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0BD48561" w14:textId="4F1AC098" w:rsidR="0017495A" w:rsidRPr="00902C85" w:rsidRDefault="00FE4A0E" w:rsidP="001749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-</w:t>
            </w:r>
            <w:r w:rsidR="0017495A" w:rsidRPr="00902C85">
              <w:rPr>
                <w:rFonts w:ascii="Arial" w:hAnsi="Arial" w:cs="Arial"/>
                <w:sz w:val="22"/>
                <w:szCs w:val="22"/>
              </w:rPr>
              <w:t>Ingresar al modulo</w:t>
            </w:r>
          </w:p>
          <w:p w14:paraId="7253B638" w14:textId="4E4EF4C6" w:rsidR="00FE4A0E" w:rsidRPr="00902C85" w:rsidRDefault="0017495A" w:rsidP="0017495A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- Modificar, agregar la información deseada</w:t>
            </w:r>
          </w:p>
        </w:tc>
      </w:tr>
      <w:tr w:rsidR="00FE4A0E" w:rsidRPr="00902C85" w14:paraId="648348E1" w14:textId="77777777" w:rsidTr="0092124E">
        <w:tc>
          <w:tcPr>
            <w:tcW w:w="963" w:type="pct"/>
            <w:shd w:val="clear" w:color="auto" w:fill="auto"/>
          </w:tcPr>
          <w:p w14:paraId="76D1C977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D77B5B9" w14:textId="505B6075" w:rsidR="00FE4A0E" w:rsidRPr="00902C85" w:rsidRDefault="00AC4953" w:rsidP="0092124E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Si no desea agregar/modificar información en este modulo, pasar al siguiente modulo de su interés</w:t>
            </w:r>
          </w:p>
        </w:tc>
      </w:tr>
      <w:tr w:rsidR="00FE4A0E" w:rsidRPr="00902C85" w14:paraId="50E0919F" w14:textId="77777777" w:rsidTr="0092124E">
        <w:tc>
          <w:tcPr>
            <w:tcW w:w="963" w:type="pct"/>
            <w:shd w:val="clear" w:color="auto" w:fill="auto"/>
          </w:tcPr>
          <w:p w14:paraId="1B8FD54E" w14:textId="77777777" w:rsidR="00FE4A0E" w:rsidRPr="00902C85" w:rsidRDefault="00FE4A0E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77F6C495" w14:textId="50331854" w:rsidR="00FE4A0E" w:rsidRPr="00902C85" w:rsidRDefault="00AC4953" w:rsidP="0092124E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El usuario ingresa al modulo y modifica la información relacionada 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con sus indicadores de salud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 o los de su núcleo familiar.</w:t>
            </w:r>
          </w:p>
        </w:tc>
      </w:tr>
    </w:tbl>
    <w:p w14:paraId="71738A7E" w14:textId="7661C437" w:rsidR="00FE4A0E" w:rsidRPr="00902C85" w:rsidRDefault="00FE4A0E">
      <w:pPr>
        <w:rPr>
          <w:rFonts w:ascii="Arial" w:hAnsi="Arial" w:cs="Arial"/>
          <w:sz w:val="22"/>
          <w:szCs w:val="22"/>
        </w:rPr>
      </w:pPr>
    </w:p>
    <w:p w14:paraId="1FB17C4D" w14:textId="76FA556F" w:rsidR="00140313" w:rsidRPr="00902C85" w:rsidRDefault="00140313">
      <w:pPr>
        <w:rPr>
          <w:rFonts w:ascii="Arial" w:hAnsi="Arial" w:cs="Arial"/>
          <w:sz w:val="22"/>
          <w:szCs w:val="22"/>
        </w:rPr>
      </w:pPr>
    </w:p>
    <w:p w14:paraId="7CAC7DC1" w14:textId="00614DD4" w:rsidR="00140313" w:rsidRPr="00902C85" w:rsidRDefault="00140313">
      <w:pPr>
        <w:rPr>
          <w:rFonts w:ascii="Arial" w:hAnsi="Arial" w:cs="Arial"/>
          <w:sz w:val="22"/>
          <w:szCs w:val="22"/>
        </w:rPr>
      </w:pPr>
    </w:p>
    <w:p w14:paraId="2FF3631B" w14:textId="272DD947" w:rsidR="00140313" w:rsidRPr="00902C85" w:rsidRDefault="00140313">
      <w:pPr>
        <w:rPr>
          <w:rFonts w:ascii="Arial" w:hAnsi="Arial" w:cs="Arial"/>
          <w:sz w:val="22"/>
          <w:szCs w:val="22"/>
        </w:rPr>
      </w:pPr>
    </w:p>
    <w:p w14:paraId="24F5522F" w14:textId="258DAC6E" w:rsidR="00140313" w:rsidRPr="00902C85" w:rsidRDefault="00124F01" w:rsidP="009C1A5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>Control medico</w:t>
      </w:r>
    </w:p>
    <w:p w14:paraId="471CB960" w14:textId="34006FB1" w:rsidR="009C1A59" w:rsidRPr="00902C85" w:rsidRDefault="009C1A59" w:rsidP="009C1A59">
      <w:pPr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66"/>
      </w:tblGrid>
      <w:tr w:rsidR="009C1A59" w:rsidRPr="009C1A59" w14:paraId="152EC376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F99D50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14E8AB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Módulo Control medico</w:t>
            </w:r>
          </w:p>
        </w:tc>
      </w:tr>
      <w:tr w:rsidR="009C1A59" w:rsidRPr="009C1A59" w14:paraId="6F577975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0D4974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EC7BAD6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Requisito</w:t>
            </w:r>
          </w:p>
        </w:tc>
      </w:tr>
      <w:tr w:rsidR="009C1A59" w:rsidRPr="009C1A59" w14:paraId="256BBC3B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DB75EB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34767F3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009C1A59" w:rsidRPr="009C1A59" w14:paraId="30FBEAAC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120ECF1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2E944B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El usuario puede ver, actualizar, eliminar y añadir controles con profesionales de la salud, médico general,  especialistas, con fecha, nombre del profesional, campo libre para observaciones y también cuenta con la opción de registrar Controles médicos de las personas que tiene a cargo.</w:t>
            </w:r>
          </w:p>
        </w:tc>
      </w:tr>
      <w:tr w:rsidR="009C1A59" w:rsidRPr="009C1A59" w14:paraId="5764DD34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6691C4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F2D868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Datos ingresados por el usuario</w:t>
            </w:r>
          </w:p>
        </w:tc>
      </w:tr>
      <w:tr w:rsidR="009C1A59" w:rsidRPr="009C1A59" w14:paraId="71B76D85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3870269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744CE8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Guardar datos</w:t>
            </w:r>
          </w:p>
        </w:tc>
      </w:tr>
      <w:tr w:rsidR="009C1A59" w:rsidRPr="009C1A59" w14:paraId="1F41143C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F1704B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</w:p>
          <w:p w14:paraId="5D6DB327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7ECB10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Datos actualizados</w:t>
            </w:r>
          </w:p>
        </w:tc>
      </w:tr>
    </w:tbl>
    <w:p w14:paraId="1EB1F919" w14:textId="77777777" w:rsidR="009C1A59" w:rsidRPr="009C1A59" w:rsidRDefault="009C1A59" w:rsidP="009C1A59">
      <w:pPr>
        <w:rPr>
          <w:rFonts w:ascii="Arial" w:hAnsi="Arial" w:cs="Arial"/>
          <w:sz w:val="22"/>
          <w:szCs w:val="22"/>
        </w:rPr>
      </w:pPr>
      <w:r w:rsidRPr="009C1A59">
        <w:rPr>
          <w:rFonts w:ascii="Arial" w:hAnsi="Arial" w:cs="Arial"/>
          <w:color w:val="000000"/>
          <w:sz w:val="22"/>
          <w:szCs w:val="22"/>
        </w:rPr>
        <w:t>Tabla 6, Requisitos funcionales, Módulo Control medico</w:t>
      </w:r>
    </w:p>
    <w:p w14:paraId="0FC9AEA6" w14:textId="77777777" w:rsidR="009C1A59" w:rsidRPr="00902C85" w:rsidRDefault="009C1A59" w:rsidP="009C1A5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261754F1" w14:textId="0D71822D" w:rsidR="00124F01" w:rsidRPr="00902C85" w:rsidRDefault="00124F01">
      <w:pPr>
        <w:rPr>
          <w:rFonts w:ascii="Arial" w:hAnsi="Arial" w:cs="Arial"/>
          <w:sz w:val="22"/>
          <w:szCs w:val="22"/>
        </w:rPr>
      </w:pPr>
      <w:r w:rsidRPr="00902C8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69BB6C3" wp14:editId="6B284EFB">
            <wp:extent cx="5612130" cy="4211320"/>
            <wp:effectExtent l="0" t="0" r="1270" b="508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8CBA" w14:textId="5742879F" w:rsidR="00140313" w:rsidRPr="00902C85" w:rsidRDefault="00140313">
      <w:pPr>
        <w:rPr>
          <w:rFonts w:ascii="Arial" w:hAnsi="Arial" w:cs="Arial"/>
          <w:sz w:val="22"/>
          <w:szCs w:val="22"/>
        </w:rPr>
      </w:pPr>
    </w:p>
    <w:p w14:paraId="165C391A" w14:textId="77777777" w:rsidR="009C1A59" w:rsidRPr="00902C85" w:rsidRDefault="009C1A59" w:rsidP="009C1A59">
      <w:pPr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>Tabla Especificación de Requerimientos</w:t>
      </w:r>
    </w:p>
    <w:p w14:paraId="2E59C69D" w14:textId="4525456F" w:rsidR="00140313" w:rsidRPr="00902C85" w:rsidRDefault="00140313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140313" w:rsidRPr="00902C85" w14:paraId="20BD8C2C" w14:textId="77777777" w:rsidTr="00116312">
        <w:tc>
          <w:tcPr>
            <w:tcW w:w="963" w:type="pct"/>
            <w:shd w:val="clear" w:color="auto" w:fill="auto"/>
          </w:tcPr>
          <w:p w14:paraId="1DD2BC87" w14:textId="77777777" w:rsidR="00140313" w:rsidRPr="00902C85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38974C6D" w14:textId="4F08A770" w:rsidR="00140313" w:rsidRPr="00902C85" w:rsidRDefault="007C7E5C" w:rsidP="0092124E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Control medico</w:t>
            </w:r>
          </w:p>
        </w:tc>
        <w:tc>
          <w:tcPr>
            <w:tcW w:w="1686" w:type="pct"/>
            <w:shd w:val="clear" w:color="auto" w:fill="auto"/>
          </w:tcPr>
          <w:p w14:paraId="1F5BD315" w14:textId="253E2E97" w:rsidR="00140313" w:rsidRPr="00902C85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Identificador: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 000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5</w:t>
            </w:r>
          </w:p>
        </w:tc>
      </w:tr>
      <w:tr w:rsidR="00140313" w:rsidRPr="00902C85" w14:paraId="733544C5" w14:textId="77777777" w:rsidTr="0092124E">
        <w:tc>
          <w:tcPr>
            <w:tcW w:w="963" w:type="pct"/>
            <w:shd w:val="clear" w:color="auto" w:fill="auto"/>
          </w:tcPr>
          <w:p w14:paraId="22B728A9" w14:textId="77777777" w:rsidR="00140313" w:rsidRPr="00902C85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lastRenderedPageBreak/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79FA978" w14:textId="77777777" w:rsidR="00140313" w:rsidRPr="00902C85" w:rsidRDefault="00140313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Usuario Individual, Usuario cabeza de familia</w:t>
            </w:r>
          </w:p>
        </w:tc>
      </w:tr>
      <w:tr w:rsidR="00140313" w:rsidRPr="00902C85" w14:paraId="507E53C0" w14:textId="77777777" w:rsidTr="0092124E">
        <w:tc>
          <w:tcPr>
            <w:tcW w:w="963" w:type="pct"/>
            <w:shd w:val="clear" w:color="auto" w:fill="auto"/>
          </w:tcPr>
          <w:p w14:paraId="5D9C3426" w14:textId="77777777" w:rsidR="00140313" w:rsidRPr="00902C85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C8975F0" w14:textId="77777777" w:rsidR="00140313" w:rsidRPr="00902C85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Primario</w:t>
            </w:r>
          </w:p>
        </w:tc>
      </w:tr>
      <w:tr w:rsidR="00371A5D" w:rsidRPr="00902C85" w14:paraId="6B4EFE7B" w14:textId="77777777" w:rsidTr="0092124E">
        <w:tc>
          <w:tcPr>
            <w:tcW w:w="963" w:type="pct"/>
            <w:shd w:val="clear" w:color="auto" w:fill="auto"/>
          </w:tcPr>
          <w:p w14:paraId="2F4970E7" w14:textId="77777777" w:rsidR="00371A5D" w:rsidRPr="00902C85" w:rsidRDefault="00371A5D" w:rsidP="00371A5D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F7D0C56" w14:textId="10488461" w:rsidR="00371A5D" w:rsidRPr="00902C85" w:rsidRDefault="00371A5D" w:rsidP="00371A5D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Ingreso al aplicativo</w:t>
            </w:r>
          </w:p>
        </w:tc>
      </w:tr>
      <w:tr w:rsidR="00371A5D" w:rsidRPr="00902C85" w14:paraId="4FCFC8E6" w14:textId="77777777" w:rsidTr="0092124E">
        <w:tc>
          <w:tcPr>
            <w:tcW w:w="963" w:type="pct"/>
            <w:shd w:val="clear" w:color="auto" w:fill="auto"/>
          </w:tcPr>
          <w:p w14:paraId="50859A36" w14:textId="77777777" w:rsidR="00371A5D" w:rsidRPr="00902C85" w:rsidRDefault="00371A5D" w:rsidP="00371A5D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3079E841" w14:textId="498DE245" w:rsidR="00371A5D" w:rsidRPr="00902C85" w:rsidRDefault="00371A5D" w:rsidP="00371A5D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Continuar con los módulos de su interés</w:t>
            </w:r>
          </w:p>
        </w:tc>
      </w:tr>
      <w:tr w:rsidR="00140313" w:rsidRPr="00902C85" w14:paraId="07B0EBD6" w14:textId="77777777" w:rsidTr="0092124E">
        <w:tc>
          <w:tcPr>
            <w:tcW w:w="963" w:type="pct"/>
            <w:shd w:val="clear" w:color="auto" w:fill="auto"/>
          </w:tcPr>
          <w:p w14:paraId="715AFDBD" w14:textId="77777777" w:rsidR="00140313" w:rsidRPr="00902C85" w:rsidRDefault="00140313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AC521DD" w14:textId="674CCEA1" w:rsidR="00140313" w:rsidRPr="00902C85" w:rsidRDefault="00AC4953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Una vez ingresado al modulo, el usuario puede ver</w:t>
            </w: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, actualiza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r,</w:t>
            </w: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 xml:space="preserve"> elimina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 xml:space="preserve">r </w:t>
            </w: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y añad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ir</w:t>
            </w: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 xml:space="preserve"> controles con profesionales de la salud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AC4953" w:rsidRPr="00902C85" w14:paraId="1A69FB3C" w14:textId="77777777" w:rsidTr="0092124E">
        <w:tc>
          <w:tcPr>
            <w:tcW w:w="963" w:type="pct"/>
            <w:shd w:val="clear" w:color="auto" w:fill="auto"/>
          </w:tcPr>
          <w:p w14:paraId="29542E56" w14:textId="77777777" w:rsidR="00AC4953" w:rsidRPr="00902C85" w:rsidRDefault="00AC4953" w:rsidP="00AC4953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0354FA11" w14:textId="77777777" w:rsidR="00AC4953" w:rsidRPr="00902C85" w:rsidRDefault="00AC4953" w:rsidP="00AC495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-Ingresar al modulo</w:t>
            </w:r>
          </w:p>
          <w:p w14:paraId="1883FC12" w14:textId="6E0A0AAE" w:rsidR="00AC4953" w:rsidRPr="00902C85" w:rsidRDefault="00AC4953" w:rsidP="00AC495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- Modificar, agregar la información deseada</w:t>
            </w:r>
          </w:p>
        </w:tc>
      </w:tr>
      <w:tr w:rsidR="00AC4953" w:rsidRPr="00902C85" w14:paraId="22F9FA6D" w14:textId="77777777" w:rsidTr="0092124E">
        <w:tc>
          <w:tcPr>
            <w:tcW w:w="963" w:type="pct"/>
            <w:shd w:val="clear" w:color="auto" w:fill="auto"/>
          </w:tcPr>
          <w:p w14:paraId="6ED7E537" w14:textId="77777777" w:rsidR="00AC4953" w:rsidRPr="00902C85" w:rsidRDefault="00AC4953" w:rsidP="00AC4953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E489E9E" w14:textId="1B26BB88" w:rsidR="00AC4953" w:rsidRPr="00902C85" w:rsidRDefault="00AC4953" w:rsidP="00AC4953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Si no desea agregar/modificar información en este modulo, pasar al siguiente modulo de su interés</w:t>
            </w:r>
          </w:p>
        </w:tc>
      </w:tr>
      <w:tr w:rsidR="00AC4953" w:rsidRPr="00902C85" w14:paraId="7024A98D" w14:textId="77777777" w:rsidTr="0092124E">
        <w:tc>
          <w:tcPr>
            <w:tcW w:w="963" w:type="pct"/>
            <w:shd w:val="clear" w:color="auto" w:fill="auto"/>
          </w:tcPr>
          <w:p w14:paraId="6B08F811" w14:textId="77777777" w:rsidR="00AC4953" w:rsidRPr="00902C85" w:rsidRDefault="00AC4953" w:rsidP="00AC4953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221A786" w14:textId="3BAB08FB" w:rsidR="00AC4953" w:rsidRPr="00902C85" w:rsidRDefault="00AC4953" w:rsidP="00AC4953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El usuario ingresa al modulo y modifica la información relacionada con su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s controles médicos 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o los de su núcleo familiar.</w:t>
            </w:r>
          </w:p>
        </w:tc>
      </w:tr>
    </w:tbl>
    <w:p w14:paraId="41E58958" w14:textId="046AE36E" w:rsidR="00140313" w:rsidRPr="00902C85" w:rsidRDefault="00140313">
      <w:pPr>
        <w:rPr>
          <w:rFonts w:ascii="Arial" w:hAnsi="Arial" w:cs="Arial"/>
          <w:sz w:val="22"/>
          <w:szCs w:val="22"/>
        </w:rPr>
      </w:pPr>
    </w:p>
    <w:p w14:paraId="13A3AA56" w14:textId="08CA61A3" w:rsidR="00124F01" w:rsidRPr="00902C85" w:rsidRDefault="00124F01">
      <w:pPr>
        <w:rPr>
          <w:rFonts w:ascii="Arial" w:hAnsi="Arial" w:cs="Arial"/>
          <w:sz w:val="22"/>
          <w:szCs w:val="22"/>
        </w:rPr>
      </w:pPr>
    </w:p>
    <w:p w14:paraId="57106D20" w14:textId="50B1BE5A" w:rsidR="00124F01" w:rsidRPr="00902C85" w:rsidRDefault="00124F01">
      <w:pPr>
        <w:rPr>
          <w:rFonts w:ascii="Arial" w:hAnsi="Arial" w:cs="Arial"/>
          <w:sz w:val="22"/>
          <w:szCs w:val="22"/>
        </w:rPr>
      </w:pPr>
    </w:p>
    <w:p w14:paraId="4DE051AB" w14:textId="77777777" w:rsidR="006F0E50" w:rsidRPr="00902C85" w:rsidRDefault="006F0E50">
      <w:pPr>
        <w:rPr>
          <w:rFonts w:ascii="Arial" w:hAnsi="Arial" w:cs="Arial"/>
          <w:sz w:val="22"/>
          <w:szCs w:val="22"/>
        </w:rPr>
      </w:pPr>
    </w:p>
    <w:p w14:paraId="62CC0793" w14:textId="113CB44F" w:rsidR="00433882" w:rsidRPr="00902C85" w:rsidRDefault="00433882" w:rsidP="009C1A59">
      <w:pPr>
        <w:jc w:val="center"/>
        <w:rPr>
          <w:rFonts w:ascii="Arial" w:hAnsi="Arial" w:cs="Arial"/>
          <w:b/>
          <w:bCs/>
          <w:color w:val="000000"/>
          <w:sz w:val="22"/>
          <w:szCs w:val="22"/>
        </w:rPr>
      </w:pPr>
      <w:r w:rsidRPr="00902C85">
        <w:rPr>
          <w:rFonts w:ascii="Arial" w:hAnsi="Arial" w:cs="Arial"/>
          <w:b/>
          <w:bCs/>
          <w:color w:val="000000"/>
          <w:sz w:val="22"/>
          <w:szCs w:val="22"/>
        </w:rPr>
        <w:t xml:space="preserve">Módulo Seguimiento </w:t>
      </w:r>
      <w:r w:rsidRPr="00902C85">
        <w:rPr>
          <w:rFonts w:ascii="Arial" w:hAnsi="Arial" w:cs="Arial"/>
          <w:b/>
          <w:bCs/>
          <w:color w:val="000000"/>
          <w:sz w:val="22"/>
          <w:szCs w:val="22"/>
        </w:rPr>
        <w:t>medico</w:t>
      </w:r>
    </w:p>
    <w:p w14:paraId="60DDE961" w14:textId="3C4F0E4C" w:rsidR="009C1A59" w:rsidRPr="00902C85" w:rsidRDefault="009C1A59" w:rsidP="00433882">
      <w:pPr>
        <w:rPr>
          <w:rFonts w:ascii="Arial" w:hAnsi="Arial" w:cs="Arial"/>
          <w:color w:val="000000"/>
          <w:sz w:val="22"/>
          <w:szCs w:val="2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66"/>
      </w:tblGrid>
      <w:tr w:rsidR="009C1A59" w:rsidRPr="009C1A59" w14:paraId="3E4D8D9C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21D1F3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803A68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Módulo Seguimiento médico</w:t>
            </w:r>
          </w:p>
        </w:tc>
      </w:tr>
      <w:tr w:rsidR="009C1A59" w:rsidRPr="009C1A59" w14:paraId="74B41C25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03E6DBE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604E439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Requisito</w:t>
            </w:r>
          </w:p>
        </w:tc>
      </w:tr>
      <w:tr w:rsidR="009C1A59" w:rsidRPr="009C1A59" w14:paraId="334BD95C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A8B58C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498A50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009C1A59" w:rsidRPr="009C1A59" w14:paraId="645D45F0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DE5E08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A6147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El usuario puede ver, actualizar, eliminar y añadir seguimiento a condiciones como accidentes, enfermedades, con su fecha,</w:t>
            </w:r>
          </w:p>
          <w:p w14:paraId="3F02AABF" w14:textId="29A02AB4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diagnóstico, tratamiento evolución y también cuenta con la opción de registrar seguimientos médicos de las personas que tiene a cargo.</w:t>
            </w:r>
          </w:p>
        </w:tc>
      </w:tr>
      <w:tr w:rsidR="009C1A59" w:rsidRPr="009C1A59" w14:paraId="02B380BC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950FF3F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5D05C7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Datos ingresados por el usuario</w:t>
            </w:r>
          </w:p>
        </w:tc>
      </w:tr>
      <w:tr w:rsidR="009C1A59" w:rsidRPr="009C1A59" w14:paraId="76C65DFF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B5E4CD1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B5C153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Guardar datos</w:t>
            </w:r>
          </w:p>
        </w:tc>
      </w:tr>
      <w:tr w:rsidR="009C1A59" w:rsidRPr="009C1A59" w14:paraId="5BA67591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0FF77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254D93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1DD5F8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Datos actualizados</w:t>
            </w:r>
          </w:p>
        </w:tc>
      </w:tr>
    </w:tbl>
    <w:p w14:paraId="1BF919CA" w14:textId="77777777" w:rsidR="009C1A59" w:rsidRPr="009C1A59" w:rsidRDefault="009C1A59" w:rsidP="009C1A59">
      <w:pPr>
        <w:rPr>
          <w:rFonts w:ascii="Arial" w:hAnsi="Arial" w:cs="Arial"/>
          <w:sz w:val="22"/>
          <w:szCs w:val="22"/>
        </w:rPr>
      </w:pPr>
      <w:r w:rsidRPr="009C1A59">
        <w:rPr>
          <w:rFonts w:ascii="Arial" w:hAnsi="Arial" w:cs="Arial"/>
          <w:color w:val="000000"/>
          <w:sz w:val="22"/>
          <w:szCs w:val="22"/>
        </w:rPr>
        <w:t>Tabla 7, Requisitos funcionales, Módulo Seguimiento médico</w:t>
      </w:r>
    </w:p>
    <w:p w14:paraId="3FE44E34" w14:textId="77777777" w:rsidR="009C1A59" w:rsidRPr="00902C85" w:rsidRDefault="009C1A59" w:rsidP="00433882">
      <w:pPr>
        <w:rPr>
          <w:rFonts w:ascii="Arial" w:hAnsi="Arial" w:cs="Arial"/>
          <w:color w:val="000000"/>
          <w:sz w:val="22"/>
          <w:szCs w:val="22"/>
        </w:rPr>
      </w:pPr>
    </w:p>
    <w:p w14:paraId="46705137" w14:textId="5DE884AB" w:rsidR="00124F01" w:rsidRPr="00902C85" w:rsidRDefault="00124F01" w:rsidP="00433882">
      <w:pPr>
        <w:rPr>
          <w:rFonts w:ascii="Arial" w:hAnsi="Arial" w:cs="Arial"/>
          <w:sz w:val="22"/>
          <w:szCs w:val="22"/>
        </w:rPr>
      </w:pPr>
    </w:p>
    <w:p w14:paraId="3C367E38" w14:textId="17ED5912" w:rsidR="00124F01" w:rsidRPr="00902C85" w:rsidRDefault="00124F01" w:rsidP="00433882">
      <w:pPr>
        <w:rPr>
          <w:rFonts w:ascii="Arial" w:hAnsi="Arial" w:cs="Arial"/>
          <w:sz w:val="22"/>
          <w:szCs w:val="22"/>
        </w:rPr>
      </w:pPr>
      <w:r w:rsidRPr="00902C85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077EC7C2" wp14:editId="65589DB1">
            <wp:extent cx="5612130" cy="4040505"/>
            <wp:effectExtent l="0" t="0" r="127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4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9434C" w14:textId="7E978D67" w:rsidR="00124F01" w:rsidRPr="00902C85" w:rsidRDefault="00124F01" w:rsidP="00433882">
      <w:pPr>
        <w:rPr>
          <w:rFonts w:ascii="Arial" w:hAnsi="Arial" w:cs="Arial"/>
          <w:sz w:val="22"/>
          <w:szCs w:val="22"/>
        </w:rPr>
      </w:pPr>
    </w:p>
    <w:p w14:paraId="17189D9C" w14:textId="26632072" w:rsidR="00124F01" w:rsidRPr="00902C85" w:rsidRDefault="00124F01" w:rsidP="00433882">
      <w:pPr>
        <w:rPr>
          <w:rFonts w:ascii="Arial" w:hAnsi="Arial" w:cs="Arial"/>
          <w:sz w:val="22"/>
          <w:szCs w:val="22"/>
        </w:rPr>
      </w:pPr>
    </w:p>
    <w:p w14:paraId="713EB5DF" w14:textId="77777777" w:rsidR="009C1A59" w:rsidRPr="00902C85" w:rsidRDefault="009C1A59" w:rsidP="009C1A59">
      <w:pPr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>Tabla Especificación de Requerimientos</w:t>
      </w:r>
    </w:p>
    <w:p w14:paraId="64524643" w14:textId="77777777" w:rsidR="00124F01" w:rsidRPr="00902C85" w:rsidRDefault="00124F01" w:rsidP="00433882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433882" w:rsidRPr="00902C85" w14:paraId="37FAA101" w14:textId="77777777" w:rsidTr="00116312">
        <w:tc>
          <w:tcPr>
            <w:tcW w:w="963" w:type="pct"/>
            <w:shd w:val="clear" w:color="auto" w:fill="auto"/>
          </w:tcPr>
          <w:p w14:paraId="609D6B0E" w14:textId="77777777" w:rsidR="00433882" w:rsidRPr="00902C85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7FA259E0" w14:textId="77777777" w:rsidR="00433882" w:rsidRPr="00902C85" w:rsidRDefault="00433882" w:rsidP="00433882">
            <w:pPr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Módulo Seguimiento medico</w:t>
            </w:r>
          </w:p>
          <w:p w14:paraId="1220F00D" w14:textId="43CBE1CD" w:rsidR="00433882" w:rsidRPr="00902C85" w:rsidRDefault="00433882" w:rsidP="0092124E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</w:p>
        </w:tc>
        <w:tc>
          <w:tcPr>
            <w:tcW w:w="1686" w:type="pct"/>
            <w:shd w:val="clear" w:color="auto" w:fill="auto"/>
          </w:tcPr>
          <w:p w14:paraId="14A5CEC9" w14:textId="5F91FF52" w:rsidR="00433882" w:rsidRPr="00902C85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Identificador: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 000</w:t>
            </w:r>
            <w:r w:rsidR="00124F01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7</w:t>
            </w:r>
          </w:p>
        </w:tc>
      </w:tr>
      <w:tr w:rsidR="00433882" w:rsidRPr="00902C85" w14:paraId="4C9369CE" w14:textId="77777777" w:rsidTr="0092124E">
        <w:tc>
          <w:tcPr>
            <w:tcW w:w="963" w:type="pct"/>
            <w:shd w:val="clear" w:color="auto" w:fill="auto"/>
          </w:tcPr>
          <w:p w14:paraId="24FF6EBE" w14:textId="77777777" w:rsidR="00433882" w:rsidRPr="00902C85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76483E85" w14:textId="77777777" w:rsidR="00433882" w:rsidRPr="00902C85" w:rsidRDefault="00433882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Usuario Individual, Usuario cabeza de familia</w:t>
            </w:r>
          </w:p>
        </w:tc>
      </w:tr>
      <w:tr w:rsidR="00433882" w:rsidRPr="00902C85" w14:paraId="76149D33" w14:textId="77777777" w:rsidTr="0092124E">
        <w:tc>
          <w:tcPr>
            <w:tcW w:w="963" w:type="pct"/>
            <w:shd w:val="clear" w:color="auto" w:fill="auto"/>
          </w:tcPr>
          <w:p w14:paraId="4E4ED67B" w14:textId="77777777" w:rsidR="00433882" w:rsidRPr="00902C85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18713EF" w14:textId="77777777" w:rsidR="00433882" w:rsidRPr="00902C85" w:rsidRDefault="00433882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Primario</w:t>
            </w:r>
          </w:p>
        </w:tc>
      </w:tr>
      <w:tr w:rsidR="00371A5D" w:rsidRPr="00902C85" w14:paraId="19FCF9A3" w14:textId="77777777" w:rsidTr="0092124E">
        <w:tc>
          <w:tcPr>
            <w:tcW w:w="963" w:type="pct"/>
            <w:shd w:val="clear" w:color="auto" w:fill="auto"/>
          </w:tcPr>
          <w:p w14:paraId="44BC2F50" w14:textId="77777777" w:rsidR="00371A5D" w:rsidRPr="00902C85" w:rsidRDefault="00371A5D" w:rsidP="00371A5D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026FE6FC" w14:textId="408B9732" w:rsidR="00371A5D" w:rsidRPr="00902C85" w:rsidRDefault="00371A5D" w:rsidP="00371A5D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Ingreso al aplicativo</w:t>
            </w:r>
          </w:p>
        </w:tc>
      </w:tr>
      <w:tr w:rsidR="00371A5D" w:rsidRPr="00902C85" w14:paraId="7E1FDE31" w14:textId="77777777" w:rsidTr="0092124E">
        <w:tc>
          <w:tcPr>
            <w:tcW w:w="963" w:type="pct"/>
            <w:shd w:val="clear" w:color="auto" w:fill="auto"/>
          </w:tcPr>
          <w:p w14:paraId="19019C84" w14:textId="77777777" w:rsidR="00371A5D" w:rsidRPr="00902C85" w:rsidRDefault="00371A5D" w:rsidP="00371A5D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DDE2434" w14:textId="515BE737" w:rsidR="00371A5D" w:rsidRPr="00902C85" w:rsidRDefault="00371A5D" w:rsidP="00371A5D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Continuar con los módulos de su interés</w:t>
            </w:r>
          </w:p>
        </w:tc>
      </w:tr>
      <w:tr w:rsidR="00371A5D" w:rsidRPr="00902C85" w14:paraId="7A94DE65" w14:textId="77777777" w:rsidTr="0092124E">
        <w:tc>
          <w:tcPr>
            <w:tcW w:w="963" w:type="pct"/>
            <w:shd w:val="clear" w:color="auto" w:fill="auto"/>
          </w:tcPr>
          <w:p w14:paraId="279BEF05" w14:textId="77777777" w:rsidR="00371A5D" w:rsidRPr="00902C85" w:rsidRDefault="00371A5D" w:rsidP="00371A5D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42D57FA" w14:textId="3CC1BE36" w:rsidR="00371A5D" w:rsidRPr="00902C85" w:rsidRDefault="00371A5D" w:rsidP="00371A5D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Una vez ingresado al modulo, el usuario puede ver</w:t>
            </w: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, actualiza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r,</w:t>
            </w: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 xml:space="preserve"> elimina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 xml:space="preserve">r </w:t>
            </w: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y añad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ir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 xml:space="preserve"> información sobre los actuales </w:t>
            </w: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 xml:space="preserve">controles 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 xml:space="preserve">médicos </w:t>
            </w: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con profesionales de la salud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  <w:tr w:rsidR="00371A5D" w:rsidRPr="00902C85" w14:paraId="40C04A4D" w14:textId="77777777" w:rsidTr="0092124E">
        <w:tc>
          <w:tcPr>
            <w:tcW w:w="963" w:type="pct"/>
            <w:shd w:val="clear" w:color="auto" w:fill="auto"/>
          </w:tcPr>
          <w:p w14:paraId="3C24BAF5" w14:textId="77777777" w:rsidR="00371A5D" w:rsidRPr="00902C85" w:rsidRDefault="00371A5D" w:rsidP="00371A5D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316161FD" w14:textId="77777777" w:rsidR="00371A5D" w:rsidRPr="00902C85" w:rsidRDefault="00371A5D" w:rsidP="00371A5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-Ingresar al modulo</w:t>
            </w:r>
          </w:p>
          <w:p w14:paraId="196B3440" w14:textId="7FF8E8B2" w:rsidR="00371A5D" w:rsidRPr="00902C85" w:rsidRDefault="00371A5D" w:rsidP="00371A5D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- Modificar, agregar la información deseada</w:t>
            </w:r>
          </w:p>
        </w:tc>
      </w:tr>
      <w:tr w:rsidR="00371A5D" w:rsidRPr="00902C85" w14:paraId="7B7CE256" w14:textId="77777777" w:rsidTr="0092124E">
        <w:tc>
          <w:tcPr>
            <w:tcW w:w="963" w:type="pct"/>
            <w:shd w:val="clear" w:color="auto" w:fill="auto"/>
          </w:tcPr>
          <w:p w14:paraId="2BEF37A7" w14:textId="77777777" w:rsidR="00371A5D" w:rsidRPr="00902C85" w:rsidRDefault="00371A5D" w:rsidP="00371A5D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3770BFDA" w14:textId="2ED91CCC" w:rsidR="00371A5D" w:rsidRPr="00902C85" w:rsidRDefault="00371A5D" w:rsidP="00371A5D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Si no desea agregar/modificar información en este modulo, pasar al siguiente modulo de su interés</w:t>
            </w:r>
          </w:p>
        </w:tc>
      </w:tr>
      <w:tr w:rsidR="00371A5D" w:rsidRPr="00902C85" w14:paraId="05ADBC1D" w14:textId="77777777" w:rsidTr="0092124E">
        <w:tc>
          <w:tcPr>
            <w:tcW w:w="963" w:type="pct"/>
            <w:shd w:val="clear" w:color="auto" w:fill="auto"/>
          </w:tcPr>
          <w:p w14:paraId="0103FCC6" w14:textId="77777777" w:rsidR="00371A5D" w:rsidRPr="00902C85" w:rsidRDefault="00371A5D" w:rsidP="00371A5D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104F167" w14:textId="7925EBB1" w:rsidR="00371A5D" w:rsidRPr="00902C85" w:rsidRDefault="00371A5D" w:rsidP="00371A5D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El usuario ingresa al modulo y modifica la información relacionada con 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el seguimiento 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médico o los de su núcleo familiar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 que actualmente lleva en proceso</w:t>
            </w:r>
          </w:p>
        </w:tc>
      </w:tr>
    </w:tbl>
    <w:p w14:paraId="10DBDAC7" w14:textId="33AF60AB" w:rsidR="00433882" w:rsidRPr="00902C85" w:rsidRDefault="00433882">
      <w:pPr>
        <w:rPr>
          <w:rFonts w:ascii="Arial" w:hAnsi="Arial" w:cs="Arial"/>
          <w:sz w:val="22"/>
          <w:szCs w:val="22"/>
        </w:rPr>
      </w:pPr>
    </w:p>
    <w:p w14:paraId="6A1C5C35" w14:textId="5D0A4028" w:rsidR="003C3609" w:rsidRPr="00902C85" w:rsidRDefault="003C3609">
      <w:pPr>
        <w:rPr>
          <w:rFonts w:ascii="Arial" w:hAnsi="Arial" w:cs="Arial"/>
          <w:sz w:val="22"/>
          <w:szCs w:val="22"/>
        </w:rPr>
      </w:pPr>
    </w:p>
    <w:p w14:paraId="6D4C35BD" w14:textId="1FB6937D" w:rsidR="003C3609" w:rsidRPr="00902C85" w:rsidRDefault="003C3609">
      <w:pPr>
        <w:rPr>
          <w:rFonts w:ascii="Arial" w:hAnsi="Arial" w:cs="Arial"/>
          <w:sz w:val="22"/>
          <w:szCs w:val="22"/>
        </w:rPr>
      </w:pPr>
    </w:p>
    <w:p w14:paraId="0E719BD0" w14:textId="35827D7B" w:rsidR="003C3609" w:rsidRPr="00902C85" w:rsidRDefault="009C1A59" w:rsidP="009C1A59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 xml:space="preserve">Modulo </w:t>
      </w:r>
      <w:r w:rsidR="003C3609" w:rsidRPr="00902C85">
        <w:rPr>
          <w:rFonts w:ascii="Arial" w:hAnsi="Arial" w:cs="Arial"/>
          <w:b/>
          <w:bCs/>
          <w:sz w:val="22"/>
          <w:szCs w:val="22"/>
        </w:rPr>
        <w:t>Reportes</w:t>
      </w: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60"/>
        <w:gridCol w:w="7566"/>
      </w:tblGrid>
      <w:tr w:rsidR="009C1A59" w:rsidRPr="009C1A59" w14:paraId="5AD50B95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CFDF85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lastRenderedPageBreak/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BECD41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Módulo Reportes</w:t>
            </w:r>
          </w:p>
        </w:tc>
      </w:tr>
      <w:tr w:rsidR="009C1A59" w:rsidRPr="009C1A59" w14:paraId="3A6CD0B0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A2A2C38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EF390E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Requisito</w:t>
            </w:r>
          </w:p>
        </w:tc>
      </w:tr>
      <w:tr w:rsidR="009C1A59" w:rsidRPr="009C1A59" w14:paraId="52458393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8EBA7D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D954359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009C1A59" w:rsidRPr="009C1A59" w14:paraId="1E1835BB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D57ADD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D74FAB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El usuario puede generar múltiples reportes como: Datos de usuario, con opción de filtro por intervalo de fechas, exámenes de laboratorio, indicadores de salud, controles médicos, seguimiento a condiciones de salud y también cuenta con la opción de generar reporte de las personas que tiene a cargo.</w:t>
            </w:r>
          </w:p>
        </w:tc>
      </w:tr>
      <w:tr w:rsidR="009C1A59" w:rsidRPr="009C1A59" w14:paraId="6868F420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1FBE9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B9DD3C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Solicitud del usuario</w:t>
            </w:r>
          </w:p>
        </w:tc>
      </w:tr>
      <w:tr w:rsidR="009C1A59" w:rsidRPr="009C1A59" w14:paraId="65011E57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6A6BB5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2D0CE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Generar reportes</w:t>
            </w:r>
          </w:p>
        </w:tc>
      </w:tr>
      <w:tr w:rsidR="009C1A59" w:rsidRPr="009C1A59" w14:paraId="1DC2EB75" w14:textId="77777777" w:rsidTr="009C1A59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6F5CF96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</w:p>
          <w:p w14:paraId="4F29A17B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B24CC6B" w14:textId="77777777" w:rsidR="009C1A59" w:rsidRPr="009C1A59" w:rsidRDefault="009C1A59" w:rsidP="009C1A59">
            <w:pPr>
              <w:rPr>
                <w:rFonts w:ascii="Arial" w:hAnsi="Arial" w:cs="Arial"/>
                <w:sz w:val="22"/>
                <w:szCs w:val="22"/>
              </w:rPr>
            </w:pPr>
            <w:r w:rsidRPr="009C1A59">
              <w:rPr>
                <w:rFonts w:ascii="Arial" w:hAnsi="Arial" w:cs="Arial"/>
                <w:color w:val="000000"/>
                <w:sz w:val="22"/>
                <w:szCs w:val="22"/>
              </w:rPr>
              <w:t>Ver y descargar reportes</w:t>
            </w:r>
          </w:p>
        </w:tc>
      </w:tr>
    </w:tbl>
    <w:p w14:paraId="59CF9F06" w14:textId="77777777" w:rsidR="009C1A59" w:rsidRPr="009C1A59" w:rsidRDefault="009C1A59" w:rsidP="009C1A59">
      <w:pPr>
        <w:rPr>
          <w:rFonts w:ascii="Arial" w:hAnsi="Arial" w:cs="Arial"/>
          <w:sz w:val="22"/>
          <w:szCs w:val="22"/>
        </w:rPr>
      </w:pPr>
      <w:r w:rsidRPr="009C1A59">
        <w:rPr>
          <w:rFonts w:ascii="Arial" w:hAnsi="Arial" w:cs="Arial"/>
          <w:color w:val="000000"/>
          <w:sz w:val="22"/>
          <w:szCs w:val="22"/>
        </w:rPr>
        <w:t xml:space="preserve">Tabla 8, Requisitos funcionales, Módulo </w:t>
      </w:r>
    </w:p>
    <w:p w14:paraId="6A14BA10" w14:textId="6A5FE10B" w:rsidR="009C1A59" w:rsidRPr="00902C85" w:rsidRDefault="009C1A59" w:rsidP="009C1A5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B494573" w14:textId="77777777" w:rsidR="009C1A59" w:rsidRPr="00902C85" w:rsidRDefault="009C1A59" w:rsidP="009C1A59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74023CE5" w14:textId="14E70DF6" w:rsidR="00124F01" w:rsidRPr="00902C85" w:rsidRDefault="00124F01">
      <w:pPr>
        <w:rPr>
          <w:rFonts w:ascii="Arial" w:hAnsi="Arial" w:cs="Arial"/>
          <w:sz w:val="22"/>
          <w:szCs w:val="22"/>
        </w:rPr>
      </w:pPr>
    </w:p>
    <w:p w14:paraId="7F0F5813" w14:textId="3CE03CBC" w:rsidR="00124F01" w:rsidRPr="00902C85" w:rsidRDefault="00124F01">
      <w:pPr>
        <w:rPr>
          <w:rFonts w:ascii="Arial" w:hAnsi="Arial" w:cs="Arial"/>
          <w:sz w:val="22"/>
          <w:szCs w:val="22"/>
        </w:rPr>
      </w:pPr>
      <w:r w:rsidRPr="00902C8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32D5F358" wp14:editId="379D3B97">
            <wp:extent cx="5612130" cy="4201160"/>
            <wp:effectExtent l="0" t="0" r="1270" b="254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90247" w14:textId="77777777" w:rsidR="009C1A59" w:rsidRPr="00902C85" w:rsidRDefault="009C1A59" w:rsidP="009C1A59">
      <w:pPr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>Tabla Especificación de Requerimientos</w:t>
      </w:r>
    </w:p>
    <w:p w14:paraId="0186CD92" w14:textId="77777777" w:rsidR="009C1A59" w:rsidRPr="00902C85" w:rsidRDefault="009C1A59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3C3609" w:rsidRPr="00902C85" w14:paraId="62DCF834" w14:textId="77777777" w:rsidTr="00116312">
        <w:tc>
          <w:tcPr>
            <w:tcW w:w="963" w:type="pct"/>
            <w:shd w:val="clear" w:color="auto" w:fill="auto"/>
          </w:tcPr>
          <w:p w14:paraId="51B8A24F" w14:textId="77777777" w:rsidR="003C3609" w:rsidRPr="00902C85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lastRenderedPageBreak/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33378D76" w14:textId="696017D3" w:rsidR="003C3609" w:rsidRPr="00902C85" w:rsidRDefault="00EC3A70" w:rsidP="0092124E">
            <w:pPr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Reportes</w:t>
            </w:r>
          </w:p>
          <w:p w14:paraId="753ABCC2" w14:textId="77777777" w:rsidR="003C3609" w:rsidRPr="00902C85" w:rsidRDefault="003C3609" w:rsidP="0092124E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</w:p>
        </w:tc>
        <w:tc>
          <w:tcPr>
            <w:tcW w:w="1686" w:type="pct"/>
            <w:shd w:val="clear" w:color="auto" w:fill="auto"/>
          </w:tcPr>
          <w:p w14:paraId="696856F6" w14:textId="4A540454" w:rsidR="003C3609" w:rsidRPr="00902C85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Identificador: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 000</w:t>
            </w:r>
            <w:r w:rsidR="00D17C14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8</w:t>
            </w:r>
          </w:p>
        </w:tc>
      </w:tr>
      <w:tr w:rsidR="003C3609" w:rsidRPr="00902C85" w14:paraId="7EAAF5BE" w14:textId="77777777" w:rsidTr="0092124E">
        <w:tc>
          <w:tcPr>
            <w:tcW w:w="963" w:type="pct"/>
            <w:shd w:val="clear" w:color="auto" w:fill="auto"/>
          </w:tcPr>
          <w:p w14:paraId="522ABEC0" w14:textId="77777777" w:rsidR="003C3609" w:rsidRPr="00902C85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CE4C01D" w14:textId="77777777" w:rsidR="003C3609" w:rsidRPr="00902C85" w:rsidRDefault="003C3609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Usuario Individual, Usuario cabeza de familia</w:t>
            </w:r>
          </w:p>
        </w:tc>
      </w:tr>
      <w:tr w:rsidR="003C3609" w:rsidRPr="00902C85" w14:paraId="366BF08C" w14:textId="77777777" w:rsidTr="0092124E">
        <w:tc>
          <w:tcPr>
            <w:tcW w:w="963" w:type="pct"/>
            <w:shd w:val="clear" w:color="auto" w:fill="auto"/>
          </w:tcPr>
          <w:p w14:paraId="7FA278B9" w14:textId="77777777" w:rsidR="003C3609" w:rsidRPr="00902C85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6FE5768" w14:textId="77777777" w:rsidR="003C3609" w:rsidRPr="00902C85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Primario</w:t>
            </w:r>
          </w:p>
        </w:tc>
      </w:tr>
      <w:tr w:rsidR="009B67D7" w:rsidRPr="00902C85" w14:paraId="2D670C06" w14:textId="77777777" w:rsidTr="0092124E">
        <w:tc>
          <w:tcPr>
            <w:tcW w:w="963" w:type="pct"/>
            <w:shd w:val="clear" w:color="auto" w:fill="auto"/>
          </w:tcPr>
          <w:p w14:paraId="0F8A2F19" w14:textId="77777777" w:rsidR="009B67D7" w:rsidRPr="00902C85" w:rsidRDefault="009B67D7" w:rsidP="009B67D7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33D9AC3" w14:textId="05EEFC50" w:rsidR="009B67D7" w:rsidRPr="00902C85" w:rsidRDefault="009B67D7" w:rsidP="009B67D7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Ingreso al aplicativo</w:t>
            </w:r>
          </w:p>
        </w:tc>
      </w:tr>
      <w:tr w:rsidR="009B67D7" w:rsidRPr="00902C85" w14:paraId="7B78F6DE" w14:textId="77777777" w:rsidTr="0092124E">
        <w:tc>
          <w:tcPr>
            <w:tcW w:w="963" w:type="pct"/>
            <w:shd w:val="clear" w:color="auto" w:fill="auto"/>
          </w:tcPr>
          <w:p w14:paraId="65450C35" w14:textId="77777777" w:rsidR="009B67D7" w:rsidRPr="00902C85" w:rsidRDefault="009B67D7" w:rsidP="009B67D7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4F238C7" w14:textId="382BBFDA" w:rsidR="009B67D7" w:rsidRPr="00902C85" w:rsidRDefault="009B67D7" w:rsidP="009B67D7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Continuar con los módulos de su interés</w:t>
            </w:r>
          </w:p>
        </w:tc>
      </w:tr>
      <w:tr w:rsidR="009B67D7" w:rsidRPr="00902C85" w14:paraId="030A4C40" w14:textId="77777777" w:rsidTr="0092124E">
        <w:tc>
          <w:tcPr>
            <w:tcW w:w="963" w:type="pct"/>
            <w:shd w:val="clear" w:color="auto" w:fill="auto"/>
          </w:tcPr>
          <w:p w14:paraId="6AA394E9" w14:textId="77777777" w:rsidR="009B67D7" w:rsidRPr="00902C85" w:rsidRDefault="009B67D7" w:rsidP="009B67D7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094AF00" w14:textId="66289286" w:rsidR="009B67D7" w:rsidRPr="00902C85" w:rsidRDefault="009B67D7" w:rsidP="009B67D7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 xml:space="preserve">Una vez ingresado al modulo, el usuario puede </w:t>
            </w:r>
            <w:r w:rsidR="001F6E60" w:rsidRPr="00902C85">
              <w:rPr>
                <w:rFonts w:ascii="Arial" w:hAnsi="Arial" w:cs="Arial"/>
                <w:color w:val="000000"/>
                <w:sz w:val="22"/>
                <w:szCs w:val="22"/>
              </w:rPr>
              <w:t>generar los reportes de la información especifica deseada.</w:t>
            </w:r>
          </w:p>
        </w:tc>
      </w:tr>
      <w:tr w:rsidR="009B67D7" w:rsidRPr="00902C85" w14:paraId="1FBFE82F" w14:textId="77777777" w:rsidTr="0092124E">
        <w:tc>
          <w:tcPr>
            <w:tcW w:w="963" w:type="pct"/>
            <w:shd w:val="clear" w:color="auto" w:fill="auto"/>
          </w:tcPr>
          <w:p w14:paraId="3D1BDE09" w14:textId="77777777" w:rsidR="009B67D7" w:rsidRPr="00902C85" w:rsidRDefault="009B67D7" w:rsidP="009B67D7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38B0DB2B" w14:textId="77777777" w:rsidR="009B67D7" w:rsidRPr="00902C85" w:rsidRDefault="009B67D7" w:rsidP="009B67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-Ingresar al modulo</w:t>
            </w:r>
          </w:p>
          <w:p w14:paraId="3C262E02" w14:textId="73D4E1C3" w:rsidR="009B67D7" w:rsidRPr="00902C85" w:rsidRDefault="009B67D7" w:rsidP="009B67D7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- Modificar, agregar la información deseada</w:t>
            </w:r>
          </w:p>
        </w:tc>
      </w:tr>
      <w:tr w:rsidR="009B67D7" w:rsidRPr="00902C85" w14:paraId="33B81E46" w14:textId="77777777" w:rsidTr="0092124E">
        <w:tc>
          <w:tcPr>
            <w:tcW w:w="963" w:type="pct"/>
            <w:shd w:val="clear" w:color="auto" w:fill="auto"/>
          </w:tcPr>
          <w:p w14:paraId="203B044E" w14:textId="77777777" w:rsidR="009B67D7" w:rsidRPr="00902C85" w:rsidRDefault="009B67D7" w:rsidP="009B67D7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6FF561DC" w14:textId="3919F5F3" w:rsidR="009B67D7" w:rsidRPr="00902C85" w:rsidRDefault="009B67D7" w:rsidP="009B67D7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>Si no desea agregar/modificar información en este modulo, pasar al siguiente modulo de su interés</w:t>
            </w:r>
          </w:p>
        </w:tc>
      </w:tr>
      <w:tr w:rsidR="009B67D7" w:rsidRPr="00902C85" w14:paraId="7A488B29" w14:textId="77777777" w:rsidTr="0092124E">
        <w:tc>
          <w:tcPr>
            <w:tcW w:w="963" w:type="pct"/>
            <w:shd w:val="clear" w:color="auto" w:fill="auto"/>
          </w:tcPr>
          <w:p w14:paraId="396E25E4" w14:textId="77777777" w:rsidR="009B67D7" w:rsidRPr="00902C85" w:rsidRDefault="009B67D7" w:rsidP="009B67D7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1B07A16" w14:textId="4CFB13A5" w:rsidR="009B67D7" w:rsidRPr="00902C85" w:rsidRDefault="009B67D7" w:rsidP="009B67D7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El usuario ingresa al modulo </w:t>
            </w:r>
            <w:r w:rsidR="001F6E60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genera los reportes deseados.</w:t>
            </w:r>
          </w:p>
        </w:tc>
      </w:tr>
    </w:tbl>
    <w:p w14:paraId="0BBFF83A" w14:textId="28EDE3CC" w:rsidR="003C3609" w:rsidRPr="00902C85" w:rsidRDefault="003C3609">
      <w:pPr>
        <w:rPr>
          <w:rFonts w:ascii="Arial" w:hAnsi="Arial" w:cs="Arial"/>
          <w:sz w:val="22"/>
          <w:szCs w:val="22"/>
        </w:rPr>
      </w:pPr>
    </w:p>
    <w:p w14:paraId="4948BF0F" w14:textId="274DAB19" w:rsidR="003C3609" w:rsidRPr="00902C85" w:rsidRDefault="003C3609">
      <w:pPr>
        <w:rPr>
          <w:rFonts w:ascii="Arial" w:hAnsi="Arial" w:cs="Arial"/>
          <w:sz w:val="22"/>
          <w:szCs w:val="22"/>
        </w:rPr>
      </w:pPr>
    </w:p>
    <w:p w14:paraId="69A99FCB" w14:textId="361B112A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476E510C" w14:textId="6E281C90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13DCAD09" w14:textId="13E6FB54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1F447CD1" w14:textId="2175135A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23742ABB" w14:textId="3A9802E7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74B42FE2" w14:textId="3F9DD462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7069291B" w14:textId="0D5AEBB2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7410BAF1" w14:textId="40E0A0FE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048D0A6B" w14:textId="572D8E56" w:rsidR="008537A7" w:rsidRPr="00902C85" w:rsidRDefault="00124F01" w:rsidP="00B30ECC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>Cerrar Sesión</w:t>
      </w:r>
    </w:p>
    <w:p w14:paraId="09BA5A94" w14:textId="77777777" w:rsidR="001F6E60" w:rsidRPr="00902C85" w:rsidRDefault="001F6E60" w:rsidP="00B30ECC">
      <w:pPr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5"/>
        <w:gridCol w:w="7141"/>
      </w:tblGrid>
      <w:tr w:rsidR="00B30ECC" w:rsidRPr="00B30ECC" w14:paraId="41232BD1" w14:textId="77777777" w:rsidTr="00B30E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E95D7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0C71952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color w:val="000000"/>
                <w:sz w:val="22"/>
                <w:szCs w:val="22"/>
              </w:rPr>
              <w:t>Cerrar sesión</w:t>
            </w:r>
          </w:p>
        </w:tc>
      </w:tr>
      <w:tr w:rsidR="00B30ECC" w:rsidRPr="00B30ECC" w14:paraId="24D48C39" w14:textId="77777777" w:rsidTr="00B30E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54C045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76124FB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color w:val="000000"/>
                <w:sz w:val="22"/>
                <w:szCs w:val="22"/>
              </w:rPr>
              <w:t>Requisito</w:t>
            </w:r>
          </w:p>
        </w:tc>
      </w:tr>
      <w:tr w:rsidR="00B30ECC" w:rsidRPr="00B30ECC" w14:paraId="2DA7A5F7" w14:textId="77777777" w:rsidTr="00B30E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91434C9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739C0D5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00B30ECC" w:rsidRPr="00B30ECC" w14:paraId="28F37E4E" w14:textId="77777777" w:rsidTr="00B30E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396AE81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B14011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color w:val="000000"/>
                <w:sz w:val="22"/>
                <w:szCs w:val="22"/>
              </w:rPr>
              <w:t>El usuario podrá cerrar la sesión en cualquier comento</w:t>
            </w:r>
          </w:p>
        </w:tc>
      </w:tr>
      <w:tr w:rsidR="00B30ECC" w:rsidRPr="00B30ECC" w14:paraId="2DF08E37" w14:textId="77777777" w:rsidTr="00B30E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413DAC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1E79FF8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color w:val="000000"/>
                <w:sz w:val="22"/>
                <w:szCs w:val="22"/>
              </w:rPr>
              <w:t>Clic en la opción de cerrar sesión</w:t>
            </w:r>
          </w:p>
        </w:tc>
      </w:tr>
      <w:tr w:rsidR="00B30ECC" w:rsidRPr="00B30ECC" w14:paraId="45122512" w14:textId="77777777" w:rsidTr="00B30E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08C9267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D9294C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color w:val="000000"/>
                <w:sz w:val="22"/>
                <w:szCs w:val="22"/>
              </w:rPr>
              <w:t xml:space="preserve">El sistema elimina el </w:t>
            </w:r>
            <w:proofErr w:type="spellStart"/>
            <w:r w:rsidRPr="00B30ECC">
              <w:rPr>
                <w:rFonts w:ascii="Arial" w:hAnsi="Arial" w:cs="Arial"/>
                <w:color w:val="000000"/>
                <w:sz w:val="22"/>
                <w:szCs w:val="22"/>
              </w:rPr>
              <w:t>token</w:t>
            </w:r>
            <w:proofErr w:type="spellEnd"/>
            <w:r w:rsidRPr="00B30ECC">
              <w:rPr>
                <w:rFonts w:ascii="Arial" w:hAnsi="Arial" w:cs="Arial"/>
                <w:color w:val="000000"/>
                <w:sz w:val="22"/>
                <w:szCs w:val="22"/>
              </w:rPr>
              <w:t xml:space="preserve"> activo de la sesión</w:t>
            </w:r>
          </w:p>
        </w:tc>
      </w:tr>
      <w:tr w:rsidR="00B30ECC" w:rsidRPr="00B30ECC" w14:paraId="794171A4" w14:textId="77777777" w:rsidTr="00B30ECC">
        <w:trPr>
          <w:trHeight w:val="47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250E6C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CA73686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E3A519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color w:val="000000"/>
                <w:sz w:val="22"/>
                <w:szCs w:val="22"/>
              </w:rPr>
              <w:t>Usuario sale del sistema</w:t>
            </w:r>
          </w:p>
        </w:tc>
      </w:tr>
    </w:tbl>
    <w:p w14:paraId="3BB23742" w14:textId="77777777" w:rsidR="00B30ECC" w:rsidRPr="00902C85" w:rsidRDefault="00B30ECC" w:rsidP="00B30ECC">
      <w:pPr>
        <w:jc w:val="center"/>
        <w:rPr>
          <w:rFonts w:ascii="Arial" w:hAnsi="Arial" w:cs="Arial"/>
          <w:sz w:val="22"/>
          <w:szCs w:val="22"/>
        </w:rPr>
      </w:pPr>
    </w:p>
    <w:p w14:paraId="5EC58E34" w14:textId="5BED56FA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3B2E98DA" w14:textId="7656EED5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00154C4E" w14:textId="68549DFC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113DBBD2" w14:textId="085B10A7" w:rsidR="008537A7" w:rsidRPr="00902C85" w:rsidRDefault="008537A7">
      <w:pPr>
        <w:rPr>
          <w:rFonts w:ascii="Arial" w:hAnsi="Arial" w:cs="Arial"/>
          <w:sz w:val="22"/>
          <w:szCs w:val="22"/>
        </w:rPr>
      </w:pPr>
      <w:r w:rsidRPr="00902C85">
        <w:rPr>
          <w:rFonts w:ascii="Arial" w:hAnsi="Arial" w:cs="Arial"/>
          <w:noProof/>
          <w:sz w:val="22"/>
          <w:szCs w:val="22"/>
        </w:rPr>
        <w:lastRenderedPageBreak/>
        <w:drawing>
          <wp:inline distT="0" distB="0" distL="0" distR="0" wp14:anchorId="289A9456" wp14:editId="4D396D86">
            <wp:extent cx="5562600" cy="4559300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495B1" w14:textId="18CA9A54" w:rsidR="008537A7" w:rsidRPr="00902C85" w:rsidRDefault="00B30ECC">
      <w:pPr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>Tabla Especificación de Requerimientos</w:t>
      </w:r>
    </w:p>
    <w:p w14:paraId="39620061" w14:textId="7E1DCF5C" w:rsidR="008537A7" w:rsidRPr="00902C85" w:rsidRDefault="008537A7">
      <w:pPr>
        <w:rPr>
          <w:rFonts w:ascii="Arial" w:hAnsi="Arial" w:cs="Arial"/>
          <w:b/>
          <w:bCs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3C3609" w:rsidRPr="00902C85" w14:paraId="68401626" w14:textId="77777777" w:rsidTr="00116312">
        <w:tc>
          <w:tcPr>
            <w:tcW w:w="963" w:type="pct"/>
            <w:shd w:val="clear" w:color="auto" w:fill="auto"/>
          </w:tcPr>
          <w:p w14:paraId="67F101CB" w14:textId="77777777" w:rsidR="003C3609" w:rsidRPr="00902C85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23DEB372" w14:textId="150406E3" w:rsidR="003C3609" w:rsidRPr="00902C85" w:rsidRDefault="00EC3A70" w:rsidP="0092124E">
            <w:pPr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Cerrar sesión</w:t>
            </w:r>
          </w:p>
          <w:p w14:paraId="3196E911" w14:textId="77777777" w:rsidR="003C3609" w:rsidRPr="00902C85" w:rsidRDefault="003C3609" w:rsidP="0092124E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</w:p>
        </w:tc>
        <w:tc>
          <w:tcPr>
            <w:tcW w:w="1686" w:type="pct"/>
            <w:shd w:val="clear" w:color="auto" w:fill="auto"/>
          </w:tcPr>
          <w:p w14:paraId="0578040D" w14:textId="4AC1B8F3" w:rsidR="003C3609" w:rsidRPr="00902C85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Identificador: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 000</w:t>
            </w:r>
            <w:r w:rsidR="00D17C14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9</w:t>
            </w:r>
          </w:p>
        </w:tc>
      </w:tr>
      <w:tr w:rsidR="003C3609" w:rsidRPr="00902C85" w14:paraId="3DD5ABB9" w14:textId="77777777" w:rsidTr="0092124E">
        <w:tc>
          <w:tcPr>
            <w:tcW w:w="963" w:type="pct"/>
            <w:shd w:val="clear" w:color="auto" w:fill="auto"/>
          </w:tcPr>
          <w:p w14:paraId="7D9EAF2E" w14:textId="77777777" w:rsidR="003C3609" w:rsidRPr="00902C85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BB36FD2" w14:textId="77777777" w:rsidR="003C3609" w:rsidRPr="00902C85" w:rsidRDefault="003C3609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Usuario Individual, Usuario cabeza de familia</w:t>
            </w:r>
          </w:p>
        </w:tc>
      </w:tr>
      <w:tr w:rsidR="003C3609" w:rsidRPr="00902C85" w14:paraId="3CC9CF17" w14:textId="77777777" w:rsidTr="0092124E">
        <w:tc>
          <w:tcPr>
            <w:tcW w:w="963" w:type="pct"/>
            <w:shd w:val="clear" w:color="auto" w:fill="auto"/>
          </w:tcPr>
          <w:p w14:paraId="4929A947" w14:textId="77777777" w:rsidR="003C3609" w:rsidRPr="00902C85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E4FF729" w14:textId="77777777" w:rsidR="003C3609" w:rsidRPr="00902C85" w:rsidRDefault="003C3609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Primario</w:t>
            </w:r>
          </w:p>
        </w:tc>
      </w:tr>
      <w:tr w:rsidR="00902C85" w:rsidRPr="00902C85" w14:paraId="5AA74FEC" w14:textId="77777777" w:rsidTr="0092124E">
        <w:tc>
          <w:tcPr>
            <w:tcW w:w="963" w:type="pct"/>
            <w:shd w:val="clear" w:color="auto" w:fill="auto"/>
          </w:tcPr>
          <w:p w14:paraId="014F595A" w14:textId="77777777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C238B64" w14:textId="5B4B5B1D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Ingreso al aplicativo</w:t>
            </w:r>
          </w:p>
        </w:tc>
      </w:tr>
      <w:tr w:rsidR="00902C85" w:rsidRPr="00902C85" w14:paraId="0DA3D885" w14:textId="77777777" w:rsidTr="0092124E">
        <w:tc>
          <w:tcPr>
            <w:tcW w:w="963" w:type="pct"/>
            <w:shd w:val="clear" w:color="auto" w:fill="auto"/>
          </w:tcPr>
          <w:p w14:paraId="5FB1F8CF" w14:textId="77777777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9A30281" w14:textId="160A1E07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Salir del aplicativo</w:t>
            </w:r>
          </w:p>
        </w:tc>
      </w:tr>
      <w:tr w:rsidR="00902C85" w:rsidRPr="00902C85" w14:paraId="1C25BB52" w14:textId="77777777" w:rsidTr="0092124E">
        <w:tc>
          <w:tcPr>
            <w:tcW w:w="963" w:type="pct"/>
            <w:shd w:val="clear" w:color="auto" w:fill="auto"/>
          </w:tcPr>
          <w:p w14:paraId="61B62EFF" w14:textId="77777777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535CDD2" w14:textId="65FB78B4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El usuario puede cerrar su sesión al presionar el botón de salida</w:t>
            </w:r>
          </w:p>
        </w:tc>
      </w:tr>
      <w:tr w:rsidR="00902C85" w:rsidRPr="00902C85" w14:paraId="4F36ED14" w14:textId="77777777" w:rsidTr="0092124E">
        <w:tc>
          <w:tcPr>
            <w:tcW w:w="963" w:type="pct"/>
            <w:shd w:val="clear" w:color="auto" w:fill="auto"/>
          </w:tcPr>
          <w:p w14:paraId="6E8FFDF2" w14:textId="77777777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749EC024" w14:textId="2563A60D" w:rsidR="00902C85" w:rsidRPr="00902C85" w:rsidRDefault="00902C85" w:rsidP="00902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Buscar y presionar el botón de salida del aplicativo</w:t>
            </w:r>
          </w:p>
          <w:p w14:paraId="65FDA885" w14:textId="7B52884C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</w:p>
        </w:tc>
      </w:tr>
      <w:tr w:rsidR="00902C85" w:rsidRPr="00902C85" w14:paraId="315913CA" w14:textId="77777777" w:rsidTr="0092124E">
        <w:tc>
          <w:tcPr>
            <w:tcW w:w="963" w:type="pct"/>
            <w:shd w:val="clear" w:color="auto" w:fill="auto"/>
          </w:tcPr>
          <w:p w14:paraId="0931EE49" w14:textId="77777777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EE77AA7" w14:textId="257C805B" w:rsidR="00902C85" w:rsidRPr="00902C85" w:rsidRDefault="00902C85" w:rsidP="00902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 xml:space="preserve">Si no desea </w:t>
            </w:r>
            <w:r>
              <w:rPr>
                <w:rFonts w:ascii="Arial" w:hAnsi="Arial" w:cs="Arial"/>
                <w:sz w:val="22"/>
                <w:szCs w:val="22"/>
              </w:rPr>
              <w:t>salir del aplicativo, dirigirse al modulo deseado</w:t>
            </w:r>
          </w:p>
        </w:tc>
      </w:tr>
      <w:tr w:rsidR="00902C85" w:rsidRPr="00902C85" w14:paraId="6D4E5501" w14:textId="77777777" w:rsidTr="0092124E">
        <w:tc>
          <w:tcPr>
            <w:tcW w:w="963" w:type="pct"/>
            <w:shd w:val="clear" w:color="auto" w:fill="auto"/>
          </w:tcPr>
          <w:p w14:paraId="4158EBEC" w14:textId="77777777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0B5F97C7" w14:textId="2DC5BD47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El usuario </w:t>
            </w: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sale del aplicativo</w:t>
            </w:r>
          </w:p>
        </w:tc>
      </w:tr>
      <w:tr w:rsidR="00EC3A70" w:rsidRPr="00902C85" w14:paraId="59019DE8" w14:textId="77777777" w:rsidTr="0092124E">
        <w:tc>
          <w:tcPr>
            <w:tcW w:w="963" w:type="pct"/>
            <w:shd w:val="clear" w:color="auto" w:fill="auto"/>
          </w:tcPr>
          <w:p w14:paraId="0DC12C0D" w14:textId="7A9EBEDA" w:rsidR="00EC3A70" w:rsidRPr="00902C85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</w:p>
        </w:tc>
        <w:tc>
          <w:tcPr>
            <w:tcW w:w="4037" w:type="pct"/>
            <w:gridSpan w:val="2"/>
            <w:shd w:val="clear" w:color="auto" w:fill="auto"/>
          </w:tcPr>
          <w:p w14:paraId="46C39A42" w14:textId="77777777" w:rsidR="00EC3A70" w:rsidRPr="00902C85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</w:p>
        </w:tc>
      </w:tr>
    </w:tbl>
    <w:p w14:paraId="6C290309" w14:textId="05C8BAAE" w:rsidR="003C3609" w:rsidRPr="00902C85" w:rsidRDefault="003C3609">
      <w:pPr>
        <w:rPr>
          <w:rFonts w:ascii="Arial" w:hAnsi="Arial" w:cs="Arial"/>
          <w:sz w:val="22"/>
          <w:szCs w:val="22"/>
        </w:rPr>
      </w:pPr>
    </w:p>
    <w:p w14:paraId="00AE4CED" w14:textId="00E390E8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353AC835" w14:textId="2B1F6E60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6FDA2509" w14:textId="1ECBCFC2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0BEDFC8D" w14:textId="43FE741B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13B90335" w14:textId="3BBCC219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536F1B9D" w14:textId="68832A67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0AFE9F7E" w14:textId="653951BA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63014C2C" w14:textId="797F2FFD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17E6B2CD" w14:textId="0866228A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5147C739" w14:textId="49B2AD4C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2A6FB87F" w14:textId="42DC4EDF" w:rsidR="00124F01" w:rsidRPr="00902C85" w:rsidRDefault="00B30ECC" w:rsidP="00B30ECC">
      <w:pPr>
        <w:jc w:val="center"/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 xml:space="preserve">Modulo </w:t>
      </w:r>
      <w:r w:rsidR="00124F01" w:rsidRPr="00902C85">
        <w:rPr>
          <w:rFonts w:ascii="Arial" w:hAnsi="Arial" w:cs="Arial"/>
          <w:b/>
          <w:bCs/>
          <w:sz w:val="22"/>
          <w:szCs w:val="22"/>
        </w:rPr>
        <w:t>Registro</w:t>
      </w:r>
    </w:p>
    <w:p w14:paraId="7CCE903F" w14:textId="1B80AB23" w:rsidR="00B30ECC" w:rsidRPr="00902C85" w:rsidRDefault="00B30ECC" w:rsidP="00B30ECC">
      <w:pPr>
        <w:jc w:val="center"/>
        <w:rPr>
          <w:rFonts w:ascii="Arial" w:hAnsi="Arial" w:cs="Arial"/>
          <w:b/>
          <w:bCs/>
          <w:sz w:val="22"/>
          <w:szCs w:val="22"/>
        </w:rPr>
      </w:pPr>
    </w:p>
    <w:tbl>
      <w:tblPr>
        <w:tblW w:w="902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00"/>
        <w:gridCol w:w="7026"/>
      </w:tblGrid>
      <w:tr w:rsidR="00B30ECC" w:rsidRPr="00B30ECC" w14:paraId="14087B05" w14:textId="77777777" w:rsidTr="00B30E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AD99A8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EC8073" w14:textId="6B36266C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color w:val="000000"/>
                <w:sz w:val="22"/>
                <w:szCs w:val="22"/>
              </w:rPr>
              <w:t>Módulo Registr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o</w:t>
            </w:r>
          </w:p>
        </w:tc>
      </w:tr>
      <w:tr w:rsidR="00B30ECC" w:rsidRPr="00B30ECC" w14:paraId="15A25FB5" w14:textId="77777777" w:rsidTr="00B30E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4642DFC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Tipo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244D4BF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color w:val="000000"/>
                <w:sz w:val="22"/>
                <w:szCs w:val="22"/>
              </w:rPr>
              <w:t>Requisito</w:t>
            </w:r>
          </w:p>
        </w:tc>
      </w:tr>
      <w:tr w:rsidR="00B30ECC" w:rsidRPr="00B30ECC" w14:paraId="0F898DD9" w14:textId="77777777" w:rsidTr="00B30E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3E5EB3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0C3B87E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color w:val="000000"/>
                <w:sz w:val="22"/>
                <w:szCs w:val="22"/>
              </w:rPr>
              <w:t>Alta</w:t>
            </w:r>
          </w:p>
        </w:tc>
      </w:tr>
      <w:tr w:rsidR="00B30ECC" w:rsidRPr="00B30ECC" w14:paraId="27A2A60E" w14:textId="77777777" w:rsidTr="00B30E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B1369AB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C98290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color w:val="000000"/>
                <w:sz w:val="22"/>
                <w:szCs w:val="22"/>
              </w:rPr>
              <w:t>El sistema permitirá el registro de nuevos usuarios</w:t>
            </w:r>
          </w:p>
        </w:tc>
      </w:tr>
      <w:tr w:rsidR="00B30ECC" w:rsidRPr="00B30ECC" w14:paraId="3F8536AF" w14:textId="77777777" w:rsidTr="00B30E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C93576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Entrada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314C98F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color w:val="000000"/>
                <w:sz w:val="22"/>
                <w:szCs w:val="22"/>
              </w:rPr>
              <w:t>Datos ingresados por el usuario</w:t>
            </w:r>
          </w:p>
        </w:tc>
      </w:tr>
      <w:tr w:rsidR="00B30ECC" w:rsidRPr="00B30ECC" w14:paraId="2D531FE1" w14:textId="77777777" w:rsidTr="00B30E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8FB934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Proceso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8C0F3BB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color w:val="000000"/>
                <w:sz w:val="22"/>
                <w:szCs w:val="22"/>
              </w:rPr>
              <w:t>Guardar datos</w:t>
            </w:r>
          </w:p>
        </w:tc>
      </w:tr>
      <w:tr w:rsidR="00B30ECC" w:rsidRPr="00B30ECC" w14:paraId="7FC33A65" w14:textId="77777777" w:rsidTr="00B30ECC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FAD77F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A2A1E64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Salida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CDCDAD0" w14:textId="77777777" w:rsidR="00B30ECC" w:rsidRPr="00B30ECC" w:rsidRDefault="00B30ECC" w:rsidP="00B30ECC">
            <w:pPr>
              <w:rPr>
                <w:rFonts w:ascii="Arial" w:hAnsi="Arial" w:cs="Arial"/>
                <w:sz w:val="22"/>
                <w:szCs w:val="22"/>
              </w:rPr>
            </w:pPr>
            <w:r w:rsidRPr="00B30ECC">
              <w:rPr>
                <w:rFonts w:ascii="Arial" w:hAnsi="Arial" w:cs="Arial"/>
                <w:color w:val="000000"/>
                <w:sz w:val="22"/>
                <w:szCs w:val="22"/>
              </w:rPr>
              <w:t>Registros almacenados</w:t>
            </w:r>
          </w:p>
        </w:tc>
      </w:tr>
    </w:tbl>
    <w:p w14:paraId="32322712" w14:textId="77777777" w:rsidR="00B30ECC" w:rsidRPr="00902C85" w:rsidRDefault="00B30ECC" w:rsidP="00B30ECC">
      <w:pPr>
        <w:jc w:val="center"/>
        <w:rPr>
          <w:rFonts w:ascii="Arial" w:hAnsi="Arial" w:cs="Arial"/>
          <w:b/>
          <w:bCs/>
          <w:sz w:val="22"/>
          <w:szCs w:val="22"/>
        </w:rPr>
      </w:pPr>
    </w:p>
    <w:p w14:paraId="3D42A341" w14:textId="594022BE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00005D1B" w14:textId="290075A1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11AD6A66" w14:textId="462A3C62" w:rsidR="008537A7" w:rsidRPr="00902C85" w:rsidRDefault="008537A7">
      <w:pPr>
        <w:rPr>
          <w:rFonts w:ascii="Arial" w:hAnsi="Arial" w:cs="Arial"/>
          <w:sz w:val="22"/>
          <w:szCs w:val="22"/>
        </w:rPr>
      </w:pPr>
      <w:r w:rsidRPr="00902C85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D5B57B0" wp14:editId="1D78A18E">
            <wp:extent cx="5612130" cy="4147820"/>
            <wp:effectExtent l="0" t="0" r="1270" b="5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0818F" w14:textId="58F70385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6BE48D17" w14:textId="77777777" w:rsidR="00B30ECC" w:rsidRPr="00902C85" w:rsidRDefault="00B30ECC" w:rsidP="00B30ECC">
      <w:pPr>
        <w:rPr>
          <w:rFonts w:ascii="Arial" w:hAnsi="Arial" w:cs="Arial"/>
          <w:b/>
          <w:bCs/>
          <w:sz w:val="22"/>
          <w:szCs w:val="22"/>
        </w:rPr>
      </w:pPr>
      <w:r w:rsidRPr="00902C85">
        <w:rPr>
          <w:rFonts w:ascii="Arial" w:hAnsi="Arial" w:cs="Arial"/>
          <w:b/>
          <w:bCs/>
          <w:sz w:val="22"/>
          <w:szCs w:val="22"/>
        </w:rPr>
        <w:t>Tabla Especificación de Requerimientos</w:t>
      </w:r>
    </w:p>
    <w:p w14:paraId="174EE47A" w14:textId="489FEA05" w:rsidR="008537A7" w:rsidRPr="00902C85" w:rsidRDefault="008537A7">
      <w:pPr>
        <w:rPr>
          <w:rFonts w:ascii="Arial" w:hAnsi="Arial" w:cs="Arial"/>
          <w:sz w:val="22"/>
          <w:szCs w:val="22"/>
        </w:rPr>
      </w:pPr>
    </w:p>
    <w:p w14:paraId="0466E4EE" w14:textId="7A693408" w:rsidR="00EC3A70" w:rsidRPr="00902C85" w:rsidRDefault="00EC3A70">
      <w:pPr>
        <w:rPr>
          <w:rFonts w:ascii="Arial" w:hAnsi="Arial" w:cs="Arial"/>
          <w:sz w:val="22"/>
          <w:szCs w:val="22"/>
        </w:rPr>
      </w:pP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00"/>
        <w:gridCol w:w="4151"/>
        <w:gridCol w:w="2977"/>
      </w:tblGrid>
      <w:tr w:rsidR="00EC3A70" w:rsidRPr="00902C85" w14:paraId="4DE29BBF" w14:textId="77777777" w:rsidTr="00116312">
        <w:tc>
          <w:tcPr>
            <w:tcW w:w="963" w:type="pct"/>
            <w:shd w:val="clear" w:color="auto" w:fill="auto"/>
          </w:tcPr>
          <w:p w14:paraId="1E0E8767" w14:textId="77777777" w:rsidR="00EC3A70" w:rsidRPr="00902C85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Caso de Uso</w:t>
            </w:r>
          </w:p>
        </w:tc>
        <w:tc>
          <w:tcPr>
            <w:tcW w:w="2351" w:type="pct"/>
            <w:shd w:val="clear" w:color="auto" w:fill="auto"/>
          </w:tcPr>
          <w:p w14:paraId="2E6D3AB5" w14:textId="3D98E210" w:rsidR="00EC3A70" w:rsidRPr="00902C85" w:rsidRDefault="00D50464" w:rsidP="0092124E">
            <w:pPr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</w:rPr>
              <w:t>Registro</w:t>
            </w:r>
          </w:p>
          <w:p w14:paraId="2F7205C0" w14:textId="77777777" w:rsidR="00EC3A70" w:rsidRPr="00902C85" w:rsidRDefault="00EC3A70" w:rsidP="0092124E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</w:p>
        </w:tc>
        <w:tc>
          <w:tcPr>
            <w:tcW w:w="1686" w:type="pct"/>
            <w:shd w:val="clear" w:color="auto" w:fill="auto"/>
          </w:tcPr>
          <w:p w14:paraId="445361FA" w14:textId="349AD7DC" w:rsidR="00EC3A70" w:rsidRPr="00902C85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Identificador:</w:t>
            </w: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 00</w:t>
            </w:r>
            <w:r w:rsidR="00D17C14"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10</w:t>
            </w:r>
          </w:p>
        </w:tc>
      </w:tr>
      <w:tr w:rsidR="00EC3A70" w:rsidRPr="00902C85" w14:paraId="749BEE05" w14:textId="77777777" w:rsidTr="0092124E">
        <w:tc>
          <w:tcPr>
            <w:tcW w:w="963" w:type="pct"/>
            <w:shd w:val="clear" w:color="auto" w:fill="auto"/>
          </w:tcPr>
          <w:p w14:paraId="097DC5C2" w14:textId="77777777" w:rsidR="00EC3A70" w:rsidRPr="00902C85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Actores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39184F03" w14:textId="77777777" w:rsidR="00EC3A70" w:rsidRPr="00902C85" w:rsidRDefault="00EC3A70" w:rsidP="0092124E">
            <w:pPr>
              <w:shd w:val="clear" w:color="auto" w:fill="FFFFFF"/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b/>
                <w:color w:val="000000"/>
                <w:sz w:val="22"/>
                <w:szCs w:val="22"/>
                <w:lang w:val="es-ES" w:eastAsia="es-VE"/>
              </w:rPr>
              <w:t>Usuario Individual, Usuario cabeza de familia</w:t>
            </w:r>
          </w:p>
        </w:tc>
      </w:tr>
      <w:tr w:rsidR="00EC3A70" w:rsidRPr="00902C85" w14:paraId="02192AAA" w14:textId="77777777" w:rsidTr="0092124E">
        <w:tc>
          <w:tcPr>
            <w:tcW w:w="963" w:type="pct"/>
            <w:shd w:val="clear" w:color="auto" w:fill="auto"/>
          </w:tcPr>
          <w:p w14:paraId="1D071E0B" w14:textId="77777777" w:rsidR="00EC3A70" w:rsidRPr="00902C85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Tipo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351858F3" w14:textId="77777777" w:rsidR="00EC3A70" w:rsidRPr="00902C85" w:rsidRDefault="00EC3A70" w:rsidP="0092124E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Primario</w:t>
            </w:r>
          </w:p>
        </w:tc>
      </w:tr>
      <w:tr w:rsidR="00902C85" w:rsidRPr="00902C85" w14:paraId="7359916F" w14:textId="77777777" w:rsidTr="0092124E">
        <w:tc>
          <w:tcPr>
            <w:tcW w:w="963" w:type="pct"/>
            <w:shd w:val="clear" w:color="auto" w:fill="auto"/>
          </w:tcPr>
          <w:p w14:paraId="5BECE882" w14:textId="77777777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Precondición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2AA0BC03" w14:textId="79DCD2A2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Ingreso al aplicativo</w:t>
            </w:r>
          </w:p>
        </w:tc>
      </w:tr>
      <w:tr w:rsidR="00902C85" w:rsidRPr="00902C85" w14:paraId="00C793B8" w14:textId="77777777" w:rsidTr="0092124E">
        <w:tc>
          <w:tcPr>
            <w:tcW w:w="963" w:type="pct"/>
            <w:shd w:val="clear" w:color="auto" w:fill="auto"/>
          </w:tcPr>
          <w:p w14:paraId="4E2D4111" w14:textId="77777777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Pos condición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3925F8D3" w14:textId="5F418178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Navegar en el aplicativo</w:t>
            </w:r>
          </w:p>
        </w:tc>
      </w:tr>
      <w:tr w:rsidR="00902C85" w:rsidRPr="00902C85" w14:paraId="50A10247" w14:textId="77777777" w:rsidTr="0092124E">
        <w:tc>
          <w:tcPr>
            <w:tcW w:w="963" w:type="pct"/>
            <w:shd w:val="clear" w:color="auto" w:fill="auto"/>
          </w:tcPr>
          <w:p w14:paraId="037A9DE3" w14:textId="77777777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Descripción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1207CF1B" w14:textId="4891F13A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El usuario </w:t>
            </w:r>
            <w:r w:rsidR="00CF3B56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que desee puede crear un usuario con sus datos principales y los de su familia si lo de desea</w:t>
            </w:r>
          </w:p>
        </w:tc>
      </w:tr>
      <w:tr w:rsidR="00902C85" w:rsidRPr="00902C85" w14:paraId="48E76871" w14:textId="77777777" w:rsidTr="0092124E">
        <w:tc>
          <w:tcPr>
            <w:tcW w:w="963" w:type="pct"/>
            <w:shd w:val="clear" w:color="auto" w:fill="auto"/>
          </w:tcPr>
          <w:p w14:paraId="4BE13298" w14:textId="77777777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Normal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41233458" w14:textId="69136157" w:rsidR="00902C85" w:rsidRPr="00902C85" w:rsidRDefault="00CF3B56" w:rsidP="00902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Seleccionar la opción de registro e ingresa sus datos.</w:t>
            </w:r>
          </w:p>
          <w:p w14:paraId="55556A9A" w14:textId="77777777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</w:p>
        </w:tc>
      </w:tr>
      <w:tr w:rsidR="00902C85" w:rsidRPr="00902C85" w14:paraId="6F50DE81" w14:textId="77777777" w:rsidTr="0092124E">
        <w:tc>
          <w:tcPr>
            <w:tcW w:w="963" w:type="pct"/>
            <w:shd w:val="clear" w:color="auto" w:fill="auto"/>
          </w:tcPr>
          <w:p w14:paraId="709E905D" w14:textId="77777777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Flujo Alterno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5D7BBEBA" w14:textId="7D69070C" w:rsidR="00902C85" w:rsidRPr="00902C85" w:rsidRDefault="00902C85" w:rsidP="00902C8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902C85">
              <w:rPr>
                <w:rFonts w:ascii="Arial" w:hAnsi="Arial" w:cs="Arial"/>
                <w:sz w:val="22"/>
                <w:szCs w:val="22"/>
              </w:rPr>
              <w:t xml:space="preserve">Si </w:t>
            </w:r>
            <w:r w:rsidR="00CF3B56">
              <w:rPr>
                <w:rFonts w:ascii="Arial" w:hAnsi="Arial" w:cs="Arial"/>
                <w:sz w:val="22"/>
                <w:szCs w:val="22"/>
              </w:rPr>
              <w:t>el usuario ya esta registrado puede ingresar puede acceder o bien solicitar recuperar su contraseña en caso de haber olvidado sus credenciales</w:t>
            </w:r>
          </w:p>
        </w:tc>
      </w:tr>
      <w:tr w:rsidR="00902C85" w:rsidRPr="00902C85" w14:paraId="208EE4AC" w14:textId="77777777" w:rsidTr="0092124E">
        <w:tc>
          <w:tcPr>
            <w:tcW w:w="963" w:type="pct"/>
            <w:shd w:val="clear" w:color="auto" w:fill="auto"/>
          </w:tcPr>
          <w:p w14:paraId="0C74DB26" w14:textId="77777777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Resumen</w:t>
            </w:r>
          </w:p>
        </w:tc>
        <w:tc>
          <w:tcPr>
            <w:tcW w:w="4037" w:type="pct"/>
            <w:gridSpan w:val="2"/>
            <w:shd w:val="clear" w:color="auto" w:fill="auto"/>
          </w:tcPr>
          <w:p w14:paraId="7A080403" w14:textId="7A7220D4" w:rsidR="00902C85" w:rsidRPr="00902C85" w:rsidRDefault="00902C85" w:rsidP="00902C85">
            <w:pPr>
              <w:shd w:val="clear" w:color="auto" w:fill="FFFFFF"/>
              <w:rPr>
                <w:rFonts w:ascii="Arial" w:hAnsi="Arial" w:cs="Arial"/>
                <w:color w:val="00B050"/>
                <w:sz w:val="22"/>
                <w:szCs w:val="22"/>
                <w:lang w:val="es-ES" w:eastAsia="es-VE"/>
              </w:rPr>
            </w:pPr>
            <w:r w:rsidRPr="00902C85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 xml:space="preserve">El usuario </w:t>
            </w:r>
            <w:r w:rsidR="00CF3B56">
              <w:rPr>
                <w:rFonts w:ascii="Arial" w:hAnsi="Arial" w:cs="Arial"/>
                <w:color w:val="000000"/>
                <w:sz w:val="22"/>
                <w:szCs w:val="22"/>
                <w:lang w:val="es-ES" w:eastAsia="es-VE"/>
              </w:rPr>
              <w:t>se registrar en el aplicativo</w:t>
            </w:r>
          </w:p>
        </w:tc>
      </w:tr>
    </w:tbl>
    <w:p w14:paraId="30FE123D" w14:textId="66221FC9" w:rsidR="00EC3A70" w:rsidRPr="00902C85" w:rsidRDefault="00EC3A70">
      <w:pPr>
        <w:rPr>
          <w:rFonts w:ascii="Arial" w:hAnsi="Arial" w:cs="Arial"/>
          <w:sz w:val="22"/>
          <w:szCs w:val="22"/>
        </w:rPr>
      </w:pPr>
    </w:p>
    <w:sectPr w:rsidR="00EC3A70" w:rsidRPr="00902C85" w:rsidSect="00A8704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B7861"/>
    <w:multiLevelType w:val="multilevel"/>
    <w:tmpl w:val="CDB896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B24C82"/>
    <w:multiLevelType w:val="hybridMultilevel"/>
    <w:tmpl w:val="8688B7BA"/>
    <w:lvl w:ilvl="0" w:tplc="D5D86816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A06173"/>
    <w:multiLevelType w:val="multilevel"/>
    <w:tmpl w:val="8318B0F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A50315E"/>
    <w:multiLevelType w:val="multilevel"/>
    <w:tmpl w:val="1CD0E29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BB9494A"/>
    <w:multiLevelType w:val="multilevel"/>
    <w:tmpl w:val="D646E296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C261FCF"/>
    <w:multiLevelType w:val="multilevel"/>
    <w:tmpl w:val="FB1A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C06949"/>
    <w:multiLevelType w:val="multilevel"/>
    <w:tmpl w:val="A36CE226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7D24B94"/>
    <w:multiLevelType w:val="multilevel"/>
    <w:tmpl w:val="6F24100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16003D"/>
    <w:multiLevelType w:val="multilevel"/>
    <w:tmpl w:val="B52CCEF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294E6D"/>
    <w:multiLevelType w:val="multilevel"/>
    <w:tmpl w:val="F7C6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9282030"/>
    <w:multiLevelType w:val="multilevel"/>
    <w:tmpl w:val="F7C60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1D6291C"/>
    <w:multiLevelType w:val="multilevel"/>
    <w:tmpl w:val="A71A2C9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B08471F"/>
    <w:multiLevelType w:val="multilevel"/>
    <w:tmpl w:val="800A953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EB54943"/>
    <w:multiLevelType w:val="multilevel"/>
    <w:tmpl w:val="A53686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4F4C94"/>
    <w:multiLevelType w:val="multilevel"/>
    <w:tmpl w:val="3962E19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</w:num>
  <w:num w:numId="7">
    <w:abstractNumId w:val="12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1"/>
    <w:lvlOverride w:ilvl="0">
      <w:lvl w:ilvl="0">
        <w:numFmt w:val="decimal"/>
        <w:lvlText w:val="%1."/>
        <w:lvlJc w:val="left"/>
      </w:lvl>
    </w:lvlOverride>
  </w:num>
  <w:num w:numId="10">
    <w:abstractNumId w:val="7"/>
    <w:lvlOverride w:ilvl="0">
      <w:lvl w:ilvl="0">
        <w:numFmt w:val="decimal"/>
        <w:lvlText w:val="%1."/>
        <w:lvlJc w:val="left"/>
      </w:lvl>
    </w:lvlOverride>
  </w:num>
  <w:num w:numId="11">
    <w:abstractNumId w:val="6"/>
    <w:lvlOverride w:ilvl="0">
      <w:lvl w:ilvl="0">
        <w:numFmt w:val="decimal"/>
        <w:lvlText w:val="%1."/>
        <w:lvlJc w:val="left"/>
      </w:lvl>
    </w:lvlOverride>
  </w:num>
  <w:num w:numId="12">
    <w:abstractNumId w:val="8"/>
    <w:lvlOverride w:ilvl="0">
      <w:lvl w:ilvl="0">
        <w:numFmt w:val="decimal"/>
        <w:lvlText w:val="%1."/>
        <w:lvlJc w:val="left"/>
      </w:lvl>
    </w:lvlOverride>
  </w:num>
  <w:num w:numId="13">
    <w:abstractNumId w:val="14"/>
    <w:lvlOverride w:ilvl="0">
      <w:lvl w:ilvl="0">
        <w:numFmt w:val="decimal"/>
        <w:lvlText w:val="%1."/>
        <w:lvlJc w:val="left"/>
      </w:lvl>
    </w:lvlOverride>
  </w:num>
  <w:num w:numId="14">
    <w:abstractNumId w:val="4"/>
    <w:lvlOverride w:ilvl="0">
      <w:lvl w:ilvl="0">
        <w:numFmt w:val="decimal"/>
        <w:lvlText w:val="%1."/>
        <w:lvlJc w:val="left"/>
      </w:lvl>
    </w:lvlOverride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7DD"/>
    <w:rsid w:val="00015AA0"/>
    <w:rsid w:val="00053A76"/>
    <w:rsid w:val="000A02A3"/>
    <w:rsid w:val="000E600B"/>
    <w:rsid w:val="00116312"/>
    <w:rsid w:val="00124F01"/>
    <w:rsid w:val="00140313"/>
    <w:rsid w:val="00174472"/>
    <w:rsid w:val="0017495A"/>
    <w:rsid w:val="00182EFC"/>
    <w:rsid w:val="001B5CB5"/>
    <w:rsid w:val="001C0124"/>
    <w:rsid w:val="001F6E60"/>
    <w:rsid w:val="0020011C"/>
    <w:rsid w:val="002135CD"/>
    <w:rsid w:val="002836DC"/>
    <w:rsid w:val="002C1852"/>
    <w:rsid w:val="003629D2"/>
    <w:rsid w:val="003632BE"/>
    <w:rsid w:val="00371A5D"/>
    <w:rsid w:val="003C3609"/>
    <w:rsid w:val="003E6F9A"/>
    <w:rsid w:val="00426D79"/>
    <w:rsid w:val="00433882"/>
    <w:rsid w:val="005157B1"/>
    <w:rsid w:val="005535CC"/>
    <w:rsid w:val="00580BD5"/>
    <w:rsid w:val="005A144A"/>
    <w:rsid w:val="006415B6"/>
    <w:rsid w:val="0066642A"/>
    <w:rsid w:val="006F0E50"/>
    <w:rsid w:val="0075151D"/>
    <w:rsid w:val="00766F4E"/>
    <w:rsid w:val="007A14C6"/>
    <w:rsid w:val="007C7E5C"/>
    <w:rsid w:val="008537A7"/>
    <w:rsid w:val="008F5F56"/>
    <w:rsid w:val="00902C85"/>
    <w:rsid w:val="00961F6C"/>
    <w:rsid w:val="00992BC4"/>
    <w:rsid w:val="009B67D7"/>
    <w:rsid w:val="009C1A59"/>
    <w:rsid w:val="00A8704F"/>
    <w:rsid w:val="00AC4953"/>
    <w:rsid w:val="00B30ECC"/>
    <w:rsid w:val="00B50E73"/>
    <w:rsid w:val="00B767DD"/>
    <w:rsid w:val="00BB1AE6"/>
    <w:rsid w:val="00CF3B56"/>
    <w:rsid w:val="00D17C14"/>
    <w:rsid w:val="00D44ABB"/>
    <w:rsid w:val="00D50464"/>
    <w:rsid w:val="00D578F1"/>
    <w:rsid w:val="00D604D3"/>
    <w:rsid w:val="00EC3A70"/>
    <w:rsid w:val="00EE701C"/>
    <w:rsid w:val="00FE4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476FA5"/>
  <w14:defaultImageDpi w14:val="32767"/>
  <w15:chartTrackingRefBased/>
  <w15:docId w15:val="{5F05D47A-FB47-5742-82A2-3A7AEC03E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B30ECC"/>
    <w:rPr>
      <w:rFonts w:ascii="Times New Roman" w:eastAsia="Times New Roman" w:hAnsi="Times New Roman" w:cs="Times New Roman"/>
      <w:lang w:val="es-CO" w:eastAsia="es-MX"/>
    </w:rPr>
  </w:style>
  <w:style w:type="paragraph" w:styleId="Ttulo1">
    <w:name w:val="heading 1"/>
    <w:basedOn w:val="Normal"/>
    <w:link w:val="Ttulo1Car"/>
    <w:uiPriority w:val="9"/>
    <w:qFormat/>
    <w:rsid w:val="00B767DD"/>
    <w:pPr>
      <w:spacing w:before="100" w:beforeAutospacing="1" w:after="100" w:afterAutospacing="1"/>
      <w:outlineLvl w:val="0"/>
    </w:pPr>
    <w:rPr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B767DD"/>
    <w:pPr>
      <w:spacing w:before="100" w:beforeAutospacing="1" w:after="100" w:afterAutospacing="1"/>
      <w:outlineLvl w:val="1"/>
    </w:pPr>
    <w:rPr>
      <w:b/>
      <w:bCs/>
      <w:color w:val="365F91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767DD"/>
    <w:rPr>
      <w:rFonts w:ascii="Times New Roman" w:eastAsia="Times New Roman" w:hAnsi="Times New Roman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B767DD"/>
    <w:rPr>
      <w:rFonts w:ascii="Times New Roman" w:eastAsia="Times New Roman" w:hAnsi="Times New Roman" w:cs="Times New Roman"/>
      <w:b/>
      <w:bCs/>
      <w:color w:val="365F91"/>
      <w:szCs w:val="36"/>
      <w:lang w:val="x-none" w:eastAsia="x-none"/>
    </w:rPr>
  </w:style>
  <w:style w:type="paragraph" w:styleId="NormalWeb">
    <w:name w:val="Normal (Web)"/>
    <w:basedOn w:val="Normal"/>
    <w:uiPriority w:val="99"/>
    <w:unhideWhenUsed/>
    <w:rsid w:val="001B5CB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73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01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2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0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64220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1037</TotalTime>
  <Pages>18</Pages>
  <Words>2102</Words>
  <Characters>11561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23</cp:revision>
  <dcterms:created xsi:type="dcterms:W3CDTF">2022-03-11T23:58:00Z</dcterms:created>
  <dcterms:modified xsi:type="dcterms:W3CDTF">2022-03-15T01:48:00Z</dcterms:modified>
</cp:coreProperties>
</file>