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7D290" w14:textId="7D8194C9" w:rsidR="001F7BA4" w:rsidRDefault="0006329D" w:rsidP="00906D82">
      <w:pPr>
        <w:pStyle w:val="Ttulo1"/>
      </w:pPr>
      <w:r>
        <w:t xml:space="preserve">Sprint 1: </w:t>
      </w:r>
      <w:r w:rsidR="001F7BA4" w:rsidRPr="00906D82">
        <w:t xml:space="preserve">Plan de Pruebas </w:t>
      </w:r>
    </w:p>
    <w:p w14:paraId="26B15D5F" w14:textId="77777777" w:rsidR="00906D82" w:rsidRPr="00906D82" w:rsidRDefault="00906D82" w:rsidP="001F7BA4">
      <w:pPr>
        <w:rPr>
          <w:b/>
          <w:bCs/>
        </w:rPr>
      </w:pPr>
    </w:p>
    <w:p w14:paraId="3DC5B3BB" w14:textId="77777777" w:rsidR="001F7BA4" w:rsidRDefault="001F7BA4" w:rsidP="00906D82">
      <w:pPr>
        <w:pStyle w:val="Ttulo3"/>
      </w:pPr>
      <w:r>
        <w:t>1. Introducción:</w:t>
      </w:r>
    </w:p>
    <w:p w14:paraId="648CE978" w14:textId="6B734D15" w:rsidR="001F7BA4" w:rsidRDefault="00906D82" w:rsidP="001F7BA4">
      <w:r>
        <w:t>La aplicación</w:t>
      </w:r>
      <w:r w:rsidR="001F7BA4">
        <w:t xml:space="preserve"> tiene como objetivo proporcionar a los usuarios</w:t>
      </w:r>
    </w:p>
    <w:p w14:paraId="0CE586F3" w14:textId="587A2693" w:rsidR="001F7BA4" w:rsidRDefault="001F7BA4" w:rsidP="001F7BA4">
      <w:r>
        <w:t xml:space="preserve">una plataforma </w:t>
      </w:r>
      <w:r w:rsidR="00906D82">
        <w:t>para buscar, reservar y administrar alojamientos.</w:t>
      </w:r>
    </w:p>
    <w:p w14:paraId="5C76D066" w14:textId="77777777" w:rsidR="001F7BA4" w:rsidRDefault="001F7BA4" w:rsidP="00906D82">
      <w:pPr>
        <w:pStyle w:val="Ttulo3"/>
      </w:pPr>
      <w:r>
        <w:t>2. Objetivos de Pruebas:</w:t>
      </w:r>
    </w:p>
    <w:p w14:paraId="5525B4C4" w14:textId="77777777" w:rsidR="001F7BA4" w:rsidRDefault="001F7BA4" w:rsidP="001F7BA4">
      <w:r>
        <w:t>1. Verificar que el sistema cumple con los requisitos funcionales y de usabilidad</w:t>
      </w:r>
    </w:p>
    <w:p w14:paraId="2294A9A2" w14:textId="77777777" w:rsidR="001F7BA4" w:rsidRDefault="001F7BA4" w:rsidP="001F7BA4">
      <w:r>
        <w:t>establecidos.</w:t>
      </w:r>
    </w:p>
    <w:p w14:paraId="3C3C6AF1" w14:textId="77777777" w:rsidR="001F7BA4" w:rsidRDefault="001F7BA4" w:rsidP="001F7BA4">
      <w:r>
        <w:t>2. Identificar y corregir posibles defectos antes del lanzamiento.</w:t>
      </w:r>
    </w:p>
    <w:p w14:paraId="74DF7724" w14:textId="77777777" w:rsidR="001F7BA4" w:rsidRDefault="001F7BA4" w:rsidP="00906D82">
      <w:pPr>
        <w:pStyle w:val="Ttulo3"/>
      </w:pPr>
      <w:r>
        <w:t>3. Alcance de las Pruebas:</w:t>
      </w:r>
    </w:p>
    <w:p w14:paraId="3BEA86E1" w14:textId="77777777" w:rsidR="001F7BA4" w:rsidRDefault="001F7BA4" w:rsidP="001F7BA4">
      <w:r>
        <w:t>1. Pruebas de funcionalidad básica del sistema.</w:t>
      </w:r>
    </w:p>
    <w:p w14:paraId="2F4547AC" w14:textId="77777777" w:rsidR="001F7BA4" w:rsidRDefault="001F7BA4" w:rsidP="001F7BA4">
      <w:r>
        <w:t>2. Pruebas de usabilidad para garantizar una experiencia amigable para el usuario.</w:t>
      </w:r>
    </w:p>
    <w:p w14:paraId="0FDB5479" w14:textId="77777777" w:rsidR="001F7BA4" w:rsidRDefault="001F7BA4" w:rsidP="001F7BA4">
      <w:r>
        <w:t>3. Exclusión de integraciones externas, ya que no están dentro del alcance de este plan.</w:t>
      </w:r>
    </w:p>
    <w:p w14:paraId="16C3EB40" w14:textId="77777777" w:rsidR="00456386" w:rsidRDefault="00456386" w:rsidP="001F7BA4"/>
    <w:p w14:paraId="6C446844" w14:textId="77777777" w:rsidR="001F7BA4" w:rsidRDefault="001F7BA4" w:rsidP="00906D82">
      <w:pPr>
        <w:pStyle w:val="Ttulo3"/>
      </w:pPr>
      <w:r>
        <w:t>4. Criterios de Entrada:</w:t>
      </w:r>
    </w:p>
    <w:p w14:paraId="1760EF64" w14:textId="77777777" w:rsidR="001F7BA4" w:rsidRPr="00906D82" w:rsidRDefault="001F7BA4" w:rsidP="00906D82">
      <w:pPr>
        <w:pStyle w:val="Ttulo3"/>
        <w:rPr>
          <w:rFonts w:eastAsiaTheme="minorHAnsi" w:cstheme="minorBidi"/>
          <w:color w:val="auto"/>
          <w:sz w:val="22"/>
          <w:szCs w:val="22"/>
        </w:rPr>
      </w:pPr>
      <w:r w:rsidRPr="00906D82">
        <w:rPr>
          <w:rFonts w:eastAsiaTheme="minorHAnsi" w:cstheme="minorBidi"/>
          <w:color w:val="auto"/>
          <w:sz w:val="22"/>
          <w:szCs w:val="22"/>
        </w:rPr>
        <w:t>1. Documentación de requisitos.</w:t>
      </w:r>
    </w:p>
    <w:p w14:paraId="4D9D74C9" w14:textId="7E48AA8F" w:rsidR="00456386" w:rsidRDefault="001F7BA4" w:rsidP="001F7BA4">
      <w:r>
        <w:t>2. Código fuente del sistema.</w:t>
      </w:r>
    </w:p>
    <w:p w14:paraId="371EA6FB" w14:textId="77777777" w:rsidR="003C32F7" w:rsidRDefault="003C32F7" w:rsidP="001F7BA4"/>
    <w:p w14:paraId="149A7389" w14:textId="264D8033" w:rsidR="0006329D" w:rsidRDefault="00456386" w:rsidP="00517FCF">
      <w:pPr>
        <w:pStyle w:val="Ttulo3"/>
      </w:pPr>
      <w:r>
        <w:t>5.Historias de usuario:</w:t>
      </w:r>
    </w:p>
    <w:p w14:paraId="392485F3" w14:textId="77777777" w:rsidR="003C32F7" w:rsidRDefault="003C32F7" w:rsidP="00517FCF">
      <w:pPr>
        <w:pStyle w:val="Ttulo3"/>
      </w:pPr>
    </w:p>
    <w:p w14:paraId="65DA462C" w14:textId="77777777" w:rsidR="003A4F8D" w:rsidRPr="003A4F8D" w:rsidRDefault="003A4F8D" w:rsidP="003A4F8D">
      <w:pPr>
        <w:rPr>
          <w:b/>
          <w:bCs/>
        </w:rPr>
      </w:pPr>
      <w:r w:rsidRPr="003A4F8D">
        <w:rPr>
          <w:b/>
          <w:bCs/>
        </w:rPr>
        <w:t>Historia de Usuario #12: Categorizar productos</w:t>
      </w:r>
    </w:p>
    <w:p w14:paraId="01C300A5" w14:textId="77777777" w:rsidR="003A4F8D" w:rsidRPr="003A4F8D" w:rsidRDefault="003A4F8D">
      <w:pPr>
        <w:numPr>
          <w:ilvl w:val="0"/>
          <w:numId w:val="10"/>
        </w:numPr>
      </w:pPr>
      <w:r w:rsidRPr="003A4F8D">
        <w:rPr>
          <w:b/>
          <w:bCs/>
        </w:rPr>
        <w:t>Criterios de Aceptación:</w:t>
      </w:r>
    </w:p>
    <w:p w14:paraId="30FC7AAE" w14:textId="77777777" w:rsidR="003A4F8D" w:rsidRPr="003A4F8D" w:rsidRDefault="003A4F8D">
      <w:pPr>
        <w:numPr>
          <w:ilvl w:val="1"/>
          <w:numId w:val="10"/>
        </w:numPr>
      </w:pPr>
      <w:r w:rsidRPr="003A4F8D">
        <w:t>Que se pueda asignar una categoría a un producto ya creado desde el panel de administración del sitio web de manera fácil e intuitiva.</w:t>
      </w:r>
    </w:p>
    <w:p w14:paraId="60FB3CA7" w14:textId="77777777" w:rsidR="003A4F8D" w:rsidRPr="003A4F8D" w:rsidRDefault="003A4F8D">
      <w:pPr>
        <w:numPr>
          <w:ilvl w:val="1"/>
          <w:numId w:val="10"/>
        </w:numPr>
      </w:pPr>
      <w:r w:rsidRPr="003A4F8D">
        <w:t>Que se pueda asignar una categoría a productos nuevos desde “Registrar producto” o “Editar producto”.</w:t>
      </w:r>
    </w:p>
    <w:p w14:paraId="2152C28A" w14:textId="77777777" w:rsidR="003A4F8D" w:rsidRPr="003A4F8D" w:rsidRDefault="003A4F8D" w:rsidP="003A4F8D">
      <w:pPr>
        <w:rPr>
          <w:b/>
          <w:bCs/>
        </w:rPr>
      </w:pPr>
      <w:r w:rsidRPr="003A4F8D">
        <w:rPr>
          <w:b/>
          <w:bCs/>
        </w:rPr>
        <w:t>Historia de Usuario #13: Registrar usuario</w:t>
      </w:r>
    </w:p>
    <w:p w14:paraId="7EFDE2E0" w14:textId="77777777" w:rsidR="003A4F8D" w:rsidRPr="003A4F8D" w:rsidRDefault="003A4F8D">
      <w:pPr>
        <w:numPr>
          <w:ilvl w:val="0"/>
          <w:numId w:val="11"/>
        </w:numPr>
      </w:pPr>
      <w:r w:rsidRPr="003A4F8D">
        <w:rPr>
          <w:b/>
          <w:bCs/>
        </w:rPr>
        <w:t>Criterios de Aceptación:</w:t>
      </w:r>
    </w:p>
    <w:p w14:paraId="6CF594CC" w14:textId="77777777" w:rsidR="003A4F8D" w:rsidRPr="003A4F8D" w:rsidRDefault="003A4F8D">
      <w:pPr>
        <w:numPr>
          <w:ilvl w:val="1"/>
          <w:numId w:val="11"/>
        </w:numPr>
      </w:pPr>
      <w:r w:rsidRPr="003A4F8D">
        <w:t>Proporcionar información precisa y válida durante el proceso de registro, como nombre, apellido, dirección de correo electrónico y contraseña.</w:t>
      </w:r>
    </w:p>
    <w:p w14:paraId="245A45D4" w14:textId="77777777" w:rsidR="003A4F8D" w:rsidRPr="003A4F8D" w:rsidRDefault="003A4F8D">
      <w:pPr>
        <w:numPr>
          <w:ilvl w:val="1"/>
          <w:numId w:val="11"/>
        </w:numPr>
      </w:pPr>
      <w:r w:rsidRPr="003A4F8D">
        <w:lastRenderedPageBreak/>
        <w:t>Validar que los campos de nombre, apellido, dirección de correo electrónico y contraseña del usuario cumplan con reglas para prevenir errores en los datos proporcionados.</w:t>
      </w:r>
    </w:p>
    <w:p w14:paraId="3635A943" w14:textId="77777777" w:rsidR="003A4F8D" w:rsidRPr="003A4F8D" w:rsidRDefault="003A4F8D">
      <w:pPr>
        <w:numPr>
          <w:ilvl w:val="1"/>
          <w:numId w:val="11"/>
        </w:numPr>
      </w:pPr>
      <w:r w:rsidRPr="003A4F8D">
        <w:t>Proporcionar una experiencia de usuario intuitiva y fácil de usar durante todo el proceso de registro.</w:t>
      </w:r>
    </w:p>
    <w:p w14:paraId="43AB419C" w14:textId="77777777" w:rsidR="003A4F8D" w:rsidRPr="003A4F8D" w:rsidRDefault="003A4F8D" w:rsidP="003A4F8D">
      <w:pPr>
        <w:rPr>
          <w:b/>
          <w:bCs/>
        </w:rPr>
      </w:pPr>
      <w:r w:rsidRPr="003A4F8D">
        <w:rPr>
          <w:b/>
          <w:bCs/>
        </w:rPr>
        <w:t>Historia de Usuario #14: Identificar usuario</w:t>
      </w:r>
    </w:p>
    <w:p w14:paraId="1C00E872" w14:textId="77777777" w:rsidR="003A4F8D" w:rsidRPr="003A4F8D" w:rsidRDefault="003A4F8D">
      <w:pPr>
        <w:numPr>
          <w:ilvl w:val="0"/>
          <w:numId w:val="12"/>
        </w:numPr>
      </w:pPr>
      <w:r w:rsidRPr="003A4F8D">
        <w:rPr>
          <w:b/>
          <w:bCs/>
        </w:rPr>
        <w:t>Criterios de Aceptación:</w:t>
      </w:r>
    </w:p>
    <w:p w14:paraId="69E23108" w14:textId="77777777" w:rsidR="003A4F8D" w:rsidRPr="003A4F8D" w:rsidRDefault="003A4F8D">
      <w:pPr>
        <w:numPr>
          <w:ilvl w:val="1"/>
          <w:numId w:val="12"/>
        </w:numPr>
      </w:pPr>
      <w:r w:rsidRPr="003A4F8D">
        <w:t>Iniciar sesión en la cuenta del usuario utilizando una dirección de correo electrónico y una contraseña válidas.</w:t>
      </w:r>
    </w:p>
    <w:p w14:paraId="257FF505" w14:textId="77777777" w:rsidR="003A4F8D" w:rsidRPr="003A4F8D" w:rsidRDefault="003A4F8D">
      <w:pPr>
        <w:numPr>
          <w:ilvl w:val="1"/>
          <w:numId w:val="12"/>
        </w:numPr>
      </w:pPr>
      <w:r w:rsidRPr="003A4F8D">
        <w:t>Mostrar un mensaje de error claro y útil en caso de que el usuario proporcione información de inicio de sesión incorrecta.</w:t>
      </w:r>
    </w:p>
    <w:p w14:paraId="38E796FC" w14:textId="77777777" w:rsidR="003A4F8D" w:rsidRPr="003A4F8D" w:rsidRDefault="003A4F8D">
      <w:pPr>
        <w:numPr>
          <w:ilvl w:val="1"/>
          <w:numId w:val="12"/>
        </w:numPr>
      </w:pPr>
      <w:r w:rsidRPr="003A4F8D">
        <w:t>Permitir al usuario acceder a la información personal y las funcionalidades disponibles después de iniciar sesión.</w:t>
      </w:r>
    </w:p>
    <w:p w14:paraId="2798170B" w14:textId="77777777" w:rsidR="003A4F8D" w:rsidRPr="003A4F8D" w:rsidRDefault="003A4F8D">
      <w:pPr>
        <w:numPr>
          <w:ilvl w:val="1"/>
          <w:numId w:val="12"/>
        </w:numPr>
      </w:pPr>
      <w:r w:rsidRPr="003A4F8D">
        <w:t>Cuando el usuario está identificado, mostrar su nombre, un avatar de letras con las iniciales del nombre de usuario.</w:t>
      </w:r>
    </w:p>
    <w:p w14:paraId="10B8BE24" w14:textId="77777777" w:rsidR="003A4F8D" w:rsidRPr="003A4F8D" w:rsidRDefault="003A4F8D" w:rsidP="003A4F8D">
      <w:pPr>
        <w:rPr>
          <w:b/>
          <w:bCs/>
        </w:rPr>
      </w:pPr>
      <w:r w:rsidRPr="003A4F8D">
        <w:rPr>
          <w:b/>
          <w:bCs/>
        </w:rPr>
        <w:t>Historia de Usuario #15: Cerrar sesión</w:t>
      </w:r>
    </w:p>
    <w:p w14:paraId="1A6326F3" w14:textId="77777777" w:rsidR="003A4F8D" w:rsidRPr="003A4F8D" w:rsidRDefault="003A4F8D">
      <w:pPr>
        <w:numPr>
          <w:ilvl w:val="0"/>
          <w:numId w:val="13"/>
        </w:numPr>
      </w:pPr>
      <w:r w:rsidRPr="003A4F8D">
        <w:rPr>
          <w:b/>
          <w:bCs/>
        </w:rPr>
        <w:t>Criterios de Aceptación:</w:t>
      </w:r>
    </w:p>
    <w:p w14:paraId="68D9F0C5" w14:textId="77777777" w:rsidR="003A4F8D" w:rsidRPr="003A4F8D" w:rsidRDefault="003A4F8D">
      <w:pPr>
        <w:numPr>
          <w:ilvl w:val="1"/>
          <w:numId w:val="13"/>
        </w:numPr>
      </w:pPr>
      <w:r w:rsidRPr="003A4F8D">
        <w:t>Debajo del avatar debe estar la opción “Cerrar sesión”.</w:t>
      </w:r>
    </w:p>
    <w:p w14:paraId="0BF6B420" w14:textId="77777777" w:rsidR="003A4F8D" w:rsidRPr="003A4F8D" w:rsidRDefault="003A4F8D">
      <w:pPr>
        <w:numPr>
          <w:ilvl w:val="1"/>
          <w:numId w:val="13"/>
        </w:numPr>
      </w:pPr>
      <w:r w:rsidRPr="003A4F8D">
        <w:t>Permitir al usuario cerrar sesión de manera segura cuando haya terminado de usar su cuenta.</w:t>
      </w:r>
    </w:p>
    <w:p w14:paraId="1268DB16" w14:textId="77777777" w:rsidR="003A4F8D" w:rsidRPr="003A4F8D" w:rsidRDefault="003A4F8D">
      <w:pPr>
        <w:numPr>
          <w:ilvl w:val="1"/>
          <w:numId w:val="13"/>
        </w:numPr>
      </w:pPr>
      <w:r w:rsidRPr="003A4F8D">
        <w:t>Asegurarse de que el cierre de sesión sea efectivo y que el usuario no pueda acceder a las funcionalidades disponibles solo para usuarios autenticados después de cerrar la sesión.</w:t>
      </w:r>
    </w:p>
    <w:p w14:paraId="5BA99BF4" w14:textId="77777777" w:rsidR="003A4F8D" w:rsidRPr="003A4F8D" w:rsidRDefault="003A4F8D">
      <w:pPr>
        <w:numPr>
          <w:ilvl w:val="1"/>
          <w:numId w:val="13"/>
        </w:numPr>
      </w:pPr>
      <w:r w:rsidRPr="003A4F8D">
        <w:t>Que se permita al usuario continuar navegando el sitio web como usuario anónimo después de cerrar la sesión.</w:t>
      </w:r>
    </w:p>
    <w:p w14:paraId="14D0CBFD" w14:textId="77777777" w:rsidR="003A4F8D" w:rsidRPr="003A4F8D" w:rsidRDefault="003A4F8D" w:rsidP="003A4F8D">
      <w:pPr>
        <w:rPr>
          <w:b/>
          <w:bCs/>
        </w:rPr>
      </w:pPr>
      <w:r w:rsidRPr="003A4F8D">
        <w:rPr>
          <w:b/>
          <w:bCs/>
        </w:rPr>
        <w:t>Historia de Usuario #16: Identificar administrador</w:t>
      </w:r>
    </w:p>
    <w:p w14:paraId="292E756A" w14:textId="77777777" w:rsidR="003A4F8D" w:rsidRPr="003A4F8D" w:rsidRDefault="003A4F8D">
      <w:pPr>
        <w:numPr>
          <w:ilvl w:val="0"/>
          <w:numId w:val="14"/>
        </w:numPr>
      </w:pPr>
      <w:r w:rsidRPr="003A4F8D">
        <w:rPr>
          <w:b/>
          <w:bCs/>
        </w:rPr>
        <w:t>Criterios de Aceptación:</w:t>
      </w:r>
    </w:p>
    <w:p w14:paraId="765B2870" w14:textId="77777777" w:rsidR="003A4F8D" w:rsidRPr="003A4F8D" w:rsidRDefault="003A4F8D">
      <w:pPr>
        <w:numPr>
          <w:ilvl w:val="1"/>
          <w:numId w:val="14"/>
        </w:numPr>
      </w:pPr>
      <w:r w:rsidRPr="003A4F8D">
        <w:t>Asignar a un usuario como administrador para que pueda acceder a secciones de administración.</w:t>
      </w:r>
    </w:p>
    <w:p w14:paraId="222B5517" w14:textId="77777777" w:rsidR="003A4F8D" w:rsidRPr="003A4F8D" w:rsidRDefault="003A4F8D">
      <w:pPr>
        <w:numPr>
          <w:ilvl w:val="1"/>
          <w:numId w:val="14"/>
        </w:numPr>
      </w:pPr>
      <w:r w:rsidRPr="003A4F8D">
        <w:t>Permitir añadir o quitar los permisos de administrador desde un listado de usuario registrado.</w:t>
      </w:r>
    </w:p>
    <w:p w14:paraId="736C0554" w14:textId="77777777" w:rsidR="003A4F8D" w:rsidRPr="003A4F8D" w:rsidRDefault="003A4F8D">
      <w:pPr>
        <w:numPr>
          <w:ilvl w:val="1"/>
          <w:numId w:val="14"/>
        </w:numPr>
      </w:pPr>
      <w:r w:rsidRPr="003A4F8D">
        <w:t>Garantizar que el permiso se aplique de manera efectiva y que los usuarios solo puedan realizar acciones que tengan permitidas.</w:t>
      </w:r>
    </w:p>
    <w:p w14:paraId="12156DA4" w14:textId="77777777" w:rsidR="003A4F8D" w:rsidRPr="003A4F8D" w:rsidRDefault="003A4F8D" w:rsidP="003A4F8D">
      <w:pPr>
        <w:rPr>
          <w:b/>
          <w:bCs/>
        </w:rPr>
      </w:pPr>
      <w:r w:rsidRPr="003A4F8D">
        <w:rPr>
          <w:b/>
          <w:bCs/>
        </w:rPr>
        <w:t>Historia de Usuario #17: Administrar característica de producto</w:t>
      </w:r>
    </w:p>
    <w:p w14:paraId="5B1BE573" w14:textId="77777777" w:rsidR="003A4F8D" w:rsidRPr="003A4F8D" w:rsidRDefault="003A4F8D">
      <w:pPr>
        <w:numPr>
          <w:ilvl w:val="0"/>
          <w:numId w:val="15"/>
        </w:numPr>
      </w:pPr>
      <w:r w:rsidRPr="003A4F8D">
        <w:rPr>
          <w:b/>
          <w:bCs/>
        </w:rPr>
        <w:t>Criterios de Aceptación:</w:t>
      </w:r>
    </w:p>
    <w:p w14:paraId="583E4172" w14:textId="77777777" w:rsidR="003A4F8D" w:rsidRPr="003A4F8D" w:rsidRDefault="003A4F8D">
      <w:pPr>
        <w:numPr>
          <w:ilvl w:val="1"/>
          <w:numId w:val="15"/>
        </w:numPr>
      </w:pPr>
      <w:r w:rsidRPr="003A4F8D">
        <w:lastRenderedPageBreak/>
        <w:t>En el panel de administración debe existir la opción “Administrar características”.</w:t>
      </w:r>
    </w:p>
    <w:p w14:paraId="676195FE" w14:textId="77777777" w:rsidR="003A4F8D" w:rsidRPr="003A4F8D" w:rsidRDefault="003A4F8D">
      <w:pPr>
        <w:numPr>
          <w:ilvl w:val="1"/>
          <w:numId w:val="15"/>
        </w:numPr>
      </w:pPr>
      <w:r w:rsidRPr="003A4F8D">
        <w:t>Se visualiza el listado de las características registradas con la opción de editar y eliminar.</w:t>
      </w:r>
    </w:p>
    <w:p w14:paraId="25C41A7A" w14:textId="77777777" w:rsidR="003A4F8D" w:rsidRPr="003A4F8D" w:rsidRDefault="003A4F8D">
      <w:pPr>
        <w:numPr>
          <w:ilvl w:val="1"/>
          <w:numId w:val="15"/>
        </w:numPr>
      </w:pPr>
      <w:r w:rsidRPr="003A4F8D">
        <w:t>Existe un botón “Añadir nueva” que permite registrar una nueva característica indicando su nombre e ícono asociado.</w:t>
      </w:r>
    </w:p>
    <w:p w14:paraId="6F386EB1" w14:textId="77777777" w:rsidR="003A4F8D" w:rsidRPr="003A4F8D" w:rsidRDefault="003A4F8D">
      <w:pPr>
        <w:numPr>
          <w:ilvl w:val="1"/>
          <w:numId w:val="15"/>
        </w:numPr>
      </w:pPr>
      <w:r w:rsidRPr="003A4F8D">
        <w:t>Añadir en la opción de añadir o editar producto la posibilidad de asociar una o más características.</w:t>
      </w:r>
    </w:p>
    <w:p w14:paraId="62FB7B3A" w14:textId="77777777" w:rsidR="003A4F8D" w:rsidRPr="003A4F8D" w:rsidRDefault="003A4F8D" w:rsidP="003A4F8D">
      <w:pPr>
        <w:rPr>
          <w:b/>
          <w:bCs/>
        </w:rPr>
      </w:pPr>
      <w:r w:rsidRPr="003A4F8D">
        <w:rPr>
          <w:b/>
          <w:bCs/>
        </w:rPr>
        <w:t>Historia de Usuario #18: Visualizar características al producto</w:t>
      </w:r>
    </w:p>
    <w:p w14:paraId="64B354E2" w14:textId="77777777" w:rsidR="003A4F8D" w:rsidRPr="003A4F8D" w:rsidRDefault="003A4F8D">
      <w:pPr>
        <w:numPr>
          <w:ilvl w:val="0"/>
          <w:numId w:val="16"/>
        </w:numPr>
      </w:pPr>
      <w:r w:rsidRPr="003A4F8D">
        <w:rPr>
          <w:b/>
          <w:bCs/>
        </w:rPr>
        <w:t>Criterios de Aceptación:</w:t>
      </w:r>
    </w:p>
    <w:p w14:paraId="4ECC42C2" w14:textId="77777777" w:rsidR="003A4F8D" w:rsidRPr="003A4F8D" w:rsidRDefault="003A4F8D">
      <w:pPr>
        <w:numPr>
          <w:ilvl w:val="1"/>
          <w:numId w:val="16"/>
        </w:numPr>
      </w:pPr>
      <w:r w:rsidRPr="003A4F8D">
        <w:t>Crear un bloque que tenga el título “Características”.</w:t>
      </w:r>
    </w:p>
    <w:p w14:paraId="0D29F275" w14:textId="77777777" w:rsidR="003A4F8D" w:rsidRPr="003A4F8D" w:rsidRDefault="003A4F8D">
      <w:pPr>
        <w:numPr>
          <w:ilvl w:val="1"/>
          <w:numId w:val="16"/>
        </w:numPr>
      </w:pPr>
      <w:r w:rsidRPr="003A4F8D">
        <w:t>Debajo del título listar todas las características.</w:t>
      </w:r>
    </w:p>
    <w:p w14:paraId="1D472E26" w14:textId="77777777" w:rsidR="003A4F8D" w:rsidRPr="003A4F8D" w:rsidRDefault="003A4F8D">
      <w:pPr>
        <w:numPr>
          <w:ilvl w:val="1"/>
          <w:numId w:val="16"/>
        </w:numPr>
      </w:pPr>
      <w:r w:rsidRPr="003A4F8D">
        <w:t>Cada característica debe tener un icono asociado.</w:t>
      </w:r>
    </w:p>
    <w:p w14:paraId="4EC231C2" w14:textId="77777777" w:rsidR="003A4F8D" w:rsidRPr="003A4F8D" w:rsidRDefault="003A4F8D">
      <w:pPr>
        <w:numPr>
          <w:ilvl w:val="1"/>
          <w:numId w:val="16"/>
        </w:numPr>
      </w:pPr>
      <w:r w:rsidRPr="003A4F8D">
        <w:t>El bloque debe ser responsivo a los diferentes tipos de dispositivos.</w:t>
      </w:r>
    </w:p>
    <w:p w14:paraId="0AFBC409" w14:textId="77777777" w:rsidR="003A4F8D" w:rsidRPr="003A4F8D" w:rsidRDefault="003A4F8D" w:rsidP="003A4F8D">
      <w:pPr>
        <w:rPr>
          <w:b/>
          <w:bCs/>
        </w:rPr>
      </w:pPr>
      <w:r w:rsidRPr="003A4F8D">
        <w:rPr>
          <w:b/>
          <w:bCs/>
        </w:rPr>
        <w:t>Historia de Usuario #20: Crear sección de categorías</w:t>
      </w:r>
    </w:p>
    <w:p w14:paraId="779C379A" w14:textId="77777777" w:rsidR="003A4F8D" w:rsidRPr="003A4F8D" w:rsidRDefault="003A4F8D">
      <w:pPr>
        <w:numPr>
          <w:ilvl w:val="0"/>
          <w:numId w:val="17"/>
        </w:numPr>
      </w:pPr>
      <w:r w:rsidRPr="003A4F8D">
        <w:rPr>
          <w:b/>
          <w:bCs/>
        </w:rPr>
        <w:t>Criterios de Aceptación:</w:t>
      </w:r>
    </w:p>
    <w:p w14:paraId="3F0E00D6" w14:textId="77777777" w:rsidR="003A4F8D" w:rsidRPr="003A4F8D" w:rsidRDefault="003A4F8D">
      <w:pPr>
        <w:numPr>
          <w:ilvl w:val="1"/>
          <w:numId w:val="17"/>
        </w:numPr>
      </w:pPr>
      <w:r w:rsidRPr="003A4F8D">
        <w:t>Visualizar una lista de categorías de productos en una sección de filtrado con los resultados de búsqueda.</w:t>
      </w:r>
    </w:p>
    <w:p w14:paraId="1742EF2E" w14:textId="77777777" w:rsidR="003A4F8D" w:rsidRPr="003A4F8D" w:rsidRDefault="003A4F8D">
      <w:pPr>
        <w:numPr>
          <w:ilvl w:val="1"/>
          <w:numId w:val="17"/>
        </w:numPr>
      </w:pPr>
      <w:r w:rsidRPr="003A4F8D">
        <w:t>Mostrar claramente la cantidad de productos que cumplen con los filtros aplicados y la cantidad total de productos en la lista de resultados de búsqueda.</w:t>
      </w:r>
    </w:p>
    <w:p w14:paraId="7DDE7E97" w14:textId="77777777" w:rsidR="003A4F8D" w:rsidRPr="003A4F8D" w:rsidRDefault="003A4F8D">
      <w:pPr>
        <w:numPr>
          <w:ilvl w:val="1"/>
          <w:numId w:val="17"/>
        </w:numPr>
      </w:pPr>
      <w:r w:rsidRPr="003A4F8D">
        <w:t>La capacidad de seleccionar una o varias categorías para filtrar los productos en función de las necesidades del usuario.</w:t>
      </w:r>
    </w:p>
    <w:p w14:paraId="5BAB609D" w14:textId="77777777" w:rsidR="003A4F8D" w:rsidRPr="003A4F8D" w:rsidRDefault="003A4F8D">
      <w:pPr>
        <w:numPr>
          <w:ilvl w:val="1"/>
          <w:numId w:val="17"/>
        </w:numPr>
      </w:pPr>
      <w:r w:rsidRPr="003A4F8D">
        <w:t>Permitir al usuario eliminar los filtros aplicados y volver a la lista de productos original.</w:t>
      </w:r>
    </w:p>
    <w:p w14:paraId="58A64751" w14:textId="77777777" w:rsidR="003A4F8D" w:rsidRPr="003A4F8D" w:rsidRDefault="003A4F8D">
      <w:pPr>
        <w:numPr>
          <w:ilvl w:val="1"/>
          <w:numId w:val="17"/>
        </w:numPr>
      </w:pPr>
      <w:r w:rsidRPr="003A4F8D">
        <w:t>Asegurarse de que la funcionalidad de filtrado sea compatible con diferentes tipos de navegadores y dispositivos, incluyendo dispositivos móviles y tabletas.</w:t>
      </w:r>
    </w:p>
    <w:p w14:paraId="7E0AD7EC" w14:textId="77777777" w:rsidR="003A4F8D" w:rsidRPr="003A4F8D" w:rsidRDefault="003A4F8D" w:rsidP="003A4F8D">
      <w:pPr>
        <w:rPr>
          <w:b/>
          <w:bCs/>
        </w:rPr>
      </w:pPr>
      <w:r w:rsidRPr="003A4F8D">
        <w:rPr>
          <w:b/>
          <w:bCs/>
        </w:rPr>
        <w:t>Historia de Usuario #21: Agregar categoría</w:t>
      </w:r>
    </w:p>
    <w:p w14:paraId="010A6F5A" w14:textId="77777777" w:rsidR="003A4F8D" w:rsidRPr="003A4F8D" w:rsidRDefault="003A4F8D">
      <w:pPr>
        <w:numPr>
          <w:ilvl w:val="0"/>
          <w:numId w:val="18"/>
        </w:numPr>
      </w:pPr>
      <w:r w:rsidRPr="003A4F8D">
        <w:rPr>
          <w:b/>
          <w:bCs/>
        </w:rPr>
        <w:t>Criterios de Aceptación:</w:t>
      </w:r>
    </w:p>
    <w:p w14:paraId="085E717E" w14:textId="77777777" w:rsidR="003A4F8D" w:rsidRPr="003A4F8D" w:rsidRDefault="003A4F8D">
      <w:pPr>
        <w:numPr>
          <w:ilvl w:val="1"/>
          <w:numId w:val="18"/>
        </w:numPr>
      </w:pPr>
      <w:r w:rsidRPr="003A4F8D">
        <w:t>La categoría debe tener como los atributos un título, una descripción y una imagen representativa.</w:t>
      </w:r>
    </w:p>
    <w:p w14:paraId="2A349F2E" w14:textId="77777777" w:rsidR="003A4F8D" w:rsidRPr="003A4F8D" w:rsidRDefault="003A4F8D">
      <w:pPr>
        <w:numPr>
          <w:ilvl w:val="1"/>
          <w:numId w:val="18"/>
        </w:numPr>
      </w:pPr>
      <w:r w:rsidRPr="003A4F8D">
        <w:t>Debe incluirse en el panel de administración con la opción "Agregar categoría".</w:t>
      </w:r>
    </w:p>
    <w:p w14:paraId="565B36B3" w14:textId="4B083368" w:rsidR="003A4F8D" w:rsidRPr="003A4F8D" w:rsidRDefault="003A4F8D" w:rsidP="003A4F8D"/>
    <w:p w14:paraId="16D0DEED" w14:textId="77777777" w:rsidR="003A4F8D" w:rsidRDefault="003A4F8D" w:rsidP="00517FCF">
      <w:pPr>
        <w:pStyle w:val="Ttulo3"/>
      </w:pPr>
    </w:p>
    <w:p w14:paraId="7485DA22" w14:textId="7015FE7C" w:rsidR="00517FCF" w:rsidRDefault="00517FCF" w:rsidP="00517FCF">
      <w:pPr>
        <w:pStyle w:val="Ttulo3"/>
      </w:pPr>
      <w:r>
        <w:t>5.Plan de pruebas</w:t>
      </w:r>
    </w:p>
    <w:p w14:paraId="2AACC5DC" w14:textId="77777777" w:rsidR="00517FCF" w:rsidRDefault="00517FCF" w:rsidP="00517FCF"/>
    <w:p w14:paraId="53C734AD" w14:textId="77777777" w:rsidR="003A4F8D" w:rsidRPr="003A4F8D" w:rsidRDefault="003A4F8D" w:rsidP="003A4F8D">
      <w:pPr>
        <w:rPr>
          <w:b/>
          <w:bCs/>
        </w:rPr>
      </w:pPr>
      <w:r w:rsidRPr="003A4F8D">
        <w:rPr>
          <w:b/>
          <w:bCs/>
        </w:rPr>
        <w:t>Historia de Usuario #12: Categorizar productos</w:t>
      </w:r>
    </w:p>
    <w:p w14:paraId="1C3CB52E" w14:textId="77777777" w:rsidR="003A4F8D" w:rsidRPr="003A4F8D" w:rsidRDefault="003A4F8D">
      <w:pPr>
        <w:numPr>
          <w:ilvl w:val="0"/>
          <w:numId w:val="1"/>
        </w:numPr>
      </w:pPr>
      <w:r w:rsidRPr="003A4F8D">
        <w:rPr>
          <w:b/>
          <w:bCs/>
        </w:rPr>
        <w:t>Prueba 1: Asignar categoría a un producto existente</w:t>
      </w:r>
    </w:p>
    <w:p w14:paraId="5FFF6181" w14:textId="77777777" w:rsidR="003A4F8D" w:rsidRPr="003A4F8D" w:rsidRDefault="003A4F8D">
      <w:pPr>
        <w:numPr>
          <w:ilvl w:val="1"/>
          <w:numId w:val="1"/>
        </w:numPr>
      </w:pPr>
      <w:r w:rsidRPr="003A4F8D">
        <w:t>Criterios de Aceptación:</w:t>
      </w:r>
    </w:p>
    <w:p w14:paraId="634C69C1" w14:textId="77777777" w:rsidR="003A4F8D" w:rsidRPr="003A4F8D" w:rsidRDefault="003A4F8D">
      <w:pPr>
        <w:numPr>
          <w:ilvl w:val="2"/>
          <w:numId w:val="1"/>
        </w:numPr>
      </w:pPr>
      <w:r w:rsidRPr="003A4F8D">
        <w:t>Que se pueda asignar una categoría a un producto ya creado desde el panel de administración del sitio web de manera fácil e intuitiva.</w:t>
      </w:r>
    </w:p>
    <w:p w14:paraId="0581ED6E" w14:textId="77777777" w:rsidR="003A4F8D" w:rsidRPr="003A4F8D" w:rsidRDefault="003A4F8D">
      <w:pPr>
        <w:numPr>
          <w:ilvl w:val="0"/>
          <w:numId w:val="1"/>
        </w:numPr>
      </w:pPr>
      <w:r w:rsidRPr="003A4F8D">
        <w:rPr>
          <w:b/>
          <w:bCs/>
        </w:rPr>
        <w:t>Prueba 2: Asignar categoría a un producto nuevo</w:t>
      </w:r>
    </w:p>
    <w:p w14:paraId="647E400B" w14:textId="77777777" w:rsidR="003A4F8D" w:rsidRPr="003A4F8D" w:rsidRDefault="003A4F8D">
      <w:pPr>
        <w:numPr>
          <w:ilvl w:val="1"/>
          <w:numId w:val="1"/>
        </w:numPr>
      </w:pPr>
      <w:r w:rsidRPr="003A4F8D">
        <w:t>Criterios de Aceptación:</w:t>
      </w:r>
    </w:p>
    <w:p w14:paraId="5A6BD0D8" w14:textId="77777777" w:rsidR="003A4F8D" w:rsidRPr="003A4F8D" w:rsidRDefault="003A4F8D">
      <w:pPr>
        <w:numPr>
          <w:ilvl w:val="2"/>
          <w:numId w:val="1"/>
        </w:numPr>
      </w:pPr>
      <w:r w:rsidRPr="003A4F8D">
        <w:t>Que se pueda asignar una categoría a productos nuevos desde “Registrar producto” o “Editar producto”.</w:t>
      </w:r>
    </w:p>
    <w:p w14:paraId="7537C90E" w14:textId="77777777" w:rsidR="003A4F8D" w:rsidRPr="003A4F8D" w:rsidRDefault="003A4F8D" w:rsidP="003A4F8D">
      <w:pPr>
        <w:rPr>
          <w:b/>
          <w:bCs/>
        </w:rPr>
      </w:pPr>
      <w:r w:rsidRPr="003A4F8D">
        <w:rPr>
          <w:b/>
          <w:bCs/>
        </w:rPr>
        <w:t>Historia de Usuario #13: Registrar usuario</w:t>
      </w:r>
    </w:p>
    <w:p w14:paraId="78290F13" w14:textId="77777777" w:rsidR="003A4F8D" w:rsidRPr="003A4F8D" w:rsidRDefault="003A4F8D">
      <w:pPr>
        <w:numPr>
          <w:ilvl w:val="0"/>
          <w:numId w:val="2"/>
        </w:numPr>
      </w:pPr>
      <w:r w:rsidRPr="003A4F8D">
        <w:rPr>
          <w:b/>
          <w:bCs/>
        </w:rPr>
        <w:t>Prueba 1: Registro con información válida</w:t>
      </w:r>
    </w:p>
    <w:p w14:paraId="5A3448CE" w14:textId="77777777" w:rsidR="003A4F8D" w:rsidRPr="003A4F8D" w:rsidRDefault="003A4F8D">
      <w:pPr>
        <w:numPr>
          <w:ilvl w:val="1"/>
          <w:numId w:val="2"/>
        </w:numPr>
      </w:pPr>
      <w:r w:rsidRPr="003A4F8D">
        <w:t>Criterios de Aceptación:</w:t>
      </w:r>
    </w:p>
    <w:p w14:paraId="22D9FF3F" w14:textId="77777777" w:rsidR="003A4F8D" w:rsidRPr="003A4F8D" w:rsidRDefault="003A4F8D">
      <w:pPr>
        <w:numPr>
          <w:ilvl w:val="2"/>
          <w:numId w:val="2"/>
        </w:numPr>
      </w:pPr>
      <w:r w:rsidRPr="003A4F8D">
        <w:t>Proporcionar información precisa y válida durante el proceso de registro, como nombre, apellido, dirección de correo electrónico y contraseña.</w:t>
      </w:r>
    </w:p>
    <w:p w14:paraId="2021E9C2" w14:textId="77777777" w:rsidR="003A4F8D" w:rsidRPr="003A4F8D" w:rsidRDefault="003A4F8D">
      <w:pPr>
        <w:numPr>
          <w:ilvl w:val="0"/>
          <w:numId w:val="2"/>
        </w:numPr>
      </w:pPr>
      <w:r w:rsidRPr="003A4F8D">
        <w:rPr>
          <w:b/>
          <w:bCs/>
        </w:rPr>
        <w:t>Prueba 2: Validación de campos requeridos</w:t>
      </w:r>
    </w:p>
    <w:p w14:paraId="50117119" w14:textId="77777777" w:rsidR="003A4F8D" w:rsidRPr="003A4F8D" w:rsidRDefault="003A4F8D">
      <w:pPr>
        <w:numPr>
          <w:ilvl w:val="1"/>
          <w:numId w:val="2"/>
        </w:numPr>
      </w:pPr>
      <w:r w:rsidRPr="003A4F8D">
        <w:t>Criterios de Aceptación:</w:t>
      </w:r>
    </w:p>
    <w:p w14:paraId="482C99B5" w14:textId="77777777" w:rsidR="003A4F8D" w:rsidRPr="003A4F8D" w:rsidRDefault="003A4F8D">
      <w:pPr>
        <w:numPr>
          <w:ilvl w:val="2"/>
          <w:numId w:val="2"/>
        </w:numPr>
      </w:pPr>
      <w:r w:rsidRPr="003A4F8D">
        <w:t>Validar que los campos de nombre, apellido, dirección de correo electrónico y contraseña del usuario cumplan con reglas para prevenir errores en los datos proporcionados.</w:t>
      </w:r>
    </w:p>
    <w:p w14:paraId="7211957C" w14:textId="77777777" w:rsidR="003A4F8D" w:rsidRPr="003A4F8D" w:rsidRDefault="003A4F8D">
      <w:pPr>
        <w:numPr>
          <w:ilvl w:val="0"/>
          <w:numId w:val="2"/>
        </w:numPr>
      </w:pPr>
      <w:r w:rsidRPr="003A4F8D">
        <w:rPr>
          <w:b/>
          <w:bCs/>
        </w:rPr>
        <w:t>Prueba 3: Usabilidad del proceso de registro</w:t>
      </w:r>
    </w:p>
    <w:p w14:paraId="27A0A2FF" w14:textId="77777777" w:rsidR="003A4F8D" w:rsidRPr="003A4F8D" w:rsidRDefault="003A4F8D">
      <w:pPr>
        <w:numPr>
          <w:ilvl w:val="1"/>
          <w:numId w:val="2"/>
        </w:numPr>
      </w:pPr>
      <w:r w:rsidRPr="003A4F8D">
        <w:t>Criterios de Aceptación:</w:t>
      </w:r>
    </w:p>
    <w:p w14:paraId="5899C84F" w14:textId="77777777" w:rsidR="003A4F8D" w:rsidRPr="003A4F8D" w:rsidRDefault="003A4F8D">
      <w:pPr>
        <w:numPr>
          <w:ilvl w:val="2"/>
          <w:numId w:val="2"/>
        </w:numPr>
      </w:pPr>
      <w:r w:rsidRPr="003A4F8D">
        <w:t>Proporcionar una experiencia de usuario intuitiva y fácil de usar durante todo el proceso de registro.</w:t>
      </w:r>
    </w:p>
    <w:p w14:paraId="1EA656F8" w14:textId="77777777" w:rsidR="003A4F8D" w:rsidRPr="003A4F8D" w:rsidRDefault="003A4F8D" w:rsidP="003A4F8D">
      <w:pPr>
        <w:rPr>
          <w:b/>
          <w:bCs/>
        </w:rPr>
      </w:pPr>
      <w:r w:rsidRPr="003A4F8D">
        <w:rPr>
          <w:b/>
          <w:bCs/>
        </w:rPr>
        <w:t>Historia de Usuario #14: Identificar usuario</w:t>
      </w:r>
    </w:p>
    <w:p w14:paraId="6E631A85" w14:textId="77777777" w:rsidR="003A4F8D" w:rsidRPr="003A4F8D" w:rsidRDefault="003A4F8D">
      <w:pPr>
        <w:numPr>
          <w:ilvl w:val="0"/>
          <w:numId w:val="3"/>
        </w:numPr>
      </w:pPr>
      <w:r w:rsidRPr="003A4F8D">
        <w:rPr>
          <w:b/>
          <w:bCs/>
        </w:rPr>
        <w:t>Prueba 1: Inicio de sesión con credenciales válidas</w:t>
      </w:r>
    </w:p>
    <w:p w14:paraId="6AFD4385" w14:textId="77777777" w:rsidR="003A4F8D" w:rsidRPr="003A4F8D" w:rsidRDefault="003A4F8D">
      <w:pPr>
        <w:numPr>
          <w:ilvl w:val="1"/>
          <w:numId w:val="3"/>
        </w:numPr>
      </w:pPr>
      <w:r w:rsidRPr="003A4F8D">
        <w:t>Criterios de Aceptación:</w:t>
      </w:r>
    </w:p>
    <w:p w14:paraId="1114320A" w14:textId="77777777" w:rsidR="003A4F8D" w:rsidRPr="003A4F8D" w:rsidRDefault="003A4F8D">
      <w:pPr>
        <w:numPr>
          <w:ilvl w:val="2"/>
          <w:numId w:val="3"/>
        </w:numPr>
      </w:pPr>
      <w:r w:rsidRPr="003A4F8D">
        <w:t>Iniciar sesión en la cuenta del usuario utilizando una dirección de correo electrónico y una contraseña válidas.</w:t>
      </w:r>
    </w:p>
    <w:p w14:paraId="4ED072B0" w14:textId="77777777" w:rsidR="003A4F8D" w:rsidRPr="003A4F8D" w:rsidRDefault="003A4F8D">
      <w:pPr>
        <w:numPr>
          <w:ilvl w:val="0"/>
          <w:numId w:val="3"/>
        </w:numPr>
      </w:pPr>
      <w:r w:rsidRPr="003A4F8D">
        <w:rPr>
          <w:b/>
          <w:bCs/>
        </w:rPr>
        <w:t>Prueba 2: Mensaje de error en caso de credenciales incorrectas</w:t>
      </w:r>
    </w:p>
    <w:p w14:paraId="2DCCA799" w14:textId="77777777" w:rsidR="003A4F8D" w:rsidRPr="003A4F8D" w:rsidRDefault="003A4F8D">
      <w:pPr>
        <w:numPr>
          <w:ilvl w:val="1"/>
          <w:numId w:val="3"/>
        </w:numPr>
      </w:pPr>
      <w:r w:rsidRPr="003A4F8D">
        <w:t>Criterios de Aceptación:</w:t>
      </w:r>
    </w:p>
    <w:p w14:paraId="1F46745F" w14:textId="77777777" w:rsidR="003A4F8D" w:rsidRPr="003A4F8D" w:rsidRDefault="003A4F8D">
      <w:pPr>
        <w:numPr>
          <w:ilvl w:val="2"/>
          <w:numId w:val="3"/>
        </w:numPr>
      </w:pPr>
      <w:r w:rsidRPr="003A4F8D">
        <w:lastRenderedPageBreak/>
        <w:t>Mostrar un mensaje de error claro y útil en caso de que el usuario proporcione información de inicio de sesión incorrecta.</w:t>
      </w:r>
    </w:p>
    <w:p w14:paraId="6CEB278B" w14:textId="77777777" w:rsidR="003A4F8D" w:rsidRPr="003A4F8D" w:rsidRDefault="003A4F8D">
      <w:pPr>
        <w:numPr>
          <w:ilvl w:val="0"/>
          <w:numId w:val="3"/>
        </w:numPr>
      </w:pPr>
      <w:r w:rsidRPr="003A4F8D">
        <w:rPr>
          <w:b/>
          <w:bCs/>
        </w:rPr>
        <w:t>Prueba 3: Acceso a información personal después de iniciar sesión</w:t>
      </w:r>
    </w:p>
    <w:p w14:paraId="1458E0D5" w14:textId="77777777" w:rsidR="003A4F8D" w:rsidRPr="003A4F8D" w:rsidRDefault="003A4F8D">
      <w:pPr>
        <w:numPr>
          <w:ilvl w:val="1"/>
          <w:numId w:val="3"/>
        </w:numPr>
      </w:pPr>
      <w:r w:rsidRPr="003A4F8D">
        <w:t>Criterios de Aceptación:</w:t>
      </w:r>
    </w:p>
    <w:p w14:paraId="30B5FD0F" w14:textId="77777777" w:rsidR="003A4F8D" w:rsidRPr="003A4F8D" w:rsidRDefault="003A4F8D">
      <w:pPr>
        <w:numPr>
          <w:ilvl w:val="2"/>
          <w:numId w:val="3"/>
        </w:numPr>
      </w:pPr>
      <w:r w:rsidRPr="003A4F8D">
        <w:t>Permitir al usuario acceder a la información personal y las funcionalidades disponibles después de iniciar sesión.</w:t>
      </w:r>
    </w:p>
    <w:p w14:paraId="50B9EC55" w14:textId="77777777" w:rsidR="003A4F8D" w:rsidRPr="003A4F8D" w:rsidRDefault="003A4F8D">
      <w:pPr>
        <w:numPr>
          <w:ilvl w:val="0"/>
          <w:numId w:val="3"/>
        </w:numPr>
      </w:pPr>
      <w:r w:rsidRPr="003A4F8D">
        <w:rPr>
          <w:b/>
          <w:bCs/>
        </w:rPr>
        <w:t>Prueba 4: Visualización de nombre y avatar</w:t>
      </w:r>
    </w:p>
    <w:p w14:paraId="07AC6873" w14:textId="77777777" w:rsidR="003A4F8D" w:rsidRPr="003A4F8D" w:rsidRDefault="003A4F8D">
      <w:pPr>
        <w:numPr>
          <w:ilvl w:val="1"/>
          <w:numId w:val="3"/>
        </w:numPr>
      </w:pPr>
      <w:r w:rsidRPr="003A4F8D">
        <w:t>Criterios de Aceptación:</w:t>
      </w:r>
    </w:p>
    <w:p w14:paraId="7C2FC902" w14:textId="77777777" w:rsidR="003A4F8D" w:rsidRPr="003A4F8D" w:rsidRDefault="003A4F8D">
      <w:pPr>
        <w:numPr>
          <w:ilvl w:val="2"/>
          <w:numId w:val="3"/>
        </w:numPr>
      </w:pPr>
      <w:r w:rsidRPr="003A4F8D">
        <w:t>Cuando el usuario está identificado, mostrar su nombre, un avatar de letras con las iniciales del nombre de usuario.</w:t>
      </w:r>
    </w:p>
    <w:p w14:paraId="503F4BA2" w14:textId="77777777" w:rsidR="003A4F8D" w:rsidRPr="003A4F8D" w:rsidRDefault="003A4F8D" w:rsidP="003A4F8D">
      <w:pPr>
        <w:rPr>
          <w:b/>
          <w:bCs/>
        </w:rPr>
      </w:pPr>
      <w:r w:rsidRPr="003A4F8D">
        <w:rPr>
          <w:b/>
          <w:bCs/>
        </w:rPr>
        <w:t>Historia de Usuario #15: Cerrar sesión</w:t>
      </w:r>
    </w:p>
    <w:p w14:paraId="27457413" w14:textId="77777777" w:rsidR="003A4F8D" w:rsidRPr="003A4F8D" w:rsidRDefault="003A4F8D">
      <w:pPr>
        <w:numPr>
          <w:ilvl w:val="0"/>
          <w:numId w:val="4"/>
        </w:numPr>
      </w:pPr>
      <w:r w:rsidRPr="003A4F8D">
        <w:rPr>
          <w:b/>
          <w:bCs/>
        </w:rPr>
        <w:t>Prueba 1: Visualización de opción de cerrar sesión</w:t>
      </w:r>
    </w:p>
    <w:p w14:paraId="2E82B7CC" w14:textId="77777777" w:rsidR="003A4F8D" w:rsidRPr="003A4F8D" w:rsidRDefault="003A4F8D">
      <w:pPr>
        <w:numPr>
          <w:ilvl w:val="1"/>
          <w:numId w:val="4"/>
        </w:numPr>
      </w:pPr>
      <w:r w:rsidRPr="003A4F8D">
        <w:t>Criterios de Aceptación:</w:t>
      </w:r>
    </w:p>
    <w:p w14:paraId="67D1DE1B" w14:textId="77777777" w:rsidR="003A4F8D" w:rsidRPr="003A4F8D" w:rsidRDefault="003A4F8D">
      <w:pPr>
        <w:numPr>
          <w:ilvl w:val="2"/>
          <w:numId w:val="4"/>
        </w:numPr>
      </w:pPr>
      <w:r w:rsidRPr="003A4F8D">
        <w:t>Debajo del avatar debe estar la opción “Cerrar sesión”.</w:t>
      </w:r>
    </w:p>
    <w:p w14:paraId="79429935" w14:textId="77777777" w:rsidR="003A4F8D" w:rsidRPr="003A4F8D" w:rsidRDefault="003A4F8D">
      <w:pPr>
        <w:numPr>
          <w:ilvl w:val="0"/>
          <w:numId w:val="4"/>
        </w:numPr>
      </w:pPr>
      <w:r w:rsidRPr="003A4F8D">
        <w:rPr>
          <w:b/>
          <w:bCs/>
        </w:rPr>
        <w:t>Prueba 2: Cierre de sesión seguro</w:t>
      </w:r>
    </w:p>
    <w:p w14:paraId="0AFC7992" w14:textId="77777777" w:rsidR="003A4F8D" w:rsidRPr="003A4F8D" w:rsidRDefault="003A4F8D">
      <w:pPr>
        <w:numPr>
          <w:ilvl w:val="1"/>
          <w:numId w:val="4"/>
        </w:numPr>
      </w:pPr>
      <w:r w:rsidRPr="003A4F8D">
        <w:t>Criterios de Aceptación:</w:t>
      </w:r>
    </w:p>
    <w:p w14:paraId="12D09E7F" w14:textId="77777777" w:rsidR="003A4F8D" w:rsidRPr="003A4F8D" w:rsidRDefault="003A4F8D">
      <w:pPr>
        <w:numPr>
          <w:ilvl w:val="2"/>
          <w:numId w:val="4"/>
        </w:numPr>
      </w:pPr>
      <w:r w:rsidRPr="003A4F8D">
        <w:t>Permitir al usuario cerrar sesión de manera segura cuando haya terminado de usar su cuenta.</w:t>
      </w:r>
    </w:p>
    <w:p w14:paraId="685D3A69" w14:textId="77777777" w:rsidR="003A4F8D" w:rsidRPr="003A4F8D" w:rsidRDefault="003A4F8D">
      <w:pPr>
        <w:numPr>
          <w:ilvl w:val="0"/>
          <w:numId w:val="4"/>
        </w:numPr>
      </w:pPr>
      <w:r w:rsidRPr="003A4F8D">
        <w:rPr>
          <w:b/>
          <w:bCs/>
        </w:rPr>
        <w:t>Prueba 3: Verificación de cierre de sesión</w:t>
      </w:r>
    </w:p>
    <w:p w14:paraId="5B96CAE6" w14:textId="77777777" w:rsidR="003A4F8D" w:rsidRPr="003A4F8D" w:rsidRDefault="003A4F8D">
      <w:pPr>
        <w:numPr>
          <w:ilvl w:val="1"/>
          <w:numId w:val="4"/>
        </w:numPr>
      </w:pPr>
      <w:r w:rsidRPr="003A4F8D">
        <w:t>Criterios de Aceptación:</w:t>
      </w:r>
    </w:p>
    <w:p w14:paraId="42F2C3F4" w14:textId="77777777" w:rsidR="003A4F8D" w:rsidRPr="003A4F8D" w:rsidRDefault="003A4F8D">
      <w:pPr>
        <w:numPr>
          <w:ilvl w:val="2"/>
          <w:numId w:val="4"/>
        </w:numPr>
      </w:pPr>
      <w:r w:rsidRPr="003A4F8D">
        <w:t>Asegurarse de que el cierre de sesión sea efectivo y que el usuario no pueda acceder a las funcionalidades disponibles solo para usuarios autenticados después de cerrar la sesión.</w:t>
      </w:r>
    </w:p>
    <w:p w14:paraId="76543EC7" w14:textId="77777777" w:rsidR="003A4F8D" w:rsidRPr="003A4F8D" w:rsidRDefault="003A4F8D">
      <w:pPr>
        <w:numPr>
          <w:ilvl w:val="0"/>
          <w:numId w:val="4"/>
        </w:numPr>
      </w:pPr>
      <w:r w:rsidRPr="003A4F8D">
        <w:rPr>
          <w:b/>
          <w:bCs/>
        </w:rPr>
        <w:t>Prueba 4: Navegación anónima tras el cierre de sesión</w:t>
      </w:r>
    </w:p>
    <w:p w14:paraId="18F96204" w14:textId="77777777" w:rsidR="003A4F8D" w:rsidRPr="003A4F8D" w:rsidRDefault="003A4F8D">
      <w:pPr>
        <w:numPr>
          <w:ilvl w:val="1"/>
          <w:numId w:val="4"/>
        </w:numPr>
      </w:pPr>
      <w:r w:rsidRPr="003A4F8D">
        <w:t>Criterios de Aceptación:</w:t>
      </w:r>
    </w:p>
    <w:p w14:paraId="3231E189" w14:textId="77777777" w:rsidR="003A4F8D" w:rsidRPr="003A4F8D" w:rsidRDefault="003A4F8D">
      <w:pPr>
        <w:numPr>
          <w:ilvl w:val="2"/>
          <w:numId w:val="4"/>
        </w:numPr>
      </w:pPr>
      <w:r w:rsidRPr="003A4F8D">
        <w:t>Que se permita al usuario continuar navegando el sitio web como usuario anónimo después de cerrar la sesión.</w:t>
      </w:r>
    </w:p>
    <w:p w14:paraId="3EA61372" w14:textId="77777777" w:rsidR="003A4F8D" w:rsidRPr="003A4F8D" w:rsidRDefault="003A4F8D" w:rsidP="003A4F8D">
      <w:pPr>
        <w:rPr>
          <w:b/>
          <w:bCs/>
        </w:rPr>
      </w:pPr>
      <w:r w:rsidRPr="003A4F8D">
        <w:rPr>
          <w:b/>
          <w:bCs/>
        </w:rPr>
        <w:t>Historia de Usuario #16: Identificar administrador</w:t>
      </w:r>
    </w:p>
    <w:p w14:paraId="0444CB9E" w14:textId="77777777" w:rsidR="003A4F8D" w:rsidRPr="003A4F8D" w:rsidRDefault="003A4F8D">
      <w:pPr>
        <w:numPr>
          <w:ilvl w:val="0"/>
          <w:numId w:val="5"/>
        </w:numPr>
      </w:pPr>
      <w:r w:rsidRPr="003A4F8D">
        <w:rPr>
          <w:b/>
          <w:bCs/>
        </w:rPr>
        <w:t>Prueba 1: Asignar permisos de administrador a un usuario</w:t>
      </w:r>
    </w:p>
    <w:p w14:paraId="5E441FA6" w14:textId="77777777" w:rsidR="003A4F8D" w:rsidRPr="003A4F8D" w:rsidRDefault="003A4F8D">
      <w:pPr>
        <w:numPr>
          <w:ilvl w:val="1"/>
          <w:numId w:val="5"/>
        </w:numPr>
      </w:pPr>
      <w:r w:rsidRPr="003A4F8D">
        <w:t>Criterios de Aceptación:</w:t>
      </w:r>
    </w:p>
    <w:p w14:paraId="767F066F" w14:textId="77777777" w:rsidR="003A4F8D" w:rsidRPr="003A4F8D" w:rsidRDefault="003A4F8D">
      <w:pPr>
        <w:numPr>
          <w:ilvl w:val="2"/>
          <w:numId w:val="5"/>
        </w:numPr>
      </w:pPr>
      <w:r w:rsidRPr="003A4F8D">
        <w:t>Asignar a un usuario como administrador para que pueda acceder a secciones de administración.</w:t>
      </w:r>
    </w:p>
    <w:p w14:paraId="0226B615" w14:textId="77777777" w:rsidR="003A4F8D" w:rsidRPr="003A4F8D" w:rsidRDefault="003A4F8D">
      <w:pPr>
        <w:numPr>
          <w:ilvl w:val="0"/>
          <w:numId w:val="5"/>
        </w:numPr>
      </w:pPr>
      <w:r w:rsidRPr="003A4F8D">
        <w:rPr>
          <w:b/>
          <w:bCs/>
        </w:rPr>
        <w:t>Prueba 2: Añadir y quitar permisos de administrador</w:t>
      </w:r>
    </w:p>
    <w:p w14:paraId="2223EA85" w14:textId="77777777" w:rsidR="003A4F8D" w:rsidRPr="003A4F8D" w:rsidRDefault="003A4F8D">
      <w:pPr>
        <w:numPr>
          <w:ilvl w:val="1"/>
          <w:numId w:val="5"/>
        </w:numPr>
      </w:pPr>
      <w:r w:rsidRPr="003A4F8D">
        <w:t>Criterios de Aceptación:</w:t>
      </w:r>
    </w:p>
    <w:p w14:paraId="56E8AE35" w14:textId="77777777" w:rsidR="003A4F8D" w:rsidRPr="003A4F8D" w:rsidRDefault="003A4F8D">
      <w:pPr>
        <w:numPr>
          <w:ilvl w:val="2"/>
          <w:numId w:val="5"/>
        </w:numPr>
      </w:pPr>
      <w:r w:rsidRPr="003A4F8D">
        <w:lastRenderedPageBreak/>
        <w:t>Permitir añadir o quitar los permisos de administrador desde un listado de usuario registrado.</w:t>
      </w:r>
    </w:p>
    <w:p w14:paraId="37701972" w14:textId="77777777" w:rsidR="003A4F8D" w:rsidRPr="003A4F8D" w:rsidRDefault="003A4F8D">
      <w:pPr>
        <w:numPr>
          <w:ilvl w:val="0"/>
          <w:numId w:val="5"/>
        </w:numPr>
      </w:pPr>
      <w:r w:rsidRPr="003A4F8D">
        <w:rPr>
          <w:b/>
          <w:bCs/>
        </w:rPr>
        <w:t>Prueba 3: Verificación de permisos aplicados</w:t>
      </w:r>
    </w:p>
    <w:p w14:paraId="628CFD5C" w14:textId="77777777" w:rsidR="003A4F8D" w:rsidRPr="003A4F8D" w:rsidRDefault="003A4F8D">
      <w:pPr>
        <w:numPr>
          <w:ilvl w:val="1"/>
          <w:numId w:val="5"/>
        </w:numPr>
      </w:pPr>
      <w:r w:rsidRPr="003A4F8D">
        <w:t>Criterios de Aceptación:</w:t>
      </w:r>
    </w:p>
    <w:p w14:paraId="55E08F2F" w14:textId="77777777" w:rsidR="003A4F8D" w:rsidRPr="003A4F8D" w:rsidRDefault="003A4F8D">
      <w:pPr>
        <w:numPr>
          <w:ilvl w:val="2"/>
          <w:numId w:val="5"/>
        </w:numPr>
      </w:pPr>
      <w:r w:rsidRPr="003A4F8D">
        <w:t>Garantizar que el permiso se aplique de manera efectiva y que los usuarios solo puedan realizar acciones que tengan permitidas.</w:t>
      </w:r>
    </w:p>
    <w:p w14:paraId="22E1D2F8" w14:textId="77777777" w:rsidR="003A4F8D" w:rsidRPr="003A4F8D" w:rsidRDefault="003A4F8D" w:rsidP="003A4F8D">
      <w:pPr>
        <w:rPr>
          <w:b/>
          <w:bCs/>
        </w:rPr>
      </w:pPr>
      <w:r w:rsidRPr="003A4F8D">
        <w:rPr>
          <w:b/>
          <w:bCs/>
        </w:rPr>
        <w:t>Historia de Usuario #17: Administrar característica de producto</w:t>
      </w:r>
    </w:p>
    <w:p w14:paraId="4C674637" w14:textId="77777777" w:rsidR="003A4F8D" w:rsidRPr="003A4F8D" w:rsidRDefault="003A4F8D">
      <w:pPr>
        <w:numPr>
          <w:ilvl w:val="0"/>
          <w:numId w:val="6"/>
        </w:numPr>
      </w:pPr>
      <w:r w:rsidRPr="003A4F8D">
        <w:rPr>
          <w:b/>
          <w:bCs/>
        </w:rPr>
        <w:t>Prueba 1: Acceso a la opción de “Administrar características”</w:t>
      </w:r>
    </w:p>
    <w:p w14:paraId="30FD88D1" w14:textId="77777777" w:rsidR="003A4F8D" w:rsidRPr="003A4F8D" w:rsidRDefault="003A4F8D">
      <w:pPr>
        <w:numPr>
          <w:ilvl w:val="1"/>
          <w:numId w:val="6"/>
        </w:numPr>
      </w:pPr>
      <w:r w:rsidRPr="003A4F8D">
        <w:t>Criterios de Aceptación:</w:t>
      </w:r>
    </w:p>
    <w:p w14:paraId="097695CB" w14:textId="77777777" w:rsidR="003A4F8D" w:rsidRPr="003A4F8D" w:rsidRDefault="003A4F8D">
      <w:pPr>
        <w:numPr>
          <w:ilvl w:val="2"/>
          <w:numId w:val="6"/>
        </w:numPr>
      </w:pPr>
      <w:r w:rsidRPr="003A4F8D">
        <w:t>En el panel de administración debe existir la opción “Administrar características”.</w:t>
      </w:r>
    </w:p>
    <w:p w14:paraId="255D3463" w14:textId="77777777" w:rsidR="003A4F8D" w:rsidRPr="003A4F8D" w:rsidRDefault="003A4F8D">
      <w:pPr>
        <w:numPr>
          <w:ilvl w:val="0"/>
          <w:numId w:val="6"/>
        </w:numPr>
      </w:pPr>
      <w:r w:rsidRPr="003A4F8D">
        <w:rPr>
          <w:b/>
          <w:bCs/>
        </w:rPr>
        <w:t>Prueba 2: Visualización de características existentes</w:t>
      </w:r>
    </w:p>
    <w:p w14:paraId="03AF70D1" w14:textId="77777777" w:rsidR="003A4F8D" w:rsidRPr="003A4F8D" w:rsidRDefault="003A4F8D">
      <w:pPr>
        <w:numPr>
          <w:ilvl w:val="1"/>
          <w:numId w:val="6"/>
        </w:numPr>
      </w:pPr>
      <w:r w:rsidRPr="003A4F8D">
        <w:t>Criterios de Aceptación:</w:t>
      </w:r>
    </w:p>
    <w:p w14:paraId="7C87B3E6" w14:textId="77777777" w:rsidR="003A4F8D" w:rsidRPr="003A4F8D" w:rsidRDefault="003A4F8D">
      <w:pPr>
        <w:numPr>
          <w:ilvl w:val="2"/>
          <w:numId w:val="6"/>
        </w:numPr>
      </w:pPr>
      <w:r w:rsidRPr="003A4F8D">
        <w:t>Se visualiza el listado de las características registradas con la opción de editar y eliminar.</w:t>
      </w:r>
    </w:p>
    <w:p w14:paraId="7D0D84AC" w14:textId="77777777" w:rsidR="003A4F8D" w:rsidRPr="003A4F8D" w:rsidRDefault="003A4F8D">
      <w:pPr>
        <w:numPr>
          <w:ilvl w:val="0"/>
          <w:numId w:val="6"/>
        </w:numPr>
      </w:pPr>
      <w:r w:rsidRPr="003A4F8D">
        <w:rPr>
          <w:b/>
          <w:bCs/>
        </w:rPr>
        <w:t>Prueba 3: Añadir nueva característica</w:t>
      </w:r>
    </w:p>
    <w:p w14:paraId="0AA7C016" w14:textId="77777777" w:rsidR="003A4F8D" w:rsidRPr="003A4F8D" w:rsidRDefault="003A4F8D">
      <w:pPr>
        <w:numPr>
          <w:ilvl w:val="1"/>
          <w:numId w:val="6"/>
        </w:numPr>
      </w:pPr>
      <w:r w:rsidRPr="003A4F8D">
        <w:t>Criterios de Aceptación:</w:t>
      </w:r>
    </w:p>
    <w:p w14:paraId="6080BA5F" w14:textId="77777777" w:rsidR="003A4F8D" w:rsidRPr="003A4F8D" w:rsidRDefault="003A4F8D">
      <w:pPr>
        <w:numPr>
          <w:ilvl w:val="2"/>
          <w:numId w:val="6"/>
        </w:numPr>
      </w:pPr>
      <w:r w:rsidRPr="003A4F8D">
        <w:t>Existe un botón “Añadir nueva” que permite registrar una nueva característica indicando su nombre e ícono asociado.</w:t>
      </w:r>
    </w:p>
    <w:p w14:paraId="457AB90F" w14:textId="77777777" w:rsidR="003A4F8D" w:rsidRPr="003A4F8D" w:rsidRDefault="003A4F8D">
      <w:pPr>
        <w:numPr>
          <w:ilvl w:val="0"/>
          <w:numId w:val="6"/>
        </w:numPr>
      </w:pPr>
      <w:r w:rsidRPr="003A4F8D">
        <w:rPr>
          <w:b/>
          <w:bCs/>
        </w:rPr>
        <w:t>Prueba 4: Asociar características a productos</w:t>
      </w:r>
    </w:p>
    <w:p w14:paraId="101A5988" w14:textId="77777777" w:rsidR="003A4F8D" w:rsidRPr="003A4F8D" w:rsidRDefault="003A4F8D">
      <w:pPr>
        <w:numPr>
          <w:ilvl w:val="1"/>
          <w:numId w:val="6"/>
        </w:numPr>
      </w:pPr>
      <w:r w:rsidRPr="003A4F8D">
        <w:t>Criterios de Aceptación:</w:t>
      </w:r>
    </w:p>
    <w:p w14:paraId="5DE96B27" w14:textId="77777777" w:rsidR="003A4F8D" w:rsidRPr="003A4F8D" w:rsidRDefault="003A4F8D">
      <w:pPr>
        <w:numPr>
          <w:ilvl w:val="2"/>
          <w:numId w:val="6"/>
        </w:numPr>
      </w:pPr>
      <w:r w:rsidRPr="003A4F8D">
        <w:t>Añadir en la opción de añadir o editar producto la posibilidad de asociar una o más características.</w:t>
      </w:r>
    </w:p>
    <w:p w14:paraId="5EC0B293" w14:textId="77777777" w:rsidR="003A4F8D" w:rsidRPr="003A4F8D" w:rsidRDefault="003A4F8D" w:rsidP="003A4F8D">
      <w:pPr>
        <w:rPr>
          <w:b/>
          <w:bCs/>
        </w:rPr>
      </w:pPr>
      <w:r w:rsidRPr="003A4F8D">
        <w:rPr>
          <w:b/>
          <w:bCs/>
        </w:rPr>
        <w:t>Historia de Usuario #18: Visualizar características al producto</w:t>
      </w:r>
    </w:p>
    <w:p w14:paraId="218F9176" w14:textId="77777777" w:rsidR="003A4F8D" w:rsidRPr="003A4F8D" w:rsidRDefault="003A4F8D">
      <w:pPr>
        <w:numPr>
          <w:ilvl w:val="0"/>
          <w:numId w:val="7"/>
        </w:numPr>
      </w:pPr>
      <w:r w:rsidRPr="003A4F8D">
        <w:rPr>
          <w:b/>
          <w:bCs/>
        </w:rPr>
        <w:t>Prueba 1: Visualización del bloque de características</w:t>
      </w:r>
    </w:p>
    <w:p w14:paraId="1BCC3077" w14:textId="77777777" w:rsidR="003A4F8D" w:rsidRPr="003A4F8D" w:rsidRDefault="003A4F8D">
      <w:pPr>
        <w:numPr>
          <w:ilvl w:val="1"/>
          <w:numId w:val="7"/>
        </w:numPr>
      </w:pPr>
      <w:r w:rsidRPr="003A4F8D">
        <w:t>Criterios de Aceptación:</w:t>
      </w:r>
    </w:p>
    <w:p w14:paraId="036BFB7C" w14:textId="77777777" w:rsidR="003A4F8D" w:rsidRPr="003A4F8D" w:rsidRDefault="003A4F8D">
      <w:pPr>
        <w:numPr>
          <w:ilvl w:val="2"/>
          <w:numId w:val="7"/>
        </w:numPr>
      </w:pPr>
      <w:r w:rsidRPr="003A4F8D">
        <w:t>Crear un bloque que tenga el título “Características”.</w:t>
      </w:r>
    </w:p>
    <w:p w14:paraId="609B64A4" w14:textId="77777777" w:rsidR="003A4F8D" w:rsidRPr="003A4F8D" w:rsidRDefault="003A4F8D">
      <w:pPr>
        <w:numPr>
          <w:ilvl w:val="0"/>
          <w:numId w:val="7"/>
        </w:numPr>
      </w:pPr>
      <w:r w:rsidRPr="003A4F8D">
        <w:rPr>
          <w:b/>
          <w:bCs/>
        </w:rPr>
        <w:t>Prueba 2: Listado de características bajo el título</w:t>
      </w:r>
    </w:p>
    <w:p w14:paraId="4470C1F1" w14:textId="77777777" w:rsidR="003A4F8D" w:rsidRPr="003A4F8D" w:rsidRDefault="003A4F8D">
      <w:pPr>
        <w:numPr>
          <w:ilvl w:val="1"/>
          <w:numId w:val="7"/>
        </w:numPr>
      </w:pPr>
      <w:r w:rsidRPr="003A4F8D">
        <w:t>Criterios de Aceptación:</w:t>
      </w:r>
    </w:p>
    <w:p w14:paraId="34CD16A3" w14:textId="77777777" w:rsidR="003A4F8D" w:rsidRPr="003A4F8D" w:rsidRDefault="003A4F8D">
      <w:pPr>
        <w:numPr>
          <w:ilvl w:val="2"/>
          <w:numId w:val="7"/>
        </w:numPr>
      </w:pPr>
      <w:r w:rsidRPr="003A4F8D">
        <w:t>Debajo del título listar todas las características.</w:t>
      </w:r>
    </w:p>
    <w:p w14:paraId="3AEA4E1F" w14:textId="77777777" w:rsidR="003A4F8D" w:rsidRPr="003A4F8D" w:rsidRDefault="003A4F8D">
      <w:pPr>
        <w:numPr>
          <w:ilvl w:val="0"/>
          <w:numId w:val="7"/>
        </w:numPr>
      </w:pPr>
      <w:r w:rsidRPr="003A4F8D">
        <w:rPr>
          <w:b/>
          <w:bCs/>
        </w:rPr>
        <w:t>Prueba 3: Visualización de icono asociado a cada característica</w:t>
      </w:r>
    </w:p>
    <w:p w14:paraId="49C3CC1C" w14:textId="77777777" w:rsidR="003A4F8D" w:rsidRPr="003A4F8D" w:rsidRDefault="003A4F8D">
      <w:pPr>
        <w:numPr>
          <w:ilvl w:val="1"/>
          <w:numId w:val="7"/>
        </w:numPr>
      </w:pPr>
      <w:r w:rsidRPr="003A4F8D">
        <w:t>Criterios de Aceptación:</w:t>
      </w:r>
    </w:p>
    <w:p w14:paraId="777A27A2" w14:textId="77777777" w:rsidR="003A4F8D" w:rsidRPr="003A4F8D" w:rsidRDefault="003A4F8D">
      <w:pPr>
        <w:numPr>
          <w:ilvl w:val="2"/>
          <w:numId w:val="7"/>
        </w:numPr>
      </w:pPr>
      <w:r w:rsidRPr="003A4F8D">
        <w:t>Cada característica debe tener un icono asociado.</w:t>
      </w:r>
    </w:p>
    <w:p w14:paraId="244F6D69" w14:textId="77777777" w:rsidR="003A4F8D" w:rsidRPr="003A4F8D" w:rsidRDefault="003A4F8D">
      <w:pPr>
        <w:numPr>
          <w:ilvl w:val="0"/>
          <w:numId w:val="7"/>
        </w:numPr>
      </w:pPr>
      <w:r w:rsidRPr="003A4F8D">
        <w:rPr>
          <w:b/>
          <w:bCs/>
        </w:rPr>
        <w:lastRenderedPageBreak/>
        <w:t xml:space="preserve">Prueba 4: </w:t>
      </w:r>
      <w:proofErr w:type="spellStart"/>
      <w:r w:rsidRPr="003A4F8D">
        <w:rPr>
          <w:b/>
          <w:bCs/>
        </w:rPr>
        <w:t>Responsividad</w:t>
      </w:r>
      <w:proofErr w:type="spellEnd"/>
      <w:r w:rsidRPr="003A4F8D">
        <w:rPr>
          <w:b/>
          <w:bCs/>
        </w:rPr>
        <w:t xml:space="preserve"> del bloque de características</w:t>
      </w:r>
    </w:p>
    <w:p w14:paraId="16251CDB" w14:textId="77777777" w:rsidR="003A4F8D" w:rsidRPr="003A4F8D" w:rsidRDefault="003A4F8D">
      <w:pPr>
        <w:numPr>
          <w:ilvl w:val="1"/>
          <w:numId w:val="7"/>
        </w:numPr>
      </w:pPr>
      <w:r w:rsidRPr="003A4F8D">
        <w:t>Criterios de Aceptación:</w:t>
      </w:r>
    </w:p>
    <w:p w14:paraId="28D0AA84" w14:textId="77777777" w:rsidR="003A4F8D" w:rsidRPr="003A4F8D" w:rsidRDefault="003A4F8D">
      <w:pPr>
        <w:numPr>
          <w:ilvl w:val="2"/>
          <w:numId w:val="7"/>
        </w:numPr>
      </w:pPr>
      <w:r w:rsidRPr="003A4F8D">
        <w:t>El bloque debe ser responsivo a los diferentes tipos de dispositivos.</w:t>
      </w:r>
    </w:p>
    <w:p w14:paraId="682A6331" w14:textId="77777777" w:rsidR="003A4F8D" w:rsidRPr="003A4F8D" w:rsidRDefault="003A4F8D" w:rsidP="003A4F8D">
      <w:pPr>
        <w:rPr>
          <w:b/>
          <w:bCs/>
        </w:rPr>
      </w:pPr>
      <w:r w:rsidRPr="003A4F8D">
        <w:rPr>
          <w:b/>
          <w:bCs/>
        </w:rPr>
        <w:t>Historia de Usuario #20: Crear sección de categorías</w:t>
      </w:r>
    </w:p>
    <w:p w14:paraId="3D2C3574" w14:textId="77777777" w:rsidR="003A4F8D" w:rsidRPr="003A4F8D" w:rsidRDefault="003A4F8D">
      <w:pPr>
        <w:numPr>
          <w:ilvl w:val="0"/>
          <w:numId w:val="8"/>
        </w:numPr>
      </w:pPr>
      <w:r w:rsidRPr="003A4F8D">
        <w:rPr>
          <w:b/>
          <w:bCs/>
        </w:rPr>
        <w:t>Prueba 1: Visualización de lista de categorías en filtro</w:t>
      </w:r>
    </w:p>
    <w:p w14:paraId="640B7722" w14:textId="77777777" w:rsidR="003A4F8D" w:rsidRPr="003A4F8D" w:rsidRDefault="003A4F8D">
      <w:pPr>
        <w:numPr>
          <w:ilvl w:val="1"/>
          <w:numId w:val="8"/>
        </w:numPr>
      </w:pPr>
      <w:r w:rsidRPr="003A4F8D">
        <w:t>Criterios de Aceptación:</w:t>
      </w:r>
    </w:p>
    <w:p w14:paraId="26E644F2" w14:textId="77777777" w:rsidR="003A4F8D" w:rsidRPr="003A4F8D" w:rsidRDefault="003A4F8D">
      <w:pPr>
        <w:numPr>
          <w:ilvl w:val="2"/>
          <w:numId w:val="8"/>
        </w:numPr>
      </w:pPr>
      <w:r w:rsidRPr="003A4F8D">
        <w:t>Visualizar una lista de categorías de productos en una sección de filtrado con los resultados de búsqueda.</w:t>
      </w:r>
    </w:p>
    <w:p w14:paraId="6AEFB979" w14:textId="77777777" w:rsidR="003A4F8D" w:rsidRPr="003A4F8D" w:rsidRDefault="003A4F8D">
      <w:pPr>
        <w:numPr>
          <w:ilvl w:val="0"/>
          <w:numId w:val="8"/>
        </w:numPr>
      </w:pPr>
      <w:r w:rsidRPr="003A4F8D">
        <w:rPr>
          <w:b/>
          <w:bCs/>
        </w:rPr>
        <w:t>Prueba 2: Cantidad de productos con y sin filtro</w:t>
      </w:r>
    </w:p>
    <w:p w14:paraId="09AB54B1" w14:textId="77777777" w:rsidR="003A4F8D" w:rsidRPr="003A4F8D" w:rsidRDefault="003A4F8D">
      <w:pPr>
        <w:numPr>
          <w:ilvl w:val="1"/>
          <w:numId w:val="8"/>
        </w:numPr>
      </w:pPr>
      <w:r w:rsidRPr="003A4F8D">
        <w:t>Criterios de Aceptación:</w:t>
      </w:r>
    </w:p>
    <w:p w14:paraId="0CDCB5FD" w14:textId="77777777" w:rsidR="003A4F8D" w:rsidRPr="003A4F8D" w:rsidRDefault="003A4F8D">
      <w:pPr>
        <w:numPr>
          <w:ilvl w:val="2"/>
          <w:numId w:val="8"/>
        </w:numPr>
      </w:pPr>
      <w:r w:rsidRPr="003A4F8D">
        <w:t>Mostrar claramente la cantidad de productos que cumplen con los filtros aplicados y la cantidad total de productos en la lista de resultados de búsqueda.</w:t>
      </w:r>
    </w:p>
    <w:p w14:paraId="0A3E5A6B" w14:textId="77777777" w:rsidR="003A4F8D" w:rsidRPr="003A4F8D" w:rsidRDefault="003A4F8D">
      <w:pPr>
        <w:numPr>
          <w:ilvl w:val="0"/>
          <w:numId w:val="8"/>
        </w:numPr>
      </w:pPr>
      <w:r w:rsidRPr="003A4F8D">
        <w:rPr>
          <w:b/>
          <w:bCs/>
        </w:rPr>
        <w:t>Prueba 3: Selección de categorías múltiples</w:t>
      </w:r>
    </w:p>
    <w:p w14:paraId="151F747E" w14:textId="77777777" w:rsidR="003A4F8D" w:rsidRPr="003A4F8D" w:rsidRDefault="003A4F8D">
      <w:pPr>
        <w:numPr>
          <w:ilvl w:val="1"/>
          <w:numId w:val="8"/>
        </w:numPr>
      </w:pPr>
      <w:r w:rsidRPr="003A4F8D">
        <w:t>Criterios de Aceptación:</w:t>
      </w:r>
    </w:p>
    <w:p w14:paraId="72C4D365" w14:textId="77777777" w:rsidR="003A4F8D" w:rsidRPr="003A4F8D" w:rsidRDefault="003A4F8D">
      <w:pPr>
        <w:numPr>
          <w:ilvl w:val="2"/>
          <w:numId w:val="8"/>
        </w:numPr>
      </w:pPr>
      <w:r w:rsidRPr="003A4F8D">
        <w:t>La capacidad de seleccionar una o varias categorías para filtrar los productos en función de las necesidades del usuario.</w:t>
      </w:r>
    </w:p>
    <w:p w14:paraId="03EED0CB" w14:textId="77777777" w:rsidR="003A4F8D" w:rsidRPr="003A4F8D" w:rsidRDefault="003A4F8D">
      <w:pPr>
        <w:numPr>
          <w:ilvl w:val="0"/>
          <w:numId w:val="8"/>
        </w:numPr>
      </w:pPr>
      <w:r w:rsidRPr="003A4F8D">
        <w:rPr>
          <w:b/>
          <w:bCs/>
        </w:rPr>
        <w:t>Prueba 4: Eliminar filtros aplicados</w:t>
      </w:r>
    </w:p>
    <w:p w14:paraId="7BCC9C09" w14:textId="77777777" w:rsidR="003A4F8D" w:rsidRPr="003A4F8D" w:rsidRDefault="003A4F8D">
      <w:pPr>
        <w:numPr>
          <w:ilvl w:val="1"/>
          <w:numId w:val="8"/>
        </w:numPr>
      </w:pPr>
      <w:r w:rsidRPr="003A4F8D">
        <w:t>Criterios de Aceptación:</w:t>
      </w:r>
    </w:p>
    <w:p w14:paraId="738B107C" w14:textId="77777777" w:rsidR="003A4F8D" w:rsidRPr="003A4F8D" w:rsidRDefault="003A4F8D">
      <w:pPr>
        <w:numPr>
          <w:ilvl w:val="2"/>
          <w:numId w:val="8"/>
        </w:numPr>
      </w:pPr>
      <w:r w:rsidRPr="003A4F8D">
        <w:t>Permitir al usuario eliminar los filtros aplicados y volver a la lista de productos original.</w:t>
      </w:r>
    </w:p>
    <w:p w14:paraId="390451C5" w14:textId="77777777" w:rsidR="003A4F8D" w:rsidRPr="003A4F8D" w:rsidRDefault="003A4F8D">
      <w:pPr>
        <w:numPr>
          <w:ilvl w:val="0"/>
          <w:numId w:val="8"/>
        </w:numPr>
      </w:pPr>
      <w:r w:rsidRPr="003A4F8D">
        <w:rPr>
          <w:b/>
          <w:bCs/>
        </w:rPr>
        <w:t>Prueba 5: Compatibilidad con dispositivos y navegadores</w:t>
      </w:r>
    </w:p>
    <w:p w14:paraId="75C1BB9E" w14:textId="77777777" w:rsidR="003A4F8D" w:rsidRPr="003A4F8D" w:rsidRDefault="003A4F8D">
      <w:pPr>
        <w:numPr>
          <w:ilvl w:val="1"/>
          <w:numId w:val="8"/>
        </w:numPr>
      </w:pPr>
      <w:r w:rsidRPr="003A4F8D">
        <w:t>Criterios de Aceptación:</w:t>
      </w:r>
    </w:p>
    <w:p w14:paraId="2447A06D" w14:textId="77777777" w:rsidR="003A4F8D" w:rsidRPr="003A4F8D" w:rsidRDefault="003A4F8D">
      <w:pPr>
        <w:numPr>
          <w:ilvl w:val="2"/>
          <w:numId w:val="8"/>
        </w:numPr>
      </w:pPr>
      <w:r w:rsidRPr="003A4F8D">
        <w:t>Asegurarse de que la funcionalidad de filtrado sea compatible con diferentes tipos de navegadores y dispositivos, incluyendo dispositivos móviles y tabletas.</w:t>
      </w:r>
    </w:p>
    <w:p w14:paraId="6AE22B2B" w14:textId="77777777" w:rsidR="003A4F8D" w:rsidRPr="003A4F8D" w:rsidRDefault="003A4F8D" w:rsidP="003A4F8D">
      <w:pPr>
        <w:rPr>
          <w:b/>
          <w:bCs/>
        </w:rPr>
      </w:pPr>
      <w:r w:rsidRPr="003A4F8D">
        <w:rPr>
          <w:b/>
          <w:bCs/>
        </w:rPr>
        <w:t>Historia de Usuario #21: Agregar categoría</w:t>
      </w:r>
    </w:p>
    <w:p w14:paraId="019F0BF5" w14:textId="77777777" w:rsidR="003A4F8D" w:rsidRPr="003A4F8D" w:rsidRDefault="003A4F8D">
      <w:pPr>
        <w:numPr>
          <w:ilvl w:val="0"/>
          <w:numId w:val="9"/>
        </w:numPr>
      </w:pPr>
      <w:r w:rsidRPr="003A4F8D">
        <w:rPr>
          <w:b/>
          <w:bCs/>
        </w:rPr>
        <w:t>Prueba 1: Crear nueva categoría</w:t>
      </w:r>
    </w:p>
    <w:p w14:paraId="4D9A68E1" w14:textId="77777777" w:rsidR="003A4F8D" w:rsidRPr="003A4F8D" w:rsidRDefault="003A4F8D">
      <w:pPr>
        <w:numPr>
          <w:ilvl w:val="1"/>
          <w:numId w:val="9"/>
        </w:numPr>
      </w:pPr>
      <w:r w:rsidRPr="003A4F8D">
        <w:t>Criterios de Aceptación:</w:t>
      </w:r>
    </w:p>
    <w:p w14:paraId="37B66664" w14:textId="77777777" w:rsidR="003A4F8D" w:rsidRPr="003A4F8D" w:rsidRDefault="003A4F8D">
      <w:pPr>
        <w:numPr>
          <w:ilvl w:val="2"/>
          <w:numId w:val="9"/>
        </w:numPr>
      </w:pPr>
      <w:r w:rsidRPr="003A4F8D">
        <w:t>La categoría debe tener como los atributos un título, una descripción y una imagen representativa.</w:t>
      </w:r>
    </w:p>
    <w:p w14:paraId="6B82E9C9" w14:textId="77777777" w:rsidR="003A4F8D" w:rsidRPr="003A4F8D" w:rsidRDefault="003A4F8D">
      <w:pPr>
        <w:numPr>
          <w:ilvl w:val="0"/>
          <w:numId w:val="9"/>
        </w:numPr>
      </w:pPr>
      <w:r w:rsidRPr="003A4F8D">
        <w:rPr>
          <w:b/>
          <w:bCs/>
        </w:rPr>
        <w:t>Prueba 2: Agregar categoría desde el panel de administración</w:t>
      </w:r>
    </w:p>
    <w:p w14:paraId="184FAD99" w14:textId="77777777" w:rsidR="003A4F8D" w:rsidRPr="003A4F8D" w:rsidRDefault="003A4F8D">
      <w:pPr>
        <w:numPr>
          <w:ilvl w:val="1"/>
          <w:numId w:val="9"/>
        </w:numPr>
      </w:pPr>
      <w:r w:rsidRPr="003A4F8D">
        <w:t>Criterios de Aceptación:</w:t>
      </w:r>
    </w:p>
    <w:p w14:paraId="43C37783" w14:textId="77777777" w:rsidR="003A4F8D" w:rsidRPr="003A4F8D" w:rsidRDefault="003A4F8D">
      <w:pPr>
        <w:numPr>
          <w:ilvl w:val="2"/>
          <w:numId w:val="9"/>
        </w:numPr>
      </w:pPr>
      <w:r w:rsidRPr="003A4F8D">
        <w:lastRenderedPageBreak/>
        <w:t>Debe incluirse en el panel de administración con la opción "Agregar categoría".</w:t>
      </w:r>
    </w:p>
    <w:p w14:paraId="62F79DB4" w14:textId="77777777" w:rsidR="00517FCF" w:rsidRDefault="00517FCF" w:rsidP="00517FCF"/>
    <w:p w14:paraId="086EF265" w14:textId="77777777" w:rsidR="00517FCF" w:rsidRDefault="00517FCF" w:rsidP="00517FCF">
      <w:pPr>
        <w:pStyle w:val="Ttulo3"/>
      </w:pPr>
    </w:p>
    <w:p w14:paraId="5EA4AD90" w14:textId="20E6BA64" w:rsidR="001F7BA4" w:rsidRDefault="00517FCF" w:rsidP="00517FCF">
      <w:pPr>
        <w:pStyle w:val="Ttulo3"/>
      </w:pPr>
      <w:r>
        <w:t>6</w:t>
      </w:r>
      <w:r w:rsidR="001F7BA4">
        <w:t>. Estrategia de Pruebas:</w:t>
      </w:r>
    </w:p>
    <w:p w14:paraId="6EA353E3" w14:textId="77777777" w:rsidR="001F7BA4" w:rsidRDefault="001F7BA4" w:rsidP="001F7BA4">
      <w:r>
        <w:t>1. Pruebas manuales para garantizar la cobertura de casos de uso realistas.</w:t>
      </w:r>
    </w:p>
    <w:p w14:paraId="0AD61EDC" w14:textId="77777777" w:rsidR="001F7BA4" w:rsidRDefault="001F7BA4" w:rsidP="001F7BA4">
      <w:r>
        <w:t>2. Uso de registros detallados para documentar resultados y defectos encontrados.</w:t>
      </w:r>
    </w:p>
    <w:p w14:paraId="38C659D5" w14:textId="77777777" w:rsidR="001F7BA4" w:rsidRDefault="001F7BA4" w:rsidP="001F7BA4"/>
    <w:p w14:paraId="2C711B45" w14:textId="0FB2417F" w:rsidR="001F7BA4" w:rsidRDefault="00517FCF" w:rsidP="00517FCF">
      <w:pPr>
        <w:pStyle w:val="Ttulo3"/>
      </w:pPr>
      <w:r>
        <w:t>7</w:t>
      </w:r>
      <w:r w:rsidR="001F7BA4">
        <w:t>. Herramientas de Pruebas:</w:t>
      </w:r>
    </w:p>
    <w:p w14:paraId="0A2FE635" w14:textId="77777777" w:rsidR="001F7BA4" w:rsidRDefault="001F7BA4" w:rsidP="001F7BA4">
      <w:r>
        <w:t>1. Hojas de cálculo para la documentación de casos de prueba y resultados.</w:t>
      </w:r>
    </w:p>
    <w:p w14:paraId="6A9F454F" w14:textId="77777777" w:rsidR="001F7BA4" w:rsidRDefault="001F7BA4" w:rsidP="001F7BA4">
      <w:r>
        <w:t>2. Herramientas de captura de pantalla para registrar la usabilidad.</w:t>
      </w:r>
    </w:p>
    <w:p w14:paraId="3DF39E3C" w14:textId="77777777" w:rsidR="00517FCF" w:rsidRDefault="00517FCF" w:rsidP="001F7BA4"/>
    <w:p w14:paraId="4D2E2523" w14:textId="3CBE384D" w:rsidR="001F7BA4" w:rsidRDefault="00517FCF" w:rsidP="00517FCF">
      <w:pPr>
        <w:pStyle w:val="Ttulo3"/>
      </w:pPr>
      <w:r>
        <w:t>8</w:t>
      </w:r>
      <w:r w:rsidR="001F7BA4">
        <w:t>. Criterios de Salida:</w:t>
      </w:r>
    </w:p>
    <w:p w14:paraId="7E539E3B" w14:textId="77777777" w:rsidR="001F7BA4" w:rsidRDefault="001F7BA4" w:rsidP="001F7BA4">
      <w:r>
        <w:t>1. Todos los casos de prueba ejecutados y documentados.</w:t>
      </w:r>
    </w:p>
    <w:p w14:paraId="7CD58D56" w14:textId="515EFB6E" w:rsidR="001F7BA4" w:rsidRDefault="004C0661" w:rsidP="001F7BA4">
      <w:r>
        <w:t>2</w:t>
      </w:r>
      <w:r w:rsidR="001F7BA4">
        <w:t>. El sistema cumple con los criterios de aceptación definidos.</w:t>
      </w:r>
    </w:p>
    <w:p w14:paraId="21C28703" w14:textId="77777777" w:rsidR="00517FCF" w:rsidRDefault="00517FCF" w:rsidP="001F7BA4"/>
    <w:p w14:paraId="279C1315" w14:textId="092F1AE3" w:rsidR="001F7BA4" w:rsidRDefault="00517FCF" w:rsidP="00517FCF">
      <w:pPr>
        <w:pStyle w:val="Ttulo3"/>
      </w:pPr>
      <w:r>
        <w:t>9</w:t>
      </w:r>
      <w:r w:rsidR="001F7BA4">
        <w:t>. Entregables:</w:t>
      </w:r>
    </w:p>
    <w:p w14:paraId="2994C367" w14:textId="77777777" w:rsidR="001F7BA4" w:rsidRDefault="001F7BA4" w:rsidP="001F7BA4">
      <w:r>
        <w:t>1. Documento de casos de prueba.</w:t>
      </w:r>
    </w:p>
    <w:p w14:paraId="5BD54718" w14:textId="35619977" w:rsidR="003C32F7" w:rsidRDefault="003C32F7" w:rsidP="001F7BA4">
      <w:r>
        <w:t>2. Ejecución de pruebas</w:t>
      </w:r>
    </w:p>
    <w:p w14:paraId="40AF4361" w14:textId="72E387D9" w:rsidR="00B30424" w:rsidRDefault="003C32F7" w:rsidP="001F7BA4">
      <w:r>
        <w:t>3</w:t>
      </w:r>
      <w:r w:rsidR="001F7BA4">
        <w:t>. Lista de defectos identificados y su estado.</w:t>
      </w:r>
    </w:p>
    <w:sectPr w:rsidR="00B304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73AB0"/>
    <w:multiLevelType w:val="multilevel"/>
    <w:tmpl w:val="8880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D073D"/>
    <w:multiLevelType w:val="multilevel"/>
    <w:tmpl w:val="B95E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C6435"/>
    <w:multiLevelType w:val="multilevel"/>
    <w:tmpl w:val="3430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14ABE"/>
    <w:multiLevelType w:val="multilevel"/>
    <w:tmpl w:val="383C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B4A18"/>
    <w:multiLevelType w:val="multilevel"/>
    <w:tmpl w:val="6054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C1B90"/>
    <w:multiLevelType w:val="multilevel"/>
    <w:tmpl w:val="28C4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569A3"/>
    <w:multiLevelType w:val="multilevel"/>
    <w:tmpl w:val="BFD6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A26E5"/>
    <w:multiLevelType w:val="multilevel"/>
    <w:tmpl w:val="B7F0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50387"/>
    <w:multiLevelType w:val="multilevel"/>
    <w:tmpl w:val="DCFA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7372C"/>
    <w:multiLevelType w:val="multilevel"/>
    <w:tmpl w:val="83F4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5413D"/>
    <w:multiLevelType w:val="multilevel"/>
    <w:tmpl w:val="F5C2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000C0"/>
    <w:multiLevelType w:val="multilevel"/>
    <w:tmpl w:val="0C3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222CA4"/>
    <w:multiLevelType w:val="multilevel"/>
    <w:tmpl w:val="B28E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DC10F0"/>
    <w:multiLevelType w:val="multilevel"/>
    <w:tmpl w:val="FE84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2E5DB9"/>
    <w:multiLevelType w:val="multilevel"/>
    <w:tmpl w:val="B296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558A4"/>
    <w:multiLevelType w:val="multilevel"/>
    <w:tmpl w:val="CDE0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174FD4"/>
    <w:multiLevelType w:val="multilevel"/>
    <w:tmpl w:val="5850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861474"/>
    <w:multiLevelType w:val="multilevel"/>
    <w:tmpl w:val="ABB4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887644">
    <w:abstractNumId w:val="5"/>
  </w:num>
  <w:num w:numId="2" w16cid:durableId="383718220">
    <w:abstractNumId w:val="6"/>
  </w:num>
  <w:num w:numId="3" w16cid:durableId="933125336">
    <w:abstractNumId w:val="17"/>
  </w:num>
  <w:num w:numId="4" w16cid:durableId="2131120898">
    <w:abstractNumId w:val="1"/>
  </w:num>
  <w:num w:numId="5" w16cid:durableId="1430203346">
    <w:abstractNumId w:val="9"/>
  </w:num>
  <w:num w:numId="6" w16cid:durableId="1293708336">
    <w:abstractNumId w:val="11"/>
  </w:num>
  <w:num w:numId="7" w16cid:durableId="1574466330">
    <w:abstractNumId w:val="10"/>
  </w:num>
  <w:num w:numId="8" w16cid:durableId="1540628295">
    <w:abstractNumId w:val="0"/>
  </w:num>
  <w:num w:numId="9" w16cid:durableId="1717243465">
    <w:abstractNumId w:val="2"/>
  </w:num>
  <w:num w:numId="10" w16cid:durableId="1396854561">
    <w:abstractNumId w:val="13"/>
  </w:num>
  <w:num w:numId="11" w16cid:durableId="846408136">
    <w:abstractNumId w:val="14"/>
  </w:num>
  <w:num w:numId="12" w16cid:durableId="747656156">
    <w:abstractNumId w:val="7"/>
  </w:num>
  <w:num w:numId="13" w16cid:durableId="1412847444">
    <w:abstractNumId w:val="16"/>
  </w:num>
  <w:num w:numId="14" w16cid:durableId="83259296">
    <w:abstractNumId w:val="3"/>
  </w:num>
  <w:num w:numId="15" w16cid:durableId="1542593732">
    <w:abstractNumId w:val="8"/>
  </w:num>
  <w:num w:numId="16" w16cid:durableId="440343110">
    <w:abstractNumId w:val="12"/>
  </w:num>
  <w:num w:numId="17" w16cid:durableId="125004576">
    <w:abstractNumId w:val="4"/>
  </w:num>
  <w:num w:numId="18" w16cid:durableId="453057340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A4"/>
    <w:rsid w:val="0006329D"/>
    <w:rsid w:val="001F7BA4"/>
    <w:rsid w:val="002D2310"/>
    <w:rsid w:val="003A4F8D"/>
    <w:rsid w:val="003C32F7"/>
    <w:rsid w:val="00456386"/>
    <w:rsid w:val="004C0661"/>
    <w:rsid w:val="00517FCF"/>
    <w:rsid w:val="006903E1"/>
    <w:rsid w:val="00906D82"/>
    <w:rsid w:val="009A6EAD"/>
    <w:rsid w:val="00B30424"/>
    <w:rsid w:val="00D31DB9"/>
    <w:rsid w:val="00FD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70433"/>
  <w15:chartTrackingRefBased/>
  <w15:docId w15:val="{D92901C4-B684-47AB-A070-D6DD6711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FCF"/>
  </w:style>
  <w:style w:type="paragraph" w:styleId="Ttulo1">
    <w:name w:val="heading 1"/>
    <w:basedOn w:val="Normal"/>
    <w:next w:val="Normal"/>
    <w:link w:val="Ttulo1Car"/>
    <w:uiPriority w:val="9"/>
    <w:qFormat/>
    <w:rsid w:val="001F7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7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7B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7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7B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7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7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7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7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7B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F7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F7B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7BA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7BA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7B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7B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7B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7B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7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7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7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7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7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7B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7B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7BA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7B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7BA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7B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1760</Words>
  <Characters>9681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Mayorista Palmeras</dc:creator>
  <cp:keywords/>
  <dc:description/>
  <cp:lastModifiedBy>Mayorista Palmeras</cp:lastModifiedBy>
  <cp:revision>9</cp:revision>
  <dcterms:created xsi:type="dcterms:W3CDTF">2025-01-15T17:15:00Z</dcterms:created>
  <dcterms:modified xsi:type="dcterms:W3CDTF">2025-01-15T18:41:00Z</dcterms:modified>
</cp:coreProperties>
</file>