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Período com dias alternados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 ALTERNADAS, antes do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