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/>
      </w:pPr>
      <w:bookmarkStart w:colFirst="0" w:colLast="0" w:name="_tqff8ivsulao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gcp7uqydifkt" w:id="1"/>
      <w:bookmarkEnd w:id="1"/>
      <w:r w:rsidDel="00000000" w:rsidR="00000000" w:rsidRPr="00000000">
        <w:rPr>
          <w:b w:val="1"/>
          <w:rtl w:val="0"/>
        </w:rPr>
        <w:t xml:space="preserve">JSON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Vimos que com o REST as respostas às solicitações são sempre feitas na linguagem de troca de informações, geralmente XML ou JSON, que tanto o cliente, quanto o servidor, compreendem.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259421</wp:posOffset>
                </wp:positionV>
                <wp:extent cx="724839" cy="842961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0" y="91800"/>
                          <a:ext cx="1484700" cy="172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ec183f"/>
                                <w:sz w:val="50"/>
                                <w:vertAlign w:val="baseline"/>
                              </w:rPr>
                              <w:t xml:space="preserve">J</w:t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ec183f"/>
                                <w:sz w:val="44"/>
                                <w:vertAlign w:val="baseline"/>
                              </w:rPr>
                              <w:t xml:space="preserve">ava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ec183f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b39d"/>
                                <w:sz w:val="50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b39d"/>
                                <w:sz w:val="44"/>
                                <w:vertAlign w:val="baseline"/>
                              </w:rPr>
                              <w:t xml:space="preserve">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b39d"/>
                                <w:sz w:val="3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383c"/>
                                <w:sz w:val="50"/>
                                <w:vertAlign w:val="baseline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383c"/>
                                <w:sz w:val="44"/>
                                <w:vertAlign w:val="baseline"/>
                              </w:rPr>
                              <w:t xml:space="preserve">bject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33383c"/>
                                <w:sz w:val="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ff5722"/>
                                <w:sz w:val="5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Rubik" w:cs="Rubik" w:eastAsia="Rubik" w:hAnsi="Rubik"/>
                                <w:b w:val="1"/>
                                <w:i w:val="0"/>
                                <w:smallCaps w:val="0"/>
                                <w:strike w:val="0"/>
                                <w:color w:val="ff5722"/>
                                <w:sz w:val="44"/>
                                <w:vertAlign w:val="baseline"/>
                              </w:rPr>
                              <w:t xml:space="preserve">otation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259421</wp:posOffset>
                </wp:positionV>
                <wp:extent cx="724839" cy="842961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839" cy="8429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Portanto, podemos dizer que o JSON é um formato de texto para troca de dados.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as pessoas, é simples de ler e escrever, enquanto para as máquinas também é fácil de interpretar e gerar.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Vejamos um exemplo: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“Nome”: “João”,</w:t>
      </w:r>
    </w:p>
    <w:p w:rsidR="00000000" w:rsidDel="00000000" w:rsidP="00000000" w:rsidRDefault="00000000" w:rsidRPr="00000000" w14:paraId="0000000E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“Sobrenome”: “Silva”,</w:t>
      </w:r>
    </w:p>
    <w:p w:rsidR="00000000" w:rsidDel="00000000" w:rsidP="00000000" w:rsidRDefault="00000000" w:rsidRPr="00000000" w14:paraId="0000000F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“Filhos”: [“Maria”, “José”, “Ana”],</w:t>
      </w:r>
    </w:p>
    <w:p w:rsidR="00000000" w:rsidDel="00000000" w:rsidP="00000000" w:rsidRDefault="00000000" w:rsidRPr="00000000" w14:paraId="00000010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“Idade”: 40,</w:t>
      </w:r>
    </w:p>
    <w:p w:rsidR="00000000" w:rsidDel="00000000" w:rsidP="00000000" w:rsidRDefault="00000000" w:rsidRPr="00000000" w14:paraId="00000011">
      <w:pPr>
        <w:shd w:fill="282a36" w:val="clear"/>
        <w:spacing w:line="36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ab/>
        <w:t xml:space="preserve">“Casado”: true</w:t>
      </w:r>
    </w:p>
    <w:p w:rsidR="00000000" w:rsidDel="00000000" w:rsidP="00000000" w:rsidRDefault="00000000" w:rsidRPr="00000000" w14:paraId="00000012">
      <w:pPr>
        <w:shd w:fill="282a36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