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FF3C94" w:rsidTr="00002C38">
        <w:trPr>
          <w:trHeight w:val="836"/>
        </w:trPr>
        <w:tc>
          <w:tcPr>
            <w:tcW w:w="8644" w:type="dxa"/>
          </w:tcPr>
          <w:p w:rsidR="00FF3C94" w:rsidRPr="003E0465" w:rsidRDefault="00FF3C94" w:rsidP="00002C38">
            <w:pPr>
              <w:rPr>
                <w:b/>
                <w:sz w:val="36"/>
                <w:szCs w:val="36"/>
              </w:rPr>
            </w:pPr>
            <w:r>
              <w:object w:dxaOrig="2745" w:dyaOrig="41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1pt;height:74.35pt" o:ole="">
                  <v:imagedata r:id="rId8" o:title=""/>
                </v:shape>
                <o:OLEObject Type="Embed" ProgID="PBrush" ShapeID="_x0000_i1025" DrawAspect="Content" ObjectID="_1660731984" r:id="rId9"/>
              </w:object>
            </w:r>
            <w:r>
              <w:t xml:space="preserve">                </w:t>
            </w:r>
            <w:r w:rsidRPr="003E0465">
              <w:rPr>
                <w:b/>
                <w:sz w:val="36"/>
                <w:szCs w:val="36"/>
              </w:rPr>
              <w:t>IVONNE NOHEMI DÍAZ MADRIGAL</w:t>
            </w:r>
          </w:p>
          <w:p w:rsidR="00FF3C94" w:rsidRDefault="00FF3C94" w:rsidP="00D47237">
            <w:pPr>
              <w:shd w:val="clear" w:color="auto" w:fill="E5DFEC" w:themeFill="accent4" w:themeFillTint="33"/>
              <w:jc w:val="both"/>
              <w:rPr>
                <w:b/>
              </w:rPr>
            </w:pPr>
          </w:p>
          <w:p w:rsidR="00FF3C94" w:rsidRDefault="00FF3C94" w:rsidP="00D47237">
            <w:pPr>
              <w:shd w:val="clear" w:color="auto" w:fill="E5DFEC" w:themeFill="accent4" w:themeFillTint="33"/>
              <w:jc w:val="both"/>
              <w:rPr>
                <w:b/>
              </w:rPr>
            </w:pPr>
            <w:r>
              <w:rPr>
                <w:b/>
              </w:rPr>
              <w:t xml:space="preserve">Fecha de nacimiento: </w:t>
            </w:r>
            <w:r w:rsidRPr="003E0465">
              <w:rPr>
                <w:b/>
              </w:rPr>
              <w:t>30 de mayo, 1986</w:t>
            </w:r>
            <w:r>
              <w:rPr>
                <w:b/>
              </w:rPr>
              <w:t>.</w:t>
            </w:r>
          </w:p>
          <w:p w:rsidR="00D47237" w:rsidRDefault="00FF3C94" w:rsidP="00D47237">
            <w:pPr>
              <w:shd w:val="clear" w:color="auto" w:fill="E5DFEC" w:themeFill="accent4" w:themeFillTint="33"/>
              <w:jc w:val="both"/>
              <w:rPr>
                <w:b/>
                <w:lang w:val="es-MX"/>
              </w:rPr>
            </w:pPr>
            <w:r w:rsidRPr="00FF3C94">
              <w:rPr>
                <w:b/>
                <w:lang w:val="es-MX"/>
              </w:rPr>
              <w:t xml:space="preserve">E-mail:    </w:t>
            </w:r>
          </w:p>
          <w:p w:rsidR="00D47237" w:rsidRDefault="00D47237" w:rsidP="00D47237">
            <w:pPr>
              <w:shd w:val="clear" w:color="auto" w:fill="E5DFEC" w:themeFill="accent4" w:themeFillTint="33"/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</w:t>
            </w:r>
            <w:r w:rsidRPr="00D47237">
              <w:rPr>
                <w:b/>
                <w:lang w:val="es-MX"/>
              </w:rPr>
              <w:t>ivonne.diaz.del@gmail.com</w:t>
            </w:r>
          </w:p>
          <w:p w:rsidR="00D47237" w:rsidRDefault="00D47237" w:rsidP="00D47237">
            <w:pPr>
              <w:shd w:val="clear" w:color="auto" w:fill="E5DFEC" w:themeFill="accent4" w:themeFillTint="33"/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</w:t>
            </w:r>
            <w:r w:rsidR="00FF3C94" w:rsidRPr="00FF3C94">
              <w:rPr>
                <w:b/>
                <w:lang w:val="es-MX"/>
              </w:rPr>
              <w:t xml:space="preserve">ivonnediazdoctorado@gmail.com </w:t>
            </w:r>
          </w:p>
          <w:p w:rsidR="00FF3C94" w:rsidRPr="00FF3C94" w:rsidRDefault="00D47237" w:rsidP="00D47237">
            <w:pPr>
              <w:shd w:val="clear" w:color="auto" w:fill="E5DFEC" w:themeFill="accent4" w:themeFillTint="33"/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</w:t>
            </w:r>
            <w:r w:rsidR="00FF3C94" w:rsidRPr="00FF3C94">
              <w:rPr>
                <w:b/>
                <w:lang w:val="es-MX"/>
              </w:rPr>
              <w:t>ivonne.diaz.madrigal@ideiberoamerica.com</w:t>
            </w:r>
          </w:p>
          <w:p w:rsidR="00FF3C94" w:rsidRDefault="00FF3C94" w:rsidP="00D47237">
            <w:pPr>
              <w:shd w:val="clear" w:color="auto" w:fill="E5DFEC" w:themeFill="accent4" w:themeFillTint="33"/>
              <w:jc w:val="both"/>
              <w:rPr>
                <w:b/>
              </w:rPr>
            </w:pPr>
            <w:r>
              <w:rPr>
                <w:b/>
              </w:rPr>
              <w:t>Teléfono:</w:t>
            </w:r>
            <w:r>
              <w:t xml:space="preserve"> </w:t>
            </w:r>
          </w:p>
          <w:p w:rsidR="00FF3C94" w:rsidRDefault="00FF3C94" w:rsidP="00D47237">
            <w:pPr>
              <w:shd w:val="clear" w:color="auto" w:fill="E5DFEC" w:themeFill="accent4" w:themeFillTint="33"/>
              <w:jc w:val="both"/>
              <w:rPr>
                <w:b/>
              </w:rPr>
            </w:pPr>
            <w:r>
              <w:rPr>
                <w:b/>
              </w:rPr>
              <w:t xml:space="preserve">     Fijo: 55 5426 6184</w:t>
            </w:r>
          </w:p>
          <w:p w:rsidR="00FF3C94" w:rsidRPr="00E83EEE" w:rsidRDefault="00FF3C94" w:rsidP="00D47237">
            <w:pPr>
              <w:shd w:val="clear" w:color="auto" w:fill="E5DFEC" w:themeFill="accent4" w:themeFillTint="33"/>
              <w:jc w:val="both"/>
              <w:rPr>
                <w:b/>
              </w:rPr>
            </w:pPr>
            <w:r>
              <w:rPr>
                <w:b/>
              </w:rPr>
              <w:t xml:space="preserve">     Móvil: 55 5050 4783 // 55 2012 5982                                                                  </w:t>
            </w:r>
          </w:p>
        </w:tc>
      </w:tr>
      <w:tr w:rsidR="00FF3C94" w:rsidTr="00002C38">
        <w:tc>
          <w:tcPr>
            <w:tcW w:w="8644" w:type="dxa"/>
          </w:tcPr>
          <w:p w:rsidR="00FF3C94" w:rsidRDefault="00FF3C94" w:rsidP="00002C38">
            <w:pPr>
              <w:shd w:val="clear" w:color="auto" w:fill="95B3D7" w:themeFill="accent1" w:themeFillTint="99"/>
              <w:rPr>
                <w:b/>
              </w:rPr>
            </w:pPr>
          </w:p>
          <w:p w:rsidR="00FF3C94" w:rsidRPr="00B1180C" w:rsidRDefault="00FF3C94" w:rsidP="00002C38">
            <w:pPr>
              <w:shd w:val="clear" w:color="auto" w:fill="95B3D7" w:themeFill="accent1" w:themeFillTint="99"/>
              <w:rPr>
                <w:b/>
              </w:rPr>
            </w:pPr>
            <w:r w:rsidRPr="00B1180C">
              <w:rPr>
                <w:b/>
              </w:rPr>
              <w:t>FORMACIÓN ACADÉMICA :</w:t>
            </w:r>
          </w:p>
          <w:p w:rsidR="00FF3C94" w:rsidRDefault="00FF3C94" w:rsidP="00002C38">
            <w:pPr>
              <w:jc w:val="both"/>
            </w:pPr>
          </w:p>
          <w:p w:rsidR="00FF3C94" w:rsidRDefault="00FF3C94" w:rsidP="00002C38">
            <w:pPr>
              <w:pStyle w:val="Prrafodelista"/>
              <w:numPr>
                <w:ilvl w:val="0"/>
                <w:numId w:val="5"/>
              </w:numPr>
            </w:pPr>
            <w:r w:rsidRPr="00413F09">
              <w:rPr>
                <w:rFonts w:cstheme="minorHAnsi"/>
              </w:rPr>
              <w:t>Licencia</w:t>
            </w:r>
            <w:r>
              <w:rPr>
                <w:rFonts w:cstheme="minorHAnsi"/>
              </w:rPr>
              <w:t xml:space="preserve">tura en Derecho, </w:t>
            </w:r>
            <w:r w:rsidRPr="00413F09">
              <w:rPr>
                <w:rFonts w:cstheme="minorHAnsi"/>
              </w:rPr>
              <w:t>con mención honorifica, por la Facultad de Derecho de la Universidad Nacional Autónoma de México</w:t>
            </w:r>
            <w:r>
              <w:t xml:space="preserve"> </w:t>
            </w:r>
          </w:p>
          <w:p w:rsidR="00FF3C94" w:rsidRDefault="00FF3C94" w:rsidP="00002C38">
            <w:pPr>
              <w:pStyle w:val="Prrafodelista"/>
              <w:ind w:left="1080"/>
            </w:pPr>
          </w:p>
          <w:p w:rsidR="00FF3C94" w:rsidRDefault="00FF3C94" w:rsidP="00002C3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Estudios de Maestría en Política Energética. </w:t>
            </w:r>
          </w:p>
          <w:p w:rsidR="00FF3C94" w:rsidRDefault="00FF3C94" w:rsidP="00002C38">
            <w:pPr>
              <w:ind w:left="360"/>
              <w:jc w:val="both"/>
            </w:pPr>
            <w:r>
              <w:t>Tema de estudio: Sistema de Comercio de Emisiones de GEI en México</w:t>
            </w:r>
          </w:p>
          <w:p w:rsidR="00FF3C94" w:rsidRDefault="00FF3C94" w:rsidP="00002C38">
            <w:pPr>
              <w:ind w:left="360"/>
              <w:jc w:val="both"/>
            </w:pPr>
          </w:p>
          <w:p w:rsidR="00FF3C94" w:rsidRDefault="00FF3C94" w:rsidP="00002C3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Especialidad en Política y Gestión Energética y Medioambiental por la Facultad Latinoamericana de Ciencias Sociales.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Especialización en Justicia Administrativa por el Tribunal Federal de Justicia Fiscal y Administrativa.</w:t>
            </w:r>
          </w:p>
          <w:p w:rsidR="00FF3C94" w:rsidRDefault="00FF3C94" w:rsidP="00002C38">
            <w:pPr>
              <w:pStyle w:val="Prrafodelista"/>
            </w:pPr>
          </w:p>
          <w:p w:rsidR="00FF3C94" w:rsidRDefault="00FF3C94" w:rsidP="00002C38">
            <w:pPr>
              <w:pStyle w:val="Prrafodelista"/>
              <w:numPr>
                <w:ilvl w:val="0"/>
                <w:numId w:val="2"/>
              </w:numPr>
              <w:ind w:left="1134"/>
              <w:jc w:val="both"/>
            </w:pPr>
            <w:r>
              <w:t xml:space="preserve">Actualmente es Doctoranda en Derecho Constitucional y Derechos Humanos en el Instituto Iberoamericano de Derecho </w:t>
            </w:r>
          </w:p>
        </w:tc>
      </w:tr>
      <w:tr w:rsidR="00FF3C94" w:rsidTr="00002C38">
        <w:tc>
          <w:tcPr>
            <w:tcW w:w="8644" w:type="dxa"/>
          </w:tcPr>
          <w:p w:rsidR="00FF3C94" w:rsidRDefault="00FF3C94" w:rsidP="00002C38">
            <w:pPr>
              <w:shd w:val="clear" w:color="auto" w:fill="95B3D7" w:themeFill="accent1" w:themeFillTint="99"/>
              <w:rPr>
                <w:b/>
              </w:rPr>
            </w:pPr>
          </w:p>
          <w:p w:rsidR="00FF3C94" w:rsidRPr="00B1180C" w:rsidRDefault="00FF3C94" w:rsidP="00002C38">
            <w:pPr>
              <w:shd w:val="clear" w:color="auto" w:fill="95B3D7" w:themeFill="accent1" w:themeFillTint="99"/>
              <w:rPr>
                <w:b/>
              </w:rPr>
            </w:pPr>
            <w:r w:rsidRPr="00B1180C">
              <w:rPr>
                <w:b/>
              </w:rPr>
              <w:t>Diplomados: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8"/>
              </w:numPr>
            </w:pPr>
            <w:r>
              <w:t>Mercadotecnia política y diseño de campañas electorales, TEC de Monterrey (2018)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8"/>
              </w:numPr>
            </w:pPr>
            <w:r>
              <w:t>Análisis Político y Campañas Electorales, Cámara de Diputados (2018)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8"/>
              </w:numPr>
            </w:pPr>
            <w:r>
              <w:t>Nuevo Sistema de Justicia Penal Mexicano, UNAM (2010)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8"/>
              </w:numPr>
            </w:pPr>
            <w:r>
              <w:t>Gestión y transformación de conflictos. Escuela de Mediadores, IIJ (2011)</w:t>
            </w:r>
          </w:p>
          <w:p w:rsidR="00FF3C94" w:rsidRDefault="00FF3C94" w:rsidP="00002C38">
            <w:pPr>
              <w:shd w:val="clear" w:color="auto" w:fill="95B3D7" w:themeFill="accent1" w:themeFillTint="99"/>
              <w:rPr>
                <w:b/>
              </w:rPr>
            </w:pPr>
          </w:p>
          <w:p w:rsidR="00FF3C94" w:rsidRPr="00165CB7" w:rsidRDefault="00FF3C94" w:rsidP="00002C38">
            <w:pPr>
              <w:shd w:val="clear" w:color="auto" w:fill="95B3D7" w:themeFill="accent1" w:themeFillTint="99"/>
              <w:rPr>
                <w:b/>
              </w:rPr>
            </w:pPr>
            <w:r w:rsidRPr="00165CB7">
              <w:rPr>
                <w:b/>
              </w:rPr>
              <w:t>Cursos:</w:t>
            </w:r>
          </w:p>
          <w:p w:rsidR="00FF3C94" w:rsidRDefault="00FF3C94" w:rsidP="00002C38">
            <w:pPr>
              <w:rPr>
                <w:b/>
              </w:rPr>
            </w:pPr>
            <w:r w:rsidRPr="00165CB7">
              <w:rPr>
                <w:b/>
              </w:rPr>
              <w:t xml:space="preserve">            Nacionales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</w:pPr>
            <w:r>
              <w:t>México en el Sistema Interamericano de Derechos Humanos, IIJ (2020)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</w:pPr>
            <w:r>
              <w:t>Delitos electorales, TEPJF, (2020).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</w:pPr>
            <w:r>
              <w:t>Modelo de Comunicación Política, TEPJF (2018)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</w:pPr>
            <w:r>
              <w:t>Sistema de Medios de Impugnación en materia electoral, TEPJF (2018)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</w:pPr>
            <w:r>
              <w:t>Amparo Penal, INACIPE (2014)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</w:pPr>
            <w:r>
              <w:t>Análisis del Código Nacional de Procedimientos Penales, Sistema Acusatorio, UNAM (2013)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</w:pPr>
            <w:r>
              <w:t>Curso Internacional de Derecho Parlamentario, IIJ-UNAM (2013)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Reformas al procedimiento mercantil en el juicio Oral (2013)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</w:pPr>
            <w:r>
              <w:t>Mercadotecnia política, Universidad Autónoma de Nuevo León (2013)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</w:pPr>
            <w:r>
              <w:t>Actualización en materia de amparo (2013)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</w:pPr>
            <w:r>
              <w:t>Análisis de la Nueva Ley de Amparo, UNAM (2012)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</w:pPr>
            <w:r>
              <w:t>Modelo de Justicia Penal a Debate, Escuela Libre de Derecho (2010)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</w:pPr>
            <w:r>
              <w:t>Implementación del Sistema de Justicia Penal, SEGOB (2010)</w:t>
            </w:r>
          </w:p>
          <w:p w:rsidR="00FF3C94" w:rsidRDefault="00FF3C94" w:rsidP="00002C38">
            <w:pPr>
              <w:pStyle w:val="Prrafodelista"/>
            </w:pPr>
          </w:p>
          <w:p w:rsidR="00FF3C94" w:rsidRPr="00165CB7" w:rsidRDefault="00FF3C94" w:rsidP="00002C38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Pr="00165CB7">
              <w:rPr>
                <w:b/>
              </w:rPr>
              <w:t>En el extranjero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Mediación civil y familiar, </w:t>
            </w:r>
            <w:proofErr w:type="spellStart"/>
            <w:r w:rsidRPr="00B1180C">
              <w:rPr>
                <w:i/>
              </w:rPr>
              <w:t>Universitá</w:t>
            </w:r>
            <w:proofErr w:type="spellEnd"/>
            <w:r w:rsidRPr="00B1180C">
              <w:rPr>
                <w:i/>
              </w:rPr>
              <w:t xml:space="preserve"> </w:t>
            </w:r>
            <w:proofErr w:type="spellStart"/>
            <w:r w:rsidRPr="00B1180C">
              <w:rPr>
                <w:i/>
              </w:rPr>
              <w:t>Degli</w:t>
            </w:r>
            <w:proofErr w:type="spellEnd"/>
            <w:r w:rsidRPr="00B1180C">
              <w:rPr>
                <w:i/>
              </w:rPr>
              <w:t xml:space="preserve"> </w:t>
            </w:r>
            <w:proofErr w:type="spellStart"/>
            <w:r w:rsidRPr="00B1180C">
              <w:rPr>
                <w:i/>
              </w:rPr>
              <w:t>Studi</w:t>
            </w:r>
            <w:proofErr w:type="spellEnd"/>
            <w:r w:rsidRPr="00B1180C">
              <w:rPr>
                <w:i/>
              </w:rPr>
              <w:t xml:space="preserve"> Di Cagliari, </w:t>
            </w:r>
            <w:proofErr w:type="spellStart"/>
            <w:r w:rsidRPr="00B1180C">
              <w:rPr>
                <w:i/>
              </w:rPr>
              <w:t>Facolttá</w:t>
            </w:r>
            <w:proofErr w:type="spellEnd"/>
            <w:r w:rsidRPr="00B1180C">
              <w:rPr>
                <w:i/>
              </w:rPr>
              <w:t xml:space="preserve"> Di </w:t>
            </w:r>
            <w:proofErr w:type="spellStart"/>
            <w:r w:rsidRPr="00B1180C">
              <w:rPr>
                <w:i/>
              </w:rPr>
              <w:t>Giurisprudenza</w:t>
            </w:r>
            <w:proofErr w:type="spellEnd"/>
            <w:r w:rsidRPr="00B1180C">
              <w:rPr>
                <w:i/>
              </w:rPr>
              <w:t>,</w:t>
            </w:r>
            <w:r w:rsidRPr="00BA4AF8">
              <w:t xml:space="preserve"> en colaboración con la Universidad de Sevilla, España (2012)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Mediación: Nuevos caminos, nuevos recorridos, Palos de Frontera, España (2012.)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</w:pPr>
            <w:r>
              <w:t xml:space="preserve">Taller sobre mediación, Universidad Pablo de </w:t>
            </w:r>
            <w:proofErr w:type="spellStart"/>
            <w:r>
              <w:t>Olavide</w:t>
            </w:r>
            <w:proofErr w:type="spellEnd"/>
            <w:r>
              <w:t xml:space="preserve"> en Carmona, España (2012).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</w:pPr>
            <w:r>
              <w:t xml:space="preserve">Habilidades de debate, Universidad Pablo de </w:t>
            </w:r>
            <w:proofErr w:type="spellStart"/>
            <w:r>
              <w:t>Olavide</w:t>
            </w:r>
            <w:proofErr w:type="spellEnd"/>
            <w:r>
              <w:t xml:space="preserve"> en Carmona, España (2012).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7"/>
              </w:numPr>
            </w:pPr>
            <w:r>
              <w:t>Curso General de Propiedad Intelectual, Organización Mundial de Propiedad Intelectual (2010).</w:t>
            </w:r>
          </w:p>
        </w:tc>
      </w:tr>
      <w:tr w:rsidR="00FF3C94" w:rsidTr="00002C38">
        <w:tc>
          <w:tcPr>
            <w:tcW w:w="8644" w:type="dxa"/>
          </w:tcPr>
          <w:p w:rsidR="00FF3C94" w:rsidRDefault="00FF3C94" w:rsidP="00002C38">
            <w:pPr>
              <w:shd w:val="clear" w:color="auto" w:fill="95B3D7" w:themeFill="accent1" w:themeFillTint="99"/>
              <w:rPr>
                <w:b/>
              </w:rPr>
            </w:pPr>
          </w:p>
          <w:p w:rsidR="00FF3C94" w:rsidRDefault="00FF3C94" w:rsidP="00002C38">
            <w:pPr>
              <w:shd w:val="clear" w:color="auto" w:fill="95B3D7" w:themeFill="accent1" w:themeFillTint="99"/>
              <w:rPr>
                <w:b/>
              </w:rPr>
            </w:pPr>
            <w:r>
              <w:rPr>
                <w:b/>
              </w:rPr>
              <w:t>DOCENCIA:</w:t>
            </w:r>
          </w:p>
          <w:p w:rsidR="00FF3C94" w:rsidRDefault="00FF3C94" w:rsidP="00002C38"/>
          <w:p w:rsidR="00FF3C94" w:rsidRDefault="00FF3C94" w:rsidP="00002C38">
            <w:pPr>
              <w:rPr>
                <w:rFonts w:cstheme="minorHAnsi"/>
              </w:rPr>
            </w:pPr>
            <w:r>
              <w:rPr>
                <w:rFonts w:cstheme="minorHAnsi"/>
              </w:rPr>
              <w:t>Formó</w:t>
            </w:r>
            <w:r w:rsidRPr="00DA7F02">
              <w:rPr>
                <w:rFonts w:cstheme="minorHAnsi"/>
              </w:rPr>
              <w:t xml:space="preserve"> parte del Programa de Intercambio Alemán</w:t>
            </w:r>
            <w:r>
              <w:rPr>
                <w:rFonts w:cstheme="minorHAnsi"/>
              </w:rPr>
              <w:t xml:space="preserve"> (DAAD)</w:t>
            </w:r>
            <w:r w:rsidRPr="00DA7F02">
              <w:rPr>
                <w:rFonts w:cstheme="minorHAnsi"/>
              </w:rPr>
              <w:t>, coordinad</w:t>
            </w:r>
            <w:r>
              <w:rPr>
                <w:rFonts w:cstheme="minorHAnsi"/>
              </w:rPr>
              <w:t xml:space="preserve">o por la Universidad de Erfurt, Alemania, participando como ponente </w:t>
            </w:r>
            <w:r w:rsidRPr="00DA7F02">
              <w:rPr>
                <w:rFonts w:cstheme="minorHAnsi"/>
              </w:rPr>
              <w:t>en: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413F09">
              <w:rPr>
                <w:rFonts w:cstheme="minorHAnsi"/>
              </w:rPr>
              <w:t xml:space="preserve"> Seminario Internacional de Justicia Administrativa en su sesión 2012 </w:t>
            </w:r>
            <w:r>
              <w:rPr>
                <w:rFonts w:cstheme="minorHAnsi"/>
              </w:rPr>
              <w:t xml:space="preserve">en Buenos Aires, Argentina, en la </w:t>
            </w:r>
            <w:r w:rsidRPr="00413F09">
              <w:rPr>
                <w:rFonts w:cstheme="minorHAnsi"/>
              </w:rPr>
              <w:t>Universidad de Buenos Aires (UBA)</w:t>
            </w:r>
            <w:r>
              <w:rPr>
                <w:rFonts w:cstheme="minorHAnsi"/>
              </w:rPr>
              <w:t>;.</w:t>
            </w:r>
          </w:p>
          <w:p w:rsidR="00FF3C94" w:rsidRPr="00413F09" w:rsidRDefault="00FF3C94" w:rsidP="00002C38">
            <w:pPr>
              <w:pStyle w:val="Prrafodelista"/>
              <w:numPr>
                <w:ilvl w:val="0"/>
                <w:numId w:val="6"/>
              </w:numPr>
            </w:pPr>
            <w:r w:rsidRPr="00413F09">
              <w:rPr>
                <w:rFonts w:cstheme="minorHAnsi"/>
              </w:rPr>
              <w:t>Seminario Internacional de Justicia Constitucional y Derechos Humanos, realizado en Caracas, Venezuela Universidad Católica Andrés Bello, 2011.</w:t>
            </w:r>
          </w:p>
          <w:p w:rsidR="00FF3C94" w:rsidRPr="00413F09" w:rsidRDefault="00FF3C94" w:rsidP="00002C38">
            <w:pPr>
              <w:pStyle w:val="Prrafodelista"/>
            </w:pPr>
          </w:p>
          <w:p w:rsidR="00FF3C94" w:rsidRDefault="00FF3C94" w:rsidP="00002C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Realizó una estancia de investigación en la Universidad Pablo de </w:t>
            </w:r>
            <w:proofErr w:type="spellStart"/>
            <w:r>
              <w:rPr>
                <w:rFonts w:cstheme="minorHAnsi"/>
              </w:rPr>
              <w:t>Olavide</w:t>
            </w:r>
            <w:proofErr w:type="spellEnd"/>
            <w:r>
              <w:rPr>
                <w:rFonts w:cstheme="minorHAnsi"/>
              </w:rPr>
              <w:t>, en Sevilla España.</w:t>
            </w:r>
          </w:p>
          <w:p w:rsidR="00FF3C94" w:rsidRDefault="00FF3C94" w:rsidP="00002C38">
            <w:pPr>
              <w:rPr>
                <w:rFonts w:cstheme="minorHAnsi"/>
              </w:rPr>
            </w:pPr>
          </w:p>
          <w:p w:rsidR="00FF3C94" w:rsidRDefault="00FF3C94" w:rsidP="00002C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Investigadora colaboradora con la Universidad Federal Fluminense (UFF), en </w:t>
            </w:r>
            <w:proofErr w:type="spellStart"/>
            <w:r>
              <w:rPr>
                <w:rFonts w:cstheme="minorHAnsi"/>
              </w:rPr>
              <w:t>Diteróit</w:t>
            </w:r>
            <w:proofErr w:type="spellEnd"/>
            <w:r>
              <w:rPr>
                <w:rFonts w:cstheme="minorHAnsi"/>
              </w:rPr>
              <w:t>, Brasil.</w:t>
            </w:r>
          </w:p>
          <w:p w:rsidR="00FF3C94" w:rsidRDefault="00FF3C94" w:rsidP="00002C38">
            <w:pPr>
              <w:rPr>
                <w:rFonts w:cstheme="minorHAnsi"/>
              </w:rPr>
            </w:pPr>
          </w:p>
          <w:p w:rsidR="00FF3C94" w:rsidRDefault="00FF3C94" w:rsidP="00002C3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Profesora en la Maestría en Derecho Judicial Penal y Acusatorio, impartida por el Poder Judicial de Estado de Guerrero y el Instituto de Investigaciones Jurídicas de la UNAM, programa dirigido a Jueces y Ministerios Públicos estatales.</w:t>
            </w:r>
          </w:p>
          <w:p w:rsidR="00FF3C94" w:rsidRDefault="00FF3C94" w:rsidP="00002C38">
            <w:pPr>
              <w:jc w:val="both"/>
              <w:rPr>
                <w:rFonts w:cstheme="minorHAnsi"/>
              </w:rPr>
            </w:pPr>
          </w:p>
          <w:p w:rsidR="00FF3C94" w:rsidRDefault="00FF3C94" w:rsidP="00002C3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Profesora invitada en la Facultad de Ciencias Sociales de la UNAM, con temas relacionados a “Controles jurídicos del poder”.</w:t>
            </w:r>
          </w:p>
          <w:p w:rsidR="00FF3C94" w:rsidRDefault="00FF3C94" w:rsidP="00002C38">
            <w:pPr>
              <w:jc w:val="both"/>
              <w:rPr>
                <w:rFonts w:cstheme="minorHAnsi"/>
              </w:rPr>
            </w:pPr>
          </w:p>
          <w:p w:rsidR="00FF3C94" w:rsidRDefault="00FF3C94" w:rsidP="00002C3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Participó como ponente en:</w:t>
            </w:r>
          </w:p>
          <w:p w:rsidR="00FF3C94" w:rsidRPr="00B912E9" w:rsidRDefault="00FF3C94" w:rsidP="00002C38">
            <w:pPr>
              <w:pStyle w:val="Prrafodelista"/>
              <w:numPr>
                <w:ilvl w:val="0"/>
                <w:numId w:val="6"/>
              </w:numPr>
              <w:jc w:val="both"/>
            </w:pPr>
            <w:r w:rsidRPr="00B912E9">
              <w:rPr>
                <w:rFonts w:cstheme="minorHAnsi"/>
              </w:rPr>
              <w:t>Seminario de Pedagogía y Docencia. Instituto de Investigaciones Jurídicas de la UNAM. Noviembre, 2014, con el tema “</w:t>
            </w:r>
            <w:r>
              <w:t>Vinculación de la enseñanza del derecho con el Poder Legislativo: el derecho estudiado y el derecho legislado ¿es lo mismo, es similar, es una dicotomía, es una falacia?</w:t>
            </w:r>
            <w:r w:rsidRPr="00B912E9">
              <w:rPr>
                <w:rFonts w:cstheme="minorHAnsi"/>
              </w:rPr>
              <w:t>”</w:t>
            </w:r>
          </w:p>
          <w:p w:rsidR="00FF3C94" w:rsidRPr="00B912E9" w:rsidRDefault="00FF3C94" w:rsidP="00002C38">
            <w:pPr>
              <w:pStyle w:val="Prrafodelista"/>
              <w:numPr>
                <w:ilvl w:val="0"/>
                <w:numId w:val="6"/>
              </w:numPr>
              <w:jc w:val="both"/>
            </w:pPr>
            <w:r w:rsidRPr="00B912E9">
              <w:rPr>
                <w:rFonts w:cstheme="minorHAnsi"/>
              </w:rPr>
              <w:t>Coloquio de hermenéutica jurídica en la División de Estudios de Posgrado, Facultad de Derecho</w:t>
            </w:r>
            <w:r>
              <w:rPr>
                <w:rFonts w:cstheme="minorHAnsi"/>
              </w:rPr>
              <w:t>, UNAM,</w:t>
            </w:r>
            <w:r w:rsidRPr="00B912E9">
              <w:rPr>
                <w:rFonts w:cstheme="minorHAnsi"/>
              </w:rPr>
              <w:t xml:space="preserve"> 2011</w:t>
            </w:r>
            <w:r>
              <w:rPr>
                <w:rFonts w:cstheme="minorHAnsi"/>
              </w:rPr>
              <w:t>.</w:t>
            </w:r>
          </w:p>
          <w:p w:rsidR="00FF3C94" w:rsidRPr="003E0465" w:rsidRDefault="00FF3C94" w:rsidP="00002C38">
            <w:pPr>
              <w:pStyle w:val="Prrafodelista"/>
              <w:numPr>
                <w:ilvl w:val="0"/>
                <w:numId w:val="6"/>
              </w:numPr>
              <w:jc w:val="both"/>
            </w:pPr>
            <w:r w:rsidRPr="00D356D8">
              <w:rPr>
                <w:rFonts w:cstheme="minorHAnsi"/>
              </w:rPr>
              <w:t xml:space="preserve">Coloquio </w:t>
            </w:r>
            <w:r w:rsidRPr="00D356D8">
              <w:rPr>
                <w:rFonts w:cstheme="minorHAnsi"/>
                <w:i/>
              </w:rPr>
              <w:t xml:space="preserve">Análisis cultural del Derecho a través de la obra de Jean Paul </w:t>
            </w:r>
            <w:proofErr w:type="spellStart"/>
            <w:r w:rsidRPr="00D356D8">
              <w:rPr>
                <w:rFonts w:cstheme="minorHAnsi"/>
                <w:i/>
              </w:rPr>
              <w:t>Sartré</w:t>
            </w:r>
            <w:proofErr w:type="spellEnd"/>
            <w:r w:rsidRPr="00D356D8">
              <w:rPr>
                <w:rFonts w:cstheme="minorHAnsi"/>
              </w:rPr>
              <w:t>, Instituto de Investigaciones Jurídicas, UNAM, 2010</w:t>
            </w:r>
            <w:r>
              <w:tab/>
            </w:r>
          </w:p>
        </w:tc>
      </w:tr>
    </w:tbl>
    <w:p w:rsidR="003B1B9C" w:rsidRDefault="003B1B9C">
      <w:r>
        <w:br w:type="page"/>
      </w:r>
      <w:bookmarkStart w:id="0" w:name="_GoBack"/>
      <w:bookmarkEnd w:id="0"/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FF3C94" w:rsidTr="00002C38">
        <w:tc>
          <w:tcPr>
            <w:tcW w:w="8644" w:type="dxa"/>
          </w:tcPr>
          <w:p w:rsidR="00FF3C94" w:rsidRDefault="00FF3C94" w:rsidP="00002C38">
            <w:pPr>
              <w:shd w:val="clear" w:color="auto" w:fill="95B3D7" w:themeFill="accent1" w:themeFillTint="99"/>
              <w:rPr>
                <w:b/>
              </w:rPr>
            </w:pPr>
          </w:p>
          <w:p w:rsidR="00FF3C94" w:rsidRPr="00B912E9" w:rsidRDefault="00FF3C94" w:rsidP="00002C38">
            <w:pPr>
              <w:shd w:val="clear" w:color="auto" w:fill="95B3D7" w:themeFill="accent1" w:themeFillTint="99"/>
              <w:rPr>
                <w:b/>
              </w:rPr>
            </w:pPr>
            <w:r w:rsidRPr="00B912E9">
              <w:rPr>
                <w:b/>
              </w:rPr>
              <w:t>PUBLICACIONES :</w:t>
            </w:r>
          </w:p>
          <w:p w:rsidR="00FF3C94" w:rsidRDefault="00FF3C94" w:rsidP="00002C38"/>
          <w:p w:rsidR="00FF3C94" w:rsidRPr="00B16E74" w:rsidRDefault="00FF3C94" w:rsidP="00002C38">
            <w:pPr>
              <w:rPr>
                <w:rFonts w:cstheme="minorHAnsi"/>
              </w:rPr>
            </w:pPr>
            <w:r>
              <w:rPr>
                <w:rFonts w:cstheme="minorHAnsi"/>
              </w:rPr>
              <w:t>Libros: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EE4D58">
              <w:rPr>
                <w:rFonts w:cstheme="minorHAnsi"/>
              </w:rPr>
              <w:t xml:space="preserve">Autora del libro: </w:t>
            </w:r>
            <w:r w:rsidRPr="00EE4D58">
              <w:rPr>
                <w:rFonts w:cstheme="minorHAnsi"/>
                <w:i/>
              </w:rPr>
              <w:t xml:space="preserve">La mediación en el sistema de justicia </w:t>
            </w:r>
            <w:r>
              <w:rPr>
                <w:rFonts w:cstheme="minorHAnsi"/>
                <w:i/>
              </w:rPr>
              <w:t xml:space="preserve">penal: justicia restaurativa en </w:t>
            </w:r>
            <w:r w:rsidRPr="00EE4D58">
              <w:rPr>
                <w:rFonts w:cstheme="minorHAnsi"/>
                <w:i/>
              </w:rPr>
              <w:t>México y España</w:t>
            </w:r>
            <w:r w:rsidRPr="00EE4D58">
              <w:rPr>
                <w:rFonts w:cstheme="minorHAnsi"/>
              </w:rPr>
              <w:t>, Colección Juicios Orales, UNAM- IIJ, México, 2013.</w:t>
            </w:r>
          </w:p>
          <w:p w:rsidR="00FF3C94" w:rsidRPr="00B912E9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Autora del capítulo en libro: “</w:t>
            </w:r>
            <w:r w:rsidRPr="0057637B">
              <w:t>El cambio constitucional en México: un análisis del proceso de reformas constitucionales en Derechos Humanos  y Derecho Penal (2018-2016)</w:t>
            </w:r>
            <w:r>
              <w:t>”</w:t>
            </w:r>
            <w:r>
              <w:rPr>
                <w:i/>
              </w:rPr>
              <w:t xml:space="preserve">, </w:t>
            </w:r>
            <w:r>
              <w:t xml:space="preserve">en </w:t>
            </w:r>
            <w:r w:rsidRPr="0057637B">
              <w:rPr>
                <w:i/>
              </w:rPr>
              <w:t>Derecho Parlamentario,</w:t>
            </w:r>
            <w:r>
              <w:t xml:space="preserve"> </w:t>
            </w:r>
            <w:proofErr w:type="spellStart"/>
            <w:r>
              <w:t>UAEMx</w:t>
            </w:r>
            <w:proofErr w:type="spellEnd"/>
            <w:r>
              <w:t xml:space="preserve">, </w:t>
            </w:r>
            <w:proofErr w:type="spellStart"/>
            <w:r>
              <w:t>Edo.Mex</w:t>
            </w:r>
            <w:proofErr w:type="spellEnd"/>
            <w:r>
              <w:t>, 2018.</w:t>
            </w:r>
          </w:p>
          <w:p w:rsidR="00FF3C94" w:rsidRPr="00B912E9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EE4D58">
              <w:rPr>
                <w:rFonts w:cstheme="minorHAnsi"/>
              </w:rPr>
              <w:t>Autora de</w:t>
            </w:r>
            <w:r>
              <w:rPr>
                <w:rFonts w:cstheme="minorHAnsi"/>
              </w:rPr>
              <w:t>l</w:t>
            </w:r>
            <w:r w:rsidRPr="00EE4D58">
              <w:rPr>
                <w:rFonts w:cstheme="minorHAnsi"/>
              </w:rPr>
              <w:t xml:space="preserve"> capítulo en libro: </w:t>
            </w:r>
            <w:r>
              <w:rPr>
                <w:rFonts w:cstheme="minorHAnsi"/>
              </w:rPr>
              <w:t>“</w:t>
            </w:r>
            <w:r w:rsidRPr="0057637B">
              <w:rPr>
                <w:rFonts w:cstheme="minorHAnsi"/>
              </w:rPr>
              <w:t>Armonización de la legislación procesal penal en el sistema acusatorio mexicano</w:t>
            </w:r>
            <w:r>
              <w:rPr>
                <w:rFonts w:cstheme="minorHAnsi"/>
              </w:rPr>
              <w:t>”</w:t>
            </w:r>
            <w:r w:rsidRPr="0057637B">
              <w:rPr>
                <w:rFonts w:asciiTheme="minorHAnsi" w:hAnsiTheme="minorHAnsi" w:cstheme="minorHAnsi"/>
              </w:rPr>
              <w:t>,</w:t>
            </w:r>
            <w:r w:rsidRPr="00EE4D5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cstheme="minorHAnsi"/>
              </w:rPr>
              <w:t xml:space="preserve">en </w:t>
            </w:r>
            <w:r w:rsidRPr="0057637B">
              <w:rPr>
                <w:rFonts w:asciiTheme="minorHAnsi" w:hAnsiTheme="minorHAnsi" w:cstheme="minorHAnsi"/>
                <w:i/>
              </w:rPr>
              <w:t xml:space="preserve">Homenaje al Dr. Jorge </w:t>
            </w:r>
            <w:proofErr w:type="spellStart"/>
            <w:r w:rsidRPr="0057637B">
              <w:rPr>
                <w:rFonts w:asciiTheme="minorHAnsi" w:hAnsiTheme="minorHAnsi" w:cstheme="minorHAnsi"/>
                <w:i/>
              </w:rPr>
              <w:t>Witker</w:t>
            </w:r>
            <w:proofErr w:type="spellEnd"/>
            <w:r w:rsidRPr="00EE4D58">
              <w:rPr>
                <w:rFonts w:asciiTheme="minorHAnsi" w:hAnsiTheme="minorHAnsi" w:cstheme="minorHAnsi"/>
              </w:rPr>
              <w:t>,</w:t>
            </w:r>
            <w:r w:rsidRPr="00EE4D58">
              <w:rPr>
                <w:rFonts w:cstheme="minorHAnsi"/>
              </w:rPr>
              <w:t xml:space="preserve"> Tomo III,</w:t>
            </w:r>
            <w:r w:rsidRPr="00EE4D58">
              <w:rPr>
                <w:rFonts w:asciiTheme="minorHAnsi" w:hAnsiTheme="minorHAnsi" w:cstheme="minorHAnsi"/>
              </w:rPr>
              <w:t xml:space="preserve"> UNAM-IIJ. México 2013.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EE4D58">
              <w:rPr>
                <w:rFonts w:cstheme="minorHAnsi"/>
              </w:rPr>
              <w:t>Coautora de</w:t>
            </w:r>
            <w:r>
              <w:rPr>
                <w:rFonts w:cstheme="minorHAnsi"/>
              </w:rPr>
              <w:t>l</w:t>
            </w:r>
            <w:r w:rsidRPr="00EE4D58">
              <w:rPr>
                <w:rFonts w:cstheme="minorHAnsi"/>
              </w:rPr>
              <w:t xml:space="preserve"> capítulo en</w:t>
            </w:r>
            <w:r w:rsidRPr="00EE4D58">
              <w:rPr>
                <w:rFonts w:asciiTheme="minorHAnsi" w:hAnsiTheme="minorHAnsi" w:cstheme="minorHAnsi"/>
              </w:rPr>
              <w:t xml:space="preserve"> libro</w:t>
            </w:r>
            <w:r w:rsidRPr="00EE4D58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“</w:t>
            </w:r>
            <w:r w:rsidRPr="0057637B">
              <w:rPr>
                <w:rFonts w:asciiTheme="minorHAnsi" w:hAnsiTheme="minorHAnsi" w:cstheme="minorHAnsi"/>
              </w:rPr>
              <w:t>Jurisdicción internacional</w:t>
            </w:r>
            <w:r>
              <w:rPr>
                <w:rFonts w:asciiTheme="minorHAnsi" w:hAnsiTheme="minorHAnsi" w:cstheme="minorHAnsi"/>
              </w:rPr>
              <w:t>”</w:t>
            </w:r>
            <w:r w:rsidRPr="0057637B">
              <w:rPr>
                <w:rFonts w:asciiTheme="minorHAnsi" w:hAnsiTheme="minorHAnsi" w:cstheme="minorHAnsi"/>
              </w:rPr>
              <w:t>,</w:t>
            </w:r>
            <w:r w:rsidRPr="00EE4D5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en </w:t>
            </w:r>
            <w:r w:rsidRPr="0057637B">
              <w:rPr>
                <w:rFonts w:cstheme="minorHAnsi"/>
                <w:i/>
              </w:rPr>
              <w:t>Nueve Estudios para informar un proceso penal europeo y un Código Modelo para potenciar la cooperación jurisdiccional Iberoamericana</w:t>
            </w:r>
            <w:r w:rsidRPr="00EE4D58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Aranzadi</w:t>
            </w:r>
            <w:r w:rsidRPr="00EE4D58">
              <w:rPr>
                <w:rFonts w:cstheme="minorHAnsi"/>
              </w:rPr>
              <w:t xml:space="preserve">, </w:t>
            </w:r>
            <w:r w:rsidRPr="00EE4D58">
              <w:rPr>
                <w:rFonts w:asciiTheme="minorHAnsi" w:hAnsiTheme="minorHAnsi" w:cstheme="minorHAnsi"/>
              </w:rPr>
              <w:t>E</w:t>
            </w:r>
            <w:r>
              <w:t>spaña 2014.</w:t>
            </w:r>
          </w:p>
          <w:p w:rsidR="00FF3C94" w:rsidRPr="00EE4D58" w:rsidRDefault="00FF3C94" w:rsidP="00002C38">
            <w:pPr>
              <w:pStyle w:val="Prrafodelista"/>
              <w:jc w:val="both"/>
              <w:rPr>
                <w:rFonts w:cstheme="minorHAnsi"/>
              </w:rPr>
            </w:pPr>
          </w:p>
          <w:p w:rsidR="00FF3C94" w:rsidRDefault="00FF3C94" w:rsidP="00002C3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Artículos:</w:t>
            </w:r>
          </w:p>
          <w:p w:rsidR="00FF3C94" w:rsidRPr="003D7AFF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 w:rsidRPr="003D7AFF">
              <w:rPr>
                <w:i/>
                <w:color w:val="000000"/>
              </w:rPr>
              <w:t>Análisis del contexto socio político del periodo extraordinario de sesiones en el Congreso de la Unión (junio 2016)</w:t>
            </w:r>
            <w:r w:rsidRPr="003D7AFF">
              <w:rPr>
                <w:color w:val="000000"/>
              </w:rPr>
              <w:t>, en Revista Letras Jurídicas, México, Universidad Veracruzana, no. 35, enero, 2017.</w:t>
            </w:r>
          </w:p>
          <w:p w:rsidR="00FF3C94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 w:rsidRPr="003D7AFF">
              <w:rPr>
                <w:rFonts w:cstheme="minorHAnsi"/>
                <w:i/>
              </w:rPr>
              <w:t>Sistema Nacional Anticorrupción: Consideraciones técnico jurídicas respecto al tráfico de influencias en la Ley General de Responsabilidades Administrativas</w:t>
            </w:r>
            <w:r w:rsidRPr="003D7AFF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Pr="003D7AFF">
              <w:rPr>
                <w:rFonts w:cstheme="minorHAnsi"/>
              </w:rPr>
              <w:t>Revista Letras Jurídicas del Instituto de Investigaciones Jurídicas de la Un</w:t>
            </w:r>
            <w:r>
              <w:rPr>
                <w:rFonts w:cstheme="minorHAnsi"/>
              </w:rPr>
              <w:t xml:space="preserve">iversidad Autónoma de Veracruz., </w:t>
            </w:r>
            <w:r w:rsidRPr="003D7AFF">
              <w:rPr>
                <w:rFonts w:asciiTheme="minorHAnsi" w:hAnsiTheme="minorHAnsi"/>
                <w:color w:val="000000"/>
              </w:rPr>
              <w:t>no. 35, enero, 2017.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:rsidR="00FF3C94" w:rsidRPr="003D7AFF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color w:val="000000"/>
              </w:rPr>
            </w:pPr>
            <w:r w:rsidRPr="003D7AFF">
              <w:rPr>
                <w:rFonts w:asciiTheme="minorHAnsi" w:hAnsiTheme="minorHAnsi"/>
                <w:i/>
                <w:color w:val="000000"/>
              </w:rPr>
              <w:t>La vinculación como técnica de enseñanza y aprendizaje del Derecho. Derechos Humanos, Universidad y Poder Legislativo</w:t>
            </w:r>
            <w:r w:rsidRPr="003D7AFF">
              <w:rPr>
                <w:rFonts w:asciiTheme="minorHAnsi" w:hAnsiTheme="minorHAnsi"/>
                <w:color w:val="000000"/>
              </w:rPr>
              <w:t>, en Revista Pedagogía Universitaria y Didáctica del Derecho,  Chile, Universidad de Chile, no. 2, vol. 2, 2° semestre de 2015.</w:t>
            </w:r>
          </w:p>
          <w:p w:rsidR="00FF3C94" w:rsidRPr="00EE4D58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EE4D58">
              <w:rPr>
                <w:rFonts w:cstheme="minorHAnsi"/>
                <w:i/>
              </w:rPr>
              <w:t xml:space="preserve">Nuevas facultades del Congreso de la Unión en la consolidación de un sistema acusatorio </w:t>
            </w:r>
            <w:proofErr w:type="spellStart"/>
            <w:r w:rsidRPr="00EE4D58">
              <w:rPr>
                <w:rFonts w:cstheme="minorHAnsi"/>
                <w:i/>
              </w:rPr>
              <w:t>adversarial</w:t>
            </w:r>
            <w:proofErr w:type="spellEnd"/>
            <w:r w:rsidRPr="00EE4D58">
              <w:rPr>
                <w:rFonts w:cstheme="minorHAnsi"/>
                <w:i/>
              </w:rPr>
              <w:t xml:space="preserve">, </w:t>
            </w:r>
            <w:r w:rsidRPr="00EE4D58">
              <w:rPr>
                <w:rFonts w:cstheme="minorHAnsi"/>
              </w:rPr>
              <w:t>Revista Reforma Judicial.</w:t>
            </w:r>
            <w:r w:rsidRPr="00EE4D58">
              <w:rPr>
                <w:rFonts w:cstheme="minorHAnsi"/>
                <w:i/>
              </w:rPr>
              <w:t xml:space="preserve"> </w:t>
            </w:r>
            <w:r w:rsidRPr="00EE4D58">
              <w:rPr>
                <w:rFonts w:cstheme="minorHAnsi"/>
              </w:rPr>
              <w:t>Revista Mexicana de Justicia, número 21-22 Enero-diciembre 2013.</w:t>
            </w:r>
          </w:p>
          <w:p w:rsidR="00FF3C94" w:rsidRPr="00EE4D58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EE4D58">
              <w:rPr>
                <w:rFonts w:cstheme="minorHAnsi"/>
                <w:i/>
              </w:rPr>
              <w:t>El debido proceso en instrumentos internacionales y el nuevo bloque de constitucionalidad en el sistema jurídico mexicano</w:t>
            </w:r>
            <w:r w:rsidRPr="00EE4D58">
              <w:rPr>
                <w:rFonts w:asciiTheme="minorHAnsi" w:hAnsiTheme="minorHAnsi" w:cstheme="minorHAnsi"/>
                <w:i/>
              </w:rPr>
              <w:t xml:space="preserve">, </w:t>
            </w:r>
            <w:r w:rsidRPr="00EE4D58">
              <w:rPr>
                <w:rFonts w:asciiTheme="minorHAnsi" w:hAnsiTheme="minorHAnsi" w:cstheme="minorHAnsi"/>
              </w:rPr>
              <w:t>Revista Reforma Judicial, UNAM-IIJ, Volumen 2</w:t>
            </w:r>
            <w:r w:rsidRPr="00EE4D58">
              <w:rPr>
                <w:rFonts w:cstheme="minorHAnsi"/>
              </w:rPr>
              <w:t>0</w:t>
            </w:r>
            <w:r w:rsidRPr="00EE4D58">
              <w:rPr>
                <w:rFonts w:asciiTheme="minorHAnsi" w:hAnsiTheme="minorHAnsi" w:cstheme="minorHAnsi"/>
              </w:rPr>
              <w:t xml:space="preserve">, </w:t>
            </w:r>
            <w:r w:rsidRPr="00EE4D58">
              <w:rPr>
                <w:rFonts w:cstheme="minorHAnsi"/>
              </w:rPr>
              <w:t>julio-diciembre,</w:t>
            </w:r>
            <w:r w:rsidRPr="00EE4D58">
              <w:rPr>
                <w:rFonts w:asciiTheme="minorHAnsi" w:hAnsiTheme="minorHAnsi" w:cstheme="minorHAnsi"/>
              </w:rPr>
              <w:t xml:space="preserve"> 201</w:t>
            </w:r>
            <w:r w:rsidRPr="00EE4D58">
              <w:rPr>
                <w:rFonts w:cstheme="minorHAnsi"/>
              </w:rPr>
              <w:t>2.</w:t>
            </w:r>
          </w:p>
          <w:p w:rsidR="00FF3C94" w:rsidRPr="00EE4D58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EE4D58">
              <w:rPr>
                <w:rFonts w:cstheme="minorHAnsi"/>
                <w:i/>
              </w:rPr>
              <w:t>Diseño de un Código Procesal Penal Único. Trabajos legislativos para la consolidación de un nuevo sistema de justicia,</w:t>
            </w:r>
            <w:r w:rsidRPr="00EE4D58">
              <w:rPr>
                <w:rFonts w:cstheme="minorHAnsi"/>
              </w:rPr>
              <w:t xml:space="preserve"> Revista Letras Jurídicas del Instituto de Investigaciones Jurídicas de la Universidad Autónoma de Veracruz. Volumen 28, enero-mayo 2013.</w:t>
            </w:r>
          </w:p>
          <w:p w:rsidR="00FF3C94" w:rsidRPr="00EE4D58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EE4D58">
              <w:rPr>
                <w:rFonts w:cstheme="minorHAnsi"/>
                <w:i/>
              </w:rPr>
              <w:t xml:space="preserve">Mediación, aprender para desaprender. </w:t>
            </w:r>
            <w:r w:rsidRPr="00EE4D58">
              <w:rPr>
                <w:rFonts w:cstheme="minorHAnsi"/>
              </w:rPr>
              <w:t>Revista Mediato. Sevilla, España, enero-julio 2012.</w:t>
            </w:r>
          </w:p>
          <w:p w:rsidR="00FF3C94" w:rsidRPr="00EE4D58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EE4D58">
              <w:rPr>
                <w:rFonts w:cstheme="minorHAnsi"/>
                <w:i/>
              </w:rPr>
              <w:t>Principio del Debido Proceso como directriz del nuevo sistema de justicia penal mexicano: Respuesta a compromisos internacionales,</w:t>
            </w:r>
            <w:r w:rsidRPr="00EE4D58">
              <w:rPr>
                <w:rFonts w:cstheme="minorHAnsi"/>
              </w:rPr>
              <w:t xml:space="preserve"> Revista Letras Jurídicas del Instituto de Investigaciones Jurídicas de la Universidad Autónoma de Veracruz. Volumen 25, enero-mayo 2012.</w:t>
            </w:r>
          </w:p>
          <w:p w:rsidR="00FF3C94" w:rsidRPr="00EE4D58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EE4D58">
              <w:rPr>
                <w:rFonts w:cstheme="minorHAnsi"/>
                <w:i/>
              </w:rPr>
              <w:t>Tribunales en materia ambiental, principales desafíos de las “Cortes Verdes”</w:t>
            </w:r>
            <w:r w:rsidRPr="00EE4D58">
              <w:rPr>
                <w:rFonts w:cstheme="minorHAnsi"/>
              </w:rPr>
              <w:t>, Revista electrónica de la Facultad de Derecho de la Universidad Autónoma de Guerrero. Enero – mayo 2012.</w:t>
            </w:r>
          </w:p>
          <w:p w:rsidR="00FF3C94" w:rsidRPr="00EE4D58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EE4D58">
              <w:rPr>
                <w:rFonts w:cstheme="minorHAnsi"/>
              </w:rPr>
              <w:t xml:space="preserve">Reseña del libro </w:t>
            </w:r>
            <w:r w:rsidRPr="00EE4D58">
              <w:rPr>
                <w:rFonts w:cstheme="minorHAnsi"/>
                <w:i/>
              </w:rPr>
              <w:t xml:space="preserve">La investigación jurídica, </w:t>
            </w:r>
            <w:r w:rsidRPr="00EE4D58">
              <w:rPr>
                <w:rFonts w:cstheme="minorHAnsi"/>
              </w:rPr>
              <w:t>Revista de Derecho Privado, Instituto de Investigaciones Jurídicas de la UNAM. Edición especial 2012.</w:t>
            </w:r>
          </w:p>
          <w:p w:rsidR="00FF3C94" w:rsidRPr="00EE4D58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EE4D58">
              <w:rPr>
                <w:rFonts w:cstheme="minorHAnsi"/>
                <w:i/>
              </w:rPr>
              <w:lastRenderedPageBreak/>
              <w:t>Análisis a la propuesta de reforma de amparo en materia de leyes fiscales.</w:t>
            </w:r>
            <w:r w:rsidRPr="00EE4D58">
              <w:rPr>
                <w:rFonts w:cstheme="minorHAnsi"/>
              </w:rPr>
              <w:t xml:space="preserve"> Revista Praxis de la Justicia Fiscal y Administrativa, Tribunal Federal de Justicia Fiscal y Administrativa, Número 7, abril 2011 (Trabajo que fue premiado, como uno de los tres mejores en la especialidad en TFJFA).</w:t>
            </w:r>
          </w:p>
          <w:p w:rsidR="00FF3C94" w:rsidRPr="00EE4D58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EE4D58">
              <w:rPr>
                <w:rFonts w:cstheme="minorHAnsi"/>
                <w:i/>
              </w:rPr>
              <w:t>Juicio de amparo y la iniciativa para su reforma contra leyes fiscales</w:t>
            </w:r>
            <w:r w:rsidRPr="00EE4D58">
              <w:rPr>
                <w:rFonts w:cstheme="minorHAnsi"/>
              </w:rPr>
              <w:t xml:space="preserve">, Revista Letras Jurídicas del Instituto de Investigaciones Jurídicas de la Universidad Autónoma de Veracruz. Volumen 24, junio-diciembre 2011. </w:t>
            </w:r>
          </w:p>
          <w:p w:rsidR="00FF3C94" w:rsidRPr="00EE4D58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  <w:i/>
              </w:rPr>
            </w:pPr>
            <w:r w:rsidRPr="00EE4D58">
              <w:rPr>
                <w:rFonts w:cstheme="minorHAnsi"/>
              </w:rPr>
              <w:t>Coautora de</w:t>
            </w:r>
            <w:r>
              <w:rPr>
                <w:rFonts w:cstheme="minorHAnsi"/>
              </w:rPr>
              <w:t>l</w:t>
            </w:r>
            <w:r w:rsidRPr="00EE4D58">
              <w:rPr>
                <w:rFonts w:cstheme="minorHAnsi"/>
              </w:rPr>
              <w:t xml:space="preserve"> artículo: </w:t>
            </w:r>
            <w:r w:rsidRPr="00361CBD">
              <w:rPr>
                <w:rFonts w:cstheme="minorHAnsi"/>
                <w:i/>
              </w:rPr>
              <w:t>Defensa del campo mexicano</w:t>
            </w:r>
            <w:r w:rsidRPr="00EE4D58">
              <w:rPr>
                <w:rFonts w:cstheme="minorHAnsi"/>
              </w:rPr>
              <w:t xml:space="preserve">, Revista Latinoamericana de Derecho Social. Volumen 12, enero-junio 2011. </w:t>
            </w:r>
          </w:p>
          <w:p w:rsidR="00FF3C94" w:rsidRPr="007F6430" w:rsidRDefault="00FF3C94" w:rsidP="00002C3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F6430">
              <w:rPr>
                <w:rFonts w:cstheme="minorHAnsi"/>
              </w:rPr>
              <w:t xml:space="preserve">Reseña del libro </w:t>
            </w:r>
            <w:r w:rsidRPr="007F6430">
              <w:rPr>
                <w:rFonts w:cstheme="minorHAnsi"/>
                <w:i/>
              </w:rPr>
              <w:t>Globalización, desigualdad y pobreza,</w:t>
            </w:r>
            <w:r w:rsidRPr="007F6430">
              <w:rPr>
                <w:rFonts w:cstheme="minorHAnsi"/>
              </w:rPr>
              <w:t xml:space="preserve"> Revista </w:t>
            </w:r>
            <w:r w:rsidRPr="007F6430">
              <w:rPr>
                <w:rFonts w:cstheme="minorHAnsi"/>
                <w:i/>
              </w:rPr>
              <w:t>Latinoamericana de Derecho Social</w:t>
            </w:r>
            <w:r w:rsidRPr="007F6430">
              <w:rPr>
                <w:rFonts w:cstheme="minorHAnsi"/>
              </w:rPr>
              <w:t>, Instituto de Investigaciones Jurídicas de la UNAM. Volumen 11, febrero 2010.</w:t>
            </w:r>
          </w:p>
          <w:p w:rsidR="00FF3C94" w:rsidRDefault="00FF3C94" w:rsidP="00002C38"/>
        </w:tc>
      </w:tr>
    </w:tbl>
    <w:p w:rsidR="00FF3C94" w:rsidRDefault="00FF3C94" w:rsidP="00FF3C94"/>
    <w:p w:rsidR="00152AE6" w:rsidRDefault="00152AE6"/>
    <w:sectPr w:rsidR="00152AE6"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834" w:rsidRDefault="005A2834" w:rsidP="00D47237">
      <w:pPr>
        <w:spacing w:after="0" w:line="240" w:lineRule="auto"/>
      </w:pPr>
      <w:r>
        <w:separator/>
      </w:r>
    </w:p>
  </w:endnote>
  <w:endnote w:type="continuationSeparator" w:id="0">
    <w:p w:rsidR="005A2834" w:rsidRDefault="005A2834" w:rsidP="00D4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3965062"/>
      <w:docPartObj>
        <w:docPartGallery w:val="Page Numbers (Bottom of Page)"/>
        <w:docPartUnique/>
      </w:docPartObj>
    </w:sdtPr>
    <w:sdtEndPr/>
    <w:sdtContent>
      <w:p w:rsidR="003E0465" w:rsidRDefault="006F2EEA">
        <w:pPr>
          <w:pStyle w:val="Piedepgina"/>
          <w:jc w:val="right"/>
        </w:pPr>
        <w:r>
          <w:t xml:space="preserve"> CV   IVONNE N. D</w:t>
        </w:r>
        <w:r w:rsidR="00D47237">
          <w:t xml:space="preserve">ÍAZ MADRIGAL. </w:t>
        </w:r>
        <w:r w:rsidR="00D47237">
          <w:tab/>
        </w:r>
        <w:r w:rsidR="00D47237">
          <w:tab/>
          <w:t xml:space="preserve">                                                 SEPTIEMBRE</w:t>
        </w:r>
        <w:r>
          <w:t xml:space="preserve"> 2020.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B1B9C">
          <w:rPr>
            <w:noProof/>
          </w:rPr>
          <w:t>2</w:t>
        </w:r>
        <w:r>
          <w:fldChar w:fldCharType="end"/>
        </w:r>
      </w:p>
    </w:sdtContent>
  </w:sdt>
  <w:p w:rsidR="003E0465" w:rsidRDefault="005A28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834" w:rsidRDefault="005A2834" w:rsidP="00D47237">
      <w:pPr>
        <w:spacing w:after="0" w:line="240" w:lineRule="auto"/>
      </w:pPr>
      <w:r>
        <w:separator/>
      </w:r>
    </w:p>
  </w:footnote>
  <w:footnote w:type="continuationSeparator" w:id="0">
    <w:p w:rsidR="005A2834" w:rsidRDefault="005A2834" w:rsidP="00D47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6F11"/>
    <w:multiLevelType w:val="hybridMultilevel"/>
    <w:tmpl w:val="76063376"/>
    <w:lvl w:ilvl="0" w:tplc="36060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86F5E"/>
    <w:multiLevelType w:val="hybridMultilevel"/>
    <w:tmpl w:val="540CC7B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A73D9"/>
    <w:multiLevelType w:val="hybridMultilevel"/>
    <w:tmpl w:val="597AFD04"/>
    <w:lvl w:ilvl="0" w:tplc="36060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9125E"/>
    <w:multiLevelType w:val="hybridMultilevel"/>
    <w:tmpl w:val="CBAC07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053BAD"/>
    <w:multiLevelType w:val="hybridMultilevel"/>
    <w:tmpl w:val="3282FB54"/>
    <w:lvl w:ilvl="0" w:tplc="36060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6776D"/>
    <w:multiLevelType w:val="hybridMultilevel"/>
    <w:tmpl w:val="C94C083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C0FBC"/>
    <w:multiLevelType w:val="hybridMultilevel"/>
    <w:tmpl w:val="C074A5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311FE"/>
    <w:multiLevelType w:val="hybridMultilevel"/>
    <w:tmpl w:val="F1AE3A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C94"/>
    <w:rsid w:val="00000071"/>
    <w:rsid w:val="0000011E"/>
    <w:rsid w:val="000002F0"/>
    <w:rsid w:val="0000142E"/>
    <w:rsid w:val="00002547"/>
    <w:rsid w:val="00002932"/>
    <w:rsid w:val="0000300F"/>
    <w:rsid w:val="000030DC"/>
    <w:rsid w:val="00003FB9"/>
    <w:rsid w:val="00004D12"/>
    <w:rsid w:val="000056DA"/>
    <w:rsid w:val="00005EB4"/>
    <w:rsid w:val="00006D3C"/>
    <w:rsid w:val="0000721A"/>
    <w:rsid w:val="00007503"/>
    <w:rsid w:val="0001099B"/>
    <w:rsid w:val="00010CF7"/>
    <w:rsid w:val="0001100D"/>
    <w:rsid w:val="0001187F"/>
    <w:rsid w:val="00011A02"/>
    <w:rsid w:val="00012D4C"/>
    <w:rsid w:val="000131AA"/>
    <w:rsid w:val="00013781"/>
    <w:rsid w:val="00015134"/>
    <w:rsid w:val="00015456"/>
    <w:rsid w:val="00015C61"/>
    <w:rsid w:val="00015F67"/>
    <w:rsid w:val="00016782"/>
    <w:rsid w:val="000167FC"/>
    <w:rsid w:val="000170C5"/>
    <w:rsid w:val="00017107"/>
    <w:rsid w:val="000171A3"/>
    <w:rsid w:val="00020219"/>
    <w:rsid w:val="00020263"/>
    <w:rsid w:val="00020538"/>
    <w:rsid w:val="00020B1E"/>
    <w:rsid w:val="0002157A"/>
    <w:rsid w:val="00021C38"/>
    <w:rsid w:val="000228D5"/>
    <w:rsid w:val="00022FBF"/>
    <w:rsid w:val="00023191"/>
    <w:rsid w:val="00023408"/>
    <w:rsid w:val="00023AB3"/>
    <w:rsid w:val="0002449B"/>
    <w:rsid w:val="000252E6"/>
    <w:rsid w:val="0002613C"/>
    <w:rsid w:val="00026DB9"/>
    <w:rsid w:val="0002704C"/>
    <w:rsid w:val="000270B6"/>
    <w:rsid w:val="00027CA2"/>
    <w:rsid w:val="000301CA"/>
    <w:rsid w:val="000309D5"/>
    <w:rsid w:val="00030BD5"/>
    <w:rsid w:val="00030DB3"/>
    <w:rsid w:val="00030F41"/>
    <w:rsid w:val="00032575"/>
    <w:rsid w:val="000336EC"/>
    <w:rsid w:val="000339CD"/>
    <w:rsid w:val="00034D4C"/>
    <w:rsid w:val="000356A7"/>
    <w:rsid w:val="00036156"/>
    <w:rsid w:val="00036C3F"/>
    <w:rsid w:val="00041277"/>
    <w:rsid w:val="00041606"/>
    <w:rsid w:val="00041D03"/>
    <w:rsid w:val="000423BC"/>
    <w:rsid w:val="0004277F"/>
    <w:rsid w:val="00044340"/>
    <w:rsid w:val="00044D5B"/>
    <w:rsid w:val="0004526E"/>
    <w:rsid w:val="0004558D"/>
    <w:rsid w:val="00050C49"/>
    <w:rsid w:val="000514ED"/>
    <w:rsid w:val="000514F2"/>
    <w:rsid w:val="00051855"/>
    <w:rsid w:val="000520A2"/>
    <w:rsid w:val="000529F2"/>
    <w:rsid w:val="000530C9"/>
    <w:rsid w:val="0005345D"/>
    <w:rsid w:val="00053573"/>
    <w:rsid w:val="000539F5"/>
    <w:rsid w:val="000540F4"/>
    <w:rsid w:val="00054158"/>
    <w:rsid w:val="0005477B"/>
    <w:rsid w:val="000549B8"/>
    <w:rsid w:val="000550BB"/>
    <w:rsid w:val="000554F9"/>
    <w:rsid w:val="00055BCE"/>
    <w:rsid w:val="000579A3"/>
    <w:rsid w:val="00060413"/>
    <w:rsid w:val="00060553"/>
    <w:rsid w:val="00060BF3"/>
    <w:rsid w:val="00060EB4"/>
    <w:rsid w:val="00061FF6"/>
    <w:rsid w:val="000624D2"/>
    <w:rsid w:val="00065425"/>
    <w:rsid w:val="000654A7"/>
    <w:rsid w:val="00065D8D"/>
    <w:rsid w:val="0006634F"/>
    <w:rsid w:val="00066561"/>
    <w:rsid w:val="00066825"/>
    <w:rsid w:val="00066836"/>
    <w:rsid w:val="00066886"/>
    <w:rsid w:val="00066909"/>
    <w:rsid w:val="000672B0"/>
    <w:rsid w:val="00067E06"/>
    <w:rsid w:val="0007037A"/>
    <w:rsid w:val="000707CE"/>
    <w:rsid w:val="00070A28"/>
    <w:rsid w:val="00070C77"/>
    <w:rsid w:val="00071414"/>
    <w:rsid w:val="00071989"/>
    <w:rsid w:val="00071E02"/>
    <w:rsid w:val="00072165"/>
    <w:rsid w:val="00072A93"/>
    <w:rsid w:val="000738ED"/>
    <w:rsid w:val="000740A5"/>
    <w:rsid w:val="00074350"/>
    <w:rsid w:val="0007460D"/>
    <w:rsid w:val="000749FB"/>
    <w:rsid w:val="0007742D"/>
    <w:rsid w:val="00077766"/>
    <w:rsid w:val="00081102"/>
    <w:rsid w:val="00081686"/>
    <w:rsid w:val="00081C5F"/>
    <w:rsid w:val="00081DFF"/>
    <w:rsid w:val="00082209"/>
    <w:rsid w:val="00082E10"/>
    <w:rsid w:val="00083145"/>
    <w:rsid w:val="00083705"/>
    <w:rsid w:val="0008404F"/>
    <w:rsid w:val="000845D9"/>
    <w:rsid w:val="00085399"/>
    <w:rsid w:val="00085800"/>
    <w:rsid w:val="0008658C"/>
    <w:rsid w:val="00086D19"/>
    <w:rsid w:val="00087382"/>
    <w:rsid w:val="000876D1"/>
    <w:rsid w:val="00087ECB"/>
    <w:rsid w:val="000901A5"/>
    <w:rsid w:val="0009042F"/>
    <w:rsid w:val="00091C69"/>
    <w:rsid w:val="000920C0"/>
    <w:rsid w:val="00092AB5"/>
    <w:rsid w:val="00092FD3"/>
    <w:rsid w:val="000937A8"/>
    <w:rsid w:val="00093862"/>
    <w:rsid w:val="00093E24"/>
    <w:rsid w:val="000949DE"/>
    <w:rsid w:val="00094A59"/>
    <w:rsid w:val="00094B5D"/>
    <w:rsid w:val="00094DBB"/>
    <w:rsid w:val="00095B2B"/>
    <w:rsid w:val="000962F6"/>
    <w:rsid w:val="000968DF"/>
    <w:rsid w:val="000968EB"/>
    <w:rsid w:val="00096B73"/>
    <w:rsid w:val="00096CAF"/>
    <w:rsid w:val="00097E71"/>
    <w:rsid w:val="000A00AF"/>
    <w:rsid w:val="000A221C"/>
    <w:rsid w:val="000A27F2"/>
    <w:rsid w:val="000A46D2"/>
    <w:rsid w:val="000A4A90"/>
    <w:rsid w:val="000A51EC"/>
    <w:rsid w:val="000A56E2"/>
    <w:rsid w:val="000A5C5F"/>
    <w:rsid w:val="000A6181"/>
    <w:rsid w:val="000A6460"/>
    <w:rsid w:val="000A77D8"/>
    <w:rsid w:val="000A7876"/>
    <w:rsid w:val="000A7B9B"/>
    <w:rsid w:val="000A7E55"/>
    <w:rsid w:val="000B082A"/>
    <w:rsid w:val="000B099B"/>
    <w:rsid w:val="000B0E90"/>
    <w:rsid w:val="000B1C79"/>
    <w:rsid w:val="000B1FA4"/>
    <w:rsid w:val="000B2A07"/>
    <w:rsid w:val="000B3731"/>
    <w:rsid w:val="000B3820"/>
    <w:rsid w:val="000B3892"/>
    <w:rsid w:val="000B4227"/>
    <w:rsid w:val="000B449A"/>
    <w:rsid w:val="000B4777"/>
    <w:rsid w:val="000B4B8C"/>
    <w:rsid w:val="000B4CC4"/>
    <w:rsid w:val="000B528D"/>
    <w:rsid w:val="000B593C"/>
    <w:rsid w:val="000B7071"/>
    <w:rsid w:val="000B75E4"/>
    <w:rsid w:val="000B7656"/>
    <w:rsid w:val="000C0396"/>
    <w:rsid w:val="000C0403"/>
    <w:rsid w:val="000C0BE3"/>
    <w:rsid w:val="000C1305"/>
    <w:rsid w:val="000C14DD"/>
    <w:rsid w:val="000C25F9"/>
    <w:rsid w:val="000C2998"/>
    <w:rsid w:val="000C35C3"/>
    <w:rsid w:val="000C3FA1"/>
    <w:rsid w:val="000C42F6"/>
    <w:rsid w:val="000C4890"/>
    <w:rsid w:val="000C4A5F"/>
    <w:rsid w:val="000C4C80"/>
    <w:rsid w:val="000C6CE4"/>
    <w:rsid w:val="000C73A1"/>
    <w:rsid w:val="000C7836"/>
    <w:rsid w:val="000C7AD6"/>
    <w:rsid w:val="000C7B7B"/>
    <w:rsid w:val="000D04BC"/>
    <w:rsid w:val="000D06E3"/>
    <w:rsid w:val="000D06EB"/>
    <w:rsid w:val="000D0E1C"/>
    <w:rsid w:val="000D1477"/>
    <w:rsid w:val="000D147B"/>
    <w:rsid w:val="000D15ED"/>
    <w:rsid w:val="000D2255"/>
    <w:rsid w:val="000D4531"/>
    <w:rsid w:val="000D6DAC"/>
    <w:rsid w:val="000D76C4"/>
    <w:rsid w:val="000D7B70"/>
    <w:rsid w:val="000D7BC4"/>
    <w:rsid w:val="000D7C82"/>
    <w:rsid w:val="000D7DC1"/>
    <w:rsid w:val="000E107B"/>
    <w:rsid w:val="000E1178"/>
    <w:rsid w:val="000E23AA"/>
    <w:rsid w:val="000E3259"/>
    <w:rsid w:val="000E3A4D"/>
    <w:rsid w:val="000E42AC"/>
    <w:rsid w:val="000E556C"/>
    <w:rsid w:val="000E574F"/>
    <w:rsid w:val="000E6238"/>
    <w:rsid w:val="000E642E"/>
    <w:rsid w:val="000E6B1D"/>
    <w:rsid w:val="000E6BCF"/>
    <w:rsid w:val="000E7655"/>
    <w:rsid w:val="000E7B02"/>
    <w:rsid w:val="000F0FB6"/>
    <w:rsid w:val="000F17F8"/>
    <w:rsid w:val="000F18D0"/>
    <w:rsid w:val="000F1AD0"/>
    <w:rsid w:val="000F2307"/>
    <w:rsid w:val="000F3A04"/>
    <w:rsid w:val="000F4267"/>
    <w:rsid w:val="000F42C4"/>
    <w:rsid w:val="000F4BD5"/>
    <w:rsid w:val="000F5530"/>
    <w:rsid w:val="000F5689"/>
    <w:rsid w:val="000F57F4"/>
    <w:rsid w:val="000F5B5A"/>
    <w:rsid w:val="000F5C70"/>
    <w:rsid w:val="000F6A2C"/>
    <w:rsid w:val="000F6CC6"/>
    <w:rsid w:val="000F77C9"/>
    <w:rsid w:val="00100078"/>
    <w:rsid w:val="00100198"/>
    <w:rsid w:val="00101D38"/>
    <w:rsid w:val="00102045"/>
    <w:rsid w:val="001029B6"/>
    <w:rsid w:val="00102DEB"/>
    <w:rsid w:val="00103068"/>
    <w:rsid w:val="00103071"/>
    <w:rsid w:val="00103F8E"/>
    <w:rsid w:val="00104380"/>
    <w:rsid w:val="00104889"/>
    <w:rsid w:val="00104E60"/>
    <w:rsid w:val="00104F1F"/>
    <w:rsid w:val="001052FD"/>
    <w:rsid w:val="001056E0"/>
    <w:rsid w:val="00105AA9"/>
    <w:rsid w:val="00105BAD"/>
    <w:rsid w:val="00105EFA"/>
    <w:rsid w:val="00106DD1"/>
    <w:rsid w:val="00107E9A"/>
    <w:rsid w:val="001112C7"/>
    <w:rsid w:val="001120BB"/>
    <w:rsid w:val="0011274C"/>
    <w:rsid w:val="00112F69"/>
    <w:rsid w:val="00113270"/>
    <w:rsid w:val="00113296"/>
    <w:rsid w:val="00113420"/>
    <w:rsid w:val="0011376D"/>
    <w:rsid w:val="001137C2"/>
    <w:rsid w:val="001141E7"/>
    <w:rsid w:val="00114660"/>
    <w:rsid w:val="00114921"/>
    <w:rsid w:val="00114DEE"/>
    <w:rsid w:val="001153F2"/>
    <w:rsid w:val="00115C1A"/>
    <w:rsid w:val="001160C3"/>
    <w:rsid w:val="0011650B"/>
    <w:rsid w:val="00116591"/>
    <w:rsid w:val="001174CC"/>
    <w:rsid w:val="00117A6E"/>
    <w:rsid w:val="001205D3"/>
    <w:rsid w:val="00120E7E"/>
    <w:rsid w:val="00121825"/>
    <w:rsid w:val="00121A69"/>
    <w:rsid w:val="00121A75"/>
    <w:rsid w:val="001230A8"/>
    <w:rsid w:val="00123BC5"/>
    <w:rsid w:val="00123C70"/>
    <w:rsid w:val="001243B4"/>
    <w:rsid w:val="001248F9"/>
    <w:rsid w:val="00125923"/>
    <w:rsid w:val="0012592A"/>
    <w:rsid w:val="00125B6F"/>
    <w:rsid w:val="00126140"/>
    <w:rsid w:val="00127085"/>
    <w:rsid w:val="001278BA"/>
    <w:rsid w:val="001279F0"/>
    <w:rsid w:val="00130AAF"/>
    <w:rsid w:val="00130ADD"/>
    <w:rsid w:val="00130C00"/>
    <w:rsid w:val="00130E2B"/>
    <w:rsid w:val="001320E1"/>
    <w:rsid w:val="0013245F"/>
    <w:rsid w:val="00132A43"/>
    <w:rsid w:val="00132C43"/>
    <w:rsid w:val="001333FD"/>
    <w:rsid w:val="0013351F"/>
    <w:rsid w:val="001336C9"/>
    <w:rsid w:val="0013378B"/>
    <w:rsid w:val="001337B1"/>
    <w:rsid w:val="0013493D"/>
    <w:rsid w:val="001349D9"/>
    <w:rsid w:val="00134BDE"/>
    <w:rsid w:val="001353B2"/>
    <w:rsid w:val="00135959"/>
    <w:rsid w:val="00135A01"/>
    <w:rsid w:val="001372B2"/>
    <w:rsid w:val="001375B5"/>
    <w:rsid w:val="001377A0"/>
    <w:rsid w:val="00137997"/>
    <w:rsid w:val="00137CF8"/>
    <w:rsid w:val="00137F51"/>
    <w:rsid w:val="00140434"/>
    <w:rsid w:val="00140EB5"/>
    <w:rsid w:val="00141AC3"/>
    <w:rsid w:val="00141FED"/>
    <w:rsid w:val="001424B9"/>
    <w:rsid w:val="00142834"/>
    <w:rsid w:val="00142BDA"/>
    <w:rsid w:val="00143965"/>
    <w:rsid w:val="00143EEE"/>
    <w:rsid w:val="00144035"/>
    <w:rsid w:val="0014500C"/>
    <w:rsid w:val="00145EC4"/>
    <w:rsid w:val="001460FE"/>
    <w:rsid w:val="001467B6"/>
    <w:rsid w:val="00147932"/>
    <w:rsid w:val="00150248"/>
    <w:rsid w:val="0015048B"/>
    <w:rsid w:val="00150A32"/>
    <w:rsid w:val="00150F97"/>
    <w:rsid w:val="001516C1"/>
    <w:rsid w:val="00152A54"/>
    <w:rsid w:val="00152AE6"/>
    <w:rsid w:val="00153044"/>
    <w:rsid w:val="00153D70"/>
    <w:rsid w:val="00155322"/>
    <w:rsid w:val="00155C9D"/>
    <w:rsid w:val="00155F9A"/>
    <w:rsid w:val="00155FF8"/>
    <w:rsid w:val="00156B6C"/>
    <w:rsid w:val="001575F5"/>
    <w:rsid w:val="00160621"/>
    <w:rsid w:val="00161075"/>
    <w:rsid w:val="001613CB"/>
    <w:rsid w:val="00161B5D"/>
    <w:rsid w:val="00161F4A"/>
    <w:rsid w:val="001620BE"/>
    <w:rsid w:val="001623AE"/>
    <w:rsid w:val="0016262B"/>
    <w:rsid w:val="00162E17"/>
    <w:rsid w:val="001637C5"/>
    <w:rsid w:val="00163F3D"/>
    <w:rsid w:val="00164B94"/>
    <w:rsid w:val="0016676E"/>
    <w:rsid w:val="00166BDB"/>
    <w:rsid w:val="00167119"/>
    <w:rsid w:val="0016748E"/>
    <w:rsid w:val="00170017"/>
    <w:rsid w:val="001700C4"/>
    <w:rsid w:val="00170E7C"/>
    <w:rsid w:val="00170F25"/>
    <w:rsid w:val="00171117"/>
    <w:rsid w:val="001713A3"/>
    <w:rsid w:val="00171F6B"/>
    <w:rsid w:val="00172115"/>
    <w:rsid w:val="0017239E"/>
    <w:rsid w:val="001742E0"/>
    <w:rsid w:val="00174D79"/>
    <w:rsid w:val="00176560"/>
    <w:rsid w:val="0017699F"/>
    <w:rsid w:val="0017706A"/>
    <w:rsid w:val="0017750E"/>
    <w:rsid w:val="001810D2"/>
    <w:rsid w:val="00181211"/>
    <w:rsid w:val="001812F6"/>
    <w:rsid w:val="00181454"/>
    <w:rsid w:val="00181A24"/>
    <w:rsid w:val="00181C1B"/>
    <w:rsid w:val="0018230E"/>
    <w:rsid w:val="0018264D"/>
    <w:rsid w:val="0018399A"/>
    <w:rsid w:val="00183C6F"/>
    <w:rsid w:val="00183EF6"/>
    <w:rsid w:val="00185745"/>
    <w:rsid w:val="00186F2D"/>
    <w:rsid w:val="00187021"/>
    <w:rsid w:val="00190AA1"/>
    <w:rsid w:val="0019119F"/>
    <w:rsid w:val="0019165D"/>
    <w:rsid w:val="0019207E"/>
    <w:rsid w:val="00192664"/>
    <w:rsid w:val="001927F7"/>
    <w:rsid w:val="00192CF3"/>
    <w:rsid w:val="001935A7"/>
    <w:rsid w:val="00193989"/>
    <w:rsid w:val="00193AAE"/>
    <w:rsid w:val="001941C1"/>
    <w:rsid w:val="001942EE"/>
    <w:rsid w:val="00194F03"/>
    <w:rsid w:val="00195169"/>
    <w:rsid w:val="001954D4"/>
    <w:rsid w:val="00195672"/>
    <w:rsid w:val="00196DEB"/>
    <w:rsid w:val="00196F30"/>
    <w:rsid w:val="00197AE1"/>
    <w:rsid w:val="001A1BB3"/>
    <w:rsid w:val="001A3768"/>
    <w:rsid w:val="001A37E7"/>
    <w:rsid w:val="001A3B78"/>
    <w:rsid w:val="001A3CE9"/>
    <w:rsid w:val="001A3E40"/>
    <w:rsid w:val="001A423F"/>
    <w:rsid w:val="001A42E2"/>
    <w:rsid w:val="001A4B23"/>
    <w:rsid w:val="001A5AC3"/>
    <w:rsid w:val="001A5C7D"/>
    <w:rsid w:val="001A7EF0"/>
    <w:rsid w:val="001A7F59"/>
    <w:rsid w:val="001B020B"/>
    <w:rsid w:val="001B02F5"/>
    <w:rsid w:val="001B05B9"/>
    <w:rsid w:val="001B0764"/>
    <w:rsid w:val="001B1743"/>
    <w:rsid w:val="001B17FA"/>
    <w:rsid w:val="001B2126"/>
    <w:rsid w:val="001B2396"/>
    <w:rsid w:val="001B31CD"/>
    <w:rsid w:val="001B3395"/>
    <w:rsid w:val="001B369D"/>
    <w:rsid w:val="001B3AA4"/>
    <w:rsid w:val="001B3D02"/>
    <w:rsid w:val="001B40DB"/>
    <w:rsid w:val="001B429B"/>
    <w:rsid w:val="001B43F0"/>
    <w:rsid w:val="001B487B"/>
    <w:rsid w:val="001B6059"/>
    <w:rsid w:val="001B6933"/>
    <w:rsid w:val="001B6C25"/>
    <w:rsid w:val="001B79F6"/>
    <w:rsid w:val="001B7B6D"/>
    <w:rsid w:val="001C0361"/>
    <w:rsid w:val="001C1BA1"/>
    <w:rsid w:val="001C2228"/>
    <w:rsid w:val="001C2865"/>
    <w:rsid w:val="001C2D7C"/>
    <w:rsid w:val="001C3687"/>
    <w:rsid w:val="001C4ACB"/>
    <w:rsid w:val="001C5748"/>
    <w:rsid w:val="001C59BA"/>
    <w:rsid w:val="001C5AA8"/>
    <w:rsid w:val="001C5B9C"/>
    <w:rsid w:val="001C61EB"/>
    <w:rsid w:val="001C64EF"/>
    <w:rsid w:val="001C7054"/>
    <w:rsid w:val="001C751C"/>
    <w:rsid w:val="001C7AC4"/>
    <w:rsid w:val="001D00A2"/>
    <w:rsid w:val="001D02C9"/>
    <w:rsid w:val="001D1822"/>
    <w:rsid w:val="001D26D5"/>
    <w:rsid w:val="001D2865"/>
    <w:rsid w:val="001D2E24"/>
    <w:rsid w:val="001D327E"/>
    <w:rsid w:val="001D3C35"/>
    <w:rsid w:val="001D3EF2"/>
    <w:rsid w:val="001D5454"/>
    <w:rsid w:val="001D597B"/>
    <w:rsid w:val="001D6521"/>
    <w:rsid w:val="001D6F6A"/>
    <w:rsid w:val="001D705A"/>
    <w:rsid w:val="001D73DA"/>
    <w:rsid w:val="001D7599"/>
    <w:rsid w:val="001D7843"/>
    <w:rsid w:val="001D7A5D"/>
    <w:rsid w:val="001D7AD0"/>
    <w:rsid w:val="001D7C2A"/>
    <w:rsid w:val="001D7E26"/>
    <w:rsid w:val="001E0B3B"/>
    <w:rsid w:val="001E11BE"/>
    <w:rsid w:val="001E1205"/>
    <w:rsid w:val="001E21F5"/>
    <w:rsid w:val="001E2579"/>
    <w:rsid w:val="001E384B"/>
    <w:rsid w:val="001E40A9"/>
    <w:rsid w:val="001E439E"/>
    <w:rsid w:val="001E43D7"/>
    <w:rsid w:val="001E4B07"/>
    <w:rsid w:val="001E4B5B"/>
    <w:rsid w:val="001E4BA8"/>
    <w:rsid w:val="001E4BD2"/>
    <w:rsid w:val="001E4BEC"/>
    <w:rsid w:val="001E563C"/>
    <w:rsid w:val="001E58E0"/>
    <w:rsid w:val="001E5A4F"/>
    <w:rsid w:val="001E5A9C"/>
    <w:rsid w:val="001E5C53"/>
    <w:rsid w:val="001E5CA3"/>
    <w:rsid w:val="001E5DA4"/>
    <w:rsid w:val="001E6B92"/>
    <w:rsid w:val="001E6D3D"/>
    <w:rsid w:val="001E75EA"/>
    <w:rsid w:val="001E76AE"/>
    <w:rsid w:val="001E7FD2"/>
    <w:rsid w:val="001F0B12"/>
    <w:rsid w:val="001F10B3"/>
    <w:rsid w:val="001F17F0"/>
    <w:rsid w:val="001F1EB3"/>
    <w:rsid w:val="001F2570"/>
    <w:rsid w:val="001F273E"/>
    <w:rsid w:val="001F2B4D"/>
    <w:rsid w:val="001F301A"/>
    <w:rsid w:val="001F408E"/>
    <w:rsid w:val="001F4139"/>
    <w:rsid w:val="001F41CE"/>
    <w:rsid w:val="001F4C2D"/>
    <w:rsid w:val="001F4F09"/>
    <w:rsid w:val="001F5B89"/>
    <w:rsid w:val="001F5E57"/>
    <w:rsid w:val="001F6266"/>
    <w:rsid w:val="001F6DB5"/>
    <w:rsid w:val="001F769F"/>
    <w:rsid w:val="00200B99"/>
    <w:rsid w:val="00200DB0"/>
    <w:rsid w:val="00200FDB"/>
    <w:rsid w:val="00201CC1"/>
    <w:rsid w:val="00201DBC"/>
    <w:rsid w:val="00201E1F"/>
    <w:rsid w:val="00202634"/>
    <w:rsid w:val="002026DD"/>
    <w:rsid w:val="00202752"/>
    <w:rsid w:val="0020318F"/>
    <w:rsid w:val="00203B5D"/>
    <w:rsid w:val="00204066"/>
    <w:rsid w:val="0020593B"/>
    <w:rsid w:val="00205A2F"/>
    <w:rsid w:val="002060F3"/>
    <w:rsid w:val="0020645F"/>
    <w:rsid w:val="00206C65"/>
    <w:rsid w:val="00207488"/>
    <w:rsid w:val="00207908"/>
    <w:rsid w:val="0021017B"/>
    <w:rsid w:val="00210312"/>
    <w:rsid w:val="00210772"/>
    <w:rsid w:val="0021147C"/>
    <w:rsid w:val="00211980"/>
    <w:rsid w:val="00211E54"/>
    <w:rsid w:val="00211F8C"/>
    <w:rsid w:val="0021204F"/>
    <w:rsid w:val="00212FAA"/>
    <w:rsid w:val="002135C4"/>
    <w:rsid w:val="002139CA"/>
    <w:rsid w:val="00213CA1"/>
    <w:rsid w:val="00213DF6"/>
    <w:rsid w:val="0021449A"/>
    <w:rsid w:val="00214969"/>
    <w:rsid w:val="00214BEA"/>
    <w:rsid w:val="002150A0"/>
    <w:rsid w:val="00215BAC"/>
    <w:rsid w:val="00216034"/>
    <w:rsid w:val="00216C09"/>
    <w:rsid w:val="0021724C"/>
    <w:rsid w:val="00217747"/>
    <w:rsid w:val="00217C06"/>
    <w:rsid w:val="002204EE"/>
    <w:rsid w:val="0022084A"/>
    <w:rsid w:val="00220932"/>
    <w:rsid w:val="002209CD"/>
    <w:rsid w:val="00220D73"/>
    <w:rsid w:val="002210BE"/>
    <w:rsid w:val="002227DB"/>
    <w:rsid w:val="00222920"/>
    <w:rsid w:val="00222E10"/>
    <w:rsid w:val="00223833"/>
    <w:rsid w:val="00223866"/>
    <w:rsid w:val="00223D0A"/>
    <w:rsid w:val="0022461F"/>
    <w:rsid w:val="00224EA4"/>
    <w:rsid w:val="00225786"/>
    <w:rsid w:val="00225F82"/>
    <w:rsid w:val="0022600B"/>
    <w:rsid w:val="002269D1"/>
    <w:rsid w:val="00227A95"/>
    <w:rsid w:val="002302F4"/>
    <w:rsid w:val="00230ACD"/>
    <w:rsid w:val="00230ADD"/>
    <w:rsid w:val="00231202"/>
    <w:rsid w:val="00232C71"/>
    <w:rsid w:val="00232E4F"/>
    <w:rsid w:val="0023304A"/>
    <w:rsid w:val="0023464A"/>
    <w:rsid w:val="002348CC"/>
    <w:rsid w:val="00234973"/>
    <w:rsid w:val="002354B6"/>
    <w:rsid w:val="00235C0E"/>
    <w:rsid w:val="00235D47"/>
    <w:rsid w:val="00236640"/>
    <w:rsid w:val="00237378"/>
    <w:rsid w:val="00237441"/>
    <w:rsid w:val="002412B2"/>
    <w:rsid w:val="0024199E"/>
    <w:rsid w:val="00241AF4"/>
    <w:rsid w:val="00241F67"/>
    <w:rsid w:val="00242A66"/>
    <w:rsid w:val="00243094"/>
    <w:rsid w:val="002440E2"/>
    <w:rsid w:val="0024421F"/>
    <w:rsid w:val="00244595"/>
    <w:rsid w:val="002459AB"/>
    <w:rsid w:val="00245BF6"/>
    <w:rsid w:val="00246833"/>
    <w:rsid w:val="002470ED"/>
    <w:rsid w:val="00247271"/>
    <w:rsid w:val="00247469"/>
    <w:rsid w:val="00247CBA"/>
    <w:rsid w:val="00250441"/>
    <w:rsid w:val="00250942"/>
    <w:rsid w:val="00250B9F"/>
    <w:rsid w:val="0025164A"/>
    <w:rsid w:val="00252640"/>
    <w:rsid w:val="00252FF4"/>
    <w:rsid w:val="002531EC"/>
    <w:rsid w:val="002534ED"/>
    <w:rsid w:val="0025444B"/>
    <w:rsid w:val="0025489D"/>
    <w:rsid w:val="00254EB2"/>
    <w:rsid w:val="00255D79"/>
    <w:rsid w:val="002576BA"/>
    <w:rsid w:val="00257E92"/>
    <w:rsid w:val="002603CA"/>
    <w:rsid w:val="0026055D"/>
    <w:rsid w:val="002605F7"/>
    <w:rsid w:val="00262E03"/>
    <w:rsid w:val="002633D1"/>
    <w:rsid w:val="00263860"/>
    <w:rsid w:val="00263D19"/>
    <w:rsid w:val="00264109"/>
    <w:rsid w:val="00264B56"/>
    <w:rsid w:val="0026539D"/>
    <w:rsid w:val="00265CDD"/>
    <w:rsid w:val="0026618A"/>
    <w:rsid w:val="00266914"/>
    <w:rsid w:val="00266EFB"/>
    <w:rsid w:val="002672B8"/>
    <w:rsid w:val="00267476"/>
    <w:rsid w:val="00267F37"/>
    <w:rsid w:val="0027026E"/>
    <w:rsid w:val="002702CC"/>
    <w:rsid w:val="00270917"/>
    <w:rsid w:val="00270BB0"/>
    <w:rsid w:val="00271020"/>
    <w:rsid w:val="002710B3"/>
    <w:rsid w:val="002711F9"/>
    <w:rsid w:val="00271861"/>
    <w:rsid w:val="00271D1F"/>
    <w:rsid w:val="00272397"/>
    <w:rsid w:val="00272F6A"/>
    <w:rsid w:val="00274699"/>
    <w:rsid w:val="00274957"/>
    <w:rsid w:val="002754BD"/>
    <w:rsid w:val="00276015"/>
    <w:rsid w:val="0027676B"/>
    <w:rsid w:val="00277CA2"/>
    <w:rsid w:val="00280009"/>
    <w:rsid w:val="00281043"/>
    <w:rsid w:val="00281982"/>
    <w:rsid w:val="002819C5"/>
    <w:rsid w:val="00282B45"/>
    <w:rsid w:val="002831F0"/>
    <w:rsid w:val="002832FA"/>
    <w:rsid w:val="002833EB"/>
    <w:rsid w:val="00283B3E"/>
    <w:rsid w:val="00285FB6"/>
    <w:rsid w:val="0028605E"/>
    <w:rsid w:val="002864D8"/>
    <w:rsid w:val="0028690D"/>
    <w:rsid w:val="002905C8"/>
    <w:rsid w:val="00290827"/>
    <w:rsid w:val="00292621"/>
    <w:rsid w:val="00292C3B"/>
    <w:rsid w:val="00292C45"/>
    <w:rsid w:val="00292E06"/>
    <w:rsid w:val="00292E64"/>
    <w:rsid w:val="00292F54"/>
    <w:rsid w:val="0029322D"/>
    <w:rsid w:val="002937B0"/>
    <w:rsid w:val="00293FD4"/>
    <w:rsid w:val="00295583"/>
    <w:rsid w:val="00295C11"/>
    <w:rsid w:val="0029612A"/>
    <w:rsid w:val="00296261"/>
    <w:rsid w:val="00296953"/>
    <w:rsid w:val="00297079"/>
    <w:rsid w:val="00297111"/>
    <w:rsid w:val="002A26B0"/>
    <w:rsid w:val="002A2E9B"/>
    <w:rsid w:val="002A3010"/>
    <w:rsid w:val="002A40D2"/>
    <w:rsid w:val="002A41B9"/>
    <w:rsid w:val="002A57B0"/>
    <w:rsid w:val="002A57C8"/>
    <w:rsid w:val="002A731E"/>
    <w:rsid w:val="002A7466"/>
    <w:rsid w:val="002A7610"/>
    <w:rsid w:val="002A79AE"/>
    <w:rsid w:val="002B11A3"/>
    <w:rsid w:val="002B12CA"/>
    <w:rsid w:val="002B264E"/>
    <w:rsid w:val="002B324F"/>
    <w:rsid w:val="002B37DE"/>
    <w:rsid w:val="002B4088"/>
    <w:rsid w:val="002B4146"/>
    <w:rsid w:val="002B59DE"/>
    <w:rsid w:val="002B5BD7"/>
    <w:rsid w:val="002B64EA"/>
    <w:rsid w:val="002B6E60"/>
    <w:rsid w:val="002B7018"/>
    <w:rsid w:val="002B77B5"/>
    <w:rsid w:val="002B7CC6"/>
    <w:rsid w:val="002C03A0"/>
    <w:rsid w:val="002C094F"/>
    <w:rsid w:val="002C10E2"/>
    <w:rsid w:val="002C1D1F"/>
    <w:rsid w:val="002C2385"/>
    <w:rsid w:val="002C28DA"/>
    <w:rsid w:val="002C3227"/>
    <w:rsid w:val="002C37F1"/>
    <w:rsid w:val="002C4BF2"/>
    <w:rsid w:val="002C4FEE"/>
    <w:rsid w:val="002C56B0"/>
    <w:rsid w:val="002C61A4"/>
    <w:rsid w:val="002C716A"/>
    <w:rsid w:val="002C7D4F"/>
    <w:rsid w:val="002D000D"/>
    <w:rsid w:val="002D072B"/>
    <w:rsid w:val="002D0D1D"/>
    <w:rsid w:val="002D16A2"/>
    <w:rsid w:val="002D1E13"/>
    <w:rsid w:val="002D2A9A"/>
    <w:rsid w:val="002D339A"/>
    <w:rsid w:val="002D3689"/>
    <w:rsid w:val="002D3BA0"/>
    <w:rsid w:val="002D42B8"/>
    <w:rsid w:val="002D4352"/>
    <w:rsid w:val="002D494F"/>
    <w:rsid w:val="002D524A"/>
    <w:rsid w:val="002D5768"/>
    <w:rsid w:val="002D7169"/>
    <w:rsid w:val="002D792C"/>
    <w:rsid w:val="002D7C86"/>
    <w:rsid w:val="002E02C5"/>
    <w:rsid w:val="002E0811"/>
    <w:rsid w:val="002E0BCA"/>
    <w:rsid w:val="002E0BD4"/>
    <w:rsid w:val="002E1043"/>
    <w:rsid w:val="002E1166"/>
    <w:rsid w:val="002E1B8E"/>
    <w:rsid w:val="002E2CA4"/>
    <w:rsid w:val="002E3458"/>
    <w:rsid w:val="002E3B5C"/>
    <w:rsid w:val="002E5CCD"/>
    <w:rsid w:val="002E65BB"/>
    <w:rsid w:val="002E6816"/>
    <w:rsid w:val="002E6D7A"/>
    <w:rsid w:val="002E6FD4"/>
    <w:rsid w:val="002E76C2"/>
    <w:rsid w:val="002E7CE7"/>
    <w:rsid w:val="002F00B8"/>
    <w:rsid w:val="002F1A54"/>
    <w:rsid w:val="002F1EE8"/>
    <w:rsid w:val="002F2799"/>
    <w:rsid w:val="002F2B41"/>
    <w:rsid w:val="002F2F55"/>
    <w:rsid w:val="002F2FAE"/>
    <w:rsid w:val="002F3079"/>
    <w:rsid w:val="002F3136"/>
    <w:rsid w:val="002F350E"/>
    <w:rsid w:val="002F35C4"/>
    <w:rsid w:val="002F3885"/>
    <w:rsid w:val="002F54BE"/>
    <w:rsid w:val="002F5893"/>
    <w:rsid w:val="002F6389"/>
    <w:rsid w:val="002F68D1"/>
    <w:rsid w:val="002F6BD7"/>
    <w:rsid w:val="002F6C71"/>
    <w:rsid w:val="002F6CF5"/>
    <w:rsid w:val="002F7348"/>
    <w:rsid w:val="002F74BA"/>
    <w:rsid w:val="00301035"/>
    <w:rsid w:val="0030145C"/>
    <w:rsid w:val="003022D5"/>
    <w:rsid w:val="00302C53"/>
    <w:rsid w:val="003035F0"/>
    <w:rsid w:val="00303ED1"/>
    <w:rsid w:val="00304578"/>
    <w:rsid w:val="003055C6"/>
    <w:rsid w:val="00305889"/>
    <w:rsid w:val="003070B2"/>
    <w:rsid w:val="00307883"/>
    <w:rsid w:val="0031058D"/>
    <w:rsid w:val="00310997"/>
    <w:rsid w:val="00311675"/>
    <w:rsid w:val="003120C5"/>
    <w:rsid w:val="003124AD"/>
    <w:rsid w:val="00313999"/>
    <w:rsid w:val="00313A34"/>
    <w:rsid w:val="00314C0F"/>
    <w:rsid w:val="003151DD"/>
    <w:rsid w:val="00315A0D"/>
    <w:rsid w:val="0031617B"/>
    <w:rsid w:val="0031671A"/>
    <w:rsid w:val="0031675B"/>
    <w:rsid w:val="0031752D"/>
    <w:rsid w:val="003176E4"/>
    <w:rsid w:val="00317EDF"/>
    <w:rsid w:val="0032091F"/>
    <w:rsid w:val="00321426"/>
    <w:rsid w:val="003220BA"/>
    <w:rsid w:val="003221C6"/>
    <w:rsid w:val="00322B7E"/>
    <w:rsid w:val="00322BEC"/>
    <w:rsid w:val="00323257"/>
    <w:rsid w:val="003236D5"/>
    <w:rsid w:val="003257AD"/>
    <w:rsid w:val="00325918"/>
    <w:rsid w:val="00325A92"/>
    <w:rsid w:val="00325F55"/>
    <w:rsid w:val="00326903"/>
    <w:rsid w:val="00326BDC"/>
    <w:rsid w:val="003271B6"/>
    <w:rsid w:val="0032762D"/>
    <w:rsid w:val="00327682"/>
    <w:rsid w:val="00327AC4"/>
    <w:rsid w:val="00327B9F"/>
    <w:rsid w:val="0033031D"/>
    <w:rsid w:val="003305B0"/>
    <w:rsid w:val="00331C71"/>
    <w:rsid w:val="0033229B"/>
    <w:rsid w:val="003323BE"/>
    <w:rsid w:val="003336D1"/>
    <w:rsid w:val="00334303"/>
    <w:rsid w:val="00334392"/>
    <w:rsid w:val="00334914"/>
    <w:rsid w:val="00334B74"/>
    <w:rsid w:val="00334FAD"/>
    <w:rsid w:val="00336884"/>
    <w:rsid w:val="00340B9D"/>
    <w:rsid w:val="00341379"/>
    <w:rsid w:val="00341465"/>
    <w:rsid w:val="003416BE"/>
    <w:rsid w:val="00341A4E"/>
    <w:rsid w:val="00342C62"/>
    <w:rsid w:val="00342C94"/>
    <w:rsid w:val="00342DF4"/>
    <w:rsid w:val="00342F2B"/>
    <w:rsid w:val="0034322B"/>
    <w:rsid w:val="003436D7"/>
    <w:rsid w:val="003443AD"/>
    <w:rsid w:val="00344A67"/>
    <w:rsid w:val="003450F0"/>
    <w:rsid w:val="00345339"/>
    <w:rsid w:val="00345816"/>
    <w:rsid w:val="00346125"/>
    <w:rsid w:val="003465F7"/>
    <w:rsid w:val="00346B08"/>
    <w:rsid w:val="003471E4"/>
    <w:rsid w:val="00347577"/>
    <w:rsid w:val="00347C30"/>
    <w:rsid w:val="003501DF"/>
    <w:rsid w:val="00350223"/>
    <w:rsid w:val="0035041E"/>
    <w:rsid w:val="00351B08"/>
    <w:rsid w:val="00351E63"/>
    <w:rsid w:val="00353583"/>
    <w:rsid w:val="00353FF6"/>
    <w:rsid w:val="00354204"/>
    <w:rsid w:val="00354A3A"/>
    <w:rsid w:val="003561EC"/>
    <w:rsid w:val="0035659C"/>
    <w:rsid w:val="00356CC1"/>
    <w:rsid w:val="0035724F"/>
    <w:rsid w:val="00357668"/>
    <w:rsid w:val="00357732"/>
    <w:rsid w:val="003579D5"/>
    <w:rsid w:val="00357A44"/>
    <w:rsid w:val="0036038B"/>
    <w:rsid w:val="003603A3"/>
    <w:rsid w:val="003619CF"/>
    <w:rsid w:val="00362D0D"/>
    <w:rsid w:val="00363C33"/>
    <w:rsid w:val="00363CBC"/>
    <w:rsid w:val="00364320"/>
    <w:rsid w:val="00364444"/>
    <w:rsid w:val="00366F15"/>
    <w:rsid w:val="003671B2"/>
    <w:rsid w:val="0036739C"/>
    <w:rsid w:val="00370EAD"/>
    <w:rsid w:val="0037260E"/>
    <w:rsid w:val="00374011"/>
    <w:rsid w:val="00374130"/>
    <w:rsid w:val="0037437A"/>
    <w:rsid w:val="00374996"/>
    <w:rsid w:val="0037540E"/>
    <w:rsid w:val="0037654B"/>
    <w:rsid w:val="00376868"/>
    <w:rsid w:val="00377959"/>
    <w:rsid w:val="00377BD7"/>
    <w:rsid w:val="00377E32"/>
    <w:rsid w:val="003800EC"/>
    <w:rsid w:val="00380CF4"/>
    <w:rsid w:val="00380D22"/>
    <w:rsid w:val="00381626"/>
    <w:rsid w:val="003819EA"/>
    <w:rsid w:val="00383189"/>
    <w:rsid w:val="00384550"/>
    <w:rsid w:val="003845DC"/>
    <w:rsid w:val="003846E3"/>
    <w:rsid w:val="00384F41"/>
    <w:rsid w:val="00385332"/>
    <w:rsid w:val="00385680"/>
    <w:rsid w:val="00385AFB"/>
    <w:rsid w:val="00385BAE"/>
    <w:rsid w:val="00385E72"/>
    <w:rsid w:val="00385E9B"/>
    <w:rsid w:val="003861FA"/>
    <w:rsid w:val="00386208"/>
    <w:rsid w:val="00386585"/>
    <w:rsid w:val="0038798B"/>
    <w:rsid w:val="00387BF8"/>
    <w:rsid w:val="00390146"/>
    <w:rsid w:val="00390CBD"/>
    <w:rsid w:val="00391103"/>
    <w:rsid w:val="00391A12"/>
    <w:rsid w:val="00392288"/>
    <w:rsid w:val="0039232F"/>
    <w:rsid w:val="00392897"/>
    <w:rsid w:val="00392CC6"/>
    <w:rsid w:val="003933C2"/>
    <w:rsid w:val="003949EB"/>
    <w:rsid w:val="00394E28"/>
    <w:rsid w:val="00394F31"/>
    <w:rsid w:val="00395392"/>
    <w:rsid w:val="0039548B"/>
    <w:rsid w:val="00397072"/>
    <w:rsid w:val="003A022A"/>
    <w:rsid w:val="003A0C6A"/>
    <w:rsid w:val="003A0DC9"/>
    <w:rsid w:val="003A121F"/>
    <w:rsid w:val="003A126F"/>
    <w:rsid w:val="003A15D5"/>
    <w:rsid w:val="003A298D"/>
    <w:rsid w:val="003A3166"/>
    <w:rsid w:val="003A3342"/>
    <w:rsid w:val="003A375B"/>
    <w:rsid w:val="003A3998"/>
    <w:rsid w:val="003A4548"/>
    <w:rsid w:val="003A464E"/>
    <w:rsid w:val="003A4D86"/>
    <w:rsid w:val="003A5400"/>
    <w:rsid w:val="003A5D93"/>
    <w:rsid w:val="003A5FFA"/>
    <w:rsid w:val="003A65C7"/>
    <w:rsid w:val="003A6843"/>
    <w:rsid w:val="003A7697"/>
    <w:rsid w:val="003B04D2"/>
    <w:rsid w:val="003B0873"/>
    <w:rsid w:val="003B12C4"/>
    <w:rsid w:val="003B13E1"/>
    <w:rsid w:val="003B1B9C"/>
    <w:rsid w:val="003B21E2"/>
    <w:rsid w:val="003B294F"/>
    <w:rsid w:val="003B2BE2"/>
    <w:rsid w:val="003B312B"/>
    <w:rsid w:val="003B3D4D"/>
    <w:rsid w:val="003B4031"/>
    <w:rsid w:val="003B4B11"/>
    <w:rsid w:val="003B58A9"/>
    <w:rsid w:val="003B6192"/>
    <w:rsid w:val="003B625C"/>
    <w:rsid w:val="003B6A50"/>
    <w:rsid w:val="003B6BB9"/>
    <w:rsid w:val="003B7BE3"/>
    <w:rsid w:val="003B7ED3"/>
    <w:rsid w:val="003C0260"/>
    <w:rsid w:val="003C061C"/>
    <w:rsid w:val="003C0900"/>
    <w:rsid w:val="003C0CBB"/>
    <w:rsid w:val="003C0FC2"/>
    <w:rsid w:val="003C1686"/>
    <w:rsid w:val="003C1A44"/>
    <w:rsid w:val="003C1E30"/>
    <w:rsid w:val="003C3D64"/>
    <w:rsid w:val="003C6B61"/>
    <w:rsid w:val="003C6F59"/>
    <w:rsid w:val="003C7C73"/>
    <w:rsid w:val="003C7D3D"/>
    <w:rsid w:val="003D0D05"/>
    <w:rsid w:val="003D0DCE"/>
    <w:rsid w:val="003D101B"/>
    <w:rsid w:val="003D1021"/>
    <w:rsid w:val="003D1497"/>
    <w:rsid w:val="003D1973"/>
    <w:rsid w:val="003D1E31"/>
    <w:rsid w:val="003D292C"/>
    <w:rsid w:val="003D2939"/>
    <w:rsid w:val="003D2EB1"/>
    <w:rsid w:val="003D2FBA"/>
    <w:rsid w:val="003D3405"/>
    <w:rsid w:val="003D4028"/>
    <w:rsid w:val="003D7124"/>
    <w:rsid w:val="003D744C"/>
    <w:rsid w:val="003D7483"/>
    <w:rsid w:val="003D7630"/>
    <w:rsid w:val="003D765A"/>
    <w:rsid w:val="003E0480"/>
    <w:rsid w:val="003E0BE7"/>
    <w:rsid w:val="003E0EE2"/>
    <w:rsid w:val="003E1046"/>
    <w:rsid w:val="003E12D0"/>
    <w:rsid w:val="003E19CB"/>
    <w:rsid w:val="003E1A35"/>
    <w:rsid w:val="003E1DD7"/>
    <w:rsid w:val="003E26D6"/>
    <w:rsid w:val="003E2735"/>
    <w:rsid w:val="003E2CDB"/>
    <w:rsid w:val="003E382D"/>
    <w:rsid w:val="003E3E7A"/>
    <w:rsid w:val="003E48EB"/>
    <w:rsid w:val="003E4F9F"/>
    <w:rsid w:val="003E58F9"/>
    <w:rsid w:val="003E5AF7"/>
    <w:rsid w:val="003E5F7E"/>
    <w:rsid w:val="003E65EA"/>
    <w:rsid w:val="003E6C23"/>
    <w:rsid w:val="003E76C9"/>
    <w:rsid w:val="003E780A"/>
    <w:rsid w:val="003E7A5E"/>
    <w:rsid w:val="003E7D6E"/>
    <w:rsid w:val="003F01E1"/>
    <w:rsid w:val="003F29DA"/>
    <w:rsid w:val="003F2D75"/>
    <w:rsid w:val="003F3000"/>
    <w:rsid w:val="003F3455"/>
    <w:rsid w:val="003F35EC"/>
    <w:rsid w:val="003F4321"/>
    <w:rsid w:val="003F47ED"/>
    <w:rsid w:val="003F517B"/>
    <w:rsid w:val="003F52CC"/>
    <w:rsid w:val="003F5380"/>
    <w:rsid w:val="003F5FF6"/>
    <w:rsid w:val="003F614A"/>
    <w:rsid w:val="003F6C98"/>
    <w:rsid w:val="003F7512"/>
    <w:rsid w:val="003F75E9"/>
    <w:rsid w:val="003F7ABE"/>
    <w:rsid w:val="0040074D"/>
    <w:rsid w:val="00400A61"/>
    <w:rsid w:val="00401461"/>
    <w:rsid w:val="00401572"/>
    <w:rsid w:val="00401587"/>
    <w:rsid w:val="00401F74"/>
    <w:rsid w:val="00402BF6"/>
    <w:rsid w:val="00402C7E"/>
    <w:rsid w:val="004035F6"/>
    <w:rsid w:val="004038DB"/>
    <w:rsid w:val="00403E7A"/>
    <w:rsid w:val="00405118"/>
    <w:rsid w:val="00405ABC"/>
    <w:rsid w:val="004073B8"/>
    <w:rsid w:val="00407B4C"/>
    <w:rsid w:val="004119B9"/>
    <w:rsid w:val="004119C9"/>
    <w:rsid w:val="00412D66"/>
    <w:rsid w:val="00413224"/>
    <w:rsid w:val="004141E6"/>
    <w:rsid w:val="00414F9A"/>
    <w:rsid w:val="004150A6"/>
    <w:rsid w:val="0041565A"/>
    <w:rsid w:val="0041576C"/>
    <w:rsid w:val="004162A7"/>
    <w:rsid w:val="0041660B"/>
    <w:rsid w:val="0041664C"/>
    <w:rsid w:val="00417864"/>
    <w:rsid w:val="00417954"/>
    <w:rsid w:val="004203CB"/>
    <w:rsid w:val="00420A75"/>
    <w:rsid w:val="00420AD3"/>
    <w:rsid w:val="00420CC3"/>
    <w:rsid w:val="0042218E"/>
    <w:rsid w:val="00424D1F"/>
    <w:rsid w:val="0042521B"/>
    <w:rsid w:val="00426160"/>
    <w:rsid w:val="00426166"/>
    <w:rsid w:val="004265E4"/>
    <w:rsid w:val="004300AD"/>
    <w:rsid w:val="004302F1"/>
    <w:rsid w:val="00431260"/>
    <w:rsid w:val="00431724"/>
    <w:rsid w:val="00431891"/>
    <w:rsid w:val="00432071"/>
    <w:rsid w:val="004328BB"/>
    <w:rsid w:val="00433118"/>
    <w:rsid w:val="0043355E"/>
    <w:rsid w:val="004337E6"/>
    <w:rsid w:val="00433C93"/>
    <w:rsid w:val="00433F93"/>
    <w:rsid w:val="00434ED3"/>
    <w:rsid w:val="00434F09"/>
    <w:rsid w:val="0043533D"/>
    <w:rsid w:val="004357F4"/>
    <w:rsid w:val="00435B59"/>
    <w:rsid w:val="00435F9E"/>
    <w:rsid w:val="004363E9"/>
    <w:rsid w:val="00436406"/>
    <w:rsid w:val="00436E14"/>
    <w:rsid w:val="00436FC7"/>
    <w:rsid w:val="004373F3"/>
    <w:rsid w:val="0044086E"/>
    <w:rsid w:val="0044184B"/>
    <w:rsid w:val="004418C9"/>
    <w:rsid w:val="00441BF8"/>
    <w:rsid w:val="00441ECD"/>
    <w:rsid w:val="00442107"/>
    <w:rsid w:val="00442235"/>
    <w:rsid w:val="0044342B"/>
    <w:rsid w:val="004436AE"/>
    <w:rsid w:val="0044379B"/>
    <w:rsid w:val="004438FC"/>
    <w:rsid w:val="004441F8"/>
    <w:rsid w:val="00444886"/>
    <w:rsid w:val="004449E0"/>
    <w:rsid w:val="00444B31"/>
    <w:rsid w:val="00444E1A"/>
    <w:rsid w:val="004452EE"/>
    <w:rsid w:val="00445AA7"/>
    <w:rsid w:val="004471DE"/>
    <w:rsid w:val="00447223"/>
    <w:rsid w:val="004474DC"/>
    <w:rsid w:val="00447E0E"/>
    <w:rsid w:val="00447FA3"/>
    <w:rsid w:val="004504D1"/>
    <w:rsid w:val="0045075F"/>
    <w:rsid w:val="00450E1E"/>
    <w:rsid w:val="00450E87"/>
    <w:rsid w:val="004510C9"/>
    <w:rsid w:val="004514D8"/>
    <w:rsid w:val="0045156F"/>
    <w:rsid w:val="004518AD"/>
    <w:rsid w:val="00451D53"/>
    <w:rsid w:val="0045204D"/>
    <w:rsid w:val="0045308D"/>
    <w:rsid w:val="0045427C"/>
    <w:rsid w:val="00455EE7"/>
    <w:rsid w:val="0045605A"/>
    <w:rsid w:val="0045786C"/>
    <w:rsid w:val="00457DF0"/>
    <w:rsid w:val="0046090D"/>
    <w:rsid w:val="00460C90"/>
    <w:rsid w:val="00460CA2"/>
    <w:rsid w:val="00461CEC"/>
    <w:rsid w:val="00461DC8"/>
    <w:rsid w:val="004625A0"/>
    <w:rsid w:val="004625E0"/>
    <w:rsid w:val="004627DE"/>
    <w:rsid w:val="004632D8"/>
    <w:rsid w:val="00463371"/>
    <w:rsid w:val="004634DD"/>
    <w:rsid w:val="00463CEB"/>
    <w:rsid w:val="00464E41"/>
    <w:rsid w:val="00464E48"/>
    <w:rsid w:val="004657EE"/>
    <w:rsid w:val="00465A49"/>
    <w:rsid w:val="00465F7D"/>
    <w:rsid w:val="00466837"/>
    <w:rsid w:val="004677E9"/>
    <w:rsid w:val="004679B9"/>
    <w:rsid w:val="00467DC9"/>
    <w:rsid w:val="0047078A"/>
    <w:rsid w:val="00470848"/>
    <w:rsid w:val="004718EC"/>
    <w:rsid w:val="0047244B"/>
    <w:rsid w:val="004725DC"/>
    <w:rsid w:val="004726F8"/>
    <w:rsid w:val="00473286"/>
    <w:rsid w:val="0047389C"/>
    <w:rsid w:val="00473F08"/>
    <w:rsid w:val="00475E50"/>
    <w:rsid w:val="0047659D"/>
    <w:rsid w:val="00477105"/>
    <w:rsid w:val="004773CF"/>
    <w:rsid w:val="004779D4"/>
    <w:rsid w:val="00477F19"/>
    <w:rsid w:val="004806A0"/>
    <w:rsid w:val="004810C2"/>
    <w:rsid w:val="00481436"/>
    <w:rsid w:val="00482094"/>
    <w:rsid w:val="00482138"/>
    <w:rsid w:val="00483241"/>
    <w:rsid w:val="00483822"/>
    <w:rsid w:val="00483B4F"/>
    <w:rsid w:val="004850CC"/>
    <w:rsid w:val="00485B33"/>
    <w:rsid w:val="00486681"/>
    <w:rsid w:val="00486C30"/>
    <w:rsid w:val="00487CA1"/>
    <w:rsid w:val="00490DA8"/>
    <w:rsid w:val="004922A9"/>
    <w:rsid w:val="00492B48"/>
    <w:rsid w:val="00493FFB"/>
    <w:rsid w:val="00494B89"/>
    <w:rsid w:val="00495C60"/>
    <w:rsid w:val="00495F5C"/>
    <w:rsid w:val="00496903"/>
    <w:rsid w:val="00497DB7"/>
    <w:rsid w:val="00497FB6"/>
    <w:rsid w:val="004A0505"/>
    <w:rsid w:val="004A07B8"/>
    <w:rsid w:val="004A0884"/>
    <w:rsid w:val="004A0CAE"/>
    <w:rsid w:val="004A0FDD"/>
    <w:rsid w:val="004A19AB"/>
    <w:rsid w:val="004A23A0"/>
    <w:rsid w:val="004A336E"/>
    <w:rsid w:val="004A3C80"/>
    <w:rsid w:val="004A3D1C"/>
    <w:rsid w:val="004A4573"/>
    <w:rsid w:val="004A5343"/>
    <w:rsid w:val="004A5933"/>
    <w:rsid w:val="004A5FA6"/>
    <w:rsid w:val="004A7401"/>
    <w:rsid w:val="004A7955"/>
    <w:rsid w:val="004A7B29"/>
    <w:rsid w:val="004B054C"/>
    <w:rsid w:val="004B0ED5"/>
    <w:rsid w:val="004B15B0"/>
    <w:rsid w:val="004B2277"/>
    <w:rsid w:val="004B2289"/>
    <w:rsid w:val="004B2AFE"/>
    <w:rsid w:val="004B3497"/>
    <w:rsid w:val="004B3A2C"/>
    <w:rsid w:val="004B3A3B"/>
    <w:rsid w:val="004B3F7A"/>
    <w:rsid w:val="004B43A0"/>
    <w:rsid w:val="004B4442"/>
    <w:rsid w:val="004B4A99"/>
    <w:rsid w:val="004B6136"/>
    <w:rsid w:val="004B71E0"/>
    <w:rsid w:val="004B7526"/>
    <w:rsid w:val="004B7E44"/>
    <w:rsid w:val="004B7EBD"/>
    <w:rsid w:val="004C0224"/>
    <w:rsid w:val="004C03CC"/>
    <w:rsid w:val="004C0F7E"/>
    <w:rsid w:val="004C1B65"/>
    <w:rsid w:val="004C1ED9"/>
    <w:rsid w:val="004C2071"/>
    <w:rsid w:val="004C2138"/>
    <w:rsid w:val="004C3A8E"/>
    <w:rsid w:val="004C3B55"/>
    <w:rsid w:val="004C4773"/>
    <w:rsid w:val="004C4DD9"/>
    <w:rsid w:val="004C4F91"/>
    <w:rsid w:val="004C4FC0"/>
    <w:rsid w:val="004C4FD0"/>
    <w:rsid w:val="004C6F15"/>
    <w:rsid w:val="004C7315"/>
    <w:rsid w:val="004C7595"/>
    <w:rsid w:val="004C793D"/>
    <w:rsid w:val="004D0798"/>
    <w:rsid w:val="004D0B47"/>
    <w:rsid w:val="004D1234"/>
    <w:rsid w:val="004D12FC"/>
    <w:rsid w:val="004D32EC"/>
    <w:rsid w:val="004D37BA"/>
    <w:rsid w:val="004D3C43"/>
    <w:rsid w:val="004D3F07"/>
    <w:rsid w:val="004D4318"/>
    <w:rsid w:val="004D4A3E"/>
    <w:rsid w:val="004D4F22"/>
    <w:rsid w:val="004D56B1"/>
    <w:rsid w:val="004D5AB0"/>
    <w:rsid w:val="004D5FDF"/>
    <w:rsid w:val="004D691A"/>
    <w:rsid w:val="004D7D11"/>
    <w:rsid w:val="004D7DB3"/>
    <w:rsid w:val="004D7FA1"/>
    <w:rsid w:val="004E00D7"/>
    <w:rsid w:val="004E1290"/>
    <w:rsid w:val="004E21AD"/>
    <w:rsid w:val="004E31BD"/>
    <w:rsid w:val="004E335C"/>
    <w:rsid w:val="004E3504"/>
    <w:rsid w:val="004E3CE8"/>
    <w:rsid w:val="004E4BFD"/>
    <w:rsid w:val="004E51D0"/>
    <w:rsid w:val="004E5F3D"/>
    <w:rsid w:val="004E5FC0"/>
    <w:rsid w:val="004E7042"/>
    <w:rsid w:val="004E749E"/>
    <w:rsid w:val="004E74C8"/>
    <w:rsid w:val="004E7AED"/>
    <w:rsid w:val="004F0E8B"/>
    <w:rsid w:val="004F1362"/>
    <w:rsid w:val="004F1A12"/>
    <w:rsid w:val="004F1BCB"/>
    <w:rsid w:val="004F1C67"/>
    <w:rsid w:val="004F2257"/>
    <w:rsid w:val="004F242E"/>
    <w:rsid w:val="004F3479"/>
    <w:rsid w:val="004F381C"/>
    <w:rsid w:val="004F3ED7"/>
    <w:rsid w:val="004F4103"/>
    <w:rsid w:val="004F4793"/>
    <w:rsid w:val="004F48EB"/>
    <w:rsid w:val="004F5096"/>
    <w:rsid w:val="004F5754"/>
    <w:rsid w:val="004F5C79"/>
    <w:rsid w:val="004F5EF4"/>
    <w:rsid w:val="004F60D7"/>
    <w:rsid w:val="004F6BA7"/>
    <w:rsid w:val="004F7737"/>
    <w:rsid w:val="004F7EA8"/>
    <w:rsid w:val="00500205"/>
    <w:rsid w:val="00500461"/>
    <w:rsid w:val="0050081C"/>
    <w:rsid w:val="00501622"/>
    <w:rsid w:val="00501AD1"/>
    <w:rsid w:val="00501C4F"/>
    <w:rsid w:val="00502443"/>
    <w:rsid w:val="00502D52"/>
    <w:rsid w:val="00503509"/>
    <w:rsid w:val="00503E9C"/>
    <w:rsid w:val="00504098"/>
    <w:rsid w:val="0050427F"/>
    <w:rsid w:val="00504BAE"/>
    <w:rsid w:val="0050579C"/>
    <w:rsid w:val="00505858"/>
    <w:rsid w:val="00505903"/>
    <w:rsid w:val="005059CD"/>
    <w:rsid w:val="00505BE1"/>
    <w:rsid w:val="00505CD5"/>
    <w:rsid w:val="005066AC"/>
    <w:rsid w:val="0050675F"/>
    <w:rsid w:val="00506AD9"/>
    <w:rsid w:val="00506E9F"/>
    <w:rsid w:val="00507335"/>
    <w:rsid w:val="00513846"/>
    <w:rsid w:val="00513CEB"/>
    <w:rsid w:val="005167D2"/>
    <w:rsid w:val="00516D92"/>
    <w:rsid w:val="00517190"/>
    <w:rsid w:val="005175E5"/>
    <w:rsid w:val="00517A2C"/>
    <w:rsid w:val="00517F88"/>
    <w:rsid w:val="00520945"/>
    <w:rsid w:val="00522812"/>
    <w:rsid w:val="00522AEB"/>
    <w:rsid w:val="00522C7C"/>
    <w:rsid w:val="00522EFB"/>
    <w:rsid w:val="00524025"/>
    <w:rsid w:val="00524521"/>
    <w:rsid w:val="00524583"/>
    <w:rsid w:val="00525087"/>
    <w:rsid w:val="00525527"/>
    <w:rsid w:val="0052553D"/>
    <w:rsid w:val="00525739"/>
    <w:rsid w:val="005258F9"/>
    <w:rsid w:val="00525DC1"/>
    <w:rsid w:val="005265A9"/>
    <w:rsid w:val="00526C66"/>
    <w:rsid w:val="00526DE8"/>
    <w:rsid w:val="00527150"/>
    <w:rsid w:val="00527C2F"/>
    <w:rsid w:val="005313BB"/>
    <w:rsid w:val="00531573"/>
    <w:rsid w:val="0053196B"/>
    <w:rsid w:val="00531E72"/>
    <w:rsid w:val="0053303A"/>
    <w:rsid w:val="005340D1"/>
    <w:rsid w:val="005344F5"/>
    <w:rsid w:val="005346EF"/>
    <w:rsid w:val="005347E6"/>
    <w:rsid w:val="00534CB1"/>
    <w:rsid w:val="00535111"/>
    <w:rsid w:val="005352D1"/>
    <w:rsid w:val="00535572"/>
    <w:rsid w:val="00535E4B"/>
    <w:rsid w:val="00535E8D"/>
    <w:rsid w:val="00536AEB"/>
    <w:rsid w:val="00536B1B"/>
    <w:rsid w:val="005377C8"/>
    <w:rsid w:val="00540516"/>
    <w:rsid w:val="00541FF6"/>
    <w:rsid w:val="00542164"/>
    <w:rsid w:val="005422FC"/>
    <w:rsid w:val="00542849"/>
    <w:rsid w:val="005428FE"/>
    <w:rsid w:val="00542908"/>
    <w:rsid w:val="00542B95"/>
    <w:rsid w:val="00542E1D"/>
    <w:rsid w:val="00543A1A"/>
    <w:rsid w:val="00544010"/>
    <w:rsid w:val="00544086"/>
    <w:rsid w:val="005446B7"/>
    <w:rsid w:val="0054491E"/>
    <w:rsid w:val="005457B1"/>
    <w:rsid w:val="00545C6D"/>
    <w:rsid w:val="00546081"/>
    <w:rsid w:val="005465BC"/>
    <w:rsid w:val="0054687F"/>
    <w:rsid w:val="00546AA4"/>
    <w:rsid w:val="00546AEB"/>
    <w:rsid w:val="00546B55"/>
    <w:rsid w:val="00546FBF"/>
    <w:rsid w:val="00546FFD"/>
    <w:rsid w:val="00550086"/>
    <w:rsid w:val="00550B56"/>
    <w:rsid w:val="005517BF"/>
    <w:rsid w:val="005520C1"/>
    <w:rsid w:val="005522DC"/>
    <w:rsid w:val="00552D76"/>
    <w:rsid w:val="005548F5"/>
    <w:rsid w:val="00554ABB"/>
    <w:rsid w:val="00555536"/>
    <w:rsid w:val="00556E0B"/>
    <w:rsid w:val="00561060"/>
    <w:rsid w:val="005610D6"/>
    <w:rsid w:val="0056121E"/>
    <w:rsid w:val="00561945"/>
    <w:rsid w:val="00561A73"/>
    <w:rsid w:val="00561B2D"/>
    <w:rsid w:val="0056346D"/>
    <w:rsid w:val="0056431A"/>
    <w:rsid w:val="00564DF8"/>
    <w:rsid w:val="00565AAA"/>
    <w:rsid w:val="005664FB"/>
    <w:rsid w:val="00566A31"/>
    <w:rsid w:val="00566E59"/>
    <w:rsid w:val="0056747C"/>
    <w:rsid w:val="00567E1B"/>
    <w:rsid w:val="0057019B"/>
    <w:rsid w:val="005710B2"/>
    <w:rsid w:val="00571161"/>
    <w:rsid w:val="0057119C"/>
    <w:rsid w:val="00571349"/>
    <w:rsid w:val="005714D6"/>
    <w:rsid w:val="00571574"/>
    <w:rsid w:val="0057282A"/>
    <w:rsid w:val="0057293B"/>
    <w:rsid w:val="005732C0"/>
    <w:rsid w:val="00573D05"/>
    <w:rsid w:val="005749E0"/>
    <w:rsid w:val="00574E4F"/>
    <w:rsid w:val="00575184"/>
    <w:rsid w:val="00575962"/>
    <w:rsid w:val="00575A99"/>
    <w:rsid w:val="005767D5"/>
    <w:rsid w:val="005767D6"/>
    <w:rsid w:val="00577D27"/>
    <w:rsid w:val="005800DE"/>
    <w:rsid w:val="005805D7"/>
    <w:rsid w:val="00580B84"/>
    <w:rsid w:val="00580DEE"/>
    <w:rsid w:val="0058251D"/>
    <w:rsid w:val="005828C0"/>
    <w:rsid w:val="00582E98"/>
    <w:rsid w:val="005833F1"/>
    <w:rsid w:val="00583429"/>
    <w:rsid w:val="00583DD2"/>
    <w:rsid w:val="005844B6"/>
    <w:rsid w:val="00585B49"/>
    <w:rsid w:val="0058637A"/>
    <w:rsid w:val="00587514"/>
    <w:rsid w:val="00587938"/>
    <w:rsid w:val="005879F0"/>
    <w:rsid w:val="0059043D"/>
    <w:rsid w:val="00590DCA"/>
    <w:rsid w:val="00591A75"/>
    <w:rsid w:val="00591F66"/>
    <w:rsid w:val="00592B6A"/>
    <w:rsid w:val="005937D5"/>
    <w:rsid w:val="00594E13"/>
    <w:rsid w:val="005958F1"/>
    <w:rsid w:val="00595ABB"/>
    <w:rsid w:val="00595B44"/>
    <w:rsid w:val="00596DC6"/>
    <w:rsid w:val="005975A2"/>
    <w:rsid w:val="00597C21"/>
    <w:rsid w:val="00597F3A"/>
    <w:rsid w:val="005A0279"/>
    <w:rsid w:val="005A03A9"/>
    <w:rsid w:val="005A1D23"/>
    <w:rsid w:val="005A1E1A"/>
    <w:rsid w:val="005A2834"/>
    <w:rsid w:val="005A2A05"/>
    <w:rsid w:val="005A2ADE"/>
    <w:rsid w:val="005A316A"/>
    <w:rsid w:val="005A3B37"/>
    <w:rsid w:val="005A451C"/>
    <w:rsid w:val="005A56C0"/>
    <w:rsid w:val="005A5A41"/>
    <w:rsid w:val="005A61F8"/>
    <w:rsid w:val="005A66BA"/>
    <w:rsid w:val="005A6773"/>
    <w:rsid w:val="005A71A9"/>
    <w:rsid w:val="005A7462"/>
    <w:rsid w:val="005A7BE1"/>
    <w:rsid w:val="005B0E05"/>
    <w:rsid w:val="005B151A"/>
    <w:rsid w:val="005B1DDD"/>
    <w:rsid w:val="005B2432"/>
    <w:rsid w:val="005B2BAF"/>
    <w:rsid w:val="005B2E4A"/>
    <w:rsid w:val="005B365A"/>
    <w:rsid w:val="005B3BE4"/>
    <w:rsid w:val="005B3F5E"/>
    <w:rsid w:val="005B54AB"/>
    <w:rsid w:val="005B5B2D"/>
    <w:rsid w:val="005B6D31"/>
    <w:rsid w:val="005B7582"/>
    <w:rsid w:val="005C0A79"/>
    <w:rsid w:val="005C1F90"/>
    <w:rsid w:val="005C2A1C"/>
    <w:rsid w:val="005C2A5B"/>
    <w:rsid w:val="005C2DF7"/>
    <w:rsid w:val="005C3336"/>
    <w:rsid w:val="005C35D2"/>
    <w:rsid w:val="005C37CE"/>
    <w:rsid w:val="005C3D99"/>
    <w:rsid w:val="005C44B2"/>
    <w:rsid w:val="005C44E8"/>
    <w:rsid w:val="005C4A63"/>
    <w:rsid w:val="005C50C5"/>
    <w:rsid w:val="005C6C8B"/>
    <w:rsid w:val="005C7151"/>
    <w:rsid w:val="005C798F"/>
    <w:rsid w:val="005C7D50"/>
    <w:rsid w:val="005D09EC"/>
    <w:rsid w:val="005D1E09"/>
    <w:rsid w:val="005D2166"/>
    <w:rsid w:val="005D221C"/>
    <w:rsid w:val="005D2883"/>
    <w:rsid w:val="005D2E74"/>
    <w:rsid w:val="005D2E99"/>
    <w:rsid w:val="005D38F7"/>
    <w:rsid w:val="005D3943"/>
    <w:rsid w:val="005D3C2C"/>
    <w:rsid w:val="005D47B5"/>
    <w:rsid w:val="005D4AA4"/>
    <w:rsid w:val="005D4C04"/>
    <w:rsid w:val="005D68BF"/>
    <w:rsid w:val="005D7320"/>
    <w:rsid w:val="005D755E"/>
    <w:rsid w:val="005D7FEF"/>
    <w:rsid w:val="005E061F"/>
    <w:rsid w:val="005E1DE2"/>
    <w:rsid w:val="005E2AAB"/>
    <w:rsid w:val="005E3AEF"/>
    <w:rsid w:val="005E3D63"/>
    <w:rsid w:val="005E404E"/>
    <w:rsid w:val="005E43BE"/>
    <w:rsid w:val="005E4442"/>
    <w:rsid w:val="005E4464"/>
    <w:rsid w:val="005E45F0"/>
    <w:rsid w:val="005E4B5B"/>
    <w:rsid w:val="005E4D81"/>
    <w:rsid w:val="005E4EE6"/>
    <w:rsid w:val="005E59A7"/>
    <w:rsid w:val="005E5C90"/>
    <w:rsid w:val="005E660F"/>
    <w:rsid w:val="005E6DED"/>
    <w:rsid w:val="005E6EDB"/>
    <w:rsid w:val="005E78F5"/>
    <w:rsid w:val="005E7E7A"/>
    <w:rsid w:val="005F04BC"/>
    <w:rsid w:val="005F12AD"/>
    <w:rsid w:val="005F2F0C"/>
    <w:rsid w:val="005F3456"/>
    <w:rsid w:val="005F3A3F"/>
    <w:rsid w:val="005F41FB"/>
    <w:rsid w:val="005F4D6B"/>
    <w:rsid w:val="005F4F54"/>
    <w:rsid w:val="005F5BD4"/>
    <w:rsid w:val="005F677E"/>
    <w:rsid w:val="005F7FA2"/>
    <w:rsid w:val="006001D0"/>
    <w:rsid w:val="00600710"/>
    <w:rsid w:val="00601B7B"/>
    <w:rsid w:val="00601CAC"/>
    <w:rsid w:val="0060245C"/>
    <w:rsid w:val="00602767"/>
    <w:rsid w:val="00602B02"/>
    <w:rsid w:val="00602FBB"/>
    <w:rsid w:val="006045CB"/>
    <w:rsid w:val="00604A4A"/>
    <w:rsid w:val="00604C80"/>
    <w:rsid w:val="00605C04"/>
    <w:rsid w:val="00605CFD"/>
    <w:rsid w:val="006060C7"/>
    <w:rsid w:val="00606293"/>
    <w:rsid w:val="00606855"/>
    <w:rsid w:val="006069A7"/>
    <w:rsid w:val="00610717"/>
    <w:rsid w:val="006147C5"/>
    <w:rsid w:val="006152FC"/>
    <w:rsid w:val="0061555F"/>
    <w:rsid w:val="00615CBD"/>
    <w:rsid w:val="00616584"/>
    <w:rsid w:val="00617C7D"/>
    <w:rsid w:val="00621668"/>
    <w:rsid w:val="00621DD2"/>
    <w:rsid w:val="00622046"/>
    <w:rsid w:val="006225C8"/>
    <w:rsid w:val="00622C19"/>
    <w:rsid w:val="00622CCE"/>
    <w:rsid w:val="006239F7"/>
    <w:rsid w:val="00623A5C"/>
    <w:rsid w:val="00624599"/>
    <w:rsid w:val="00624AD6"/>
    <w:rsid w:val="006257CE"/>
    <w:rsid w:val="00625E13"/>
    <w:rsid w:val="00626955"/>
    <w:rsid w:val="006273C7"/>
    <w:rsid w:val="006274C4"/>
    <w:rsid w:val="006279A0"/>
    <w:rsid w:val="00627A10"/>
    <w:rsid w:val="00627E7B"/>
    <w:rsid w:val="00630375"/>
    <w:rsid w:val="0063131A"/>
    <w:rsid w:val="00631B39"/>
    <w:rsid w:val="00632765"/>
    <w:rsid w:val="006328D5"/>
    <w:rsid w:val="00633391"/>
    <w:rsid w:val="00633E05"/>
    <w:rsid w:val="00633FAD"/>
    <w:rsid w:val="0063423D"/>
    <w:rsid w:val="00634A2B"/>
    <w:rsid w:val="00635690"/>
    <w:rsid w:val="006359AC"/>
    <w:rsid w:val="0063613B"/>
    <w:rsid w:val="0063623E"/>
    <w:rsid w:val="0063633B"/>
    <w:rsid w:val="006363D6"/>
    <w:rsid w:val="00636787"/>
    <w:rsid w:val="00636925"/>
    <w:rsid w:val="00636FFC"/>
    <w:rsid w:val="006400FA"/>
    <w:rsid w:val="00640378"/>
    <w:rsid w:val="00640384"/>
    <w:rsid w:val="0064100A"/>
    <w:rsid w:val="00641879"/>
    <w:rsid w:val="006433B8"/>
    <w:rsid w:val="00643432"/>
    <w:rsid w:val="00643AA6"/>
    <w:rsid w:val="006448D7"/>
    <w:rsid w:val="00644987"/>
    <w:rsid w:val="00645CFA"/>
    <w:rsid w:val="00645E14"/>
    <w:rsid w:val="00646593"/>
    <w:rsid w:val="00646658"/>
    <w:rsid w:val="00646FDB"/>
    <w:rsid w:val="00647423"/>
    <w:rsid w:val="0064779C"/>
    <w:rsid w:val="00647E57"/>
    <w:rsid w:val="00650D01"/>
    <w:rsid w:val="00651029"/>
    <w:rsid w:val="00651248"/>
    <w:rsid w:val="0065198C"/>
    <w:rsid w:val="00651B84"/>
    <w:rsid w:val="00652194"/>
    <w:rsid w:val="00652281"/>
    <w:rsid w:val="006523BF"/>
    <w:rsid w:val="00653ACA"/>
    <w:rsid w:val="00654323"/>
    <w:rsid w:val="0065460F"/>
    <w:rsid w:val="006553DE"/>
    <w:rsid w:val="006560B0"/>
    <w:rsid w:val="006564BB"/>
    <w:rsid w:val="00656F4B"/>
    <w:rsid w:val="006570A1"/>
    <w:rsid w:val="006579DE"/>
    <w:rsid w:val="00657A87"/>
    <w:rsid w:val="00660112"/>
    <w:rsid w:val="00660CC3"/>
    <w:rsid w:val="0066156D"/>
    <w:rsid w:val="00661DD1"/>
    <w:rsid w:val="0066262C"/>
    <w:rsid w:val="006629E6"/>
    <w:rsid w:val="00662A0E"/>
    <w:rsid w:val="00662DE5"/>
    <w:rsid w:val="00663336"/>
    <w:rsid w:val="00663A26"/>
    <w:rsid w:val="006641B3"/>
    <w:rsid w:val="00664234"/>
    <w:rsid w:val="00664671"/>
    <w:rsid w:val="006649F1"/>
    <w:rsid w:val="0066536A"/>
    <w:rsid w:val="00665B6A"/>
    <w:rsid w:val="00665D45"/>
    <w:rsid w:val="00666AE5"/>
    <w:rsid w:val="006671C3"/>
    <w:rsid w:val="00667658"/>
    <w:rsid w:val="006709CF"/>
    <w:rsid w:val="00670DB6"/>
    <w:rsid w:val="00670E6A"/>
    <w:rsid w:val="00671164"/>
    <w:rsid w:val="00671FC9"/>
    <w:rsid w:val="0067233F"/>
    <w:rsid w:val="00673225"/>
    <w:rsid w:val="0067328E"/>
    <w:rsid w:val="0067357A"/>
    <w:rsid w:val="0067367F"/>
    <w:rsid w:val="00673980"/>
    <w:rsid w:val="00673AE6"/>
    <w:rsid w:val="006743CC"/>
    <w:rsid w:val="00674C46"/>
    <w:rsid w:val="006750D1"/>
    <w:rsid w:val="006755F8"/>
    <w:rsid w:val="00675C7C"/>
    <w:rsid w:val="00675E61"/>
    <w:rsid w:val="006762B9"/>
    <w:rsid w:val="0067669E"/>
    <w:rsid w:val="00677234"/>
    <w:rsid w:val="006776C3"/>
    <w:rsid w:val="0067771F"/>
    <w:rsid w:val="006778DB"/>
    <w:rsid w:val="00677A44"/>
    <w:rsid w:val="00677EC8"/>
    <w:rsid w:val="0068001A"/>
    <w:rsid w:val="006809C4"/>
    <w:rsid w:val="00681B0E"/>
    <w:rsid w:val="00682197"/>
    <w:rsid w:val="00682ADD"/>
    <w:rsid w:val="00682CB1"/>
    <w:rsid w:val="00682D06"/>
    <w:rsid w:val="00682FFF"/>
    <w:rsid w:val="0068386E"/>
    <w:rsid w:val="0068431F"/>
    <w:rsid w:val="0068470F"/>
    <w:rsid w:val="00684940"/>
    <w:rsid w:val="00684B52"/>
    <w:rsid w:val="00684C14"/>
    <w:rsid w:val="006855FE"/>
    <w:rsid w:val="006859E2"/>
    <w:rsid w:val="00686729"/>
    <w:rsid w:val="006867F6"/>
    <w:rsid w:val="00686DD8"/>
    <w:rsid w:val="00690A91"/>
    <w:rsid w:val="006913B7"/>
    <w:rsid w:val="006916E1"/>
    <w:rsid w:val="00691879"/>
    <w:rsid w:val="0069191E"/>
    <w:rsid w:val="006929A2"/>
    <w:rsid w:val="00692BFB"/>
    <w:rsid w:val="00692C03"/>
    <w:rsid w:val="00693A83"/>
    <w:rsid w:val="00693EEC"/>
    <w:rsid w:val="0069400A"/>
    <w:rsid w:val="00694124"/>
    <w:rsid w:val="006948AD"/>
    <w:rsid w:val="00696433"/>
    <w:rsid w:val="00696E4F"/>
    <w:rsid w:val="00697A3E"/>
    <w:rsid w:val="00697D04"/>
    <w:rsid w:val="006A06DC"/>
    <w:rsid w:val="006A120D"/>
    <w:rsid w:val="006A13B4"/>
    <w:rsid w:val="006A14CC"/>
    <w:rsid w:val="006A16F7"/>
    <w:rsid w:val="006A327C"/>
    <w:rsid w:val="006A524F"/>
    <w:rsid w:val="006A7132"/>
    <w:rsid w:val="006A78C5"/>
    <w:rsid w:val="006B02E6"/>
    <w:rsid w:val="006B0832"/>
    <w:rsid w:val="006B0985"/>
    <w:rsid w:val="006B0FB4"/>
    <w:rsid w:val="006B1846"/>
    <w:rsid w:val="006B1D5C"/>
    <w:rsid w:val="006B1DB0"/>
    <w:rsid w:val="006B210B"/>
    <w:rsid w:val="006B3553"/>
    <w:rsid w:val="006B3FB9"/>
    <w:rsid w:val="006B40A8"/>
    <w:rsid w:val="006B43F2"/>
    <w:rsid w:val="006B449C"/>
    <w:rsid w:val="006B4AC9"/>
    <w:rsid w:val="006B5A4F"/>
    <w:rsid w:val="006B6277"/>
    <w:rsid w:val="006B74ED"/>
    <w:rsid w:val="006C03B0"/>
    <w:rsid w:val="006C054D"/>
    <w:rsid w:val="006C16BB"/>
    <w:rsid w:val="006C1EAC"/>
    <w:rsid w:val="006C2C5F"/>
    <w:rsid w:val="006C2D05"/>
    <w:rsid w:val="006C346C"/>
    <w:rsid w:val="006C36F9"/>
    <w:rsid w:val="006C371E"/>
    <w:rsid w:val="006C3CF9"/>
    <w:rsid w:val="006C48B6"/>
    <w:rsid w:val="006C4E12"/>
    <w:rsid w:val="006C547C"/>
    <w:rsid w:val="006C5F9D"/>
    <w:rsid w:val="006C658E"/>
    <w:rsid w:val="006C79B8"/>
    <w:rsid w:val="006C7BF8"/>
    <w:rsid w:val="006D0722"/>
    <w:rsid w:val="006D1260"/>
    <w:rsid w:val="006D1348"/>
    <w:rsid w:val="006D13FD"/>
    <w:rsid w:val="006D2C65"/>
    <w:rsid w:val="006D2DB7"/>
    <w:rsid w:val="006D35BB"/>
    <w:rsid w:val="006D3F05"/>
    <w:rsid w:val="006D42A2"/>
    <w:rsid w:val="006D5EB8"/>
    <w:rsid w:val="006D6056"/>
    <w:rsid w:val="006D6058"/>
    <w:rsid w:val="006D7C52"/>
    <w:rsid w:val="006E0E3B"/>
    <w:rsid w:val="006E15BF"/>
    <w:rsid w:val="006E1AB5"/>
    <w:rsid w:val="006E1DC1"/>
    <w:rsid w:val="006E345B"/>
    <w:rsid w:val="006E4497"/>
    <w:rsid w:val="006E4860"/>
    <w:rsid w:val="006E4EEB"/>
    <w:rsid w:val="006E5312"/>
    <w:rsid w:val="006E59B3"/>
    <w:rsid w:val="006E6596"/>
    <w:rsid w:val="006E6647"/>
    <w:rsid w:val="006E6B12"/>
    <w:rsid w:val="006E6CA3"/>
    <w:rsid w:val="006E6E46"/>
    <w:rsid w:val="006E7404"/>
    <w:rsid w:val="006E7D36"/>
    <w:rsid w:val="006E7D75"/>
    <w:rsid w:val="006E7DFB"/>
    <w:rsid w:val="006F0A40"/>
    <w:rsid w:val="006F0E92"/>
    <w:rsid w:val="006F146B"/>
    <w:rsid w:val="006F15CA"/>
    <w:rsid w:val="006F271C"/>
    <w:rsid w:val="006F2EEA"/>
    <w:rsid w:val="006F3353"/>
    <w:rsid w:val="006F3FEC"/>
    <w:rsid w:val="006F466F"/>
    <w:rsid w:val="006F4F99"/>
    <w:rsid w:val="006F5A9E"/>
    <w:rsid w:val="006F6709"/>
    <w:rsid w:val="006F6716"/>
    <w:rsid w:val="006F680F"/>
    <w:rsid w:val="006F6B32"/>
    <w:rsid w:val="006F7643"/>
    <w:rsid w:val="006F7E91"/>
    <w:rsid w:val="007012C0"/>
    <w:rsid w:val="00701FC9"/>
    <w:rsid w:val="0070219B"/>
    <w:rsid w:val="00702335"/>
    <w:rsid w:val="00702900"/>
    <w:rsid w:val="00702F11"/>
    <w:rsid w:val="00702FD6"/>
    <w:rsid w:val="007034E5"/>
    <w:rsid w:val="007042DB"/>
    <w:rsid w:val="00704B77"/>
    <w:rsid w:val="00704B9E"/>
    <w:rsid w:val="00705C04"/>
    <w:rsid w:val="00705D8E"/>
    <w:rsid w:val="00705E1F"/>
    <w:rsid w:val="007061FB"/>
    <w:rsid w:val="00706856"/>
    <w:rsid w:val="007069CA"/>
    <w:rsid w:val="007070B5"/>
    <w:rsid w:val="00710031"/>
    <w:rsid w:val="00710048"/>
    <w:rsid w:val="0071050E"/>
    <w:rsid w:val="00710C9D"/>
    <w:rsid w:val="00710CBF"/>
    <w:rsid w:val="007110AB"/>
    <w:rsid w:val="00711908"/>
    <w:rsid w:val="00711CBB"/>
    <w:rsid w:val="00712047"/>
    <w:rsid w:val="007120EA"/>
    <w:rsid w:val="00712AD1"/>
    <w:rsid w:val="00712B8C"/>
    <w:rsid w:val="00712E17"/>
    <w:rsid w:val="00713D41"/>
    <w:rsid w:val="00714472"/>
    <w:rsid w:val="0071451A"/>
    <w:rsid w:val="00714986"/>
    <w:rsid w:val="00714B06"/>
    <w:rsid w:val="00714C1F"/>
    <w:rsid w:val="00716078"/>
    <w:rsid w:val="00716653"/>
    <w:rsid w:val="007178D7"/>
    <w:rsid w:val="00717EA2"/>
    <w:rsid w:val="00720F28"/>
    <w:rsid w:val="007210A5"/>
    <w:rsid w:val="0072122F"/>
    <w:rsid w:val="00722DFF"/>
    <w:rsid w:val="0072375C"/>
    <w:rsid w:val="00724360"/>
    <w:rsid w:val="00724805"/>
    <w:rsid w:val="00724A0A"/>
    <w:rsid w:val="00725852"/>
    <w:rsid w:val="007258DE"/>
    <w:rsid w:val="00725A3F"/>
    <w:rsid w:val="0072746E"/>
    <w:rsid w:val="00727843"/>
    <w:rsid w:val="007300FA"/>
    <w:rsid w:val="007305FE"/>
    <w:rsid w:val="00730ED3"/>
    <w:rsid w:val="00731C5D"/>
    <w:rsid w:val="00732006"/>
    <w:rsid w:val="0073201D"/>
    <w:rsid w:val="00732318"/>
    <w:rsid w:val="0073278D"/>
    <w:rsid w:val="0073351A"/>
    <w:rsid w:val="0073374D"/>
    <w:rsid w:val="00733999"/>
    <w:rsid w:val="007343A8"/>
    <w:rsid w:val="00736114"/>
    <w:rsid w:val="0073730E"/>
    <w:rsid w:val="007374CE"/>
    <w:rsid w:val="00737EE0"/>
    <w:rsid w:val="0074069C"/>
    <w:rsid w:val="0074323B"/>
    <w:rsid w:val="00743264"/>
    <w:rsid w:val="007433CA"/>
    <w:rsid w:val="00744E66"/>
    <w:rsid w:val="007465D6"/>
    <w:rsid w:val="00747053"/>
    <w:rsid w:val="007471C3"/>
    <w:rsid w:val="00747A99"/>
    <w:rsid w:val="00750733"/>
    <w:rsid w:val="0075215D"/>
    <w:rsid w:val="00752427"/>
    <w:rsid w:val="00752722"/>
    <w:rsid w:val="00752EC5"/>
    <w:rsid w:val="0075337C"/>
    <w:rsid w:val="007542CD"/>
    <w:rsid w:val="00754318"/>
    <w:rsid w:val="00754381"/>
    <w:rsid w:val="0075520E"/>
    <w:rsid w:val="007556F6"/>
    <w:rsid w:val="0075594F"/>
    <w:rsid w:val="00756CBA"/>
    <w:rsid w:val="007576AA"/>
    <w:rsid w:val="00760330"/>
    <w:rsid w:val="007604F1"/>
    <w:rsid w:val="007607C5"/>
    <w:rsid w:val="007618C2"/>
    <w:rsid w:val="00761A1E"/>
    <w:rsid w:val="00761C3C"/>
    <w:rsid w:val="00762200"/>
    <w:rsid w:val="00762673"/>
    <w:rsid w:val="00762A51"/>
    <w:rsid w:val="00762FB1"/>
    <w:rsid w:val="007637A0"/>
    <w:rsid w:val="0076383F"/>
    <w:rsid w:val="007639D8"/>
    <w:rsid w:val="00765736"/>
    <w:rsid w:val="00765E96"/>
    <w:rsid w:val="007662A5"/>
    <w:rsid w:val="007664AA"/>
    <w:rsid w:val="0076687A"/>
    <w:rsid w:val="00767BA0"/>
    <w:rsid w:val="00767D85"/>
    <w:rsid w:val="007700B8"/>
    <w:rsid w:val="0077016E"/>
    <w:rsid w:val="00773C77"/>
    <w:rsid w:val="00774375"/>
    <w:rsid w:val="00774381"/>
    <w:rsid w:val="00774427"/>
    <w:rsid w:val="00774EAC"/>
    <w:rsid w:val="00775097"/>
    <w:rsid w:val="0077564B"/>
    <w:rsid w:val="00776134"/>
    <w:rsid w:val="007762E5"/>
    <w:rsid w:val="00776883"/>
    <w:rsid w:val="00776DA8"/>
    <w:rsid w:val="00777157"/>
    <w:rsid w:val="007773C4"/>
    <w:rsid w:val="00777A9B"/>
    <w:rsid w:val="0078075A"/>
    <w:rsid w:val="007820F0"/>
    <w:rsid w:val="007826A1"/>
    <w:rsid w:val="007828D6"/>
    <w:rsid w:val="00782FB6"/>
    <w:rsid w:val="00782FBF"/>
    <w:rsid w:val="00783C8D"/>
    <w:rsid w:val="00783E80"/>
    <w:rsid w:val="00783F97"/>
    <w:rsid w:val="00785578"/>
    <w:rsid w:val="00785F87"/>
    <w:rsid w:val="007864BA"/>
    <w:rsid w:val="00786B32"/>
    <w:rsid w:val="00786C8C"/>
    <w:rsid w:val="00786D0A"/>
    <w:rsid w:val="00786E4D"/>
    <w:rsid w:val="00787FE9"/>
    <w:rsid w:val="00790BAB"/>
    <w:rsid w:val="00790D6D"/>
    <w:rsid w:val="00791799"/>
    <w:rsid w:val="00791C28"/>
    <w:rsid w:val="00791DE4"/>
    <w:rsid w:val="00792513"/>
    <w:rsid w:val="00792E79"/>
    <w:rsid w:val="00792F94"/>
    <w:rsid w:val="00793738"/>
    <w:rsid w:val="00794916"/>
    <w:rsid w:val="00794C50"/>
    <w:rsid w:val="00796176"/>
    <w:rsid w:val="007969A6"/>
    <w:rsid w:val="00796D3B"/>
    <w:rsid w:val="007975F0"/>
    <w:rsid w:val="007976B5"/>
    <w:rsid w:val="007A1A1D"/>
    <w:rsid w:val="007A201B"/>
    <w:rsid w:val="007A2A6E"/>
    <w:rsid w:val="007A2ACE"/>
    <w:rsid w:val="007A2E42"/>
    <w:rsid w:val="007A30BC"/>
    <w:rsid w:val="007A397A"/>
    <w:rsid w:val="007A3EF5"/>
    <w:rsid w:val="007A47D7"/>
    <w:rsid w:val="007A64AB"/>
    <w:rsid w:val="007A696A"/>
    <w:rsid w:val="007A7806"/>
    <w:rsid w:val="007A7A47"/>
    <w:rsid w:val="007A7B45"/>
    <w:rsid w:val="007A7F72"/>
    <w:rsid w:val="007B06E0"/>
    <w:rsid w:val="007B0FA5"/>
    <w:rsid w:val="007B17CC"/>
    <w:rsid w:val="007B1BF5"/>
    <w:rsid w:val="007B1D51"/>
    <w:rsid w:val="007B316C"/>
    <w:rsid w:val="007B329A"/>
    <w:rsid w:val="007B3893"/>
    <w:rsid w:val="007B43E2"/>
    <w:rsid w:val="007B52A5"/>
    <w:rsid w:val="007B58AA"/>
    <w:rsid w:val="007B5D12"/>
    <w:rsid w:val="007B5D7B"/>
    <w:rsid w:val="007B64C2"/>
    <w:rsid w:val="007B6D85"/>
    <w:rsid w:val="007B70AD"/>
    <w:rsid w:val="007B7502"/>
    <w:rsid w:val="007B7E76"/>
    <w:rsid w:val="007C0043"/>
    <w:rsid w:val="007C03C9"/>
    <w:rsid w:val="007C0573"/>
    <w:rsid w:val="007C0973"/>
    <w:rsid w:val="007C15DD"/>
    <w:rsid w:val="007C22F9"/>
    <w:rsid w:val="007C2F76"/>
    <w:rsid w:val="007C32C3"/>
    <w:rsid w:val="007C38FD"/>
    <w:rsid w:val="007C4AB0"/>
    <w:rsid w:val="007C5307"/>
    <w:rsid w:val="007C600B"/>
    <w:rsid w:val="007C6724"/>
    <w:rsid w:val="007C6A5A"/>
    <w:rsid w:val="007C6FDC"/>
    <w:rsid w:val="007C79E7"/>
    <w:rsid w:val="007C7DE4"/>
    <w:rsid w:val="007D08FE"/>
    <w:rsid w:val="007D3A5D"/>
    <w:rsid w:val="007D4115"/>
    <w:rsid w:val="007D4668"/>
    <w:rsid w:val="007D4673"/>
    <w:rsid w:val="007D4971"/>
    <w:rsid w:val="007D5197"/>
    <w:rsid w:val="007D5432"/>
    <w:rsid w:val="007D5CBC"/>
    <w:rsid w:val="007D5CED"/>
    <w:rsid w:val="007D6AE5"/>
    <w:rsid w:val="007D6C30"/>
    <w:rsid w:val="007D7369"/>
    <w:rsid w:val="007D78C2"/>
    <w:rsid w:val="007D7FC4"/>
    <w:rsid w:val="007E05A4"/>
    <w:rsid w:val="007E08E0"/>
    <w:rsid w:val="007E110F"/>
    <w:rsid w:val="007E112B"/>
    <w:rsid w:val="007E1388"/>
    <w:rsid w:val="007E2A33"/>
    <w:rsid w:val="007E3359"/>
    <w:rsid w:val="007E33FE"/>
    <w:rsid w:val="007E3628"/>
    <w:rsid w:val="007E45F5"/>
    <w:rsid w:val="007E4753"/>
    <w:rsid w:val="007E4A98"/>
    <w:rsid w:val="007E4CFE"/>
    <w:rsid w:val="007E4D89"/>
    <w:rsid w:val="007E65FD"/>
    <w:rsid w:val="007E74C4"/>
    <w:rsid w:val="007F0551"/>
    <w:rsid w:val="007F15A1"/>
    <w:rsid w:val="007F18F9"/>
    <w:rsid w:val="007F1A2B"/>
    <w:rsid w:val="007F219D"/>
    <w:rsid w:val="007F2765"/>
    <w:rsid w:val="007F2C56"/>
    <w:rsid w:val="007F2F55"/>
    <w:rsid w:val="007F3CB2"/>
    <w:rsid w:val="007F4EE9"/>
    <w:rsid w:val="007F4F13"/>
    <w:rsid w:val="007F5499"/>
    <w:rsid w:val="007F56D5"/>
    <w:rsid w:val="007F588F"/>
    <w:rsid w:val="007F6642"/>
    <w:rsid w:val="007F69DC"/>
    <w:rsid w:val="007F6B0B"/>
    <w:rsid w:val="007F6C90"/>
    <w:rsid w:val="007F7007"/>
    <w:rsid w:val="007F7F8A"/>
    <w:rsid w:val="0080090A"/>
    <w:rsid w:val="00800AA4"/>
    <w:rsid w:val="00800E16"/>
    <w:rsid w:val="00802C47"/>
    <w:rsid w:val="00803C73"/>
    <w:rsid w:val="00803F33"/>
    <w:rsid w:val="00805DF6"/>
    <w:rsid w:val="00805E9C"/>
    <w:rsid w:val="008069A2"/>
    <w:rsid w:val="00807FB4"/>
    <w:rsid w:val="00810920"/>
    <w:rsid w:val="00812167"/>
    <w:rsid w:val="00812175"/>
    <w:rsid w:val="00813627"/>
    <w:rsid w:val="00813952"/>
    <w:rsid w:val="00814577"/>
    <w:rsid w:val="00815EE7"/>
    <w:rsid w:val="0081695F"/>
    <w:rsid w:val="00817DF9"/>
    <w:rsid w:val="008201BF"/>
    <w:rsid w:val="008209DA"/>
    <w:rsid w:val="00820AFC"/>
    <w:rsid w:val="00821C90"/>
    <w:rsid w:val="00821EB8"/>
    <w:rsid w:val="00821FF6"/>
    <w:rsid w:val="008222B0"/>
    <w:rsid w:val="008228E4"/>
    <w:rsid w:val="008233AB"/>
    <w:rsid w:val="00823907"/>
    <w:rsid w:val="00823EEC"/>
    <w:rsid w:val="0082406B"/>
    <w:rsid w:val="008248F7"/>
    <w:rsid w:val="00824C11"/>
    <w:rsid w:val="00824CF7"/>
    <w:rsid w:val="00824E1B"/>
    <w:rsid w:val="008250D4"/>
    <w:rsid w:val="0082518B"/>
    <w:rsid w:val="0082618F"/>
    <w:rsid w:val="00826B91"/>
    <w:rsid w:val="00827459"/>
    <w:rsid w:val="00827834"/>
    <w:rsid w:val="00827939"/>
    <w:rsid w:val="00827AAD"/>
    <w:rsid w:val="00827DA3"/>
    <w:rsid w:val="00830656"/>
    <w:rsid w:val="00831E46"/>
    <w:rsid w:val="00833154"/>
    <w:rsid w:val="00833862"/>
    <w:rsid w:val="008345E0"/>
    <w:rsid w:val="0083492A"/>
    <w:rsid w:val="00834E27"/>
    <w:rsid w:val="00835641"/>
    <w:rsid w:val="00835C24"/>
    <w:rsid w:val="00836369"/>
    <w:rsid w:val="008363BE"/>
    <w:rsid w:val="00836B2E"/>
    <w:rsid w:val="00837068"/>
    <w:rsid w:val="00837521"/>
    <w:rsid w:val="008375E3"/>
    <w:rsid w:val="008377F4"/>
    <w:rsid w:val="00837BA7"/>
    <w:rsid w:val="008400BE"/>
    <w:rsid w:val="00840444"/>
    <w:rsid w:val="0084099C"/>
    <w:rsid w:val="00840CA1"/>
    <w:rsid w:val="00842418"/>
    <w:rsid w:val="00844989"/>
    <w:rsid w:val="00845D1B"/>
    <w:rsid w:val="008466AE"/>
    <w:rsid w:val="00846C3A"/>
    <w:rsid w:val="00846C6E"/>
    <w:rsid w:val="008475CC"/>
    <w:rsid w:val="00847742"/>
    <w:rsid w:val="00847C0C"/>
    <w:rsid w:val="00847DB4"/>
    <w:rsid w:val="00850E7B"/>
    <w:rsid w:val="008513F3"/>
    <w:rsid w:val="0085295D"/>
    <w:rsid w:val="00852D2C"/>
    <w:rsid w:val="008532A2"/>
    <w:rsid w:val="008533DE"/>
    <w:rsid w:val="0085381C"/>
    <w:rsid w:val="00853E25"/>
    <w:rsid w:val="0085437B"/>
    <w:rsid w:val="00854EAF"/>
    <w:rsid w:val="008564C9"/>
    <w:rsid w:val="008570B8"/>
    <w:rsid w:val="008571A6"/>
    <w:rsid w:val="00861693"/>
    <w:rsid w:val="0086193F"/>
    <w:rsid w:val="00861C54"/>
    <w:rsid w:val="008627CE"/>
    <w:rsid w:val="008641D8"/>
    <w:rsid w:val="0086437C"/>
    <w:rsid w:val="00865726"/>
    <w:rsid w:val="00865B46"/>
    <w:rsid w:val="00865D04"/>
    <w:rsid w:val="0086603B"/>
    <w:rsid w:val="00866445"/>
    <w:rsid w:val="0087020B"/>
    <w:rsid w:val="00870470"/>
    <w:rsid w:val="00870631"/>
    <w:rsid w:val="008709E9"/>
    <w:rsid w:val="00871B40"/>
    <w:rsid w:val="0087269B"/>
    <w:rsid w:val="0087297A"/>
    <w:rsid w:val="00873795"/>
    <w:rsid w:val="00873A61"/>
    <w:rsid w:val="00873AC2"/>
    <w:rsid w:val="00874303"/>
    <w:rsid w:val="008747BC"/>
    <w:rsid w:val="00875252"/>
    <w:rsid w:val="00875585"/>
    <w:rsid w:val="0087670C"/>
    <w:rsid w:val="00876962"/>
    <w:rsid w:val="00876B8D"/>
    <w:rsid w:val="00877223"/>
    <w:rsid w:val="008803AC"/>
    <w:rsid w:val="0088291C"/>
    <w:rsid w:val="00883987"/>
    <w:rsid w:val="00883AA3"/>
    <w:rsid w:val="00883D6E"/>
    <w:rsid w:val="0088450E"/>
    <w:rsid w:val="00884867"/>
    <w:rsid w:val="00884FDD"/>
    <w:rsid w:val="0088509A"/>
    <w:rsid w:val="0088624F"/>
    <w:rsid w:val="00886C64"/>
    <w:rsid w:val="00886E1F"/>
    <w:rsid w:val="00886F05"/>
    <w:rsid w:val="0088747C"/>
    <w:rsid w:val="00887F87"/>
    <w:rsid w:val="008915AC"/>
    <w:rsid w:val="00892D16"/>
    <w:rsid w:val="00893225"/>
    <w:rsid w:val="00893292"/>
    <w:rsid w:val="0089340D"/>
    <w:rsid w:val="0089365D"/>
    <w:rsid w:val="00896434"/>
    <w:rsid w:val="0089652B"/>
    <w:rsid w:val="00896698"/>
    <w:rsid w:val="00896B6F"/>
    <w:rsid w:val="00896D48"/>
    <w:rsid w:val="008974E9"/>
    <w:rsid w:val="008974ED"/>
    <w:rsid w:val="00897829"/>
    <w:rsid w:val="00897A57"/>
    <w:rsid w:val="00897C43"/>
    <w:rsid w:val="00897EAC"/>
    <w:rsid w:val="00897F1F"/>
    <w:rsid w:val="008A0A5D"/>
    <w:rsid w:val="008A1448"/>
    <w:rsid w:val="008A1E89"/>
    <w:rsid w:val="008A1F44"/>
    <w:rsid w:val="008A225C"/>
    <w:rsid w:val="008A2682"/>
    <w:rsid w:val="008A2BBF"/>
    <w:rsid w:val="008A2C76"/>
    <w:rsid w:val="008A4906"/>
    <w:rsid w:val="008A562E"/>
    <w:rsid w:val="008A58AD"/>
    <w:rsid w:val="008B1B7A"/>
    <w:rsid w:val="008B329B"/>
    <w:rsid w:val="008B3A88"/>
    <w:rsid w:val="008B3DF2"/>
    <w:rsid w:val="008B4F34"/>
    <w:rsid w:val="008B5782"/>
    <w:rsid w:val="008B587C"/>
    <w:rsid w:val="008B624F"/>
    <w:rsid w:val="008B6487"/>
    <w:rsid w:val="008B67E4"/>
    <w:rsid w:val="008B689A"/>
    <w:rsid w:val="008B6DEE"/>
    <w:rsid w:val="008B7D46"/>
    <w:rsid w:val="008C087B"/>
    <w:rsid w:val="008C0F9B"/>
    <w:rsid w:val="008C1764"/>
    <w:rsid w:val="008C20A1"/>
    <w:rsid w:val="008C347D"/>
    <w:rsid w:val="008C4AEB"/>
    <w:rsid w:val="008C4B62"/>
    <w:rsid w:val="008C5EF5"/>
    <w:rsid w:val="008C704F"/>
    <w:rsid w:val="008D08A2"/>
    <w:rsid w:val="008D0EB6"/>
    <w:rsid w:val="008D152D"/>
    <w:rsid w:val="008D15B7"/>
    <w:rsid w:val="008D1938"/>
    <w:rsid w:val="008D19EF"/>
    <w:rsid w:val="008D271C"/>
    <w:rsid w:val="008D28FE"/>
    <w:rsid w:val="008D4D0B"/>
    <w:rsid w:val="008D57F1"/>
    <w:rsid w:val="008D6310"/>
    <w:rsid w:val="008D6A3D"/>
    <w:rsid w:val="008E01A1"/>
    <w:rsid w:val="008E033C"/>
    <w:rsid w:val="008E0985"/>
    <w:rsid w:val="008E0CDD"/>
    <w:rsid w:val="008E180F"/>
    <w:rsid w:val="008E1D3A"/>
    <w:rsid w:val="008E1FEA"/>
    <w:rsid w:val="008E2716"/>
    <w:rsid w:val="008E28D9"/>
    <w:rsid w:val="008E2AF4"/>
    <w:rsid w:val="008E2CE9"/>
    <w:rsid w:val="008E3F57"/>
    <w:rsid w:val="008E4420"/>
    <w:rsid w:val="008E5841"/>
    <w:rsid w:val="008E5998"/>
    <w:rsid w:val="008E5DC0"/>
    <w:rsid w:val="008E5E54"/>
    <w:rsid w:val="008E6B0B"/>
    <w:rsid w:val="008E7070"/>
    <w:rsid w:val="008E7EE1"/>
    <w:rsid w:val="008F0020"/>
    <w:rsid w:val="008F04F1"/>
    <w:rsid w:val="008F06E8"/>
    <w:rsid w:val="008F0BEF"/>
    <w:rsid w:val="008F183E"/>
    <w:rsid w:val="008F3CCD"/>
    <w:rsid w:val="008F4E6D"/>
    <w:rsid w:val="008F4E8B"/>
    <w:rsid w:val="008F5562"/>
    <w:rsid w:val="008F5E8C"/>
    <w:rsid w:val="008F60A7"/>
    <w:rsid w:val="008F6105"/>
    <w:rsid w:val="008F7DAA"/>
    <w:rsid w:val="00900395"/>
    <w:rsid w:val="0090058F"/>
    <w:rsid w:val="00900982"/>
    <w:rsid w:val="00900B49"/>
    <w:rsid w:val="00900F44"/>
    <w:rsid w:val="009012E2"/>
    <w:rsid w:val="00901436"/>
    <w:rsid w:val="0090144B"/>
    <w:rsid w:val="00902606"/>
    <w:rsid w:val="00904081"/>
    <w:rsid w:val="009043BB"/>
    <w:rsid w:val="00904D77"/>
    <w:rsid w:val="00904E24"/>
    <w:rsid w:val="00905A4A"/>
    <w:rsid w:val="00905EA6"/>
    <w:rsid w:val="00906B14"/>
    <w:rsid w:val="00906C6B"/>
    <w:rsid w:val="00906D66"/>
    <w:rsid w:val="0090748D"/>
    <w:rsid w:val="00910096"/>
    <w:rsid w:val="00910721"/>
    <w:rsid w:val="009112FB"/>
    <w:rsid w:val="0091187C"/>
    <w:rsid w:val="009119E1"/>
    <w:rsid w:val="00911C96"/>
    <w:rsid w:val="00913C91"/>
    <w:rsid w:val="00913FF7"/>
    <w:rsid w:val="00914376"/>
    <w:rsid w:val="0091485C"/>
    <w:rsid w:val="00914A80"/>
    <w:rsid w:val="009151CD"/>
    <w:rsid w:val="00915A43"/>
    <w:rsid w:val="00915C8E"/>
    <w:rsid w:val="00915DC7"/>
    <w:rsid w:val="00915FD9"/>
    <w:rsid w:val="00916B14"/>
    <w:rsid w:val="00917E4E"/>
    <w:rsid w:val="00920045"/>
    <w:rsid w:val="00920188"/>
    <w:rsid w:val="009211F7"/>
    <w:rsid w:val="009211FE"/>
    <w:rsid w:val="00921675"/>
    <w:rsid w:val="00921EAC"/>
    <w:rsid w:val="00922A67"/>
    <w:rsid w:val="00922B25"/>
    <w:rsid w:val="00922B60"/>
    <w:rsid w:val="00922CE9"/>
    <w:rsid w:val="00923471"/>
    <w:rsid w:val="00923485"/>
    <w:rsid w:val="009247D8"/>
    <w:rsid w:val="0092510A"/>
    <w:rsid w:val="00925468"/>
    <w:rsid w:val="009276F2"/>
    <w:rsid w:val="009307B4"/>
    <w:rsid w:val="00931C41"/>
    <w:rsid w:val="00931E14"/>
    <w:rsid w:val="009326E9"/>
    <w:rsid w:val="00932E93"/>
    <w:rsid w:val="00934663"/>
    <w:rsid w:val="00934B0B"/>
    <w:rsid w:val="0093579F"/>
    <w:rsid w:val="009366D3"/>
    <w:rsid w:val="009368F8"/>
    <w:rsid w:val="009379A3"/>
    <w:rsid w:val="00941071"/>
    <w:rsid w:val="00941D8B"/>
    <w:rsid w:val="00942393"/>
    <w:rsid w:val="00942514"/>
    <w:rsid w:val="009429F1"/>
    <w:rsid w:val="00943626"/>
    <w:rsid w:val="00944450"/>
    <w:rsid w:val="009448D4"/>
    <w:rsid w:val="00946867"/>
    <w:rsid w:val="00947026"/>
    <w:rsid w:val="009506A0"/>
    <w:rsid w:val="0095141F"/>
    <w:rsid w:val="00951739"/>
    <w:rsid w:val="009520D0"/>
    <w:rsid w:val="00954364"/>
    <w:rsid w:val="00954F0C"/>
    <w:rsid w:val="009555EE"/>
    <w:rsid w:val="00956503"/>
    <w:rsid w:val="009601D5"/>
    <w:rsid w:val="009603D1"/>
    <w:rsid w:val="00961608"/>
    <w:rsid w:val="00961CD8"/>
    <w:rsid w:val="00961E38"/>
    <w:rsid w:val="00962698"/>
    <w:rsid w:val="00963902"/>
    <w:rsid w:val="009650F7"/>
    <w:rsid w:val="0096547F"/>
    <w:rsid w:val="00965A15"/>
    <w:rsid w:val="00967150"/>
    <w:rsid w:val="00967728"/>
    <w:rsid w:val="0097013A"/>
    <w:rsid w:val="00970A6E"/>
    <w:rsid w:val="00970C21"/>
    <w:rsid w:val="0097125A"/>
    <w:rsid w:val="00971A9C"/>
    <w:rsid w:val="009732AA"/>
    <w:rsid w:val="00973382"/>
    <w:rsid w:val="00973710"/>
    <w:rsid w:val="00973AB4"/>
    <w:rsid w:val="00973DFC"/>
    <w:rsid w:val="00975549"/>
    <w:rsid w:val="00975B70"/>
    <w:rsid w:val="0097631E"/>
    <w:rsid w:val="00976D1F"/>
    <w:rsid w:val="00977743"/>
    <w:rsid w:val="00980396"/>
    <w:rsid w:val="00980696"/>
    <w:rsid w:val="00980E97"/>
    <w:rsid w:val="00982FA9"/>
    <w:rsid w:val="009836D5"/>
    <w:rsid w:val="00983C35"/>
    <w:rsid w:val="00984D12"/>
    <w:rsid w:val="009850DE"/>
    <w:rsid w:val="00985531"/>
    <w:rsid w:val="0098626A"/>
    <w:rsid w:val="009863B0"/>
    <w:rsid w:val="0098726F"/>
    <w:rsid w:val="0098770B"/>
    <w:rsid w:val="00987F51"/>
    <w:rsid w:val="0099011A"/>
    <w:rsid w:val="0099055E"/>
    <w:rsid w:val="00990700"/>
    <w:rsid w:val="00991BD1"/>
    <w:rsid w:val="00992949"/>
    <w:rsid w:val="00992EE9"/>
    <w:rsid w:val="00993500"/>
    <w:rsid w:val="009947FB"/>
    <w:rsid w:val="009954B2"/>
    <w:rsid w:val="00995755"/>
    <w:rsid w:val="00995CF2"/>
    <w:rsid w:val="00995E12"/>
    <w:rsid w:val="00996756"/>
    <w:rsid w:val="00996CFC"/>
    <w:rsid w:val="009979A2"/>
    <w:rsid w:val="009A01B1"/>
    <w:rsid w:val="009A06CB"/>
    <w:rsid w:val="009A08EC"/>
    <w:rsid w:val="009A09F0"/>
    <w:rsid w:val="009A2064"/>
    <w:rsid w:val="009A2510"/>
    <w:rsid w:val="009A31E5"/>
    <w:rsid w:val="009A499C"/>
    <w:rsid w:val="009A5156"/>
    <w:rsid w:val="009A5D6B"/>
    <w:rsid w:val="009A6038"/>
    <w:rsid w:val="009A65C9"/>
    <w:rsid w:val="009A6F36"/>
    <w:rsid w:val="009A73A1"/>
    <w:rsid w:val="009B081A"/>
    <w:rsid w:val="009B0AF9"/>
    <w:rsid w:val="009B0FA7"/>
    <w:rsid w:val="009B1039"/>
    <w:rsid w:val="009B1598"/>
    <w:rsid w:val="009B17C1"/>
    <w:rsid w:val="009B1A12"/>
    <w:rsid w:val="009B2BF1"/>
    <w:rsid w:val="009B33AC"/>
    <w:rsid w:val="009B3A99"/>
    <w:rsid w:val="009B3B45"/>
    <w:rsid w:val="009B42B6"/>
    <w:rsid w:val="009B48B0"/>
    <w:rsid w:val="009B5759"/>
    <w:rsid w:val="009B5778"/>
    <w:rsid w:val="009B59F4"/>
    <w:rsid w:val="009B5D89"/>
    <w:rsid w:val="009B62C4"/>
    <w:rsid w:val="009B687A"/>
    <w:rsid w:val="009B70AA"/>
    <w:rsid w:val="009B76EA"/>
    <w:rsid w:val="009C043E"/>
    <w:rsid w:val="009C04F7"/>
    <w:rsid w:val="009C0903"/>
    <w:rsid w:val="009C09B0"/>
    <w:rsid w:val="009C18EA"/>
    <w:rsid w:val="009C19F8"/>
    <w:rsid w:val="009C1A2B"/>
    <w:rsid w:val="009C1C3C"/>
    <w:rsid w:val="009C2412"/>
    <w:rsid w:val="009C335F"/>
    <w:rsid w:val="009C386A"/>
    <w:rsid w:val="009C3A00"/>
    <w:rsid w:val="009C3A2E"/>
    <w:rsid w:val="009C3EB8"/>
    <w:rsid w:val="009C46D7"/>
    <w:rsid w:val="009C4818"/>
    <w:rsid w:val="009C5AE0"/>
    <w:rsid w:val="009C687B"/>
    <w:rsid w:val="009C6B2A"/>
    <w:rsid w:val="009C7F41"/>
    <w:rsid w:val="009D0CBF"/>
    <w:rsid w:val="009D1A43"/>
    <w:rsid w:val="009D2E87"/>
    <w:rsid w:val="009D3FE3"/>
    <w:rsid w:val="009D59CC"/>
    <w:rsid w:val="009D5E99"/>
    <w:rsid w:val="009D5FF1"/>
    <w:rsid w:val="009D62A6"/>
    <w:rsid w:val="009D69FE"/>
    <w:rsid w:val="009D70C4"/>
    <w:rsid w:val="009D74E5"/>
    <w:rsid w:val="009E13B3"/>
    <w:rsid w:val="009E21C9"/>
    <w:rsid w:val="009E29B5"/>
    <w:rsid w:val="009E29CE"/>
    <w:rsid w:val="009E2FF4"/>
    <w:rsid w:val="009E305F"/>
    <w:rsid w:val="009E4CEE"/>
    <w:rsid w:val="009E538F"/>
    <w:rsid w:val="009E54D3"/>
    <w:rsid w:val="009E57F8"/>
    <w:rsid w:val="009E6001"/>
    <w:rsid w:val="009E6818"/>
    <w:rsid w:val="009E6950"/>
    <w:rsid w:val="009E7048"/>
    <w:rsid w:val="009E751F"/>
    <w:rsid w:val="009E7D47"/>
    <w:rsid w:val="009F1455"/>
    <w:rsid w:val="009F14E0"/>
    <w:rsid w:val="009F2A94"/>
    <w:rsid w:val="009F2DBE"/>
    <w:rsid w:val="009F2F8A"/>
    <w:rsid w:val="009F3E37"/>
    <w:rsid w:val="009F4891"/>
    <w:rsid w:val="009F4B12"/>
    <w:rsid w:val="009F50C8"/>
    <w:rsid w:val="009F5E0F"/>
    <w:rsid w:val="009F6298"/>
    <w:rsid w:val="009F6A84"/>
    <w:rsid w:val="009F75EF"/>
    <w:rsid w:val="00A006F3"/>
    <w:rsid w:val="00A00B2B"/>
    <w:rsid w:val="00A017B9"/>
    <w:rsid w:val="00A01937"/>
    <w:rsid w:val="00A02503"/>
    <w:rsid w:val="00A03099"/>
    <w:rsid w:val="00A03513"/>
    <w:rsid w:val="00A036CD"/>
    <w:rsid w:val="00A03887"/>
    <w:rsid w:val="00A03A58"/>
    <w:rsid w:val="00A04068"/>
    <w:rsid w:val="00A0416D"/>
    <w:rsid w:val="00A04307"/>
    <w:rsid w:val="00A043E4"/>
    <w:rsid w:val="00A04F3D"/>
    <w:rsid w:val="00A051FC"/>
    <w:rsid w:val="00A05220"/>
    <w:rsid w:val="00A05689"/>
    <w:rsid w:val="00A05C85"/>
    <w:rsid w:val="00A06DDA"/>
    <w:rsid w:val="00A06DEC"/>
    <w:rsid w:val="00A07297"/>
    <w:rsid w:val="00A105B4"/>
    <w:rsid w:val="00A10F5D"/>
    <w:rsid w:val="00A11881"/>
    <w:rsid w:val="00A12DC9"/>
    <w:rsid w:val="00A13477"/>
    <w:rsid w:val="00A1429C"/>
    <w:rsid w:val="00A151F1"/>
    <w:rsid w:val="00A15293"/>
    <w:rsid w:val="00A15849"/>
    <w:rsid w:val="00A15924"/>
    <w:rsid w:val="00A15CC1"/>
    <w:rsid w:val="00A15FD8"/>
    <w:rsid w:val="00A1696A"/>
    <w:rsid w:val="00A16D36"/>
    <w:rsid w:val="00A171A0"/>
    <w:rsid w:val="00A17C47"/>
    <w:rsid w:val="00A17ECF"/>
    <w:rsid w:val="00A20025"/>
    <w:rsid w:val="00A20556"/>
    <w:rsid w:val="00A207A5"/>
    <w:rsid w:val="00A20EF6"/>
    <w:rsid w:val="00A21AB6"/>
    <w:rsid w:val="00A2247F"/>
    <w:rsid w:val="00A22FA5"/>
    <w:rsid w:val="00A23356"/>
    <w:rsid w:val="00A23456"/>
    <w:rsid w:val="00A2355B"/>
    <w:rsid w:val="00A2404E"/>
    <w:rsid w:val="00A24663"/>
    <w:rsid w:val="00A253F7"/>
    <w:rsid w:val="00A254D9"/>
    <w:rsid w:val="00A25A91"/>
    <w:rsid w:val="00A25C06"/>
    <w:rsid w:val="00A25C47"/>
    <w:rsid w:val="00A25F81"/>
    <w:rsid w:val="00A26178"/>
    <w:rsid w:val="00A2677A"/>
    <w:rsid w:val="00A2679B"/>
    <w:rsid w:val="00A2737A"/>
    <w:rsid w:val="00A274B6"/>
    <w:rsid w:val="00A27944"/>
    <w:rsid w:val="00A27BEC"/>
    <w:rsid w:val="00A30216"/>
    <w:rsid w:val="00A30263"/>
    <w:rsid w:val="00A30322"/>
    <w:rsid w:val="00A30DEC"/>
    <w:rsid w:val="00A32265"/>
    <w:rsid w:val="00A327F6"/>
    <w:rsid w:val="00A32A22"/>
    <w:rsid w:val="00A332EE"/>
    <w:rsid w:val="00A33A01"/>
    <w:rsid w:val="00A34322"/>
    <w:rsid w:val="00A34C87"/>
    <w:rsid w:val="00A34EFC"/>
    <w:rsid w:val="00A34FB7"/>
    <w:rsid w:val="00A353CA"/>
    <w:rsid w:val="00A36B6A"/>
    <w:rsid w:val="00A36E27"/>
    <w:rsid w:val="00A37304"/>
    <w:rsid w:val="00A3742E"/>
    <w:rsid w:val="00A375BD"/>
    <w:rsid w:val="00A4097E"/>
    <w:rsid w:val="00A40A7B"/>
    <w:rsid w:val="00A42502"/>
    <w:rsid w:val="00A42741"/>
    <w:rsid w:val="00A436AC"/>
    <w:rsid w:val="00A438BD"/>
    <w:rsid w:val="00A43CA5"/>
    <w:rsid w:val="00A43DE8"/>
    <w:rsid w:val="00A44219"/>
    <w:rsid w:val="00A44694"/>
    <w:rsid w:val="00A44A0C"/>
    <w:rsid w:val="00A44E9C"/>
    <w:rsid w:val="00A45254"/>
    <w:rsid w:val="00A45F56"/>
    <w:rsid w:val="00A464F5"/>
    <w:rsid w:val="00A465A3"/>
    <w:rsid w:val="00A4673F"/>
    <w:rsid w:val="00A46A30"/>
    <w:rsid w:val="00A46C9E"/>
    <w:rsid w:val="00A47BC0"/>
    <w:rsid w:val="00A47BF5"/>
    <w:rsid w:val="00A50583"/>
    <w:rsid w:val="00A50BA3"/>
    <w:rsid w:val="00A50DD8"/>
    <w:rsid w:val="00A518AC"/>
    <w:rsid w:val="00A519A8"/>
    <w:rsid w:val="00A521C4"/>
    <w:rsid w:val="00A521C9"/>
    <w:rsid w:val="00A531C2"/>
    <w:rsid w:val="00A54403"/>
    <w:rsid w:val="00A54C8E"/>
    <w:rsid w:val="00A555A6"/>
    <w:rsid w:val="00A57012"/>
    <w:rsid w:val="00A57717"/>
    <w:rsid w:val="00A57BA3"/>
    <w:rsid w:val="00A60A2D"/>
    <w:rsid w:val="00A60D6C"/>
    <w:rsid w:val="00A6182F"/>
    <w:rsid w:val="00A6285A"/>
    <w:rsid w:val="00A629E4"/>
    <w:rsid w:val="00A63059"/>
    <w:rsid w:val="00A6440E"/>
    <w:rsid w:val="00A64991"/>
    <w:rsid w:val="00A66AA4"/>
    <w:rsid w:val="00A66B59"/>
    <w:rsid w:val="00A67FD9"/>
    <w:rsid w:val="00A7029D"/>
    <w:rsid w:val="00A7097D"/>
    <w:rsid w:val="00A7288C"/>
    <w:rsid w:val="00A731F7"/>
    <w:rsid w:val="00A7333E"/>
    <w:rsid w:val="00A73A6C"/>
    <w:rsid w:val="00A74737"/>
    <w:rsid w:val="00A7474C"/>
    <w:rsid w:val="00A7489B"/>
    <w:rsid w:val="00A74F31"/>
    <w:rsid w:val="00A75378"/>
    <w:rsid w:val="00A75F40"/>
    <w:rsid w:val="00A7618A"/>
    <w:rsid w:val="00A76453"/>
    <w:rsid w:val="00A76AC5"/>
    <w:rsid w:val="00A773D9"/>
    <w:rsid w:val="00A774ED"/>
    <w:rsid w:val="00A80223"/>
    <w:rsid w:val="00A80A23"/>
    <w:rsid w:val="00A81176"/>
    <w:rsid w:val="00A817A9"/>
    <w:rsid w:val="00A82F76"/>
    <w:rsid w:val="00A83909"/>
    <w:rsid w:val="00A83F42"/>
    <w:rsid w:val="00A84039"/>
    <w:rsid w:val="00A84A18"/>
    <w:rsid w:val="00A85B09"/>
    <w:rsid w:val="00A86642"/>
    <w:rsid w:val="00A86657"/>
    <w:rsid w:val="00A87751"/>
    <w:rsid w:val="00A87D64"/>
    <w:rsid w:val="00A900D7"/>
    <w:rsid w:val="00A9024E"/>
    <w:rsid w:val="00A90F47"/>
    <w:rsid w:val="00A91761"/>
    <w:rsid w:val="00A91959"/>
    <w:rsid w:val="00A91B90"/>
    <w:rsid w:val="00A91EF2"/>
    <w:rsid w:val="00A92B7F"/>
    <w:rsid w:val="00A940CC"/>
    <w:rsid w:val="00A94424"/>
    <w:rsid w:val="00A94D2D"/>
    <w:rsid w:val="00A95FF9"/>
    <w:rsid w:val="00A96152"/>
    <w:rsid w:val="00A967A6"/>
    <w:rsid w:val="00A96996"/>
    <w:rsid w:val="00A96BD5"/>
    <w:rsid w:val="00A96F29"/>
    <w:rsid w:val="00A97007"/>
    <w:rsid w:val="00A9748A"/>
    <w:rsid w:val="00A978CF"/>
    <w:rsid w:val="00AA174C"/>
    <w:rsid w:val="00AA1B60"/>
    <w:rsid w:val="00AA22C2"/>
    <w:rsid w:val="00AA2F97"/>
    <w:rsid w:val="00AA3815"/>
    <w:rsid w:val="00AA5CD0"/>
    <w:rsid w:val="00AA62BD"/>
    <w:rsid w:val="00AA69C7"/>
    <w:rsid w:val="00AA6A52"/>
    <w:rsid w:val="00AA74F6"/>
    <w:rsid w:val="00AA76AC"/>
    <w:rsid w:val="00AB04B3"/>
    <w:rsid w:val="00AB067E"/>
    <w:rsid w:val="00AB114F"/>
    <w:rsid w:val="00AB2126"/>
    <w:rsid w:val="00AB239E"/>
    <w:rsid w:val="00AB23F8"/>
    <w:rsid w:val="00AB2866"/>
    <w:rsid w:val="00AB2E8C"/>
    <w:rsid w:val="00AB32CD"/>
    <w:rsid w:val="00AB3A22"/>
    <w:rsid w:val="00AB3AC5"/>
    <w:rsid w:val="00AB3D1B"/>
    <w:rsid w:val="00AB3E70"/>
    <w:rsid w:val="00AB4559"/>
    <w:rsid w:val="00AB4899"/>
    <w:rsid w:val="00AB5BA6"/>
    <w:rsid w:val="00AB64CE"/>
    <w:rsid w:val="00AB652A"/>
    <w:rsid w:val="00AC01F2"/>
    <w:rsid w:val="00AC02A1"/>
    <w:rsid w:val="00AC0336"/>
    <w:rsid w:val="00AC0600"/>
    <w:rsid w:val="00AC2099"/>
    <w:rsid w:val="00AC27A7"/>
    <w:rsid w:val="00AC2ACD"/>
    <w:rsid w:val="00AC43D1"/>
    <w:rsid w:val="00AC4A5A"/>
    <w:rsid w:val="00AC4D30"/>
    <w:rsid w:val="00AC6C1F"/>
    <w:rsid w:val="00AC6CE4"/>
    <w:rsid w:val="00AC6D2E"/>
    <w:rsid w:val="00AC74A0"/>
    <w:rsid w:val="00AD013C"/>
    <w:rsid w:val="00AD017A"/>
    <w:rsid w:val="00AD0A42"/>
    <w:rsid w:val="00AD0B22"/>
    <w:rsid w:val="00AD0D2A"/>
    <w:rsid w:val="00AD14F5"/>
    <w:rsid w:val="00AD1734"/>
    <w:rsid w:val="00AD1CC3"/>
    <w:rsid w:val="00AD1DCC"/>
    <w:rsid w:val="00AD2929"/>
    <w:rsid w:val="00AD2F86"/>
    <w:rsid w:val="00AD3167"/>
    <w:rsid w:val="00AD3755"/>
    <w:rsid w:val="00AD3CC7"/>
    <w:rsid w:val="00AD3EA6"/>
    <w:rsid w:val="00AD523C"/>
    <w:rsid w:val="00AD553D"/>
    <w:rsid w:val="00AD5AF5"/>
    <w:rsid w:val="00AD5C10"/>
    <w:rsid w:val="00AD6CE7"/>
    <w:rsid w:val="00AE0106"/>
    <w:rsid w:val="00AE01E0"/>
    <w:rsid w:val="00AE04BC"/>
    <w:rsid w:val="00AE0787"/>
    <w:rsid w:val="00AE1036"/>
    <w:rsid w:val="00AE1593"/>
    <w:rsid w:val="00AE1AD1"/>
    <w:rsid w:val="00AE24B4"/>
    <w:rsid w:val="00AE3721"/>
    <w:rsid w:val="00AE3BD4"/>
    <w:rsid w:val="00AE42A0"/>
    <w:rsid w:val="00AE44FC"/>
    <w:rsid w:val="00AE48E1"/>
    <w:rsid w:val="00AE4983"/>
    <w:rsid w:val="00AE4A8B"/>
    <w:rsid w:val="00AE5618"/>
    <w:rsid w:val="00AE5931"/>
    <w:rsid w:val="00AE64A9"/>
    <w:rsid w:val="00AE6B43"/>
    <w:rsid w:val="00AE6ED7"/>
    <w:rsid w:val="00AE70DD"/>
    <w:rsid w:val="00AF021C"/>
    <w:rsid w:val="00AF0344"/>
    <w:rsid w:val="00AF0769"/>
    <w:rsid w:val="00AF0C3F"/>
    <w:rsid w:val="00AF0F69"/>
    <w:rsid w:val="00AF1193"/>
    <w:rsid w:val="00AF1386"/>
    <w:rsid w:val="00AF15DA"/>
    <w:rsid w:val="00AF1A71"/>
    <w:rsid w:val="00AF23FF"/>
    <w:rsid w:val="00AF2584"/>
    <w:rsid w:val="00AF2AA3"/>
    <w:rsid w:val="00AF2CA1"/>
    <w:rsid w:val="00AF3237"/>
    <w:rsid w:val="00AF3B77"/>
    <w:rsid w:val="00AF4B54"/>
    <w:rsid w:val="00AF4BA8"/>
    <w:rsid w:val="00AF7F7E"/>
    <w:rsid w:val="00B002AE"/>
    <w:rsid w:val="00B002CE"/>
    <w:rsid w:val="00B004A5"/>
    <w:rsid w:val="00B004FD"/>
    <w:rsid w:val="00B00639"/>
    <w:rsid w:val="00B00AE9"/>
    <w:rsid w:val="00B00C0B"/>
    <w:rsid w:val="00B00FB3"/>
    <w:rsid w:val="00B016BD"/>
    <w:rsid w:val="00B020AF"/>
    <w:rsid w:val="00B02A32"/>
    <w:rsid w:val="00B02D92"/>
    <w:rsid w:val="00B02D98"/>
    <w:rsid w:val="00B0346F"/>
    <w:rsid w:val="00B03BD8"/>
    <w:rsid w:val="00B04019"/>
    <w:rsid w:val="00B04232"/>
    <w:rsid w:val="00B0442A"/>
    <w:rsid w:val="00B04AAF"/>
    <w:rsid w:val="00B0663E"/>
    <w:rsid w:val="00B06E72"/>
    <w:rsid w:val="00B07EE3"/>
    <w:rsid w:val="00B101E2"/>
    <w:rsid w:val="00B10B72"/>
    <w:rsid w:val="00B11F52"/>
    <w:rsid w:val="00B1213A"/>
    <w:rsid w:val="00B1253C"/>
    <w:rsid w:val="00B1273C"/>
    <w:rsid w:val="00B12BDC"/>
    <w:rsid w:val="00B12C9B"/>
    <w:rsid w:val="00B12EB6"/>
    <w:rsid w:val="00B12F7F"/>
    <w:rsid w:val="00B13428"/>
    <w:rsid w:val="00B1387D"/>
    <w:rsid w:val="00B13B45"/>
    <w:rsid w:val="00B13EA2"/>
    <w:rsid w:val="00B14020"/>
    <w:rsid w:val="00B14307"/>
    <w:rsid w:val="00B144E2"/>
    <w:rsid w:val="00B14E86"/>
    <w:rsid w:val="00B14EDA"/>
    <w:rsid w:val="00B15228"/>
    <w:rsid w:val="00B161F5"/>
    <w:rsid w:val="00B20A69"/>
    <w:rsid w:val="00B20AAC"/>
    <w:rsid w:val="00B20C48"/>
    <w:rsid w:val="00B20E75"/>
    <w:rsid w:val="00B21152"/>
    <w:rsid w:val="00B2115A"/>
    <w:rsid w:val="00B23439"/>
    <w:rsid w:val="00B23497"/>
    <w:rsid w:val="00B23ACB"/>
    <w:rsid w:val="00B23F63"/>
    <w:rsid w:val="00B24155"/>
    <w:rsid w:val="00B24613"/>
    <w:rsid w:val="00B24F2C"/>
    <w:rsid w:val="00B25A4B"/>
    <w:rsid w:val="00B26A15"/>
    <w:rsid w:val="00B26D70"/>
    <w:rsid w:val="00B30129"/>
    <w:rsid w:val="00B30300"/>
    <w:rsid w:val="00B30399"/>
    <w:rsid w:val="00B30795"/>
    <w:rsid w:val="00B30A91"/>
    <w:rsid w:val="00B311B9"/>
    <w:rsid w:val="00B31F00"/>
    <w:rsid w:val="00B32DE1"/>
    <w:rsid w:val="00B3313A"/>
    <w:rsid w:val="00B337B8"/>
    <w:rsid w:val="00B33C56"/>
    <w:rsid w:val="00B34354"/>
    <w:rsid w:val="00B35C57"/>
    <w:rsid w:val="00B3675D"/>
    <w:rsid w:val="00B408E5"/>
    <w:rsid w:val="00B40DB4"/>
    <w:rsid w:val="00B420C6"/>
    <w:rsid w:val="00B42118"/>
    <w:rsid w:val="00B42499"/>
    <w:rsid w:val="00B42F24"/>
    <w:rsid w:val="00B436BB"/>
    <w:rsid w:val="00B43D2C"/>
    <w:rsid w:val="00B4428A"/>
    <w:rsid w:val="00B4449F"/>
    <w:rsid w:val="00B44EEC"/>
    <w:rsid w:val="00B44F76"/>
    <w:rsid w:val="00B455B1"/>
    <w:rsid w:val="00B45ACC"/>
    <w:rsid w:val="00B461AB"/>
    <w:rsid w:val="00B47049"/>
    <w:rsid w:val="00B5010C"/>
    <w:rsid w:val="00B502DA"/>
    <w:rsid w:val="00B5069B"/>
    <w:rsid w:val="00B50E62"/>
    <w:rsid w:val="00B5180E"/>
    <w:rsid w:val="00B51CD1"/>
    <w:rsid w:val="00B51CFF"/>
    <w:rsid w:val="00B51D3B"/>
    <w:rsid w:val="00B5241C"/>
    <w:rsid w:val="00B528DC"/>
    <w:rsid w:val="00B5295A"/>
    <w:rsid w:val="00B53BB9"/>
    <w:rsid w:val="00B54967"/>
    <w:rsid w:val="00B5498A"/>
    <w:rsid w:val="00B54AA4"/>
    <w:rsid w:val="00B54EDF"/>
    <w:rsid w:val="00B556A0"/>
    <w:rsid w:val="00B561B9"/>
    <w:rsid w:val="00B561FE"/>
    <w:rsid w:val="00B5666B"/>
    <w:rsid w:val="00B5741F"/>
    <w:rsid w:val="00B600EC"/>
    <w:rsid w:val="00B60647"/>
    <w:rsid w:val="00B60E7C"/>
    <w:rsid w:val="00B61AEE"/>
    <w:rsid w:val="00B63094"/>
    <w:rsid w:val="00B6363F"/>
    <w:rsid w:val="00B63760"/>
    <w:rsid w:val="00B64CEC"/>
    <w:rsid w:val="00B651F0"/>
    <w:rsid w:val="00B6613D"/>
    <w:rsid w:val="00B662F9"/>
    <w:rsid w:val="00B67C6A"/>
    <w:rsid w:val="00B70507"/>
    <w:rsid w:val="00B70542"/>
    <w:rsid w:val="00B70B26"/>
    <w:rsid w:val="00B70D1F"/>
    <w:rsid w:val="00B70DA1"/>
    <w:rsid w:val="00B71757"/>
    <w:rsid w:val="00B7209E"/>
    <w:rsid w:val="00B72227"/>
    <w:rsid w:val="00B72276"/>
    <w:rsid w:val="00B72547"/>
    <w:rsid w:val="00B728F7"/>
    <w:rsid w:val="00B72AE9"/>
    <w:rsid w:val="00B7487A"/>
    <w:rsid w:val="00B74BE8"/>
    <w:rsid w:val="00B74D68"/>
    <w:rsid w:val="00B74E3D"/>
    <w:rsid w:val="00B74F3F"/>
    <w:rsid w:val="00B7522E"/>
    <w:rsid w:val="00B755E0"/>
    <w:rsid w:val="00B75624"/>
    <w:rsid w:val="00B75C76"/>
    <w:rsid w:val="00B763EE"/>
    <w:rsid w:val="00B776B8"/>
    <w:rsid w:val="00B7775C"/>
    <w:rsid w:val="00B8120C"/>
    <w:rsid w:val="00B8163B"/>
    <w:rsid w:val="00B81A2C"/>
    <w:rsid w:val="00B826E5"/>
    <w:rsid w:val="00B82758"/>
    <w:rsid w:val="00B83461"/>
    <w:rsid w:val="00B847DC"/>
    <w:rsid w:val="00B84AFB"/>
    <w:rsid w:val="00B852CE"/>
    <w:rsid w:val="00B8556B"/>
    <w:rsid w:val="00B8590F"/>
    <w:rsid w:val="00B866FB"/>
    <w:rsid w:val="00B86A70"/>
    <w:rsid w:val="00B87601"/>
    <w:rsid w:val="00B90F5E"/>
    <w:rsid w:val="00B910C1"/>
    <w:rsid w:val="00B917D1"/>
    <w:rsid w:val="00B91E58"/>
    <w:rsid w:val="00B9294C"/>
    <w:rsid w:val="00B92AEA"/>
    <w:rsid w:val="00B9305A"/>
    <w:rsid w:val="00B93BF6"/>
    <w:rsid w:val="00B9437D"/>
    <w:rsid w:val="00B95140"/>
    <w:rsid w:val="00B95277"/>
    <w:rsid w:val="00B95534"/>
    <w:rsid w:val="00B95CA3"/>
    <w:rsid w:val="00B9652A"/>
    <w:rsid w:val="00B9678C"/>
    <w:rsid w:val="00B96E30"/>
    <w:rsid w:val="00B96F46"/>
    <w:rsid w:val="00B96FDE"/>
    <w:rsid w:val="00BA1DAA"/>
    <w:rsid w:val="00BA2637"/>
    <w:rsid w:val="00BA287A"/>
    <w:rsid w:val="00BA2FB3"/>
    <w:rsid w:val="00BA3510"/>
    <w:rsid w:val="00BA4031"/>
    <w:rsid w:val="00BA44AC"/>
    <w:rsid w:val="00BA4C85"/>
    <w:rsid w:val="00BA5207"/>
    <w:rsid w:val="00BA7FF0"/>
    <w:rsid w:val="00BB12E9"/>
    <w:rsid w:val="00BB1465"/>
    <w:rsid w:val="00BB1748"/>
    <w:rsid w:val="00BB2192"/>
    <w:rsid w:val="00BB3D29"/>
    <w:rsid w:val="00BB466F"/>
    <w:rsid w:val="00BB4CA2"/>
    <w:rsid w:val="00BB4F18"/>
    <w:rsid w:val="00BB65B0"/>
    <w:rsid w:val="00BB73DD"/>
    <w:rsid w:val="00BB77BF"/>
    <w:rsid w:val="00BB77EF"/>
    <w:rsid w:val="00BC015C"/>
    <w:rsid w:val="00BC0673"/>
    <w:rsid w:val="00BC073D"/>
    <w:rsid w:val="00BC1142"/>
    <w:rsid w:val="00BC126E"/>
    <w:rsid w:val="00BC1987"/>
    <w:rsid w:val="00BC36DD"/>
    <w:rsid w:val="00BC4356"/>
    <w:rsid w:val="00BC52C7"/>
    <w:rsid w:val="00BC5893"/>
    <w:rsid w:val="00BC5BF6"/>
    <w:rsid w:val="00BC5CBB"/>
    <w:rsid w:val="00BC6869"/>
    <w:rsid w:val="00BC71DA"/>
    <w:rsid w:val="00BC71F9"/>
    <w:rsid w:val="00BC73D2"/>
    <w:rsid w:val="00BC76B8"/>
    <w:rsid w:val="00BD10D8"/>
    <w:rsid w:val="00BD1529"/>
    <w:rsid w:val="00BD1662"/>
    <w:rsid w:val="00BD3091"/>
    <w:rsid w:val="00BD3F41"/>
    <w:rsid w:val="00BD479F"/>
    <w:rsid w:val="00BD4DC8"/>
    <w:rsid w:val="00BD579D"/>
    <w:rsid w:val="00BD57BF"/>
    <w:rsid w:val="00BD5873"/>
    <w:rsid w:val="00BD5AE2"/>
    <w:rsid w:val="00BD5F92"/>
    <w:rsid w:val="00BD61AE"/>
    <w:rsid w:val="00BD69FF"/>
    <w:rsid w:val="00BD6D5F"/>
    <w:rsid w:val="00BD7A17"/>
    <w:rsid w:val="00BE02EF"/>
    <w:rsid w:val="00BE04E9"/>
    <w:rsid w:val="00BE1A63"/>
    <w:rsid w:val="00BE2842"/>
    <w:rsid w:val="00BE312B"/>
    <w:rsid w:val="00BE3347"/>
    <w:rsid w:val="00BE387F"/>
    <w:rsid w:val="00BE3E69"/>
    <w:rsid w:val="00BE5707"/>
    <w:rsid w:val="00BE5A02"/>
    <w:rsid w:val="00BE6FBE"/>
    <w:rsid w:val="00BE7462"/>
    <w:rsid w:val="00BE7828"/>
    <w:rsid w:val="00BE7A0C"/>
    <w:rsid w:val="00BF044D"/>
    <w:rsid w:val="00BF08B2"/>
    <w:rsid w:val="00BF179E"/>
    <w:rsid w:val="00BF18BA"/>
    <w:rsid w:val="00BF22E9"/>
    <w:rsid w:val="00BF27B7"/>
    <w:rsid w:val="00BF2E99"/>
    <w:rsid w:val="00BF2F78"/>
    <w:rsid w:val="00BF36D5"/>
    <w:rsid w:val="00BF40D4"/>
    <w:rsid w:val="00BF58C9"/>
    <w:rsid w:val="00BF59B8"/>
    <w:rsid w:val="00BF5B21"/>
    <w:rsid w:val="00BF5BF2"/>
    <w:rsid w:val="00BF63A0"/>
    <w:rsid w:val="00BF6597"/>
    <w:rsid w:val="00BF6EF9"/>
    <w:rsid w:val="00BF6F2E"/>
    <w:rsid w:val="00BF708D"/>
    <w:rsid w:val="00BF788D"/>
    <w:rsid w:val="00BF7F36"/>
    <w:rsid w:val="00C00565"/>
    <w:rsid w:val="00C00E6C"/>
    <w:rsid w:val="00C01DA9"/>
    <w:rsid w:val="00C022ED"/>
    <w:rsid w:val="00C02CFA"/>
    <w:rsid w:val="00C035D0"/>
    <w:rsid w:val="00C0360C"/>
    <w:rsid w:val="00C0575F"/>
    <w:rsid w:val="00C059D9"/>
    <w:rsid w:val="00C05ECF"/>
    <w:rsid w:val="00C066CA"/>
    <w:rsid w:val="00C0690A"/>
    <w:rsid w:val="00C07B58"/>
    <w:rsid w:val="00C101BE"/>
    <w:rsid w:val="00C105D3"/>
    <w:rsid w:val="00C10BFD"/>
    <w:rsid w:val="00C11724"/>
    <w:rsid w:val="00C11759"/>
    <w:rsid w:val="00C129DC"/>
    <w:rsid w:val="00C14521"/>
    <w:rsid w:val="00C14844"/>
    <w:rsid w:val="00C14885"/>
    <w:rsid w:val="00C16137"/>
    <w:rsid w:val="00C16811"/>
    <w:rsid w:val="00C169DC"/>
    <w:rsid w:val="00C16A2A"/>
    <w:rsid w:val="00C170C4"/>
    <w:rsid w:val="00C1714E"/>
    <w:rsid w:val="00C1743D"/>
    <w:rsid w:val="00C178C3"/>
    <w:rsid w:val="00C17CA0"/>
    <w:rsid w:val="00C2064C"/>
    <w:rsid w:val="00C21062"/>
    <w:rsid w:val="00C21132"/>
    <w:rsid w:val="00C2230B"/>
    <w:rsid w:val="00C23C63"/>
    <w:rsid w:val="00C242C2"/>
    <w:rsid w:val="00C242EB"/>
    <w:rsid w:val="00C255F2"/>
    <w:rsid w:val="00C2782C"/>
    <w:rsid w:val="00C27BFF"/>
    <w:rsid w:val="00C27D53"/>
    <w:rsid w:val="00C27E68"/>
    <w:rsid w:val="00C27EA6"/>
    <w:rsid w:val="00C30037"/>
    <w:rsid w:val="00C301F9"/>
    <w:rsid w:val="00C30215"/>
    <w:rsid w:val="00C30561"/>
    <w:rsid w:val="00C30601"/>
    <w:rsid w:val="00C31992"/>
    <w:rsid w:val="00C32EBB"/>
    <w:rsid w:val="00C339D9"/>
    <w:rsid w:val="00C3417D"/>
    <w:rsid w:val="00C34F43"/>
    <w:rsid w:val="00C35128"/>
    <w:rsid w:val="00C35392"/>
    <w:rsid w:val="00C355A9"/>
    <w:rsid w:val="00C36297"/>
    <w:rsid w:val="00C367FF"/>
    <w:rsid w:val="00C369E7"/>
    <w:rsid w:val="00C36EE4"/>
    <w:rsid w:val="00C37F7E"/>
    <w:rsid w:val="00C417DC"/>
    <w:rsid w:val="00C41805"/>
    <w:rsid w:val="00C41AFF"/>
    <w:rsid w:val="00C423DE"/>
    <w:rsid w:val="00C4253E"/>
    <w:rsid w:val="00C42798"/>
    <w:rsid w:val="00C42869"/>
    <w:rsid w:val="00C42BF3"/>
    <w:rsid w:val="00C42CE7"/>
    <w:rsid w:val="00C43DB7"/>
    <w:rsid w:val="00C45C59"/>
    <w:rsid w:val="00C461EF"/>
    <w:rsid w:val="00C46E64"/>
    <w:rsid w:val="00C505BE"/>
    <w:rsid w:val="00C510A2"/>
    <w:rsid w:val="00C518F1"/>
    <w:rsid w:val="00C5198C"/>
    <w:rsid w:val="00C51E80"/>
    <w:rsid w:val="00C526F7"/>
    <w:rsid w:val="00C53088"/>
    <w:rsid w:val="00C5332A"/>
    <w:rsid w:val="00C54143"/>
    <w:rsid w:val="00C54D40"/>
    <w:rsid w:val="00C54D6A"/>
    <w:rsid w:val="00C54D71"/>
    <w:rsid w:val="00C55559"/>
    <w:rsid w:val="00C558BA"/>
    <w:rsid w:val="00C5609F"/>
    <w:rsid w:val="00C56186"/>
    <w:rsid w:val="00C5747C"/>
    <w:rsid w:val="00C57BFB"/>
    <w:rsid w:val="00C6044E"/>
    <w:rsid w:val="00C61351"/>
    <w:rsid w:val="00C62020"/>
    <w:rsid w:val="00C62FFB"/>
    <w:rsid w:val="00C63195"/>
    <w:rsid w:val="00C634F4"/>
    <w:rsid w:val="00C6372D"/>
    <w:rsid w:val="00C63C87"/>
    <w:rsid w:val="00C63C8D"/>
    <w:rsid w:val="00C64578"/>
    <w:rsid w:val="00C64706"/>
    <w:rsid w:val="00C6478C"/>
    <w:rsid w:val="00C67DDF"/>
    <w:rsid w:val="00C67E1C"/>
    <w:rsid w:val="00C70218"/>
    <w:rsid w:val="00C71391"/>
    <w:rsid w:val="00C71C99"/>
    <w:rsid w:val="00C71FD4"/>
    <w:rsid w:val="00C740B1"/>
    <w:rsid w:val="00C742AF"/>
    <w:rsid w:val="00C74647"/>
    <w:rsid w:val="00C74C2B"/>
    <w:rsid w:val="00C75C8B"/>
    <w:rsid w:val="00C75E1D"/>
    <w:rsid w:val="00C7632E"/>
    <w:rsid w:val="00C76382"/>
    <w:rsid w:val="00C7645A"/>
    <w:rsid w:val="00C7656F"/>
    <w:rsid w:val="00C7660B"/>
    <w:rsid w:val="00C801F2"/>
    <w:rsid w:val="00C80527"/>
    <w:rsid w:val="00C80676"/>
    <w:rsid w:val="00C8084C"/>
    <w:rsid w:val="00C80C96"/>
    <w:rsid w:val="00C81171"/>
    <w:rsid w:val="00C8129A"/>
    <w:rsid w:val="00C8152C"/>
    <w:rsid w:val="00C815C9"/>
    <w:rsid w:val="00C81A8A"/>
    <w:rsid w:val="00C83C81"/>
    <w:rsid w:val="00C84147"/>
    <w:rsid w:val="00C844A1"/>
    <w:rsid w:val="00C84518"/>
    <w:rsid w:val="00C84AEF"/>
    <w:rsid w:val="00C850EB"/>
    <w:rsid w:val="00C855D3"/>
    <w:rsid w:val="00C859F2"/>
    <w:rsid w:val="00C8643B"/>
    <w:rsid w:val="00C8667D"/>
    <w:rsid w:val="00C8686D"/>
    <w:rsid w:val="00C9019B"/>
    <w:rsid w:val="00C90357"/>
    <w:rsid w:val="00C908A5"/>
    <w:rsid w:val="00C91ACF"/>
    <w:rsid w:val="00C923C7"/>
    <w:rsid w:val="00C92EE2"/>
    <w:rsid w:val="00C92F57"/>
    <w:rsid w:val="00C95851"/>
    <w:rsid w:val="00C96696"/>
    <w:rsid w:val="00C96F6C"/>
    <w:rsid w:val="00C977F0"/>
    <w:rsid w:val="00CA003D"/>
    <w:rsid w:val="00CA01D2"/>
    <w:rsid w:val="00CA07F9"/>
    <w:rsid w:val="00CA1005"/>
    <w:rsid w:val="00CA1447"/>
    <w:rsid w:val="00CA1681"/>
    <w:rsid w:val="00CA2CBA"/>
    <w:rsid w:val="00CA3416"/>
    <w:rsid w:val="00CA3ECB"/>
    <w:rsid w:val="00CA400E"/>
    <w:rsid w:val="00CA424D"/>
    <w:rsid w:val="00CA551F"/>
    <w:rsid w:val="00CA5850"/>
    <w:rsid w:val="00CA5DAD"/>
    <w:rsid w:val="00CA612B"/>
    <w:rsid w:val="00CA6B45"/>
    <w:rsid w:val="00CA77E7"/>
    <w:rsid w:val="00CB069D"/>
    <w:rsid w:val="00CB06B0"/>
    <w:rsid w:val="00CB2FEF"/>
    <w:rsid w:val="00CB34CC"/>
    <w:rsid w:val="00CB3608"/>
    <w:rsid w:val="00CB3812"/>
    <w:rsid w:val="00CB3956"/>
    <w:rsid w:val="00CB3C30"/>
    <w:rsid w:val="00CB3C8E"/>
    <w:rsid w:val="00CB3F92"/>
    <w:rsid w:val="00CB45F6"/>
    <w:rsid w:val="00CB47DD"/>
    <w:rsid w:val="00CB4DE8"/>
    <w:rsid w:val="00CB5796"/>
    <w:rsid w:val="00CB5F2A"/>
    <w:rsid w:val="00CB6DC7"/>
    <w:rsid w:val="00CB7546"/>
    <w:rsid w:val="00CB77F3"/>
    <w:rsid w:val="00CC03F8"/>
    <w:rsid w:val="00CC04BB"/>
    <w:rsid w:val="00CC0770"/>
    <w:rsid w:val="00CC0CB4"/>
    <w:rsid w:val="00CC1247"/>
    <w:rsid w:val="00CC1799"/>
    <w:rsid w:val="00CC2D70"/>
    <w:rsid w:val="00CC303F"/>
    <w:rsid w:val="00CC3891"/>
    <w:rsid w:val="00CC4993"/>
    <w:rsid w:val="00CC571B"/>
    <w:rsid w:val="00CC61C8"/>
    <w:rsid w:val="00CC7072"/>
    <w:rsid w:val="00CC75E5"/>
    <w:rsid w:val="00CC7763"/>
    <w:rsid w:val="00CD06EF"/>
    <w:rsid w:val="00CD08C2"/>
    <w:rsid w:val="00CD0CB9"/>
    <w:rsid w:val="00CD0E1D"/>
    <w:rsid w:val="00CD136F"/>
    <w:rsid w:val="00CD21D6"/>
    <w:rsid w:val="00CD2324"/>
    <w:rsid w:val="00CD2E77"/>
    <w:rsid w:val="00CD336A"/>
    <w:rsid w:val="00CD3627"/>
    <w:rsid w:val="00CD3C22"/>
    <w:rsid w:val="00CD40F0"/>
    <w:rsid w:val="00CD490B"/>
    <w:rsid w:val="00CD491F"/>
    <w:rsid w:val="00CD4AEB"/>
    <w:rsid w:val="00CD585F"/>
    <w:rsid w:val="00CD6349"/>
    <w:rsid w:val="00CD6F44"/>
    <w:rsid w:val="00CD7345"/>
    <w:rsid w:val="00CD77A9"/>
    <w:rsid w:val="00CE13E4"/>
    <w:rsid w:val="00CE1F61"/>
    <w:rsid w:val="00CE2109"/>
    <w:rsid w:val="00CE217A"/>
    <w:rsid w:val="00CE25BC"/>
    <w:rsid w:val="00CE29E9"/>
    <w:rsid w:val="00CE3178"/>
    <w:rsid w:val="00CE3745"/>
    <w:rsid w:val="00CE4C4D"/>
    <w:rsid w:val="00CE50B7"/>
    <w:rsid w:val="00CE56F3"/>
    <w:rsid w:val="00CE59A3"/>
    <w:rsid w:val="00CE606D"/>
    <w:rsid w:val="00CE64E6"/>
    <w:rsid w:val="00CE7075"/>
    <w:rsid w:val="00CE7513"/>
    <w:rsid w:val="00CF0638"/>
    <w:rsid w:val="00CF1246"/>
    <w:rsid w:val="00CF1410"/>
    <w:rsid w:val="00CF175F"/>
    <w:rsid w:val="00CF203B"/>
    <w:rsid w:val="00CF2321"/>
    <w:rsid w:val="00CF2F8E"/>
    <w:rsid w:val="00CF38FB"/>
    <w:rsid w:val="00CF4629"/>
    <w:rsid w:val="00CF51A7"/>
    <w:rsid w:val="00CF568D"/>
    <w:rsid w:val="00CF5C1C"/>
    <w:rsid w:val="00CF5DC7"/>
    <w:rsid w:val="00CF621A"/>
    <w:rsid w:val="00CF718B"/>
    <w:rsid w:val="00D00323"/>
    <w:rsid w:val="00D00A3F"/>
    <w:rsid w:val="00D00BE8"/>
    <w:rsid w:val="00D00E72"/>
    <w:rsid w:val="00D01919"/>
    <w:rsid w:val="00D02099"/>
    <w:rsid w:val="00D024EB"/>
    <w:rsid w:val="00D02500"/>
    <w:rsid w:val="00D02775"/>
    <w:rsid w:val="00D02AE8"/>
    <w:rsid w:val="00D02C1F"/>
    <w:rsid w:val="00D02C79"/>
    <w:rsid w:val="00D02D8D"/>
    <w:rsid w:val="00D036A9"/>
    <w:rsid w:val="00D03816"/>
    <w:rsid w:val="00D03D5D"/>
    <w:rsid w:val="00D03FA4"/>
    <w:rsid w:val="00D049E2"/>
    <w:rsid w:val="00D05912"/>
    <w:rsid w:val="00D063A4"/>
    <w:rsid w:val="00D0653D"/>
    <w:rsid w:val="00D06CB1"/>
    <w:rsid w:val="00D0755D"/>
    <w:rsid w:val="00D07843"/>
    <w:rsid w:val="00D07B02"/>
    <w:rsid w:val="00D103C8"/>
    <w:rsid w:val="00D11576"/>
    <w:rsid w:val="00D11685"/>
    <w:rsid w:val="00D117EA"/>
    <w:rsid w:val="00D11B5C"/>
    <w:rsid w:val="00D11F83"/>
    <w:rsid w:val="00D12B5D"/>
    <w:rsid w:val="00D130B9"/>
    <w:rsid w:val="00D130FA"/>
    <w:rsid w:val="00D144EF"/>
    <w:rsid w:val="00D14AD8"/>
    <w:rsid w:val="00D14B51"/>
    <w:rsid w:val="00D15606"/>
    <w:rsid w:val="00D16F50"/>
    <w:rsid w:val="00D17239"/>
    <w:rsid w:val="00D173DF"/>
    <w:rsid w:val="00D1750A"/>
    <w:rsid w:val="00D2038E"/>
    <w:rsid w:val="00D20E06"/>
    <w:rsid w:val="00D21B98"/>
    <w:rsid w:val="00D21C69"/>
    <w:rsid w:val="00D21D1D"/>
    <w:rsid w:val="00D23154"/>
    <w:rsid w:val="00D240D6"/>
    <w:rsid w:val="00D24497"/>
    <w:rsid w:val="00D24564"/>
    <w:rsid w:val="00D24978"/>
    <w:rsid w:val="00D24A4C"/>
    <w:rsid w:val="00D24E10"/>
    <w:rsid w:val="00D25077"/>
    <w:rsid w:val="00D25588"/>
    <w:rsid w:val="00D26431"/>
    <w:rsid w:val="00D26524"/>
    <w:rsid w:val="00D26982"/>
    <w:rsid w:val="00D273BD"/>
    <w:rsid w:val="00D27C62"/>
    <w:rsid w:val="00D27E9A"/>
    <w:rsid w:val="00D305B2"/>
    <w:rsid w:val="00D30CA5"/>
    <w:rsid w:val="00D313B9"/>
    <w:rsid w:val="00D315B9"/>
    <w:rsid w:val="00D33299"/>
    <w:rsid w:val="00D33820"/>
    <w:rsid w:val="00D34129"/>
    <w:rsid w:val="00D34BF2"/>
    <w:rsid w:val="00D350F9"/>
    <w:rsid w:val="00D350FA"/>
    <w:rsid w:val="00D35764"/>
    <w:rsid w:val="00D3624A"/>
    <w:rsid w:val="00D379E2"/>
    <w:rsid w:val="00D4031A"/>
    <w:rsid w:val="00D409C6"/>
    <w:rsid w:val="00D41512"/>
    <w:rsid w:val="00D43FA1"/>
    <w:rsid w:val="00D44558"/>
    <w:rsid w:val="00D44D27"/>
    <w:rsid w:val="00D45FD6"/>
    <w:rsid w:val="00D46260"/>
    <w:rsid w:val="00D4682D"/>
    <w:rsid w:val="00D47134"/>
    <w:rsid w:val="00D47237"/>
    <w:rsid w:val="00D477DF"/>
    <w:rsid w:val="00D47D7C"/>
    <w:rsid w:val="00D5042D"/>
    <w:rsid w:val="00D50F03"/>
    <w:rsid w:val="00D536E0"/>
    <w:rsid w:val="00D538BC"/>
    <w:rsid w:val="00D53C7B"/>
    <w:rsid w:val="00D54C5D"/>
    <w:rsid w:val="00D54F3A"/>
    <w:rsid w:val="00D5542C"/>
    <w:rsid w:val="00D555C8"/>
    <w:rsid w:val="00D55E3B"/>
    <w:rsid w:val="00D572AC"/>
    <w:rsid w:val="00D60DB1"/>
    <w:rsid w:val="00D614D0"/>
    <w:rsid w:val="00D627A7"/>
    <w:rsid w:val="00D6309A"/>
    <w:rsid w:val="00D64853"/>
    <w:rsid w:val="00D6498E"/>
    <w:rsid w:val="00D64F3C"/>
    <w:rsid w:val="00D65404"/>
    <w:rsid w:val="00D65FAA"/>
    <w:rsid w:val="00D66609"/>
    <w:rsid w:val="00D66D7C"/>
    <w:rsid w:val="00D6724E"/>
    <w:rsid w:val="00D678C9"/>
    <w:rsid w:val="00D708E3"/>
    <w:rsid w:val="00D71A04"/>
    <w:rsid w:val="00D72A72"/>
    <w:rsid w:val="00D72AD9"/>
    <w:rsid w:val="00D72F39"/>
    <w:rsid w:val="00D74424"/>
    <w:rsid w:val="00D7559B"/>
    <w:rsid w:val="00D75938"/>
    <w:rsid w:val="00D7608D"/>
    <w:rsid w:val="00D761D2"/>
    <w:rsid w:val="00D76728"/>
    <w:rsid w:val="00D77AE3"/>
    <w:rsid w:val="00D77D72"/>
    <w:rsid w:val="00D805A0"/>
    <w:rsid w:val="00D8082D"/>
    <w:rsid w:val="00D82022"/>
    <w:rsid w:val="00D82F3C"/>
    <w:rsid w:val="00D83197"/>
    <w:rsid w:val="00D83FDD"/>
    <w:rsid w:val="00D841C1"/>
    <w:rsid w:val="00D846E8"/>
    <w:rsid w:val="00D84BE7"/>
    <w:rsid w:val="00D85834"/>
    <w:rsid w:val="00D85E09"/>
    <w:rsid w:val="00D860A6"/>
    <w:rsid w:val="00D8759B"/>
    <w:rsid w:val="00D877BE"/>
    <w:rsid w:val="00D87DC4"/>
    <w:rsid w:val="00D910F1"/>
    <w:rsid w:val="00D915EC"/>
    <w:rsid w:val="00D91783"/>
    <w:rsid w:val="00D91B9F"/>
    <w:rsid w:val="00D926C4"/>
    <w:rsid w:val="00D92844"/>
    <w:rsid w:val="00D928A5"/>
    <w:rsid w:val="00D92C6B"/>
    <w:rsid w:val="00D92CB4"/>
    <w:rsid w:val="00D92EC4"/>
    <w:rsid w:val="00D93189"/>
    <w:rsid w:val="00D93200"/>
    <w:rsid w:val="00D932CA"/>
    <w:rsid w:val="00D93899"/>
    <w:rsid w:val="00D93E12"/>
    <w:rsid w:val="00D942BD"/>
    <w:rsid w:val="00D948A3"/>
    <w:rsid w:val="00D95046"/>
    <w:rsid w:val="00D952A9"/>
    <w:rsid w:val="00D95B22"/>
    <w:rsid w:val="00D97461"/>
    <w:rsid w:val="00DA0227"/>
    <w:rsid w:val="00DA1D47"/>
    <w:rsid w:val="00DA1DC1"/>
    <w:rsid w:val="00DA1DF4"/>
    <w:rsid w:val="00DA1E2F"/>
    <w:rsid w:val="00DA3A00"/>
    <w:rsid w:val="00DA40FE"/>
    <w:rsid w:val="00DA6717"/>
    <w:rsid w:val="00DA6F8F"/>
    <w:rsid w:val="00DA7928"/>
    <w:rsid w:val="00DB0716"/>
    <w:rsid w:val="00DB0BC1"/>
    <w:rsid w:val="00DB16F1"/>
    <w:rsid w:val="00DB1EE8"/>
    <w:rsid w:val="00DB2B4E"/>
    <w:rsid w:val="00DB3750"/>
    <w:rsid w:val="00DB39E3"/>
    <w:rsid w:val="00DB3AB3"/>
    <w:rsid w:val="00DB3BD9"/>
    <w:rsid w:val="00DB4D3C"/>
    <w:rsid w:val="00DB633B"/>
    <w:rsid w:val="00DB664C"/>
    <w:rsid w:val="00DB6A15"/>
    <w:rsid w:val="00DB6CBE"/>
    <w:rsid w:val="00DB720E"/>
    <w:rsid w:val="00DB7BC8"/>
    <w:rsid w:val="00DC0087"/>
    <w:rsid w:val="00DC0FCD"/>
    <w:rsid w:val="00DC106B"/>
    <w:rsid w:val="00DC1C8D"/>
    <w:rsid w:val="00DC1DB9"/>
    <w:rsid w:val="00DC4444"/>
    <w:rsid w:val="00DC4A6C"/>
    <w:rsid w:val="00DC500A"/>
    <w:rsid w:val="00DC508C"/>
    <w:rsid w:val="00DC5D4F"/>
    <w:rsid w:val="00DC5EFA"/>
    <w:rsid w:val="00DC6EF6"/>
    <w:rsid w:val="00DC70B4"/>
    <w:rsid w:val="00DD0E0E"/>
    <w:rsid w:val="00DD1A76"/>
    <w:rsid w:val="00DD1C6A"/>
    <w:rsid w:val="00DD20A0"/>
    <w:rsid w:val="00DD2479"/>
    <w:rsid w:val="00DD2D09"/>
    <w:rsid w:val="00DD2D4F"/>
    <w:rsid w:val="00DD348A"/>
    <w:rsid w:val="00DD3A0A"/>
    <w:rsid w:val="00DD3E57"/>
    <w:rsid w:val="00DD43B6"/>
    <w:rsid w:val="00DD43BC"/>
    <w:rsid w:val="00DD45FE"/>
    <w:rsid w:val="00DD4E36"/>
    <w:rsid w:val="00DD52C4"/>
    <w:rsid w:val="00DD5749"/>
    <w:rsid w:val="00DD646A"/>
    <w:rsid w:val="00DD780F"/>
    <w:rsid w:val="00DD7E71"/>
    <w:rsid w:val="00DE093A"/>
    <w:rsid w:val="00DE10C8"/>
    <w:rsid w:val="00DE1742"/>
    <w:rsid w:val="00DE26C1"/>
    <w:rsid w:val="00DE3675"/>
    <w:rsid w:val="00DE3E1E"/>
    <w:rsid w:val="00DE44A5"/>
    <w:rsid w:val="00DE495E"/>
    <w:rsid w:val="00DE4CEB"/>
    <w:rsid w:val="00DE5340"/>
    <w:rsid w:val="00DE5C0F"/>
    <w:rsid w:val="00DE61C6"/>
    <w:rsid w:val="00DE6A74"/>
    <w:rsid w:val="00DE6F53"/>
    <w:rsid w:val="00DE76D5"/>
    <w:rsid w:val="00DE790E"/>
    <w:rsid w:val="00DE7B5A"/>
    <w:rsid w:val="00DF031E"/>
    <w:rsid w:val="00DF0D13"/>
    <w:rsid w:val="00DF223F"/>
    <w:rsid w:val="00DF2464"/>
    <w:rsid w:val="00DF2F13"/>
    <w:rsid w:val="00DF3825"/>
    <w:rsid w:val="00DF4BEB"/>
    <w:rsid w:val="00DF4C9A"/>
    <w:rsid w:val="00DF51EB"/>
    <w:rsid w:val="00DF55B2"/>
    <w:rsid w:val="00DF579B"/>
    <w:rsid w:val="00DF5CCA"/>
    <w:rsid w:val="00DF5FA8"/>
    <w:rsid w:val="00DF6750"/>
    <w:rsid w:val="00DF6B20"/>
    <w:rsid w:val="00DF79FD"/>
    <w:rsid w:val="00DF7B12"/>
    <w:rsid w:val="00E00306"/>
    <w:rsid w:val="00E00674"/>
    <w:rsid w:val="00E0199D"/>
    <w:rsid w:val="00E019E9"/>
    <w:rsid w:val="00E01C11"/>
    <w:rsid w:val="00E0246E"/>
    <w:rsid w:val="00E02C7C"/>
    <w:rsid w:val="00E03417"/>
    <w:rsid w:val="00E03AEA"/>
    <w:rsid w:val="00E0479B"/>
    <w:rsid w:val="00E049CE"/>
    <w:rsid w:val="00E04E0D"/>
    <w:rsid w:val="00E053BD"/>
    <w:rsid w:val="00E0554F"/>
    <w:rsid w:val="00E059EF"/>
    <w:rsid w:val="00E06BFB"/>
    <w:rsid w:val="00E06EBE"/>
    <w:rsid w:val="00E06F7A"/>
    <w:rsid w:val="00E07CD5"/>
    <w:rsid w:val="00E07D20"/>
    <w:rsid w:val="00E07F7D"/>
    <w:rsid w:val="00E1067D"/>
    <w:rsid w:val="00E10A88"/>
    <w:rsid w:val="00E1126B"/>
    <w:rsid w:val="00E1146B"/>
    <w:rsid w:val="00E12199"/>
    <w:rsid w:val="00E122A6"/>
    <w:rsid w:val="00E1263C"/>
    <w:rsid w:val="00E13009"/>
    <w:rsid w:val="00E13371"/>
    <w:rsid w:val="00E1350D"/>
    <w:rsid w:val="00E13567"/>
    <w:rsid w:val="00E152A7"/>
    <w:rsid w:val="00E15FE5"/>
    <w:rsid w:val="00E16A66"/>
    <w:rsid w:val="00E16E32"/>
    <w:rsid w:val="00E16E3D"/>
    <w:rsid w:val="00E1752A"/>
    <w:rsid w:val="00E1795E"/>
    <w:rsid w:val="00E179B6"/>
    <w:rsid w:val="00E20573"/>
    <w:rsid w:val="00E20953"/>
    <w:rsid w:val="00E21799"/>
    <w:rsid w:val="00E2234E"/>
    <w:rsid w:val="00E22898"/>
    <w:rsid w:val="00E22ED7"/>
    <w:rsid w:val="00E23808"/>
    <w:rsid w:val="00E24716"/>
    <w:rsid w:val="00E254A3"/>
    <w:rsid w:val="00E2652A"/>
    <w:rsid w:val="00E2687C"/>
    <w:rsid w:val="00E27095"/>
    <w:rsid w:val="00E27C36"/>
    <w:rsid w:val="00E30FC7"/>
    <w:rsid w:val="00E320F4"/>
    <w:rsid w:val="00E32317"/>
    <w:rsid w:val="00E3292D"/>
    <w:rsid w:val="00E3384D"/>
    <w:rsid w:val="00E33C10"/>
    <w:rsid w:val="00E3523C"/>
    <w:rsid w:val="00E355D2"/>
    <w:rsid w:val="00E35A25"/>
    <w:rsid w:val="00E3652C"/>
    <w:rsid w:val="00E36B10"/>
    <w:rsid w:val="00E36BE8"/>
    <w:rsid w:val="00E36CAF"/>
    <w:rsid w:val="00E37E27"/>
    <w:rsid w:val="00E401B5"/>
    <w:rsid w:val="00E40782"/>
    <w:rsid w:val="00E4095F"/>
    <w:rsid w:val="00E40BB9"/>
    <w:rsid w:val="00E40C51"/>
    <w:rsid w:val="00E40F5C"/>
    <w:rsid w:val="00E41238"/>
    <w:rsid w:val="00E422EA"/>
    <w:rsid w:val="00E42A16"/>
    <w:rsid w:val="00E433A9"/>
    <w:rsid w:val="00E4341A"/>
    <w:rsid w:val="00E4370E"/>
    <w:rsid w:val="00E44391"/>
    <w:rsid w:val="00E44E5D"/>
    <w:rsid w:val="00E45971"/>
    <w:rsid w:val="00E46155"/>
    <w:rsid w:val="00E46D9D"/>
    <w:rsid w:val="00E470CB"/>
    <w:rsid w:val="00E47300"/>
    <w:rsid w:val="00E473CD"/>
    <w:rsid w:val="00E47A19"/>
    <w:rsid w:val="00E47BC1"/>
    <w:rsid w:val="00E47F3F"/>
    <w:rsid w:val="00E50981"/>
    <w:rsid w:val="00E51E28"/>
    <w:rsid w:val="00E52327"/>
    <w:rsid w:val="00E52605"/>
    <w:rsid w:val="00E52B53"/>
    <w:rsid w:val="00E52BDB"/>
    <w:rsid w:val="00E5307E"/>
    <w:rsid w:val="00E547BE"/>
    <w:rsid w:val="00E54D6E"/>
    <w:rsid w:val="00E54FC3"/>
    <w:rsid w:val="00E550FF"/>
    <w:rsid w:val="00E55C58"/>
    <w:rsid w:val="00E562A6"/>
    <w:rsid w:val="00E56AE7"/>
    <w:rsid w:val="00E5723C"/>
    <w:rsid w:val="00E573F7"/>
    <w:rsid w:val="00E60657"/>
    <w:rsid w:val="00E608E4"/>
    <w:rsid w:val="00E612D8"/>
    <w:rsid w:val="00E614D7"/>
    <w:rsid w:val="00E61678"/>
    <w:rsid w:val="00E62489"/>
    <w:rsid w:val="00E624BF"/>
    <w:rsid w:val="00E62F2E"/>
    <w:rsid w:val="00E632CE"/>
    <w:rsid w:val="00E6421B"/>
    <w:rsid w:val="00E6422E"/>
    <w:rsid w:val="00E64C5F"/>
    <w:rsid w:val="00E66327"/>
    <w:rsid w:val="00E66589"/>
    <w:rsid w:val="00E66649"/>
    <w:rsid w:val="00E6684F"/>
    <w:rsid w:val="00E66E28"/>
    <w:rsid w:val="00E66F02"/>
    <w:rsid w:val="00E6743A"/>
    <w:rsid w:val="00E67E9F"/>
    <w:rsid w:val="00E67F2A"/>
    <w:rsid w:val="00E700AD"/>
    <w:rsid w:val="00E7052A"/>
    <w:rsid w:val="00E70EFB"/>
    <w:rsid w:val="00E7196E"/>
    <w:rsid w:val="00E71AB0"/>
    <w:rsid w:val="00E71FE9"/>
    <w:rsid w:val="00E72363"/>
    <w:rsid w:val="00E72450"/>
    <w:rsid w:val="00E72E4F"/>
    <w:rsid w:val="00E735E8"/>
    <w:rsid w:val="00E740A1"/>
    <w:rsid w:val="00E74A78"/>
    <w:rsid w:val="00E74CFF"/>
    <w:rsid w:val="00E754A4"/>
    <w:rsid w:val="00E75626"/>
    <w:rsid w:val="00E75A2F"/>
    <w:rsid w:val="00E764C4"/>
    <w:rsid w:val="00E76A5A"/>
    <w:rsid w:val="00E80059"/>
    <w:rsid w:val="00E805F9"/>
    <w:rsid w:val="00E814D0"/>
    <w:rsid w:val="00E815B1"/>
    <w:rsid w:val="00E81764"/>
    <w:rsid w:val="00E83595"/>
    <w:rsid w:val="00E83634"/>
    <w:rsid w:val="00E84387"/>
    <w:rsid w:val="00E8497D"/>
    <w:rsid w:val="00E84DBC"/>
    <w:rsid w:val="00E85657"/>
    <w:rsid w:val="00E85B9B"/>
    <w:rsid w:val="00E87B2F"/>
    <w:rsid w:val="00E87E19"/>
    <w:rsid w:val="00E87E4F"/>
    <w:rsid w:val="00E90D85"/>
    <w:rsid w:val="00E90F0E"/>
    <w:rsid w:val="00E920A2"/>
    <w:rsid w:val="00E921B4"/>
    <w:rsid w:val="00E9281C"/>
    <w:rsid w:val="00E92BA8"/>
    <w:rsid w:val="00E93A9B"/>
    <w:rsid w:val="00E945A7"/>
    <w:rsid w:val="00E9492D"/>
    <w:rsid w:val="00E94BA6"/>
    <w:rsid w:val="00E94CC6"/>
    <w:rsid w:val="00E9514C"/>
    <w:rsid w:val="00E9516B"/>
    <w:rsid w:val="00E9585E"/>
    <w:rsid w:val="00E963FA"/>
    <w:rsid w:val="00EA0675"/>
    <w:rsid w:val="00EA1A0A"/>
    <w:rsid w:val="00EA1C70"/>
    <w:rsid w:val="00EA2ED6"/>
    <w:rsid w:val="00EA315E"/>
    <w:rsid w:val="00EA325F"/>
    <w:rsid w:val="00EA3749"/>
    <w:rsid w:val="00EA3DC5"/>
    <w:rsid w:val="00EA47B9"/>
    <w:rsid w:val="00EA4A07"/>
    <w:rsid w:val="00EA4B4C"/>
    <w:rsid w:val="00EA5319"/>
    <w:rsid w:val="00EA56D8"/>
    <w:rsid w:val="00EA5719"/>
    <w:rsid w:val="00EA5E1D"/>
    <w:rsid w:val="00EA5E41"/>
    <w:rsid w:val="00EA614D"/>
    <w:rsid w:val="00EA6715"/>
    <w:rsid w:val="00EA671F"/>
    <w:rsid w:val="00EA6D88"/>
    <w:rsid w:val="00EA6E30"/>
    <w:rsid w:val="00EA7E1E"/>
    <w:rsid w:val="00EB05DC"/>
    <w:rsid w:val="00EB0634"/>
    <w:rsid w:val="00EB0AB7"/>
    <w:rsid w:val="00EB1013"/>
    <w:rsid w:val="00EB14DA"/>
    <w:rsid w:val="00EB2F51"/>
    <w:rsid w:val="00EB3470"/>
    <w:rsid w:val="00EB3B03"/>
    <w:rsid w:val="00EB44A3"/>
    <w:rsid w:val="00EB4A05"/>
    <w:rsid w:val="00EB4F5B"/>
    <w:rsid w:val="00EB5047"/>
    <w:rsid w:val="00EB5215"/>
    <w:rsid w:val="00EB59D5"/>
    <w:rsid w:val="00EB63AD"/>
    <w:rsid w:val="00EC0406"/>
    <w:rsid w:val="00EC0DDD"/>
    <w:rsid w:val="00EC1406"/>
    <w:rsid w:val="00EC1B57"/>
    <w:rsid w:val="00EC2055"/>
    <w:rsid w:val="00EC21FB"/>
    <w:rsid w:val="00EC237E"/>
    <w:rsid w:val="00EC2818"/>
    <w:rsid w:val="00EC2A79"/>
    <w:rsid w:val="00EC2BE5"/>
    <w:rsid w:val="00EC348E"/>
    <w:rsid w:val="00EC3767"/>
    <w:rsid w:val="00EC3901"/>
    <w:rsid w:val="00EC3AFF"/>
    <w:rsid w:val="00EC4CD6"/>
    <w:rsid w:val="00EC5B38"/>
    <w:rsid w:val="00EC6D5D"/>
    <w:rsid w:val="00ED0990"/>
    <w:rsid w:val="00ED0BBC"/>
    <w:rsid w:val="00ED0D5E"/>
    <w:rsid w:val="00ED1175"/>
    <w:rsid w:val="00ED16C6"/>
    <w:rsid w:val="00ED18F2"/>
    <w:rsid w:val="00ED1F69"/>
    <w:rsid w:val="00ED2246"/>
    <w:rsid w:val="00ED24B9"/>
    <w:rsid w:val="00ED252D"/>
    <w:rsid w:val="00ED274F"/>
    <w:rsid w:val="00ED29EC"/>
    <w:rsid w:val="00ED39C6"/>
    <w:rsid w:val="00ED3AF0"/>
    <w:rsid w:val="00ED40C7"/>
    <w:rsid w:val="00ED426F"/>
    <w:rsid w:val="00ED4338"/>
    <w:rsid w:val="00ED4445"/>
    <w:rsid w:val="00ED472A"/>
    <w:rsid w:val="00ED4A93"/>
    <w:rsid w:val="00ED4C13"/>
    <w:rsid w:val="00ED4C85"/>
    <w:rsid w:val="00ED4D11"/>
    <w:rsid w:val="00ED54BB"/>
    <w:rsid w:val="00ED6AFF"/>
    <w:rsid w:val="00ED7B25"/>
    <w:rsid w:val="00EE0765"/>
    <w:rsid w:val="00EE11C3"/>
    <w:rsid w:val="00EE1A4C"/>
    <w:rsid w:val="00EE29B0"/>
    <w:rsid w:val="00EE2C58"/>
    <w:rsid w:val="00EE2F64"/>
    <w:rsid w:val="00EE3187"/>
    <w:rsid w:val="00EE360E"/>
    <w:rsid w:val="00EE3DBF"/>
    <w:rsid w:val="00EE40A8"/>
    <w:rsid w:val="00EE427E"/>
    <w:rsid w:val="00EE42FC"/>
    <w:rsid w:val="00EE43DC"/>
    <w:rsid w:val="00EE4CC2"/>
    <w:rsid w:val="00EE5607"/>
    <w:rsid w:val="00EE5BB3"/>
    <w:rsid w:val="00EE5E4A"/>
    <w:rsid w:val="00EE7215"/>
    <w:rsid w:val="00EE72D1"/>
    <w:rsid w:val="00EE7D08"/>
    <w:rsid w:val="00EF0D1E"/>
    <w:rsid w:val="00EF1826"/>
    <w:rsid w:val="00EF295E"/>
    <w:rsid w:val="00EF4A2D"/>
    <w:rsid w:val="00EF4B8E"/>
    <w:rsid w:val="00EF512E"/>
    <w:rsid w:val="00EF55CA"/>
    <w:rsid w:val="00EF5725"/>
    <w:rsid w:val="00EF6140"/>
    <w:rsid w:val="00EF638D"/>
    <w:rsid w:val="00EF70C7"/>
    <w:rsid w:val="00EF7342"/>
    <w:rsid w:val="00EF793E"/>
    <w:rsid w:val="00F00F85"/>
    <w:rsid w:val="00F01580"/>
    <w:rsid w:val="00F01A03"/>
    <w:rsid w:val="00F0211B"/>
    <w:rsid w:val="00F026DE"/>
    <w:rsid w:val="00F027E0"/>
    <w:rsid w:val="00F02C23"/>
    <w:rsid w:val="00F03898"/>
    <w:rsid w:val="00F03DB3"/>
    <w:rsid w:val="00F043F7"/>
    <w:rsid w:val="00F045E7"/>
    <w:rsid w:val="00F046BD"/>
    <w:rsid w:val="00F04E2D"/>
    <w:rsid w:val="00F05E22"/>
    <w:rsid w:val="00F069DB"/>
    <w:rsid w:val="00F069DE"/>
    <w:rsid w:val="00F0767C"/>
    <w:rsid w:val="00F07B0F"/>
    <w:rsid w:val="00F07FDC"/>
    <w:rsid w:val="00F111D6"/>
    <w:rsid w:val="00F1136D"/>
    <w:rsid w:val="00F116E2"/>
    <w:rsid w:val="00F11882"/>
    <w:rsid w:val="00F11B35"/>
    <w:rsid w:val="00F11BBC"/>
    <w:rsid w:val="00F11DCA"/>
    <w:rsid w:val="00F1266A"/>
    <w:rsid w:val="00F134C5"/>
    <w:rsid w:val="00F13829"/>
    <w:rsid w:val="00F13CF4"/>
    <w:rsid w:val="00F13FE6"/>
    <w:rsid w:val="00F14DD8"/>
    <w:rsid w:val="00F154AB"/>
    <w:rsid w:val="00F156F3"/>
    <w:rsid w:val="00F15DB7"/>
    <w:rsid w:val="00F15DE1"/>
    <w:rsid w:val="00F160A6"/>
    <w:rsid w:val="00F17213"/>
    <w:rsid w:val="00F205EC"/>
    <w:rsid w:val="00F20806"/>
    <w:rsid w:val="00F20AD4"/>
    <w:rsid w:val="00F213D2"/>
    <w:rsid w:val="00F22077"/>
    <w:rsid w:val="00F225B8"/>
    <w:rsid w:val="00F2260A"/>
    <w:rsid w:val="00F22A89"/>
    <w:rsid w:val="00F22AC7"/>
    <w:rsid w:val="00F23269"/>
    <w:rsid w:val="00F23671"/>
    <w:rsid w:val="00F2410D"/>
    <w:rsid w:val="00F24377"/>
    <w:rsid w:val="00F243FD"/>
    <w:rsid w:val="00F24596"/>
    <w:rsid w:val="00F24875"/>
    <w:rsid w:val="00F253CD"/>
    <w:rsid w:val="00F25643"/>
    <w:rsid w:val="00F258F1"/>
    <w:rsid w:val="00F25969"/>
    <w:rsid w:val="00F262F7"/>
    <w:rsid w:val="00F27147"/>
    <w:rsid w:val="00F278DE"/>
    <w:rsid w:val="00F27D41"/>
    <w:rsid w:val="00F27ECD"/>
    <w:rsid w:val="00F27F11"/>
    <w:rsid w:val="00F300CE"/>
    <w:rsid w:val="00F30625"/>
    <w:rsid w:val="00F30FC9"/>
    <w:rsid w:val="00F31F13"/>
    <w:rsid w:val="00F33E50"/>
    <w:rsid w:val="00F3465A"/>
    <w:rsid w:val="00F347A8"/>
    <w:rsid w:val="00F34D56"/>
    <w:rsid w:val="00F34ED7"/>
    <w:rsid w:val="00F356AD"/>
    <w:rsid w:val="00F35920"/>
    <w:rsid w:val="00F35DD1"/>
    <w:rsid w:val="00F35F48"/>
    <w:rsid w:val="00F360DE"/>
    <w:rsid w:val="00F3648F"/>
    <w:rsid w:val="00F369EE"/>
    <w:rsid w:val="00F36AE3"/>
    <w:rsid w:val="00F37137"/>
    <w:rsid w:val="00F375DB"/>
    <w:rsid w:val="00F376F7"/>
    <w:rsid w:val="00F378F5"/>
    <w:rsid w:val="00F37D79"/>
    <w:rsid w:val="00F40661"/>
    <w:rsid w:val="00F4091B"/>
    <w:rsid w:val="00F4182A"/>
    <w:rsid w:val="00F419D9"/>
    <w:rsid w:val="00F43F76"/>
    <w:rsid w:val="00F44208"/>
    <w:rsid w:val="00F453C5"/>
    <w:rsid w:val="00F46725"/>
    <w:rsid w:val="00F46906"/>
    <w:rsid w:val="00F46D8A"/>
    <w:rsid w:val="00F470A6"/>
    <w:rsid w:val="00F47832"/>
    <w:rsid w:val="00F47A43"/>
    <w:rsid w:val="00F47B0F"/>
    <w:rsid w:val="00F51128"/>
    <w:rsid w:val="00F5123A"/>
    <w:rsid w:val="00F5144A"/>
    <w:rsid w:val="00F5167F"/>
    <w:rsid w:val="00F52343"/>
    <w:rsid w:val="00F524E2"/>
    <w:rsid w:val="00F547C3"/>
    <w:rsid w:val="00F547F4"/>
    <w:rsid w:val="00F54CBC"/>
    <w:rsid w:val="00F54D96"/>
    <w:rsid w:val="00F55758"/>
    <w:rsid w:val="00F55BD2"/>
    <w:rsid w:val="00F55F00"/>
    <w:rsid w:val="00F5603A"/>
    <w:rsid w:val="00F56140"/>
    <w:rsid w:val="00F564F8"/>
    <w:rsid w:val="00F56769"/>
    <w:rsid w:val="00F5681D"/>
    <w:rsid w:val="00F56BDD"/>
    <w:rsid w:val="00F570E2"/>
    <w:rsid w:val="00F578A6"/>
    <w:rsid w:val="00F57EBB"/>
    <w:rsid w:val="00F6003E"/>
    <w:rsid w:val="00F60B95"/>
    <w:rsid w:val="00F61536"/>
    <w:rsid w:val="00F61E05"/>
    <w:rsid w:val="00F62300"/>
    <w:rsid w:val="00F62C36"/>
    <w:rsid w:val="00F6313D"/>
    <w:rsid w:val="00F6373C"/>
    <w:rsid w:val="00F638C9"/>
    <w:rsid w:val="00F66119"/>
    <w:rsid w:val="00F666AE"/>
    <w:rsid w:val="00F666BE"/>
    <w:rsid w:val="00F66DD4"/>
    <w:rsid w:val="00F70BAF"/>
    <w:rsid w:val="00F70BB1"/>
    <w:rsid w:val="00F71189"/>
    <w:rsid w:val="00F7129B"/>
    <w:rsid w:val="00F719FF"/>
    <w:rsid w:val="00F72528"/>
    <w:rsid w:val="00F732E6"/>
    <w:rsid w:val="00F7397D"/>
    <w:rsid w:val="00F73B5F"/>
    <w:rsid w:val="00F7421D"/>
    <w:rsid w:val="00F74D16"/>
    <w:rsid w:val="00F75798"/>
    <w:rsid w:val="00F75838"/>
    <w:rsid w:val="00F759CB"/>
    <w:rsid w:val="00F75E34"/>
    <w:rsid w:val="00F7691A"/>
    <w:rsid w:val="00F76AF2"/>
    <w:rsid w:val="00F77275"/>
    <w:rsid w:val="00F81A79"/>
    <w:rsid w:val="00F82609"/>
    <w:rsid w:val="00F82C26"/>
    <w:rsid w:val="00F83460"/>
    <w:rsid w:val="00F8405E"/>
    <w:rsid w:val="00F8492B"/>
    <w:rsid w:val="00F8791D"/>
    <w:rsid w:val="00F87A65"/>
    <w:rsid w:val="00F87DC3"/>
    <w:rsid w:val="00F87F72"/>
    <w:rsid w:val="00F92150"/>
    <w:rsid w:val="00F94343"/>
    <w:rsid w:val="00F945E2"/>
    <w:rsid w:val="00F94B38"/>
    <w:rsid w:val="00F94DC9"/>
    <w:rsid w:val="00F94E52"/>
    <w:rsid w:val="00F9572B"/>
    <w:rsid w:val="00FA0285"/>
    <w:rsid w:val="00FA097A"/>
    <w:rsid w:val="00FA0B7C"/>
    <w:rsid w:val="00FA0CDD"/>
    <w:rsid w:val="00FA16F4"/>
    <w:rsid w:val="00FA173F"/>
    <w:rsid w:val="00FA18DF"/>
    <w:rsid w:val="00FA1EF5"/>
    <w:rsid w:val="00FA2607"/>
    <w:rsid w:val="00FA37C7"/>
    <w:rsid w:val="00FA3D12"/>
    <w:rsid w:val="00FA479E"/>
    <w:rsid w:val="00FA480F"/>
    <w:rsid w:val="00FA482F"/>
    <w:rsid w:val="00FA4C94"/>
    <w:rsid w:val="00FA5252"/>
    <w:rsid w:val="00FA5BD4"/>
    <w:rsid w:val="00FA6FAE"/>
    <w:rsid w:val="00FB0169"/>
    <w:rsid w:val="00FB04FF"/>
    <w:rsid w:val="00FB05DD"/>
    <w:rsid w:val="00FB0A95"/>
    <w:rsid w:val="00FB1ADE"/>
    <w:rsid w:val="00FB1C9F"/>
    <w:rsid w:val="00FB1FF5"/>
    <w:rsid w:val="00FB21BF"/>
    <w:rsid w:val="00FB228B"/>
    <w:rsid w:val="00FB22A7"/>
    <w:rsid w:val="00FB27BF"/>
    <w:rsid w:val="00FB3535"/>
    <w:rsid w:val="00FB42DC"/>
    <w:rsid w:val="00FB43DB"/>
    <w:rsid w:val="00FB4C9D"/>
    <w:rsid w:val="00FB555C"/>
    <w:rsid w:val="00FB62A6"/>
    <w:rsid w:val="00FB75EE"/>
    <w:rsid w:val="00FB7AAA"/>
    <w:rsid w:val="00FC001E"/>
    <w:rsid w:val="00FC03F1"/>
    <w:rsid w:val="00FC082B"/>
    <w:rsid w:val="00FC08A2"/>
    <w:rsid w:val="00FC1499"/>
    <w:rsid w:val="00FC2C4D"/>
    <w:rsid w:val="00FC2CF4"/>
    <w:rsid w:val="00FC2E41"/>
    <w:rsid w:val="00FC3595"/>
    <w:rsid w:val="00FC3971"/>
    <w:rsid w:val="00FC3BA1"/>
    <w:rsid w:val="00FC46D9"/>
    <w:rsid w:val="00FC58E9"/>
    <w:rsid w:val="00FC5A0C"/>
    <w:rsid w:val="00FC5D1F"/>
    <w:rsid w:val="00FC5D60"/>
    <w:rsid w:val="00FC5F4D"/>
    <w:rsid w:val="00FC6182"/>
    <w:rsid w:val="00FC70C4"/>
    <w:rsid w:val="00FC7A5F"/>
    <w:rsid w:val="00FD0078"/>
    <w:rsid w:val="00FD0BF6"/>
    <w:rsid w:val="00FD0DB7"/>
    <w:rsid w:val="00FD0FB1"/>
    <w:rsid w:val="00FD1934"/>
    <w:rsid w:val="00FD1BB9"/>
    <w:rsid w:val="00FD3B85"/>
    <w:rsid w:val="00FD4BAB"/>
    <w:rsid w:val="00FD4C46"/>
    <w:rsid w:val="00FD57AA"/>
    <w:rsid w:val="00FD5AB5"/>
    <w:rsid w:val="00FD5F0D"/>
    <w:rsid w:val="00FE02D5"/>
    <w:rsid w:val="00FE1594"/>
    <w:rsid w:val="00FE3923"/>
    <w:rsid w:val="00FE3CB2"/>
    <w:rsid w:val="00FE3CB6"/>
    <w:rsid w:val="00FE6107"/>
    <w:rsid w:val="00FE701C"/>
    <w:rsid w:val="00FE7E96"/>
    <w:rsid w:val="00FF02DD"/>
    <w:rsid w:val="00FF0773"/>
    <w:rsid w:val="00FF0852"/>
    <w:rsid w:val="00FF0F17"/>
    <w:rsid w:val="00FF1BD8"/>
    <w:rsid w:val="00FF249A"/>
    <w:rsid w:val="00FF27A4"/>
    <w:rsid w:val="00FF27FF"/>
    <w:rsid w:val="00FF2805"/>
    <w:rsid w:val="00FF3484"/>
    <w:rsid w:val="00FF3C94"/>
    <w:rsid w:val="00FF3FF7"/>
    <w:rsid w:val="00FF4237"/>
    <w:rsid w:val="00FF54C6"/>
    <w:rsid w:val="00FF57C8"/>
    <w:rsid w:val="00FF5AC8"/>
    <w:rsid w:val="00FF5F99"/>
    <w:rsid w:val="00FF6007"/>
    <w:rsid w:val="00FF64A1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C94"/>
    <w:rPr>
      <w:rFonts w:asciiTheme="minorHAnsi" w:hAnsiTheme="minorHAnsi" w:cstheme="minorBidi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3C94"/>
    <w:pPr>
      <w:spacing w:after="0" w:line="240" w:lineRule="auto"/>
    </w:pPr>
    <w:rPr>
      <w:rFonts w:ascii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3C94"/>
    <w:pPr>
      <w:ind w:left="720"/>
      <w:contextualSpacing/>
    </w:pPr>
    <w:rPr>
      <w:rFonts w:ascii="Calibri" w:eastAsia="Calibri" w:hAnsi="Calibri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F3C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C94"/>
    <w:rPr>
      <w:rFonts w:asciiTheme="minorHAnsi" w:hAnsiTheme="minorHAnsi" w:cstheme="minorBid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FF3C9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72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237"/>
    <w:rPr>
      <w:rFonts w:asciiTheme="minorHAnsi" w:hAnsiTheme="minorHAnsi" w:cstheme="minorBidi"/>
      <w:sz w:val="22"/>
      <w:szCs w:val="22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C94"/>
    <w:rPr>
      <w:rFonts w:asciiTheme="minorHAnsi" w:hAnsiTheme="minorHAnsi" w:cstheme="minorBidi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3C94"/>
    <w:pPr>
      <w:spacing w:after="0" w:line="240" w:lineRule="auto"/>
    </w:pPr>
    <w:rPr>
      <w:rFonts w:ascii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3C94"/>
    <w:pPr>
      <w:ind w:left="720"/>
      <w:contextualSpacing/>
    </w:pPr>
    <w:rPr>
      <w:rFonts w:ascii="Calibri" w:eastAsia="Calibri" w:hAnsi="Calibri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F3C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C94"/>
    <w:rPr>
      <w:rFonts w:asciiTheme="minorHAnsi" w:hAnsiTheme="minorHAnsi" w:cstheme="minorBid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FF3C9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72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237"/>
    <w:rPr>
      <w:rFonts w:asciiTheme="minorHAnsi" w:hAnsiTheme="minorHAnsi" w:cstheme="minorBid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1196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</dc:creator>
  <cp:lastModifiedBy>Ivonne</cp:lastModifiedBy>
  <cp:revision>3</cp:revision>
  <dcterms:created xsi:type="dcterms:W3CDTF">2020-09-04T17:59:00Z</dcterms:created>
  <dcterms:modified xsi:type="dcterms:W3CDTF">2020-09-04T18:27:00Z</dcterms:modified>
</cp:coreProperties>
</file>