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77D62" w14:textId="338F66BE" w:rsidR="00CB0D15" w:rsidRPr="00CB0D15" w:rsidRDefault="00C15F26" w:rsidP="00CB0D15">
      <w:pPr>
        <w:jc w:val="center"/>
        <w:rPr>
          <w:sz w:val="52"/>
          <w:szCs w:val="52"/>
        </w:rPr>
      </w:pPr>
      <w:r w:rsidRPr="00CB0D15">
        <w:rPr>
          <w:sz w:val="52"/>
          <w:szCs w:val="52"/>
        </w:rPr>
        <w:t>TechRadar</w:t>
      </w:r>
      <w:r w:rsidR="00CB0D15" w:rsidRPr="00CB0D15">
        <w:rPr>
          <w:sz w:val="52"/>
          <w:szCs w:val="52"/>
        </w:rPr>
        <w:t xml:space="preserve"> Docs</w:t>
      </w:r>
    </w:p>
    <w:p w14:paraId="4BEBCE9D" w14:textId="122EC1A4" w:rsidR="00531D86" w:rsidRDefault="00531D86">
      <w:r>
        <w:t>Step 1:</w:t>
      </w:r>
    </w:p>
    <w:p w14:paraId="04A0A434" w14:textId="01DF9A56" w:rsidR="00531D86" w:rsidRDefault="00531D86">
      <w:r>
        <w:tab/>
        <w:t xml:space="preserve">Open </w:t>
      </w:r>
      <w:proofErr w:type="spellStart"/>
      <w:r>
        <w:t>cmd</w:t>
      </w:r>
      <w:proofErr w:type="spellEnd"/>
      <w:r>
        <w:t xml:space="preserve"> in chrome location:</w:t>
      </w:r>
    </w:p>
    <w:p w14:paraId="7BE563DC" w14:textId="7A308D83" w:rsidR="00531D86" w:rsidRDefault="00531D86">
      <w:r w:rsidRPr="00531D86">
        <w:t>C:\ProgramData\Microsoft\Windows\Start Menu\Programs&gt;</w:t>
      </w:r>
    </w:p>
    <w:p w14:paraId="33B1C43E" w14:textId="5753E168" w:rsidR="00531D86" w:rsidRDefault="00531D86">
      <w:r>
        <w:t>Step 2:</w:t>
      </w:r>
    </w:p>
    <w:p w14:paraId="47FB42F3" w14:textId="4FAE2491" w:rsidR="00531D86" w:rsidRDefault="00531D86">
      <w:r>
        <w:tab/>
        <w:t>Start chrome with allow file access using the below command</w:t>
      </w:r>
    </w:p>
    <w:p w14:paraId="7E4A8064" w14:textId="66BDB8D9" w:rsidR="00613165" w:rsidRDefault="00531D86">
      <w:r w:rsidRPr="00531D86">
        <w:t xml:space="preserve">"Google </w:t>
      </w:r>
      <w:proofErr w:type="spellStart"/>
      <w:r w:rsidRPr="00531D86">
        <w:t>Chrome.lnk</w:t>
      </w:r>
      <w:proofErr w:type="spellEnd"/>
      <w:r w:rsidRPr="00531D86">
        <w:t>" --allow-file-access-from-files</w:t>
      </w:r>
    </w:p>
    <w:p w14:paraId="17695C70" w14:textId="532F982D" w:rsidR="00531D86" w:rsidRDefault="00531D86">
      <w:r w:rsidRPr="00531D86">
        <w:rPr>
          <w:noProof/>
        </w:rPr>
        <w:drawing>
          <wp:inline distT="0" distB="0" distL="0" distR="0" wp14:anchorId="6CE7367A" wp14:editId="3A1BAFAF">
            <wp:extent cx="5972810" cy="549275"/>
            <wp:effectExtent l="0" t="0" r="889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DDAC0" w14:textId="36EDE0E0" w:rsidR="00531D86" w:rsidRDefault="00531D86"/>
    <w:p w14:paraId="5ED8C525" w14:textId="399FD5D0" w:rsidR="00531D86" w:rsidRDefault="00531D86">
      <w:r>
        <w:t>Step 3:</w:t>
      </w:r>
    </w:p>
    <w:p w14:paraId="43DA6C8C" w14:textId="0AE9B3E2" w:rsidR="00531D86" w:rsidRDefault="00531D86">
      <w:r>
        <w:tab/>
        <w:t>Run the index.html file using the opened chrome</w:t>
      </w:r>
    </w:p>
    <w:p w14:paraId="42A69FD8" w14:textId="04FD216A" w:rsidR="00531D86" w:rsidRDefault="00C15F26">
      <w:pPr>
        <w:rPr>
          <w:lang w:val="de-CH"/>
        </w:rPr>
      </w:pPr>
      <w:hyperlink r:id="rId8" w:history="1">
        <w:r w:rsidR="00531D86" w:rsidRPr="00D029A0">
          <w:rPr>
            <w:rStyle w:val="Hyperlink"/>
            <w:lang w:val="de-CH"/>
          </w:rPr>
          <w:t>file:///C:/Users/U810555/OneDrive%20-%20Mobiliar%20Versicherungsgesellschaft%20AG/Desktop/MASTER%20TR/docs/index.html</w:t>
        </w:r>
      </w:hyperlink>
    </w:p>
    <w:p w14:paraId="20FB3FF2" w14:textId="1DC4FD26" w:rsidR="00531D86" w:rsidRDefault="00531D86">
      <w:pPr>
        <w:rPr>
          <w:lang w:val="de-CH"/>
        </w:rPr>
      </w:pPr>
    </w:p>
    <w:p w14:paraId="29306463" w14:textId="6D2B9F0C" w:rsidR="00531D86" w:rsidRDefault="00531D86">
      <w:pPr>
        <w:rPr>
          <w:lang w:val="de-CH"/>
        </w:rPr>
      </w:pPr>
      <w:r w:rsidRPr="00531D86">
        <w:rPr>
          <w:noProof/>
          <w:lang w:val="de-CH"/>
        </w:rPr>
        <w:drawing>
          <wp:inline distT="0" distB="0" distL="0" distR="0" wp14:anchorId="33493E34" wp14:editId="1E84F159">
            <wp:extent cx="5972810" cy="3648075"/>
            <wp:effectExtent l="0" t="0" r="8890" b="9525"/>
            <wp:docPr id="2" name="Picture 2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rada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186A5" w14:textId="2D174860" w:rsidR="00531D86" w:rsidRPr="00DB5D70" w:rsidRDefault="00531D86">
      <w:pPr>
        <w:rPr>
          <w:b/>
          <w:bCs/>
          <w:sz w:val="40"/>
          <w:szCs w:val="40"/>
          <w:lang w:val="de-CH"/>
        </w:rPr>
      </w:pPr>
    </w:p>
    <w:p w14:paraId="71405BF2" w14:textId="7C1AEA07" w:rsidR="00531D86" w:rsidRPr="00DB5D70" w:rsidRDefault="00531D86">
      <w:pPr>
        <w:rPr>
          <w:b/>
          <w:bCs/>
          <w:sz w:val="40"/>
          <w:szCs w:val="40"/>
        </w:rPr>
      </w:pPr>
      <w:r w:rsidRPr="00DB5D70">
        <w:rPr>
          <w:b/>
          <w:bCs/>
          <w:sz w:val="40"/>
          <w:szCs w:val="40"/>
        </w:rPr>
        <w:t>Project Related files</w:t>
      </w:r>
    </w:p>
    <w:p w14:paraId="2F90FC77" w14:textId="602647C8" w:rsidR="00531D86" w:rsidRPr="002270A0" w:rsidRDefault="00DB5D70" w:rsidP="00DB5D70">
      <w:pPr>
        <w:pStyle w:val="ListParagraph"/>
        <w:numPr>
          <w:ilvl w:val="0"/>
          <w:numId w:val="2"/>
        </w:numPr>
      </w:pPr>
      <w:r>
        <w:t xml:space="preserve">Added </w:t>
      </w:r>
      <w:r w:rsidR="00531D86" w:rsidRPr="002270A0">
        <w:t>new json file</w:t>
      </w:r>
    </w:p>
    <w:p w14:paraId="2875E8C2" w14:textId="20FC2F33" w:rsidR="00531D86" w:rsidRPr="00DB5D70" w:rsidRDefault="00531D86" w:rsidP="00DB5D70">
      <w:pPr>
        <w:pStyle w:val="ListParagraph"/>
        <w:numPr>
          <w:ilvl w:val="0"/>
          <w:numId w:val="2"/>
        </w:numPr>
        <w:rPr>
          <w:lang w:val="de-CH"/>
        </w:rPr>
      </w:pPr>
      <w:r w:rsidRPr="00DB5D70">
        <w:rPr>
          <w:lang w:val="de-CH"/>
        </w:rPr>
        <w:t>Entries.json</w:t>
      </w:r>
    </w:p>
    <w:p w14:paraId="4A90BBD7" w14:textId="29F347D9" w:rsidR="00531D86" w:rsidRPr="00DB5D70" w:rsidRDefault="00531D86" w:rsidP="00DB5D70">
      <w:pPr>
        <w:pStyle w:val="ListParagraph"/>
        <w:numPr>
          <w:ilvl w:val="0"/>
          <w:numId w:val="2"/>
        </w:numPr>
        <w:rPr>
          <w:lang w:val="de-CH"/>
        </w:rPr>
      </w:pPr>
      <w:r w:rsidRPr="00DB5D70">
        <w:rPr>
          <w:lang w:val="de-CH"/>
        </w:rPr>
        <w:t>Index.html</w:t>
      </w:r>
    </w:p>
    <w:p w14:paraId="4E2D15F9" w14:textId="4314883A" w:rsidR="00531D86" w:rsidRPr="00DB5D70" w:rsidRDefault="00531D86" w:rsidP="00DB5D70">
      <w:pPr>
        <w:pStyle w:val="ListParagraph"/>
        <w:numPr>
          <w:ilvl w:val="0"/>
          <w:numId w:val="2"/>
        </w:numPr>
        <w:rPr>
          <w:lang w:val="de-CH"/>
        </w:rPr>
      </w:pPr>
      <w:r w:rsidRPr="00DB5D70">
        <w:rPr>
          <w:lang w:val="de-CH"/>
        </w:rPr>
        <w:t>Radar.js</w:t>
      </w:r>
    </w:p>
    <w:sectPr w:rsidR="00531D86" w:rsidRPr="00DB5D70" w:rsidSect="00850EBD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E4864" w14:textId="77777777" w:rsidR="00531D86" w:rsidRDefault="00531D86" w:rsidP="00531D86">
      <w:pPr>
        <w:spacing w:after="0" w:line="240" w:lineRule="auto"/>
      </w:pPr>
      <w:r>
        <w:separator/>
      </w:r>
    </w:p>
  </w:endnote>
  <w:endnote w:type="continuationSeparator" w:id="0">
    <w:p w14:paraId="27CBA52B" w14:textId="77777777" w:rsidR="00531D86" w:rsidRDefault="00531D86" w:rsidP="00531D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27264" w14:textId="77777777" w:rsidR="00531D86" w:rsidRDefault="00531D86" w:rsidP="00531D86">
      <w:pPr>
        <w:spacing w:after="0" w:line="240" w:lineRule="auto"/>
      </w:pPr>
      <w:r>
        <w:separator/>
      </w:r>
    </w:p>
  </w:footnote>
  <w:footnote w:type="continuationSeparator" w:id="0">
    <w:p w14:paraId="32ED5398" w14:textId="77777777" w:rsidR="00531D86" w:rsidRDefault="00531D86" w:rsidP="00531D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84905"/>
    <w:multiLevelType w:val="hybridMultilevel"/>
    <w:tmpl w:val="A57C2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9F5606"/>
    <w:multiLevelType w:val="hybridMultilevel"/>
    <w:tmpl w:val="00F042B8"/>
    <w:lvl w:ilvl="0" w:tplc="7E9C8A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27564258">
    <w:abstractNumId w:val="1"/>
  </w:num>
  <w:num w:numId="2" w16cid:durableId="543368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D86"/>
    <w:rsid w:val="000A1D23"/>
    <w:rsid w:val="002270A0"/>
    <w:rsid w:val="00531D86"/>
    <w:rsid w:val="00613165"/>
    <w:rsid w:val="00850EBD"/>
    <w:rsid w:val="00C15F26"/>
    <w:rsid w:val="00CB0D15"/>
    <w:rsid w:val="00DB5D70"/>
    <w:rsid w:val="00F9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2E0941B"/>
  <w15:chartTrackingRefBased/>
  <w15:docId w15:val="{68333344-2BE3-424A-98C3-671E15CEB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1D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1D8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31D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/Users/U810555/OneDrive%20-%20Mobiliar%20Versicherungsgesellschaft%20AG/Desktop/MASTER%20TR/docs/index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Gunasekaran Prasanna (extern)</dc:creator>
  <cp:keywords/>
  <dc:description/>
  <cp:lastModifiedBy>Gunasekaran Prasanna (extern)</cp:lastModifiedBy>
  <cp:revision>7</cp:revision>
  <dcterms:created xsi:type="dcterms:W3CDTF">2022-10-19T17:09:00Z</dcterms:created>
  <dcterms:modified xsi:type="dcterms:W3CDTF">2022-10-20T06:22:00Z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76339c0-82ad-448c-ad0e-099d7c3d4715_Enabled">
    <vt:lpwstr>true</vt:lpwstr>
  </property>
  <property fmtid="{D5CDD505-2E9C-101B-9397-08002B2CF9AE}" pid="3" name="MSIP_Label_576339c0-82ad-448c-ad0e-099d7c3d4715_SetDate">
    <vt:lpwstr>2022-10-19T17:18:28Z</vt:lpwstr>
  </property>
  <property fmtid="{D5CDD505-2E9C-101B-9397-08002B2CF9AE}" pid="4" name="MSIP_Label_576339c0-82ad-448c-ad0e-099d7c3d4715_Method">
    <vt:lpwstr>Privileged</vt:lpwstr>
  </property>
  <property fmtid="{D5CDD505-2E9C-101B-9397-08002B2CF9AE}" pid="5" name="MSIP_Label_576339c0-82ad-448c-ad0e-099d7c3d4715_Name">
    <vt:lpwstr>576339c0-82ad-448c-ad0e-099d7c3d4715</vt:lpwstr>
  </property>
  <property fmtid="{D5CDD505-2E9C-101B-9397-08002B2CF9AE}" pid="6" name="MSIP_Label_576339c0-82ad-448c-ad0e-099d7c3d4715_SiteId">
    <vt:lpwstr>af7227b1-ac3a-4487-9e9f-ba462bb409d4</vt:lpwstr>
  </property>
  <property fmtid="{D5CDD505-2E9C-101B-9397-08002B2CF9AE}" pid="7" name="MSIP_Label_576339c0-82ad-448c-ad0e-099d7c3d4715_ActionId">
    <vt:lpwstr>576e1b56-43c8-4db5-b206-95875dbcf876</vt:lpwstr>
  </property>
  <property fmtid="{D5CDD505-2E9C-101B-9397-08002B2CF9AE}" pid="8" name="MSIP_Label_576339c0-82ad-448c-ad0e-099d7c3d4715_ContentBits">
    <vt:lpwstr>0</vt:lpwstr>
  </property>
</Properties>
</file>