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Proof of concept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brief proof of concept document. It is described the functionalities and use cases implanted through Iteration 1. The functionality and main components of Iteration 1 are: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Working WPF Application (GUI)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Imported Bing map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CSV File with model data for City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Reading &amp; Writing function for CSV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Imported Line Chart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Imported Bar Chart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Imported Pie Chart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parse to Charts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NuGet Package Manager is used to make the CSV Reading and Writing function, in addition for creating the live charts. Bing Maps is integrated with a package manager also.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 1: Loading current data of a city from a file - is developed to its full.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 6: Saving current data of a city in a file - is fulfilled.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bg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