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Canvas tag not supported verde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amarillo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