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212332" w:rsidTr="00212332">
        <w:trPr>
          <w:trHeight w:val="366"/>
        </w:trPr>
        <w:tc>
          <w:tcPr>
            <w:tcW w:w="2500" w:type="pct"/>
          </w:tcPr>
          <w:p w:rsidR="00212332" w:rsidRPr="00212332" w:rsidRDefault="00212332" w:rsidP="00BD4DAF">
            <w:pPr>
              <w:jc w:val="center"/>
            </w:pPr>
            <w:r w:rsidRPr="00212332">
              <w:t>LIÊN CHI ĐOÀN KHOA</w:t>
            </w:r>
          </w:p>
          <w:p w:rsidR="00212332" w:rsidRPr="00212332" w:rsidRDefault="00212332" w:rsidP="00BD4DAF">
            <w:pPr>
              <w:jc w:val="center"/>
            </w:pPr>
            <w:r/>
          </w:p>
          <w:p w:rsidR="00212332" w:rsidRPr="00212332" w:rsidRDefault="00212332" w:rsidP="00BD4DAF">
            <w:pPr>
              <w:jc w:val="center"/>
              <w:rPr>
                <w:b/>
              </w:rPr>
            </w:pPr>
            <w:r w:rsidRPr="00212332">
              <w:rPr>
                <w:b/>
              </w:rPr>
              <w:t>BCH CHI ĐOÀN………………</w:t>
            </w:r>
            <w:r w:rsidR="006A53DC">
              <w:rPr>
                <w:b/>
              </w:rPr>
              <w:t>…</w:t>
            </w:r>
          </w:p>
          <w:p w:rsidR="00212332" w:rsidRPr="00212332" w:rsidRDefault="00212332" w:rsidP="00BD4DAF">
            <w:pPr>
              <w:jc w:val="center"/>
            </w:pPr>
            <w:r w:rsidRPr="00212332">
              <w:t>***</w:t>
            </w:r>
          </w:p>
        </w:tc>
        <w:tc>
          <w:tcPr>
            <w:tcW w:w="2500" w:type="pct"/>
          </w:tcPr>
          <w:p w:rsidR="00212332" w:rsidRPr="00212332" w:rsidRDefault="00854040" w:rsidP="00BD4DAF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138592</wp:posOffset>
                      </wp:positionH>
                      <wp:positionV relativeFrom="paragraph">
                        <wp:posOffset>214630</wp:posOffset>
                      </wp:positionV>
                      <wp:extent cx="2456121" cy="0"/>
                      <wp:effectExtent l="0" t="0" r="2095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612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33D94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9pt,16.9pt" to="204.3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12332" w:rsidRPr="00212332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212332" w:rsidTr="00212332">
        <w:trPr>
          <w:trHeight w:val="366"/>
        </w:trPr>
        <w:tc>
          <w:tcPr>
            <w:tcW w:w="2500" w:type="pct"/>
          </w:tcPr>
          <w:p w:rsidR="00212332" w:rsidRDefault="00212332" w:rsidP="00BD4DA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500" w:type="pct"/>
          </w:tcPr>
          <w:p w:rsidR="00212332" w:rsidRDefault="00212332" w:rsidP="00BD4DAF">
            <w:pPr>
              <w:jc w:val="center"/>
              <w:rPr>
                <w:sz w:val="26"/>
                <w:szCs w:val="26"/>
              </w:rPr>
            </w:pPr>
            <w:r>
              <w:t xml:space="preserve">Đà Nẵng, ngày {{ngay_ky_d}} tháng {{ngay_ky_m}} năm {{ngay_ky_y}}    </w:t>
            </w:r>
          </w:p>
        </w:tc>
      </w:tr>
    </w:tbl>
    <w:p w:rsidR="00212332" w:rsidRDefault="00212332" w:rsidP="007A7B68"/>
    <w:p w:rsidR="000A1B49" w:rsidRPr="007949FE" w:rsidRDefault="006E0562" w:rsidP="00EA464B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:rsidR="00412139" w:rsidRDefault="0018417F" w:rsidP="00EA464B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="00412139" w:rsidRPr="00412139">
        <w:rPr>
          <w:b/>
        </w:rPr>
        <w:t>ề nghị công nhận đảng viên chính thức</w:t>
      </w:r>
    </w:p>
    <w:p w:rsidR="00DB5C2F" w:rsidRDefault="00B40139" w:rsidP="00EA464B">
      <w:pPr>
        <w:spacing w:line="276" w:lineRule="auto"/>
        <w:jc w:val="center"/>
        <w:rPr>
          <w:b/>
        </w:rPr>
      </w:pPr>
      <w:r>
        <w:rPr>
          <w:b/>
        </w:rPr>
        <w:t>----------</w:t>
      </w:r>
    </w:p>
    <w:p w:rsidR="00B40139" w:rsidRPr="007949FE" w:rsidRDefault="00B40139" w:rsidP="00EA464B">
      <w:pPr>
        <w:spacing w:line="276" w:lineRule="auto"/>
        <w:jc w:val="center"/>
        <w:rPr>
          <w:b/>
        </w:rPr>
      </w:pPr>
    </w:p>
    <w:p w:rsidR="00BD2E43" w:rsidRDefault="006E056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Hôm nay, ngày {{ngay_hop_chi_doan_d}} tháng {{ngay_hop_chi_doan_m}} năm {{ngay_hop_chi_doan_y}} Đại học Kinh tế - Đại học Đà Nẵng.</w:t>
      </w:r>
    </w:p>
    <w:p w:rsidR="00F9704E" w:rsidRDefault="008D15F6" w:rsidP="00D04DD2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thuộc Liên chi Đoàn khoa {{khoa}} trực thuộc Đoàn TNCS Hồ Chí Minh Trường Đại học Kinh tế, là tổ chức Đoàn giới thiệu và bảo đảm thứ 2 cho đồng chí {{ho_ten}} được kết nạp vào Đảng Cộng sản Việt Nam.</w:t>
      </w:r>
    </w:p>
    <w:p w:rsidR="00E5576D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tổ chức Hội nghị Chi Đoàn để xét đề nghị công nhận đảng viên chính thức cho đoàn viên {{ho_ten}}</w:t>
      </w:r>
    </w:p>
    <w:p w:rsidR="00E5576D" w:rsidRPr="00E5576D" w:rsidRDefault="00E5576D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1. Chủ trì cuộc họp: {{chu_tri_chi_doan}}</w:t>
      </w:r>
    </w:p>
    <w:p w:rsidR="00E5576D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2. Thư ký cuộc họp: {{thu_ky_chi_doan}}</w:t>
      </w:r>
    </w:p>
    <w:p w:rsidR="00B54D66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3. Tổng số đoàn viên: {{tong_so_dv_chi_doan}}   Tham gia: {{tham_gia_chi_doan}}   Vắng: {{vang_chi_doan}}</w:t>
      </w:r>
    </w:p>
    <w:p w:rsidR="00211445" w:rsidRPr="00211445" w:rsidRDefault="0021144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Lý do vắng: {{ly_do_vang_chi_doan}}</w:t>
      </w:r>
    </w:p>
    <w:p w:rsidR="006430FB" w:rsidRPr="006430FB" w:rsidRDefault="006430FB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:rsidR="005A6DF5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đã tiến hành họp nhận xét thông qua bản tự kiểm điểm của đồng chí {{ho_ten}} trong suốt thời gian dự bị.</w:t>
      </w:r>
    </w:p>
    <w:p w:rsidR="00A67FD9" w:rsidRDefault="00514208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Hội nghị nhất trí nhận xét về những ưu điểm, khuyết điểm chính của đồng chí {{ho_ten}} trong suốt quá trình phấn đấu học tập, công tác, rèn luyện tại Chi Đoàn, cụ thể như sau:</w:t>
      </w:r>
    </w:p>
    <w:p w:rsidR="00664E0C" w:rsidRPr="00664E0C" w:rsidRDefault="00664E0C" w:rsidP="00EA464B">
      <w:pPr>
        <w:spacing w:before="60" w:after="60" w:line="276" w:lineRule="auto"/>
        <w:ind w:firstLine="567"/>
        <w:jc w:val="left"/>
        <w:rPr>
          <w:b/>
          <w:color w:val="000000"/>
        </w:rPr>
      </w:pPr>
      <w:r w:rsidRPr="00664E0C">
        <w:rPr>
          <w:b/>
          <w:color w:val="000000"/>
        </w:rPr>
        <w:t>1. Ưu điểm: {{uu_diem}}</w:t>
      </w:r>
    </w:p>
    <w:p w:rsidR="00664E0C" w:rsidRDefault="00664E0C" w:rsidP="00EA464B">
      <w:pPr>
        <w:spacing w:before="60" w:after="60" w:line="276" w:lineRule="auto"/>
        <w:jc w:val="both"/>
        <w:rPr>
          <w:color w:val="000000"/>
        </w:rPr>
      </w:pPr>
      <w:r/>
    </w:p>
    <w:p w:rsidR="00664E0C" w:rsidRPr="00664E0C" w:rsidRDefault="00664E0C" w:rsidP="00EA464B">
      <w:pPr>
        <w:spacing w:before="60" w:after="60" w:line="276" w:lineRule="auto"/>
        <w:ind w:firstLine="567"/>
        <w:jc w:val="left"/>
        <w:rPr>
          <w:b/>
          <w:color w:val="000000"/>
        </w:rPr>
      </w:pPr>
      <w:r>
        <w:t>2. Khuyết điểm: {{khuyet_diem}}</w:t>
      </w:r>
    </w:p>
    <w:p w:rsidR="00664E0C" w:rsidRDefault="00664E0C" w:rsidP="00EA464B">
      <w:pPr>
        <w:spacing w:before="60" w:after="60" w:line="276" w:lineRule="auto"/>
        <w:jc w:val="both"/>
        <w:rPr>
          <w:color w:val="000000"/>
        </w:rPr>
      </w:pPr>
      <w:r/>
    </w:p>
    <w:p w:rsidR="00FD6092" w:rsidRDefault="00664E0C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Đối chiếu với tiêu chuẩn và điều kiện chuyển đảng chính thức, Chi Đoàn {{lop}} thuộc Liên chi Đoàn khoa {{khoa}} giới thiệu và kính đề nghị tổ chức Đoàn, tổ chức Đảng các cấp xem xét chuyển chính thức đúng thời hạn cho đồng chí {{ho_ten}}</w:t>
      </w:r>
    </w:p>
    <w:p w:rsidR="00664E0C" w:rsidRPr="00664E0C" w:rsidRDefault="00FD609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{{tham_gia_chi_doan}} đoàn viên (đạt {{ti_le_bb_chi_doan}}%); số không tán thành {{khong_tan_thanh_bb_chi_doan}} đồng chí, với lý do: {{ly_do_khong_tan_thanh_bb_chi_doan}}</w:t>
      </w:r>
    </w:p>
    <w:p w:rsidR="00882153" w:rsidRDefault="00BB77E4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Tập thể Chi Đoàn {{lop}} thuộc Liên chi Đoàn khoa {{khoa}} xin chịu hoàn toàn trách nhiệm về những nội dung giới thiệu nêu trên./.</w:t>
      </w:r>
    </w:p>
    <w:p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F9704E" w:rsidTr="00F9704E">
        <w:tc>
          <w:tcPr>
            <w:tcW w:w="2500" w:type="pct"/>
            <w:vAlign w:val="center"/>
          </w:tcPr>
          <w:p w:rsidR="00F9704E" w:rsidRDefault="00F9704E" w:rsidP="00053D2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  <w:p w:rsidR="00F9704E" w:rsidRPr="00E5576D" w:rsidRDefault="00F9704E" w:rsidP="00053D20">
            <w:pPr>
              <w:spacing w:line="276" w:lineRule="auto"/>
              <w:jc w:val="center"/>
              <w:rPr>
                <w:b/>
              </w:rPr>
            </w:pPr>
            <w:r w:rsidRPr="00FB5638">
              <w:rPr>
                <w:i/>
              </w:rPr>
              <w:t>(Ký, ghi họ tên)</w:t>
            </w:r>
          </w:p>
        </w:tc>
        <w:tc>
          <w:tcPr>
            <w:tcW w:w="2500" w:type="pct"/>
            <w:vAlign w:val="center"/>
          </w:tcPr>
          <w:p w:rsidR="00F9704E" w:rsidRDefault="00F9704E" w:rsidP="00053D2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tọa</w:t>
            </w:r>
          </w:p>
          <w:p w:rsidR="00F9704E" w:rsidRPr="00E5576D" w:rsidRDefault="00F9704E" w:rsidP="00053D20">
            <w:pPr>
              <w:spacing w:line="276" w:lineRule="auto"/>
              <w:jc w:val="center"/>
              <w:rPr>
                <w:b/>
              </w:rPr>
            </w:pPr>
            <w:r w:rsidRPr="00FB5638">
              <w:rPr>
                <w:i/>
              </w:rPr>
              <w:t>(Ký, ghi họ tên)</w:t>
            </w:r>
          </w:p>
        </w:tc>
      </w:tr>
    </w:tbl>
    <w:p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1E8"/>
    <w:rsid w:val="00006AB4"/>
    <w:rsid w:val="0001465F"/>
    <w:rsid w:val="00014F61"/>
    <w:rsid w:val="00017BE3"/>
    <w:rsid w:val="0003489C"/>
    <w:rsid w:val="00035D88"/>
    <w:rsid w:val="00043C48"/>
    <w:rsid w:val="00053D20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E4222"/>
    <w:rsid w:val="0010626A"/>
    <w:rsid w:val="00111D3B"/>
    <w:rsid w:val="00117F79"/>
    <w:rsid w:val="001207EF"/>
    <w:rsid w:val="00120D7A"/>
    <w:rsid w:val="00126AFD"/>
    <w:rsid w:val="00152F98"/>
    <w:rsid w:val="001621D3"/>
    <w:rsid w:val="00173F7E"/>
    <w:rsid w:val="0018417F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1445"/>
    <w:rsid w:val="00212332"/>
    <w:rsid w:val="002152E5"/>
    <w:rsid w:val="00224A9A"/>
    <w:rsid w:val="00232930"/>
    <w:rsid w:val="002471EC"/>
    <w:rsid w:val="00260E18"/>
    <w:rsid w:val="00262C5C"/>
    <w:rsid w:val="00266BC6"/>
    <w:rsid w:val="00273833"/>
    <w:rsid w:val="00277A32"/>
    <w:rsid w:val="00280946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1CF9"/>
    <w:rsid w:val="00373E12"/>
    <w:rsid w:val="0037662B"/>
    <w:rsid w:val="003901E9"/>
    <w:rsid w:val="0039697F"/>
    <w:rsid w:val="003971BC"/>
    <w:rsid w:val="00397C76"/>
    <w:rsid w:val="003C1AD2"/>
    <w:rsid w:val="003C1EAF"/>
    <w:rsid w:val="003C2AF6"/>
    <w:rsid w:val="003C2D75"/>
    <w:rsid w:val="003C525C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0C31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14208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9237A"/>
    <w:rsid w:val="005A07B0"/>
    <w:rsid w:val="005A334E"/>
    <w:rsid w:val="005A6DF5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430FB"/>
    <w:rsid w:val="0066162C"/>
    <w:rsid w:val="00664E0C"/>
    <w:rsid w:val="006678BC"/>
    <w:rsid w:val="006A3C48"/>
    <w:rsid w:val="006A53DC"/>
    <w:rsid w:val="006B5914"/>
    <w:rsid w:val="006D4017"/>
    <w:rsid w:val="006E0562"/>
    <w:rsid w:val="006E71FE"/>
    <w:rsid w:val="006F39E4"/>
    <w:rsid w:val="0070441C"/>
    <w:rsid w:val="00717F27"/>
    <w:rsid w:val="00733620"/>
    <w:rsid w:val="00734D91"/>
    <w:rsid w:val="00741196"/>
    <w:rsid w:val="00741661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30E3"/>
    <w:rsid w:val="00845777"/>
    <w:rsid w:val="00854040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956EA"/>
    <w:rsid w:val="008A105B"/>
    <w:rsid w:val="008A2895"/>
    <w:rsid w:val="008B01D4"/>
    <w:rsid w:val="008B0C60"/>
    <w:rsid w:val="008B0C8D"/>
    <w:rsid w:val="008C6151"/>
    <w:rsid w:val="008C6B58"/>
    <w:rsid w:val="008D15F6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9F2AE9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35CE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40139"/>
    <w:rsid w:val="00B519C9"/>
    <w:rsid w:val="00B54D66"/>
    <w:rsid w:val="00B56557"/>
    <w:rsid w:val="00B74AF2"/>
    <w:rsid w:val="00B921E8"/>
    <w:rsid w:val="00B97E16"/>
    <w:rsid w:val="00BA2EB1"/>
    <w:rsid w:val="00BA4BE0"/>
    <w:rsid w:val="00BA6E7A"/>
    <w:rsid w:val="00BB77E4"/>
    <w:rsid w:val="00BC1D62"/>
    <w:rsid w:val="00BC72DF"/>
    <w:rsid w:val="00BD1C2C"/>
    <w:rsid w:val="00BD2E43"/>
    <w:rsid w:val="00BD4DAF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4DD2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5576D"/>
    <w:rsid w:val="00E55D60"/>
    <w:rsid w:val="00E60144"/>
    <w:rsid w:val="00E628BF"/>
    <w:rsid w:val="00E66F89"/>
    <w:rsid w:val="00E92609"/>
    <w:rsid w:val="00E97494"/>
    <w:rsid w:val="00EA1B35"/>
    <w:rsid w:val="00EA464B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9704E"/>
    <w:rsid w:val="00FA3B79"/>
    <w:rsid w:val="00FA60A7"/>
    <w:rsid w:val="00FB55AB"/>
    <w:rsid w:val="00FB5638"/>
    <w:rsid w:val="00FC1B11"/>
    <w:rsid w:val="00FC47F3"/>
    <w:rsid w:val="00FD17E5"/>
    <w:rsid w:val="00FD3702"/>
    <w:rsid w:val="00FD6092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2680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8A14-995B-4AA8-8E4F-DC08914CB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2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231</cp:revision>
  <cp:lastPrinted>2025-06-10T09:52:00Z</cp:lastPrinted>
  <dcterms:created xsi:type="dcterms:W3CDTF">2024-06-05T04:58:00Z</dcterms:created>
  <dcterms:modified xsi:type="dcterms:W3CDTF">2025-06-10T11:58:00Z</dcterms:modified>
</cp:coreProperties>
</file>