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6839" w14:textId="77777777" w:rsidR="00837F9E" w:rsidRPr="00837F9E" w:rsidRDefault="00837F9E">
      <w:pPr>
        <w:rPr>
          <w:b/>
          <w:bCs/>
          <w:i/>
          <w:iCs/>
          <w:u w:val="single"/>
        </w:rPr>
      </w:pPr>
      <w:proofErr w:type="spellStart"/>
      <w:r w:rsidRPr="00837F9E">
        <w:rPr>
          <w:b/>
          <w:bCs/>
          <w:i/>
          <w:iCs/>
          <w:u w:val="single"/>
        </w:rPr>
        <w:t>Iodine</w:t>
      </w:r>
      <w:proofErr w:type="spellEnd"/>
      <w:r w:rsidRPr="00837F9E">
        <w:rPr>
          <w:b/>
          <w:bCs/>
          <w:i/>
          <w:iCs/>
          <w:u w:val="single"/>
        </w:rPr>
        <w:t xml:space="preserve"> (I)</w:t>
      </w:r>
    </w:p>
    <w:p w14:paraId="50B8F9AB" w14:textId="05780C23" w:rsidR="00837F9E" w:rsidRDefault="00837F9E" w:rsidP="00837F9E">
      <w:pPr>
        <w:pStyle w:val="oancuaDanhsach"/>
        <w:numPr>
          <w:ilvl w:val="0"/>
          <w:numId w:val="1"/>
        </w:numPr>
      </w:pPr>
      <w:r>
        <w:t>Thông tin chung</w:t>
      </w:r>
    </w:p>
    <w:p w14:paraId="634F0058" w14:textId="77777777" w:rsidR="00837F9E" w:rsidRDefault="00837F9E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Iodum</w:t>
      </w:r>
      <w:proofErr w:type="spellEnd"/>
    </w:p>
    <w:p w14:paraId="68CD127F" w14:textId="77777777" w:rsidR="00837F9E" w:rsidRDefault="00837F9E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Iodine</w:t>
      </w:r>
      <w:proofErr w:type="spellEnd"/>
    </w:p>
    <w:p w14:paraId="1E4B8CDF" w14:textId="77777777" w:rsidR="00837F9E" w:rsidRDefault="00837F9E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¹²⁷I</w:t>
      </w:r>
    </w:p>
    <w:p w14:paraId="53680EB8" w14:textId="77777777" w:rsidR="00837F9E" w:rsidRDefault="00837F9E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VIIA | Chu </w:t>
      </w:r>
      <w:proofErr w:type="spellStart"/>
      <w:r>
        <w:t>kỳ</w:t>
      </w:r>
      <w:proofErr w:type="spellEnd"/>
      <w:r>
        <w:t xml:space="preserve"> 5</w:t>
      </w:r>
    </w:p>
    <w:p w14:paraId="5A097C2A" w14:textId="77777777" w:rsidR="00837F9E" w:rsidRDefault="00837F9E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−1, +1, +3, +5, +7</w:t>
      </w:r>
    </w:p>
    <w:p w14:paraId="38ED3080" w14:textId="77777777" w:rsidR="00837F9E" w:rsidRDefault="00837F9E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2.66</w:t>
      </w:r>
    </w:p>
    <w:p w14:paraId="7E6A5EC9" w14:textId="6882294B" w:rsidR="00837F9E" w:rsidRDefault="00837F9E" w:rsidP="00837F9E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51C33F60" w14:textId="77777777" w:rsidR="00837F9E" w:rsidRDefault="00837F9E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Bernard</w:t>
      </w:r>
      <w:proofErr w:type="spellEnd"/>
      <w:r>
        <w:t xml:space="preserve"> </w:t>
      </w:r>
      <w:proofErr w:type="spellStart"/>
      <w:r>
        <w:t>Courtois</w:t>
      </w:r>
      <w:proofErr w:type="spellEnd"/>
    </w:p>
    <w:p w14:paraId="4A63378A" w14:textId="77777777" w:rsidR="00837F9E" w:rsidRDefault="00837F9E">
      <w:r>
        <w:t xml:space="preserve">Năm công </w:t>
      </w:r>
      <w:proofErr w:type="spellStart"/>
      <w:r>
        <w:t>bố</w:t>
      </w:r>
      <w:proofErr w:type="spellEnd"/>
      <w:r>
        <w:t>: 1811</w:t>
      </w:r>
    </w:p>
    <w:p w14:paraId="5B569806" w14:textId="77777777" w:rsidR="00837F9E" w:rsidRDefault="00837F9E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Pháp</w:t>
      </w:r>
      <w:proofErr w:type="spellEnd"/>
    </w:p>
    <w:p w14:paraId="241317CA" w14:textId="00F92BB6" w:rsidR="00837F9E" w:rsidRDefault="00837F9E">
      <w:r>
        <w:t xml:space="preserve">Mô </w:t>
      </w:r>
      <w:proofErr w:type="spellStart"/>
      <w:r>
        <w:t>tả</w:t>
      </w:r>
      <w:proofErr w:type="spellEnd"/>
      <w:r>
        <w:t xml:space="preserve">: Năm 1811, </w:t>
      </w:r>
      <w:proofErr w:type="spellStart"/>
      <w:r>
        <w:t>Bernard</w:t>
      </w:r>
      <w:proofErr w:type="spellEnd"/>
      <w:r>
        <w:t xml:space="preserve"> </w:t>
      </w:r>
      <w:proofErr w:type="spellStart"/>
      <w:r>
        <w:t>Courtois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Iodine</w:t>
      </w:r>
      <w:proofErr w:type="spellEnd"/>
      <w:r>
        <w:t xml:space="preserve"> khi nghiên </w:t>
      </w:r>
      <w:proofErr w:type="spellStart"/>
      <w:r>
        <w:t>cứu</w:t>
      </w:r>
      <w:proofErr w:type="spellEnd"/>
      <w:r>
        <w:t xml:space="preserve"> tro </w:t>
      </w:r>
      <w:proofErr w:type="spellStart"/>
      <w:r>
        <w:t>của</w:t>
      </w:r>
      <w:proofErr w:type="spellEnd"/>
      <w:r>
        <w:t xml:space="preserve"> rong </w:t>
      </w:r>
      <w:proofErr w:type="spellStart"/>
      <w:r>
        <w:t>biển</w:t>
      </w:r>
      <w:proofErr w:type="spellEnd"/>
      <w:r>
        <w:t xml:space="preserve">. 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hơi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khi </w:t>
      </w:r>
      <w:proofErr w:type="spellStart"/>
      <w:r>
        <w:t>được</w:t>
      </w:r>
      <w:proofErr w:type="spellEnd"/>
      <w:r>
        <w:t xml:space="preserve"> đun </w:t>
      </w:r>
      <w:proofErr w:type="spellStart"/>
      <w:r>
        <w:t>nóng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Tên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ioeidēs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>”.</w:t>
      </w:r>
    </w:p>
    <w:p w14:paraId="0B8472A8" w14:textId="498B8E9E" w:rsidR="00837F9E" w:rsidRDefault="00837F9E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32F5B70" w14:textId="77777777" w:rsidR="00837F9E" w:rsidRDefault="00837F9E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7AD3D1AB" w14:textId="77777777" w:rsidR="00837F9E" w:rsidRDefault="00837F9E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5p⁵</w:t>
      </w:r>
    </w:p>
    <w:p w14:paraId="2B1F823C" w14:textId="77777777" w:rsidR="00837F9E" w:rsidRDefault="00837F9E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Trực</w:t>
      </w:r>
      <w:proofErr w:type="spellEnd"/>
      <w:r>
        <w:t xml:space="preserve"> thoi (</w:t>
      </w:r>
      <w:proofErr w:type="spellStart"/>
      <w:r>
        <w:t>Orthorhombic</w:t>
      </w:r>
      <w:proofErr w:type="spellEnd"/>
      <w:r>
        <w:t>)</w:t>
      </w:r>
    </w:p>
    <w:p w14:paraId="72D40E09" w14:textId="77777777" w:rsidR="00837F9E" w:rsidRDefault="00837F9E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53</w:t>
      </w:r>
    </w:p>
    <w:p w14:paraId="4C2B7218" w14:textId="77777777" w:rsidR="00837F9E" w:rsidRDefault="00837F9E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126.904 g/</w:t>
      </w:r>
      <w:proofErr w:type="spellStart"/>
      <w:r>
        <w:t>mol</w:t>
      </w:r>
      <w:proofErr w:type="spellEnd"/>
    </w:p>
    <w:p w14:paraId="39C4E21A" w14:textId="77777777" w:rsidR="00837F9E" w:rsidRDefault="00837F9E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53 </w:t>
      </w:r>
      <w:proofErr w:type="spellStart"/>
      <w:r>
        <w:t>electron</w:t>
      </w:r>
      <w:proofErr w:type="spellEnd"/>
    </w:p>
    <w:p w14:paraId="5122E20D" w14:textId="77777777" w:rsidR="00837F9E" w:rsidRDefault="00837F9E">
      <w:r>
        <w:t>K: 2 | L: 8 | M: 18 | N: 18 | O: 7</w:t>
      </w:r>
    </w:p>
    <w:p w14:paraId="4246E80F" w14:textId="77777777" w:rsidR="00837F9E" w:rsidRDefault="00837F9E">
      <w:proofErr w:type="spellStart"/>
      <w:r>
        <w:t>Hạt</w:t>
      </w:r>
      <w:proofErr w:type="spellEnd"/>
      <w:r>
        <w:t xml:space="preserve"> nhân: 53 </w:t>
      </w:r>
      <w:proofErr w:type="spellStart"/>
      <w:r>
        <w:t>proton</w:t>
      </w:r>
      <w:proofErr w:type="spellEnd"/>
      <w:r>
        <w:t xml:space="preserve">, 74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¹²⁷I</w:t>
      </w:r>
    </w:p>
    <w:p w14:paraId="35417166" w14:textId="77777777" w:rsidR="00837F9E" w:rsidRDefault="00837F9E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Kr</w:t>
      </w:r>
      <w:proofErr w:type="spellEnd"/>
      <w:r>
        <w:t>] 4d¹⁰ 5s² 5p⁵</w:t>
      </w:r>
    </w:p>
    <w:p w14:paraId="2AA829C0" w14:textId="77777777" w:rsidR="00837F9E" w:rsidRDefault="00837F9E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Trực</w:t>
      </w:r>
      <w:proofErr w:type="spellEnd"/>
      <w:r>
        <w:t xml:space="preserve"> thoi (</w:t>
      </w:r>
      <w:proofErr w:type="spellStart"/>
      <w:r>
        <w:t>Orthorhombic</w:t>
      </w:r>
      <w:proofErr w:type="spellEnd"/>
      <w:r>
        <w:t>)</w:t>
      </w:r>
    </w:p>
    <w:p w14:paraId="10568079" w14:textId="77777777" w:rsidR="00837F9E" w:rsidRDefault="00837F9E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618B4DA3" w14:textId="77777777" w:rsidR="00837F9E" w:rsidRDefault="00837F9E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đen </w:t>
      </w:r>
      <w:proofErr w:type="spellStart"/>
      <w:r>
        <w:t>ánh</w:t>
      </w:r>
      <w:proofErr w:type="spellEnd"/>
      <w:r>
        <w:t xml:space="preserve"> kim.</w:t>
      </w:r>
    </w:p>
    <w:p w14:paraId="382E6272" w14:textId="77777777" w:rsidR="00837F9E" w:rsidRDefault="00837F9E">
      <w:proofErr w:type="spellStart"/>
      <w:r>
        <w:t>Có</w:t>
      </w:r>
      <w:proofErr w:type="spellEnd"/>
      <w:r>
        <w:t xml:space="preserve"> trong: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trong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, rong </w:t>
      </w:r>
      <w:proofErr w:type="spellStart"/>
      <w:r>
        <w:t>biển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Iodate</w:t>
      </w:r>
      <w:proofErr w:type="spellEnd"/>
      <w:r>
        <w:t>.</w:t>
      </w:r>
    </w:p>
    <w:p w14:paraId="66838F65" w14:textId="77777777" w:rsidR="00837F9E" w:rsidRDefault="00837F9E">
      <w:r>
        <w:t xml:space="preserve">Đơn </w:t>
      </w:r>
      <w:proofErr w:type="spellStart"/>
      <w:r>
        <w:t>chất</w:t>
      </w:r>
      <w:proofErr w:type="spellEnd"/>
      <w:r>
        <w:t>: I₂</w:t>
      </w:r>
    </w:p>
    <w:p w14:paraId="602109AE" w14:textId="77777777" w:rsidR="00837F9E" w:rsidRDefault="00837F9E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KI, </w:t>
      </w:r>
      <w:proofErr w:type="spellStart"/>
      <w:r>
        <w:t>NaI</w:t>
      </w:r>
      <w:proofErr w:type="spellEnd"/>
      <w:r>
        <w:t xml:space="preserve">, KIO₃, </w:t>
      </w:r>
      <w:proofErr w:type="spellStart"/>
      <w:r>
        <w:t>AgI</w:t>
      </w:r>
      <w:proofErr w:type="spellEnd"/>
      <w:r>
        <w:t xml:space="preserve">, HI, </w:t>
      </w:r>
      <w:proofErr w:type="spellStart"/>
      <w:r>
        <w:t>ICl</w:t>
      </w:r>
      <w:proofErr w:type="spellEnd"/>
      <w:r>
        <w:t>...</w:t>
      </w:r>
    </w:p>
    <w:p w14:paraId="6E7D38F1" w14:textId="77777777" w:rsidR="00837F9E" w:rsidRDefault="00837F9E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54FE627F" w14:textId="77777777" w:rsidR="00837F9E" w:rsidRDefault="00837F9E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¹²⁷I</w:t>
      </w:r>
    </w:p>
    <w:p w14:paraId="3E158006" w14:textId="77777777" w:rsidR="00837F9E" w:rsidRDefault="00837F9E">
      <w:r>
        <w:t xml:space="preserve">¹²⁷I: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Iodine</w:t>
      </w:r>
      <w:proofErr w:type="spellEnd"/>
      <w:r>
        <w:t xml:space="preserve"> trong </w:t>
      </w:r>
      <w:proofErr w:type="spellStart"/>
      <w:r>
        <w:t>tự</w:t>
      </w:r>
      <w:proofErr w:type="spellEnd"/>
      <w:r>
        <w:t xml:space="preserve"> nhiên.</w:t>
      </w:r>
    </w:p>
    <w:p w14:paraId="59DD3082" w14:textId="77777777" w:rsidR="00837F9E" w:rsidRDefault="00837F9E">
      <w:proofErr w:type="spellStart"/>
      <w:r>
        <w:t>Ngoài</w:t>
      </w:r>
      <w:proofErr w:type="spellEnd"/>
      <w:r>
        <w:t xml:space="preserve"> ra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trong </w:t>
      </w:r>
      <w:proofErr w:type="spellStart"/>
      <w:r>
        <w:t>đó</w:t>
      </w:r>
      <w:proofErr w:type="spellEnd"/>
      <w:r>
        <w:t xml:space="preserve"> ¹³¹I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y </w:t>
      </w:r>
      <w:proofErr w:type="spellStart"/>
      <w:r>
        <w:t>học</w:t>
      </w:r>
      <w:proofErr w:type="spellEnd"/>
      <w:r>
        <w:t>.</w:t>
      </w:r>
    </w:p>
    <w:p w14:paraId="159ACC43" w14:textId="471CF72D" w:rsidR="00837F9E" w:rsidRDefault="00837F9E" w:rsidP="00837F9E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6E9AE26E" w14:textId="77777777" w:rsidR="00837F9E" w:rsidRPr="00837F9E" w:rsidRDefault="00837F9E">
      <w:pPr>
        <w:rPr>
          <w:b/>
          <w:bCs/>
        </w:rPr>
      </w:pPr>
      <w:proofErr w:type="spellStart"/>
      <w:r w:rsidRPr="00837F9E">
        <w:rPr>
          <w:b/>
          <w:bCs/>
        </w:rPr>
        <w:t>Tính</w:t>
      </w:r>
      <w:proofErr w:type="spellEnd"/>
      <w:r w:rsidRPr="00837F9E">
        <w:rPr>
          <w:b/>
          <w:bCs/>
        </w:rPr>
        <w:t xml:space="preserve"> </w:t>
      </w:r>
      <w:proofErr w:type="spellStart"/>
      <w:r w:rsidRPr="00837F9E">
        <w:rPr>
          <w:b/>
          <w:bCs/>
        </w:rPr>
        <w:t>chất</w:t>
      </w:r>
      <w:proofErr w:type="spellEnd"/>
      <w:r w:rsidRPr="00837F9E">
        <w:rPr>
          <w:b/>
          <w:bCs/>
        </w:rPr>
        <w:t xml:space="preserve"> </w:t>
      </w:r>
      <w:proofErr w:type="spellStart"/>
      <w:r w:rsidRPr="00837F9E">
        <w:rPr>
          <w:b/>
          <w:bCs/>
        </w:rPr>
        <w:t>vật</w:t>
      </w:r>
      <w:proofErr w:type="spellEnd"/>
      <w:r w:rsidRPr="00837F9E">
        <w:rPr>
          <w:b/>
          <w:bCs/>
        </w:rPr>
        <w:t xml:space="preserve"> </w:t>
      </w:r>
      <w:proofErr w:type="spellStart"/>
      <w:r w:rsidRPr="00837F9E">
        <w:rPr>
          <w:b/>
          <w:bCs/>
        </w:rPr>
        <w:t>lý</w:t>
      </w:r>
      <w:proofErr w:type="spellEnd"/>
    </w:p>
    <w:p w14:paraId="46ED89BA" w14:textId="77777777" w:rsidR="00837F9E" w:rsidRDefault="00837F9E">
      <w:proofErr w:type="spellStart"/>
      <w:r>
        <w:t>Là</w:t>
      </w:r>
      <w:proofErr w:type="spellEnd"/>
      <w:r>
        <w:t xml:space="preserve"> phi kim,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Halogen</w:t>
      </w:r>
      <w:proofErr w:type="spellEnd"/>
      <w:r>
        <w:t>.</w:t>
      </w:r>
    </w:p>
    <w:p w14:paraId="21C9707A" w14:textId="77777777" w:rsidR="00837F9E" w:rsidRDefault="00837F9E"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đen </w:t>
      </w:r>
      <w:proofErr w:type="spellStart"/>
      <w:r>
        <w:t>ánh</w:t>
      </w:r>
      <w:proofErr w:type="spellEnd"/>
      <w:r>
        <w:t xml:space="preserve"> kim.</w:t>
      </w:r>
    </w:p>
    <w:p w14:paraId="47ECABDF" w14:textId="77777777" w:rsidR="00837F9E" w:rsidRDefault="00837F9E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thăng hoa </w:t>
      </w:r>
      <w:proofErr w:type="spellStart"/>
      <w:r>
        <w:t>tạo</w:t>
      </w:r>
      <w:proofErr w:type="spellEnd"/>
      <w:r>
        <w:t xml:space="preserve"> hơi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>.</w:t>
      </w:r>
    </w:p>
    <w:p w14:paraId="5D8A62A7" w14:textId="77777777" w:rsidR="00837F9E" w:rsidRDefault="00837F9E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4.93 g/cm³.</w:t>
      </w:r>
    </w:p>
    <w:p w14:paraId="20F775F0" w14:textId="77777777" w:rsidR="00837F9E" w:rsidRDefault="00837F9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113.7 °C.</w:t>
      </w:r>
    </w:p>
    <w:p w14:paraId="507446C9" w14:textId="77777777" w:rsidR="00837F9E" w:rsidRDefault="00837F9E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184.3 °C.</w:t>
      </w:r>
    </w:p>
    <w:p w14:paraId="17CC7B9E" w14:textId="77777777" w:rsidR="00837F9E" w:rsidRDefault="00837F9E">
      <w:proofErr w:type="spellStart"/>
      <w:r>
        <w:t>Ít</w:t>
      </w:r>
      <w:proofErr w:type="spellEnd"/>
      <w:r>
        <w:t xml:space="preserve"> tan trong </w:t>
      </w:r>
      <w:proofErr w:type="spellStart"/>
      <w:r>
        <w:t>nước</w:t>
      </w:r>
      <w:proofErr w:type="spellEnd"/>
      <w:r>
        <w:t>.</w:t>
      </w:r>
    </w:p>
    <w:p w14:paraId="1AAF13C6" w14:textId="77777777" w:rsidR="00837F9E" w:rsidRDefault="00837F9E">
      <w:r>
        <w:t xml:space="preserve">Tan </w:t>
      </w:r>
      <w:proofErr w:type="spellStart"/>
      <w:r>
        <w:t>tốt</w:t>
      </w:r>
      <w:proofErr w:type="spellEnd"/>
      <w:r>
        <w:t xml:space="preserve"> hơn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dung môi </w:t>
      </w:r>
      <w:proofErr w:type="spellStart"/>
      <w:r>
        <w:t>hữu</w:t>
      </w:r>
      <w:proofErr w:type="spellEnd"/>
      <w:r>
        <w:t xml:space="preserve"> cơ.</w:t>
      </w:r>
    </w:p>
    <w:p w14:paraId="49964F52" w14:textId="77777777" w:rsidR="00837F9E" w:rsidRDefault="00837F9E">
      <w:proofErr w:type="spellStart"/>
      <w:r>
        <w:t>Là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hơn </w:t>
      </w:r>
      <w:proofErr w:type="spellStart"/>
      <w:r>
        <w:t>Chlorine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Bromine</w:t>
      </w:r>
      <w:proofErr w:type="spellEnd"/>
      <w:r>
        <w:t>.</w:t>
      </w:r>
    </w:p>
    <w:p w14:paraId="266DE611" w14:textId="77777777" w:rsidR="00837F9E" w:rsidRPr="00837F9E" w:rsidRDefault="00837F9E">
      <w:pPr>
        <w:rPr>
          <w:b/>
          <w:bCs/>
        </w:rPr>
      </w:pPr>
      <w:proofErr w:type="spellStart"/>
      <w:r w:rsidRPr="00837F9E">
        <w:rPr>
          <w:b/>
          <w:bCs/>
        </w:rPr>
        <w:t>Tính</w:t>
      </w:r>
      <w:proofErr w:type="spellEnd"/>
      <w:r w:rsidRPr="00837F9E">
        <w:rPr>
          <w:b/>
          <w:bCs/>
        </w:rPr>
        <w:t xml:space="preserve"> </w:t>
      </w:r>
      <w:proofErr w:type="spellStart"/>
      <w:r w:rsidRPr="00837F9E">
        <w:rPr>
          <w:b/>
          <w:bCs/>
        </w:rPr>
        <w:t>chất</w:t>
      </w:r>
      <w:proofErr w:type="spellEnd"/>
      <w:r w:rsidRPr="00837F9E">
        <w:rPr>
          <w:b/>
          <w:bCs/>
        </w:rPr>
        <w:t xml:space="preserve"> </w:t>
      </w:r>
      <w:proofErr w:type="spellStart"/>
      <w:r w:rsidRPr="00837F9E">
        <w:rPr>
          <w:b/>
          <w:bCs/>
        </w:rPr>
        <w:t>hóa</w:t>
      </w:r>
      <w:proofErr w:type="spellEnd"/>
      <w:r w:rsidRPr="00837F9E">
        <w:rPr>
          <w:b/>
          <w:bCs/>
        </w:rPr>
        <w:t xml:space="preserve"> </w:t>
      </w:r>
      <w:proofErr w:type="spellStart"/>
      <w:r w:rsidRPr="00837F9E">
        <w:rPr>
          <w:b/>
          <w:bCs/>
        </w:rPr>
        <w:t>học</w:t>
      </w:r>
      <w:proofErr w:type="spellEnd"/>
    </w:p>
    <w:p w14:paraId="611FD584" w14:textId="77777777" w:rsidR="00837F9E" w:rsidRDefault="00837F9E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−1.</w:t>
      </w:r>
    </w:p>
    <w:p w14:paraId="1D4F23C3" w14:textId="77777777" w:rsidR="00837F9E" w:rsidRDefault="00837F9E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dương: +1, +3, +5, +7.</w:t>
      </w:r>
    </w:p>
    <w:p w14:paraId="001BBE85" w14:textId="77777777" w:rsidR="00837F9E" w:rsidRDefault="00837F9E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nhưng </w:t>
      </w:r>
      <w:proofErr w:type="spellStart"/>
      <w:r>
        <w:t>yếu</w:t>
      </w:r>
      <w:proofErr w:type="spellEnd"/>
      <w:r>
        <w:t xml:space="preserve"> hơn </w:t>
      </w:r>
      <w:proofErr w:type="spellStart"/>
      <w:r>
        <w:t>Fluorine</w:t>
      </w:r>
      <w:proofErr w:type="spellEnd"/>
      <w:r>
        <w:t xml:space="preserve">, </w:t>
      </w:r>
      <w:proofErr w:type="spellStart"/>
      <w:r>
        <w:t>Chlorine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Bromine</w:t>
      </w:r>
      <w:proofErr w:type="spellEnd"/>
      <w:r>
        <w:t>.</w:t>
      </w:r>
    </w:p>
    <w:p w14:paraId="43689D27" w14:textId="77777777" w:rsidR="00837F9E" w:rsidRDefault="00837F9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Iodide</w:t>
      </w:r>
      <w:proofErr w:type="spellEnd"/>
      <w:r>
        <w:t>.</w:t>
      </w:r>
    </w:p>
    <w:p w14:paraId="1F61BAC9" w14:textId="77777777" w:rsidR="00837F9E" w:rsidRDefault="00837F9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</w:t>
      </w:r>
      <w:proofErr w:type="spellStart"/>
      <w:r>
        <w:t>iodide</w:t>
      </w:r>
      <w:proofErr w:type="spellEnd"/>
      <w:r>
        <w:t>.</w:t>
      </w:r>
    </w:p>
    <w:p w14:paraId="03477C2D" w14:textId="77777777" w:rsidR="00837F9E" w:rsidRDefault="00837F9E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Interhalogen</w:t>
      </w:r>
      <w:proofErr w:type="spellEnd"/>
      <w:r>
        <w:t>.</w:t>
      </w:r>
    </w:p>
    <w:p w14:paraId="687384F0" w14:textId="77777777" w:rsidR="00837F9E" w:rsidRDefault="00837F9E">
      <w:proofErr w:type="spellStart"/>
      <w:r>
        <w:t>Tạo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Starch</w:t>
      </w:r>
      <w:proofErr w:type="spellEnd"/>
      <w:r>
        <w:t xml:space="preserve">, cho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tím</w:t>
      </w:r>
      <w:proofErr w:type="spellEnd"/>
      <w:r>
        <w:t>.</w:t>
      </w:r>
    </w:p>
    <w:p w14:paraId="32BFED0B" w14:textId="36416479" w:rsidR="00837F9E" w:rsidRDefault="00837F9E" w:rsidP="00837F9E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07F58129" w14:textId="77777777" w:rsidR="00837F9E" w:rsidRDefault="00837F9E">
      <w:proofErr w:type="spellStart"/>
      <w:r>
        <w:t>Iodine</w:t>
      </w:r>
      <w:proofErr w:type="spellEnd"/>
      <w:r>
        <w:t xml:space="preserve"> trong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hoặc</w:t>
      </w:r>
      <w:proofErr w:type="spellEnd"/>
      <w:r>
        <w:t xml:space="preserve">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Iodide</w:t>
      </w:r>
      <w:proofErr w:type="spellEnd"/>
      <w:r>
        <w:t>/</w:t>
      </w:r>
      <w:proofErr w:type="spellStart"/>
      <w:r>
        <w:t>Iodate</w:t>
      </w:r>
      <w:proofErr w:type="spellEnd"/>
      <w:r>
        <w:t>.</w:t>
      </w:r>
    </w:p>
    <w:p w14:paraId="7068C447" w14:textId="77777777" w:rsidR="00837F9E" w:rsidRDefault="00837F9E">
      <w:proofErr w:type="spellStart"/>
      <w:r>
        <w:t>Một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Chlorine</w:t>
      </w:r>
      <w:proofErr w:type="spellEnd"/>
      <w:r>
        <w:t>:</w:t>
      </w:r>
    </w:p>
    <w:p w14:paraId="7E3ED572" w14:textId="77777777" w:rsidR="00837F9E" w:rsidRDefault="00837F9E">
      <w:r>
        <w:t>2KI + Cl₂ → 2KCl + I₂</w:t>
      </w:r>
    </w:p>
    <w:p w14:paraId="4B8F67C8" w14:textId="77777777" w:rsidR="00837F9E" w:rsidRDefault="00837F9E">
      <w:proofErr w:type="spellStart"/>
      <w:r>
        <w:t>Nếu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Iodate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Iodate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thu </w:t>
      </w:r>
      <w:proofErr w:type="spellStart"/>
      <w:r>
        <w:t>Iodine</w:t>
      </w:r>
      <w:proofErr w:type="spellEnd"/>
      <w:r>
        <w:t>.</w:t>
      </w:r>
    </w:p>
    <w:p w14:paraId="578D36C0" w14:textId="654CDBA9" w:rsidR="00837F9E" w:rsidRDefault="00837F9E" w:rsidP="00837F9E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5F7A4E72" w14:textId="77777777" w:rsidR="00837F9E" w:rsidRDefault="00837F9E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Iodine</w:t>
      </w:r>
      <w:proofErr w:type="spellEnd"/>
    </w:p>
    <w:p w14:paraId="72205E6D" w14:textId="77777777" w:rsidR="00837F9E" w:rsidRDefault="00837F9E">
      <w:r>
        <w:t xml:space="preserve">Cho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Starch</w:t>
      </w:r>
      <w:proofErr w:type="spellEnd"/>
      <w:r>
        <w:t>:</w:t>
      </w:r>
    </w:p>
    <w:p w14:paraId="5ED374D4" w14:textId="77777777" w:rsidR="00837F9E" w:rsidRDefault="00837F9E">
      <w:r>
        <w:t xml:space="preserve">I₂ + </w:t>
      </w:r>
      <w:proofErr w:type="spellStart"/>
      <w:r>
        <w:t>Starch</w:t>
      </w:r>
      <w:proofErr w:type="spellEnd"/>
      <w:r>
        <w:t xml:space="preserve"> →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tím</w:t>
      </w:r>
      <w:proofErr w:type="spellEnd"/>
    </w:p>
    <w:p w14:paraId="7135E52B" w14:textId="77777777" w:rsidR="00837F9E" w:rsidRDefault="00837F9E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3BA5A200" w14:textId="77777777" w:rsidR="00837F9E" w:rsidRDefault="00837F9E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I⁻</w:t>
      </w:r>
    </w:p>
    <w:p w14:paraId="5C44ABBF" w14:textId="77777777" w:rsidR="00837F9E" w:rsidRDefault="00837F9E">
      <w:r>
        <w:t xml:space="preserve">Cho I⁻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AgNO</w:t>
      </w:r>
      <w:proofErr w:type="spellEnd"/>
      <w:r>
        <w:t>₃:</w:t>
      </w:r>
    </w:p>
    <w:p w14:paraId="517D9EBE" w14:textId="77777777" w:rsidR="00837F9E" w:rsidRDefault="00837F9E">
      <w:proofErr w:type="spellStart"/>
      <w:r>
        <w:t>Ag</w:t>
      </w:r>
      <w:proofErr w:type="spellEnd"/>
      <w:r>
        <w:t xml:space="preserve">⁺ + I⁻ → </w:t>
      </w:r>
      <w:proofErr w:type="spellStart"/>
      <w:r>
        <w:t>AgI</w:t>
      </w:r>
      <w:proofErr w:type="spellEnd"/>
      <w:r>
        <w:t>↓</w:t>
      </w:r>
    </w:p>
    <w:p w14:paraId="5B3FCF7D" w14:textId="77777777" w:rsidR="00837F9E" w:rsidRDefault="00837F9E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iodide</w:t>
      </w:r>
      <w:proofErr w:type="spellEnd"/>
      <w:r>
        <w:t>.</w:t>
      </w:r>
    </w:p>
    <w:p w14:paraId="3A07E0E7" w14:textId="4EBC2058" w:rsidR="00837F9E" w:rsidRDefault="00837F9E" w:rsidP="00837F9E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5B4BC65F" w14:textId="77777777" w:rsidR="00837F9E" w:rsidRDefault="00837F9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</w:p>
    <w:p w14:paraId="05061D28" w14:textId="77777777" w:rsidR="00837F9E" w:rsidRDefault="00837F9E">
      <w:r>
        <w:t>H₂ + I₂ ⇌ 2HI</w:t>
      </w:r>
    </w:p>
    <w:p w14:paraId="5699378F" w14:textId="77777777" w:rsidR="00837F9E" w:rsidRDefault="00837F9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Potassium</w:t>
      </w:r>
      <w:proofErr w:type="spellEnd"/>
    </w:p>
    <w:p w14:paraId="4EF55359" w14:textId="77777777" w:rsidR="00837F9E" w:rsidRDefault="00837F9E">
      <w:r>
        <w:t>2K + I₂ → 2KI</w:t>
      </w:r>
    </w:p>
    <w:p w14:paraId="348B547A" w14:textId="77777777" w:rsidR="00837F9E" w:rsidRDefault="00837F9E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Sodium</w:t>
      </w:r>
      <w:proofErr w:type="spellEnd"/>
    </w:p>
    <w:p w14:paraId="6034894F" w14:textId="77777777" w:rsidR="00837F9E" w:rsidRDefault="00837F9E">
      <w:r>
        <w:t>2Na + I₂ → 2NaI</w:t>
      </w:r>
    </w:p>
    <w:p w14:paraId="5A84965B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Chlorine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2B890829" w14:textId="77777777" w:rsidR="00837F9E" w:rsidRDefault="00837F9E">
      <w:r>
        <w:t>2KI + Cl₂ → 2KCl + I₂</w:t>
      </w:r>
    </w:p>
    <w:p w14:paraId="430AE456" w14:textId="77777777" w:rsidR="00837F9E" w:rsidRDefault="00837F9E">
      <w:proofErr w:type="spellStart"/>
      <w:r>
        <w:t>Tạo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iodide</w:t>
      </w:r>
      <w:proofErr w:type="spellEnd"/>
    </w:p>
    <w:p w14:paraId="13E6901C" w14:textId="77777777" w:rsidR="00837F9E" w:rsidRDefault="00837F9E">
      <w:proofErr w:type="spellStart"/>
      <w:r>
        <w:t>Ag</w:t>
      </w:r>
      <w:proofErr w:type="spellEnd"/>
      <w:r>
        <w:t xml:space="preserve">⁺ + I⁻ → </w:t>
      </w:r>
      <w:proofErr w:type="spellStart"/>
      <w:r>
        <w:t>AgI</w:t>
      </w:r>
      <w:proofErr w:type="spellEnd"/>
      <w:r>
        <w:t>↓</w:t>
      </w:r>
    </w:p>
    <w:p w14:paraId="0F3345FC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D1096C9" w14:textId="77777777" w:rsidR="00837F9E" w:rsidRDefault="00837F9E">
      <w:r>
        <w:t>I₂ + H₂O ⇌ HI + HIO</w:t>
      </w:r>
    </w:p>
    <w:p w14:paraId="40756660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72E5440B" w14:textId="77777777" w:rsidR="00837F9E" w:rsidRDefault="00837F9E">
      <w:r>
        <w:t xml:space="preserve">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loãng</w:t>
      </w:r>
      <w:proofErr w:type="spellEnd"/>
      <w:r>
        <w:t xml:space="preserve">, </w:t>
      </w:r>
      <w:proofErr w:type="spellStart"/>
      <w:r>
        <w:t>lạnh</w:t>
      </w:r>
      <w:proofErr w:type="spellEnd"/>
      <w:r>
        <w:t>:</w:t>
      </w:r>
    </w:p>
    <w:p w14:paraId="60704BA9" w14:textId="77777777" w:rsidR="00837F9E" w:rsidRDefault="00837F9E">
      <w:r>
        <w:t xml:space="preserve">I₂ + 2NaOH → </w:t>
      </w:r>
      <w:proofErr w:type="spellStart"/>
      <w:r>
        <w:t>NaI</w:t>
      </w:r>
      <w:proofErr w:type="spellEnd"/>
      <w:r>
        <w:t xml:space="preserve"> + </w:t>
      </w:r>
      <w:proofErr w:type="spellStart"/>
      <w:r>
        <w:t>NaIO</w:t>
      </w:r>
      <w:proofErr w:type="spellEnd"/>
      <w:r>
        <w:t xml:space="preserve"> + H₂O</w:t>
      </w:r>
    </w:p>
    <w:p w14:paraId="4F13815D" w14:textId="77777777" w:rsidR="00837F9E" w:rsidRDefault="00837F9E">
      <w:r>
        <w:t xml:space="preserve">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>:</w:t>
      </w:r>
    </w:p>
    <w:p w14:paraId="3A56A700" w14:textId="77777777" w:rsidR="00837F9E" w:rsidRDefault="00837F9E">
      <w:r>
        <w:t xml:space="preserve">3I₂ + 6NaOH → 5NaI + </w:t>
      </w:r>
      <w:proofErr w:type="spellStart"/>
      <w:r>
        <w:t>NaIO</w:t>
      </w:r>
      <w:proofErr w:type="spellEnd"/>
      <w:r>
        <w:t>₃ + 3H₂O</w:t>
      </w:r>
    </w:p>
    <w:p w14:paraId="29517927" w14:textId="4759583F" w:rsidR="00837F9E" w:rsidRDefault="00837F9E" w:rsidP="00837F9E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5A191F4" w14:textId="77777777" w:rsidR="00837F9E" w:rsidRDefault="00837F9E">
      <w:r>
        <w:t xml:space="preserve">Y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12690DBE" w14:textId="77777777" w:rsidR="00837F9E" w:rsidRDefault="00837F9E">
      <w:r>
        <w:t xml:space="preserve">Dinh </w:t>
      </w:r>
      <w:proofErr w:type="spellStart"/>
      <w:r>
        <w:t>dưỡng</w:t>
      </w:r>
      <w:proofErr w:type="spellEnd"/>
      <w:r>
        <w:t xml:space="preserve">: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vi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cho cơ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hormone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giáp</w:t>
      </w:r>
      <w:proofErr w:type="spellEnd"/>
      <w:r>
        <w:t xml:space="preserve">.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Iodized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Iodine</w:t>
      </w:r>
      <w:proofErr w:type="spellEnd"/>
      <w:r>
        <w:t xml:space="preserve"> trong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ăn.</w:t>
      </w:r>
    </w:p>
    <w:p w14:paraId="6340EC2A" w14:textId="77777777" w:rsidR="00837F9E" w:rsidRDefault="00837F9E">
      <w:r>
        <w:t xml:space="preserve">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¹³¹I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giáp</w:t>
      </w:r>
      <w:proofErr w:type="spellEnd"/>
      <w:r>
        <w:t>.</w:t>
      </w:r>
    </w:p>
    <w:p w14:paraId="4CB105A9" w14:textId="77777777" w:rsidR="00837F9E" w:rsidRDefault="00837F9E">
      <w:proofErr w:type="spellStart"/>
      <w:r>
        <w:t>Nhiếp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(</w:t>
      </w:r>
      <w:proofErr w:type="spellStart"/>
      <w:r>
        <w:t>AgI</w:t>
      </w:r>
      <w:proofErr w:type="spellEnd"/>
      <w:r>
        <w:t xml:space="preserve">)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phim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sáng</w:t>
      </w:r>
      <w:proofErr w:type="spellEnd"/>
      <w:r>
        <w:t>.</w:t>
      </w:r>
    </w:p>
    <w:p w14:paraId="3E330EA5" w14:textId="77777777" w:rsidR="00837F9E" w:rsidRDefault="00837F9E">
      <w:r>
        <w:t xml:space="preserve">Công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>.</w:t>
      </w:r>
    </w:p>
    <w:p w14:paraId="47C59925" w14:textId="77777777" w:rsidR="00837F9E" w:rsidRDefault="00837F9E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trong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2910C0B" w14:textId="6C8BC1C2" w:rsidR="00837F9E" w:rsidRDefault="00837F9E" w:rsidP="00837F9E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1187AF2E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53,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VIIA | chu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Halogen</w:t>
      </w:r>
      <w:proofErr w:type="spellEnd"/>
      <w:r>
        <w:t>.</w:t>
      </w:r>
    </w:p>
    <w:p w14:paraId="1D583F7F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Kr</w:t>
      </w:r>
      <w:proofErr w:type="spellEnd"/>
      <w:r>
        <w:t xml:space="preserve">] 4d¹⁰ 5s² 5p⁵,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−1.</w:t>
      </w:r>
    </w:p>
    <w:p w14:paraId="5D88B610" w14:textId="77777777" w:rsidR="00837F9E" w:rsidRDefault="00837F9E">
      <w:r>
        <w:t xml:space="preserve">Ở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Iodine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đen </w:t>
      </w:r>
      <w:proofErr w:type="spellStart"/>
      <w:r>
        <w:t>ánh</w:t>
      </w:r>
      <w:proofErr w:type="spellEnd"/>
      <w:r>
        <w:t xml:space="preserve"> kim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thăng hoa </w:t>
      </w:r>
      <w:proofErr w:type="spellStart"/>
      <w:r>
        <w:t>tạo</w:t>
      </w:r>
      <w:proofErr w:type="spellEnd"/>
      <w:r>
        <w:t xml:space="preserve"> hơi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tím</w:t>
      </w:r>
      <w:proofErr w:type="spellEnd"/>
      <w:r>
        <w:t>.</w:t>
      </w:r>
    </w:p>
    <w:p w14:paraId="60BD763A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Starch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tím</w:t>
      </w:r>
      <w:proofErr w:type="spellEnd"/>
      <w:r>
        <w:t xml:space="preserve">. </w:t>
      </w:r>
      <w:proofErr w:type="spellStart"/>
      <w:r>
        <w:t>Ion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thông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(</w:t>
      </w:r>
      <w:proofErr w:type="spellStart"/>
      <w:r>
        <w:t>AgI</w:t>
      </w:r>
      <w:proofErr w:type="spellEnd"/>
      <w:r>
        <w:t>).</w:t>
      </w:r>
    </w:p>
    <w:p w14:paraId="5F6D76EB" w14:textId="77777777" w:rsidR="00837F9E" w:rsidRDefault="00837F9E">
      <w:proofErr w:type="spellStart"/>
      <w:r>
        <w:t>Iodine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y </w:t>
      </w:r>
      <w:proofErr w:type="spellStart"/>
      <w:r>
        <w:t>tế</w:t>
      </w:r>
      <w:proofErr w:type="spellEnd"/>
      <w:r>
        <w:t xml:space="preserve">, dinh </w:t>
      </w:r>
      <w:proofErr w:type="spellStart"/>
      <w:r>
        <w:t>dưỡng</w:t>
      </w:r>
      <w:proofErr w:type="spellEnd"/>
      <w:r>
        <w:t xml:space="preserve">, 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nhân, công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>.</w:t>
      </w:r>
    </w:p>
    <w:p w14:paraId="37E42D5F" w14:textId="77777777" w:rsidR="00837F9E" w:rsidRDefault="00837F9E"/>
    <w:sectPr w:rsidR="00837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7C64"/>
    <w:multiLevelType w:val="hybridMultilevel"/>
    <w:tmpl w:val="94201FB6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57A0E"/>
    <w:multiLevelType w:val="hybridMultilevel"/>
    <w:tmpl w:val="EFE816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968129">
    <w:abstractNumId w:val="1"/>
  </w:num>
  <w:num w:numId="2" w16cid:durableId="142668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9E"/>
    <w:rsid w:val="00504384"/>
    <w:rsid w:val="0083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AD6F16"/>
  <w15:chartTrackingRefBased/>
  <w15:docId w15:val="{AA09DBB2-0538-4349-9277-30484978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3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3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3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3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3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3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3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3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3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3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3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3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37F9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37F9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37F9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37F9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37F9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37F9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3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3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3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3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3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37F9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37F9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37F9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3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37F9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3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2026-09-01T12:35:00Z</dcterms:created>
  <dcterms:modified xsi:type="dcterms:W3CDTF">2026-09-01T12:35:00Z</dcterms:modified>
</cp:coreProperties>
</file>