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VdG/C18/22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VdG/C18/22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Rudolfina Pérez Reverte con D.N.I. 55555555R como representante legal de la Empresa/Agrupación de empresas, Entidad colaboradora PcPiezas localizada en Madrid provincia de Madrid calle/plaza Polígono Industrial 3  C.P.  11223,  con C.I.F. 98765987M, Teléfono 989112233, e-mail pcpiezas@mail.com.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24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