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实现n个元素的全排列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void permutation(T list[], int k, int m)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if (k == m)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copy(list, list + m + 1, ostream_iterator&lt;T&gt;(cout, ""));    //将当前list排序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cout &lt;&lt; 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for (int i = k; i &lt;= m; 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     //将下标为i的元素交换到k位置，类似从list[k:m]中剔除操作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permutation(list, k + 1, 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main(int argc, char* argv[])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char arr[3] = { 'a', 'b', 'c' 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cout &lt;&lt; "排序结果如下：" &lt;&lt; 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permutation(arr, 0, 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longlong型数据操作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表示unsigned long long：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%llu\n",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表示long long int：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%lld\n",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3.接收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5 -3 6 5 -5 -1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-6 1 4 -2 0 -2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这种格式的方法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"%d"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, 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"%d"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, &amp;a[i]);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"%d"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, &amp;b[i]);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leftChars="0" w:right="0" w:firstLine="0" w:firstLineChars="0"/>
        <w:jc w:val="left"/>
        <w:textAlignment w:val="baseline"/>
        <w:rPr>
          <w:rStyle w:val="6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C语言字符串分割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分解字符串为一组字符串。s为要分解的字符串，delim为分隔符字符串。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strtok()用来将字符串分割成一个个片段。参数s指向欲分割的字符串，参数delim则为分割字符串中包含的所有字符。当strtok()在参数s的字符串中发现参数delim中包涵的分割字符时,则会将该字符改为\0 字符。在</w:t>
      </w:r>
      <w:r>
        <w:rPr>
          <w:rFonts w:hint="default"/>
          <w:color w:val="FF0000"/>
          <w:sz w:val="18"/>
          <w:szCs w:val="21"/>
          <w:lang w:val="en-US" w:eastAsia="zh-CN"/>
        </w:rPr>
        <w:t>第一次</w:t>
      </w:r>
      <w:r>
        <w:rPr>
          <w:rFonts w:hint="default"/>
          <w:sz w:val="18"/>
          <w:szCs w:val="21"/>
          <w:lang w:val="en-US" w:eastAsia="zh-CN"/>
        </w:rPr>
        <w:t>调用时，strtok()必需给予参数s字符串，往后的调用则将参数s设置</w:t>
      </w:r>
      <w:r>
        <w:rPr>
          <w:rFonts w:hint="default"/>
          <w:color w:val="FF0000"/>
          <w:sz w:val="18"/>
          <w:szCs w:val="21"/>
          <w:lang w:val="en-US" w:eastAsia="zh-CN"/>
        </w:rPr>
        <w:t>成NULL</w:t>
      </w:r>
      <w:r>
        <w:rPr>
          <w:rFonts w:hint="default"/>
          <w:sz w:val="18"/>
          <w:szCs w:val="21"/>
          <w:lang w:val="en-US" w:eastAsia="zh-CN"/>
        </w:rPr>
        <w:t>。每次调用成功则返回指向被分割出片段的指针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s开头开始的一个个被分割的串。当没有被分割的串时则返回NULL。所有delim中包含的字符都会被滤掉，并将被滤掉的地方设为一处分割的节点。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&lt;conio.h&gt;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input[16]="abc,d,yuwen";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p=strtok(input,",");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while(p!=NULL)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printf("%s\n",p);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p=strtok(NULL,",");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abc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540" w:firstLineChars="30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yuwen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14BE8"/>
    <w:multiLevelType w:val="multilevel"/>
    <w:tmpl w:val="4EA14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2674F"/>
    <w:rsid w:val="2A596989"/>
    <w:rsid w:val="571228E8"/>
    <w:rsid w:val="7883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2020-04-19T14:31:02Z</dcterms:created>
  <dc:creator>Hsiaohuchu</dc:creator>
  <cp:lastModifiedBy>没</cp:lastModifiedBy>
  <dcterms:modified xsi:type="dcterms:W3CDTF">2020-04-19T15:33:39Z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