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E5035" w14:textId="74C09074" w:rsidR="009D0167" w:rsidRDefault="000B19A8" w:rsidP="00FE197A">
      <w:pPr>
        <w:pStyle w:val="2"/>
      </w:pPr>
      <w:r>
        <w:rPr>
          <w:rFonts w:hint="eastAsia"/>
        </w:rPr>
        <w:t>文档注释：</w:t>
      </w:r>
    </w:p>
    <w:p w14:paraId="6F6BECC1" w14:textId="5FDA4E61" w:rsidR="00FE197A" w:rsidRDefault="00FE197A" w:rsidP="00FE197A">
      <w:r>
        <w:tab/>
      </w:r>
      <w:r>
        <w:rPr>
          <w:rFonts w:hint="eastAsia"/>
        </w:rPr>
        <w:t>/**</w:t>
      </w:r>
    </w:p>
    <w:p w14:paraId="54FDBAF3" w14:textId="31656B20" w:rsidR="00FE197A" w:rsidRDefault="00FE197A" w:rsidP="00FE197A">
      <w:r>
        <w:tab/>
      </w:r>
      <w:r>
        <w:rPr>
          <w:rFonts w:hint="eastAsia"/>
        </w:rPr>
        <w:t>内容</w:t>
      </w:r>
    </w:p>
    <w:p w14:paraId="6D0F574B" w14:textId="4979C729" w:rsidR="00FE197A" w:rsidRDefault="00FE197A" w:rsidP="00FE197A">
      <w:pPr>
        <w:ind w:firstLine="420"/>
      </w:pPr>
      <w:r>
        <w:rPr>
          <w:rFonts w:hint="eastAsia"/>
        </w:rPr>
        <w:t>@author</w:t>
      </w:r>
      <w:r>
        <w:t xml:space="preserve"> </w:t>
      </w:r>
      <w:r>
        <w:rPr>
          <w:rFonts w:hint="eastAsia"/>
        </w:rPr>
        <w:t>作者</w:t>
      </w:r>
    </w:p>
    <w:p w14:paraId="1A72B019" w14:textId="54A10D45" w:rsidR="00FE197A" w:rsidRDefault="00FE197A" w:rsidP="00FE197A">
      <w:pPr>
        <w:ind w:left="420"/>
      </w:pPr>
      <w:r>
        <w:rPr>
          <w:rFonts w:hint="eastAsia"/>
        </w:rPr>
        <w:t>*/</w:t>
      </w:r>
    </w:p>
    <w:p w14:paraId="4186F4FF" w14:textId="7171A7CF" w:rsidR="00457ADC" w:rsidRDefault="00457ADC" w:rsidP="00FE197A">
      <w:pPr>
        <w:ind w:left="420"/>
      </w:pPr>
    </w:p>
    <w:p w14:paraId="16E36B38" w14:textId="77777777" w:rsidR="00457ADC" w:rsidRDefault="00457ADC" w:rsidP="00457ADC">
      <w:r>
        <w:tab/>
      </w:r>
      <w:r>
        <w:rPr>
          <w:rFonts w:hint="eastAsia"/>
        </w:rPr>
        <w:t>/**</w:t>
      </w:r>
    </w:p>
    <w:p w14:paraId="2D94FF96" w14:textId="77777777" w:rsidR="00457ADC" w:rsidRDefault="00457ADC" w:rsidP="00457ADC">
      <w:r>
        <w:tab/>
      </w:r>
      <w:r>
        <w:rPr>
          <w:rFonts w:hint="eastAsia"/>
        </w:rPr>
        <w:t>内容</w:t>
      </w:r>
    </w:p>
    <w:p w14:paraId="481DF8D4" w14:textId="4D0CD21E" w:rsidR="00457ADC" w:rsidRDefault="00457ADC" w:rsidP="00457ADC">
      <w:pPr>
        <w:ind w:firstLine="420"/>
      </w:pPr>
      <w:r>
        <w:rPr>
          <w:rFonts w:hint="eastAsia"/>
        </w:rPr>
        <w:t>@</w:t>
      </w:r>
      <w:r w:rsidR="00FE7B7E">
        <w:rPr>
          <w:rFonts w:hint="eastAsia"/>
        </w:rPr>
        <w:t>param</w:t>
      </w:r>
      <w:r w:rsidR="00FE7B7E">
        <w:t xml:space="preserve">  </w:t>
      </w:r>
      <w:r w:rsidR="00FE7B7E">
        <w:rPr>
          <w:rFonts w:hint="eastAsia"/>
        </w:rPr>
        <w:t>参数</w:t>
      </w:r>
    </w:p>
    <w:p w14:paraId="7FE5AEDF" w14:textId="2931AA95" w:rsidR="00FE7B7E" w:rsidRDefault="00FE7B7E" w:rsidP="00457ADC">
      <w:pPr>
        <w:ind w:firstLine="420"/>
      </w:pPr>
      <w:r>
        <w:rPr>
          <w:rFonts w:hint="eastAsia"/>
        </w:rPr>
        <w:t>@return</w:t>
      </w:r>
      <w:r>
        <w:t xml:space="preserve"> </w:t>
      </w:r>
      <w:r>
        <w:rPr>
          <w:rFonts w:hint="eastAsia"/>
        </w:rPr>
        <w:t>返回值</w:t>
      </w:r>
    </w:p>
    <w:p w14:paraId="40DFC6F7" w14:textId="77777777" w:rsidR="00457ADC" w:rsidRPr="00FE197A" w:rsidRDefault="00457ADC" w:rsidP="00457ADC">
      <w:pPr>
        <w:ind w:left="420"/>
      </w:pPr>
      <w:r>
        <w:rPr>
          <w:rFonts w:hint="eastAsia"/>
        </w:rPr>
        <w:t>*/</w:t>
      </w:r>
    </w:p>
    <w:p w14:paraId="303FB3D9" w14:textId="1CC7001F" w:rsidR="00457ADC" w:rsidRDefault="00457ADC" w:rsidP="00FE197A">
      <w:pPr>
        <w:ind w:left="420"/>
      </w:pPr>
    </w:p>
    <w:p w14:paraId="195C79A2" w14:textId="25D255F4" w:rsidR="001F4960" w:rsidRDefault="001F4960" w:rsidP="00FE197A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j</w:t>
      </w:r>
      <w:r>
        <w:t>avadoc</w:t>
      </w:r>
      <w:proofErr w:type="spellEnd"/>
      <w:r>
        <w:t xml:space="preserve"> -d </w:t>
      </w:r>
      <w:r>
        <w:rPr>
          <w:rFonts w:hint="eastAsia"/>
        </w:rPr>
        <w:t xml:space="preserve">存放目录 </w:t>
      </w:r>
      <w:r>
        <w:t>(</w:t>
      </w:r>
      <w:r>
        <w:rPr>
          <w:rFonts w:hint="eastAsia"/>
        </w:rPr>
        <w:t>参数 -author</w:t>
      </w:r>
      <w:r>
        <w:t xml:space="preserve"> -version)</w:t>
      </w:r>
      <w:r w:rsidR="0001734C">
        <w:t xml:space="preserve">  </w:t>
      </w:r>
      <w:r w:rsidR="0001734C">
        <w:rPr>
          <w:rFonts w:hint="eastAsia"/>
        </w:rPr>
        <w:t>需要提取文档的java文件</w:t>
      </w:r>
    </w:p>
    <w:p w14:paraId="11383C1F" w14:textId="356739DE" w:rsidR="00235B6C" w:rsidRDefault="00235B6C" w:rsidP="00FE197A">
      <w:pPr>
        <w:ind w:left="420"/>
      </w:pPr>
    </w:p>
    <w:p w14:paraId="5423D3DC" w14:textId="7D83936F" w:rsidR="00235B6C" w:rsidRDefault="00235B6C" w:rsidP="00FE197A">
      <w:pPr>
        <w:ind w:left="420"/>
      </w:pPr>
    </w:p>
    <w:p w14:paraId="3BBBF479" w14:textId="07E28EA9" w:rsidR="00235B6C" w:rsidRDefault="00235B6C" w:rsidP="00235B6C">
      <w:pPr>
        <w:pStyle w:val="2"/>
      </w:pPr>
      <w:r>
        <w:rPr>
          <w:rFonts w:hint="eastAsia"/>
        </w:rPr>
        <w:t>异常</w:t>
      </w:r>
      <w:r w:rsidR="00014D16">
        <w:rPr>
          <w:rFonts w:hint="eastAsia"/>
        </w:rPr>
        <w:t>（分为两大类）</w:t>
      </w:r>
    </w:p>
    <w:p w14:paraId="2C7C5695" w14:textId="402CE32C" w:rsidR="002B3B14" w:rsidRDefault="002F4FF1" w:rsidP="002B3B14">
      <w:pPr>
        <w:rPr>
          <w:rFonts w:hint="eastAsia"/>
        </w:rPr>
      </w:pPr>
      <w:r>
        <w:rPr>
          <w:rFonts w:hint="eastAsia"/>
        </w:rPr>
        <w:t>Throw</w:t>
      </w:r>
      <w:r>
        <w:t xml:space="preserve">able: </w:t>
      </w:r>
      <w:r w:rsidR="00F773F0">
        <w:rPr>
          <w:rFonts w:hint="eastAsia"/>
        </w:rPr>
        <w:t>（可抛</w:t>
      </w:r>
      <w:r w:rsidR="003619D9">
        <w:rPr>
          <w:rFonts w:hint="eastAsia"/>
        </w:rPr>
        <w:t>，Throwable及其所有</w:t>
      </w:r>
      <w:proofErr w:type="gramStart"/>
      <w:r w:rsidR="003619D9">
        <w:rPr>
          <w:rFonts w:hint="eastAsia"/>
        </w:rPr>
        <w:t>子类都可抛</w:t>
      </w:r>
      <w:proofErr w:type="gramEnd"/>
      <w:r w:rsidR="00F773F0">
        <w:rPr>
          <w:rFonts w:hint="eastAsia"/>
        </w:rPr>
        <w:t>）</w:t>
      </w:r>
    </w:p>
    <w:p w14:paraId="5A62967E" w14:textId="17C23007" w:rsidR="002F4FF1" w:rsidRDefault="002F4FF1" w:rsidP="002F4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一般不可处理的，Error</w:t>
      </w:r>
    </w:p>
    <w:p w14:paraId="0FB93FAF" w14:textId="4BD40131" w:rsidR="00220F5A" w:rsidRDefault="00220F5A" w:rsidP="00220F5A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特点：是由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抛出的严重性的问题</w:t>
      </w:r>
      <w:r w:rsidR="00DC623E">
        <w:rPr>
          <w:rFonts w:hint="eastAsia"/>
        </w:rPr>
        <w:t>，一般</w:t>
      </w:r>
      <w:proofErr w:type="gramStart"/>
      <w:r w:rsidR="00DC623E">
        <w:rPr>
          <w:rFonts w:hint="eastAsia"/>
        </w:rPr>
        <w:t>不</w:t>
      </w:r>
      <w:proofErr w:type="gramEnd"/>
      <w:r w:rsidR="00DC623E">
        <w:rPr>
          <w:rFonts w:hint="eastAsia"/>
        </w:rPr>
        <w:t>针对性处理，直接修改代码</w:t>
      </w:r>
    </w:p>
    <w:p w14:paraId="06B16F6D" w14:textId="6C00764A" w:rsidR="002F4FF1" w:rsidRDefault="002F4FF1" w:rsidP="002F4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可以处理的，Exception</w:t>
      </w:r>
    </w:p>
    <w:p w14:paraId="68C6E69F" w14:textId="30F87F79" w:rsidR="00065B65" w:rsidRDefault="00065B65" w:rsidP="00065B65"/>
    <w:p w14:paraId="483F143B" w14:textId="36F7FC04" w:rsidR="00065B65" w:rsidRDefault="00065B65" w:rsidP="00065B65"/>
    <w:p w14:paraId="628C0476" w14:textId="780FE809" w:rsidR="00065B65" w:rsidRDefault="00065B65" w:rsidP="00065B65">
      <w:pPr>
        <w:pStyle w:val="2"/>
      </w:pPr>
      <w:r>
        <w:rPr>
          <w:rFonts w:hint="eastAsia"/>
        </w:rPr>
        <w:t>练习题</w:t>
      </w:r>
    </w:p>
    <w:p w14:paraId="15458E5E" w14:textId="6D1A7D13" w:rsidR="00065B65" w:rsidRDefault="002D4CED" w:rsidP="00065B65">
      <w:r>
        <w:t>i</w:t>
      </w:r>
      <w:r w:rsidR="00662B8D">
        <w:t xml:space="preserve">nterface </w:t>
      </w:r>
      <w:proofErr w:type="gramStart"/>
      <w:r w:rsidR="00662B8D">
        <w:t>A{</w:t>
      </w:r>
      <w:proofErr w:type="gramEnd"/>
      <w:r w:rsidR="00662B8D">
        <w:t>}</w:t>
      </w:r>
    </w:p>
    <w:p w14:paraId="70B22ACE" w14:textId="1CBF3240" w:rsidR="00662B8D" w:rsidRDefault="00662B8D" w:rsidP="00065B65">
      <w:r>
        <w:t>class B</w:t>
      </w:r>
      <w:r w:rsidR="002D4CED">
        <w:t xml:space="preserve"> implements </w:t>
      </w:r>
      <w:proofErr w:type="gramStart"/>
      <w:r w:rsidR="002D4CED">
        <w:t>A{</w:t>
      </w:r>
      <w:proofErr w:type="gramEnd"/>
    </w:p>
    <w:p w14:paraId="21836362" w14:textId="77777777" w:rsidR="002D4CED" w:rsidRDefault="002D4CED" w:rsidP="00065B65">
      <w:r>
        <w:tab/>
        <w:t xml:space="preserve">public String </w:t>
      </w:r>
      <w:proofErr w:type="spellStart"/>
      <w:r>
        <w:t>func</w:t>
      </w:r>
      <w:proofErr w:type="spellEnd"/>
      <w:r>
        <w:t xml:space="preserve"> () {</w:t>
      </w:r>
    </w:p>
    <w:p w14:paraId="3386F0D5" w14:textId="4360E3C9" w:rsidR="002D4CED" w:rsidRDefault="002D4CED" w:rsidP="002D4CED">
      <w:pPr>
        <w:ind w:firstLine="420"/>
        <w:rPr>
          <w:rFonts w:hint="eastAsia"/>
        </w:rPr>
      </w:pPr>
      <w:r>
        <w:tab/>
        <w:t>return “</w:t>
      </w:r>
      <w:proofErr w:type="spellStart"/>
      <w:r>
        <w:t>func</w:t>
      </w:r>
      <w:proofErr w:type="spellEnd"/>
      <w:r>
        <w:t>”</w:t>
      </w:r>
      <w:r w:rsidR="00725A27">
        <w:rPr>
          <w:rFonts w:hint="eastAsia"/>
        </w:rPr>
        <w:t>；</w:t>
      </w:r>
    </w:p>
    <w:p w14:paraId="363D50D1" w14:textId="48886491" w:rsidR="002D4CED" w:rsidRDefault="002D4CED" w:rsidP="002D4CED">
      <w:pPr>
        <w:ind w:firstLine="420"/>
        <w:rPr>
          <w:rFonts w:hint="eastAsia"/>
        </w:rPr>
      </w:pPr>
      <w:r>
        <w:t>}</w:t>
      </w:r>
    </w:p>
    <w:p w14:paraId="6DF789DA" w14:textId="28BEAE9C" w:rsidR="002D4CED" w:rsidRDefault="002D4CED" w:rsidP="00065B65">
      <w:r>
        <w:rPr>
          <w:rFonts w:hint="eastAsia"/>
        </w:rPr>
        <w:t>}</w:t>
      </w:r>
    </w:p>
    <w:p w14:paraId="5E922C69" w14:textId="3F05A1CA" w:rsidR="002D4CED" w:rsidRDefault="00BD5922" w:rsidP="00065B65">
      <w:r>
        <w:t xml:space="preserve">class </w:t>
      </w:r>
      <w:proofErr w:type="gramStart"/>
      <w:r>
        <w:t>Demo{</w:t>
      </w:r>
      <w:proofErr w:type="gramEnd"/>
    </w:p>
    <w:p w14:paraId="20D7DDB1" w14:textId="32AB7D34" w:rsidR="00BD5922" w:rsidRDefault="00BD5922" w:rsidP="00065B6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CC6205" w14:textId="61D52DC1" w:rsidR="00B04FC9" w:rsidRDefault="00BD5922" w:rsidP="00065B65">
      <w:pPr>
        <w:rPr>
          <w:rFonts w:hint="eastAsia"/>
        </w:rPr>
      </w:pPr>
      <w:r>
        <w:tab/>
      </w:r>
      <w:r>
        <w:tab/>
        <w:t xml:space="preserve">A </w:t>
      </w:r>
      <w:proofErr w:type="spellStart"/>
      <w:r>
        <w:t>a</w:t>
      </w:r>
      <w:proofErr w:type="spellEnd"/>
      <w:r>
        <w:t xml:space="preserve"> = new B();//</w:t>
      </w:r>
      <w:r>
        <w:rPr>
          <w:rFonts w:hint="eastAsia"/>
        </w:rPr>
        <w:t>多态</w:t>
      </w:r>
      <w:r w:rsidR="00B04FC9">
        <w:rPr>
          <w:rFonts w:hint="eastAsia"/>
        </w:rPr>
        <w:t>，对于非静态方法，</w:t>
      </w:r>
      <w:proofErr w:type="gramStart"/>
      <w:r w:rsidR="00B04FC9">
        <w:rPr>
          <w:rFonts w:hint="eastAsia"/>
        </w:rPr>
        <w:t>编译看</w:t>
      </w:r>
      <w:proofErr w:type="gramEnd"/>
      <w:r w:rsidR="00B04FC9">
        <w:rPr>
          <w:rFonts w:hint="eastAsia"/>
        </w:rPr>
        <w:t>左边，运行看右边</w:t>
      </w:r>
    </w:p>
    <w:p w14:paraId="4AB19870" w14:textId="5FAB40FB" w:rsidR="00BD5922" w:rsidRDefault="00BD5922" w:rsidP="00065B65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a.func</w:t>
      </w:r>
      <w:proofErr w:type="spellEnd"/>
      <w:r>
        <w:t>());//</w:t>
      </w:r>
      <w:r>
        <w:rPr>
          <w:rFonts w:hint="eastAsia"/>
        </w:rPr>
        <w:t>编译失败，因为a所属的A接口没有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（）方法</w:t>
      </w:r>
    </w:p>
    <w:p w14:paraId="6F334DB0" w14:textId="62455630" w:rsidR="00BD5922" w:rsidRDefault="00BD5922" w:rsidP="00065B65">
      <w:pPr>
        <w:rPr>
          <w:rFonts w:hint="eastAsia"/>
        </w:rPr>
      </w:pPr>
      <w:r>
        <w:tab/>
        <w:t>}</w:t>
      </w:r>
    </w:p>
    <w:p w14:paraId="561CA104" w14:textId="79E412EB" w:rsidR="00BD5922" w:rsidRDefault="00BD5922" w:rsidP="00065B65">
      <w:r>
        <w:rPr>
          <w:rFonts w:hint="eastAsia"/>
        </w:rPr>
        <w:t>}</w:t>
      </w:r>
    </w:p>
    <w:p w14:paraId="3DB6B00A" w14:textId="248C546A" w:rsidR="00685F3A" w:rsidRDefault="00685F3A" w:rsidP="00065B65"/>
    <w:p w14:paraId="754E9D8F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FF7F77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TD{</w:t>
      </w:r>
      <w:proofErr w:type="gramEnd"/>
    </w:p>
    <w:p w14:paraId="5BC9F6A2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6;</w:t>
      </w:r>
    </w:p>
    <w:p w14:paraId="6E078F19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Inner {</w:t>
      </w:r>
    </w:p>
    <w:p w14:paraId="3309A1A7" w14:textId="5C457B00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  <w:r w:rsidR="00E55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E55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E55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编译失败</w:t>
      </w:r>
      <w:r w:rsidR="00DF13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，因为非静态的内部类不能定义</w:t>
      </w:r>
      <w:r w:rsidR="00AA6B23">
        <w:rPr>
          <w:rFonts w:ascii="Courier New" w:hAnsi="Courier New" w:cs="Courier New" w:hint="eastAsia"/>
          <w:color w:val="000000"/>
          <w:kern w:val="0"/>
          <w:sz w:val="20"/>
          <w:szCs w:val="20"/>
        </w:rPr>
        <w:t>静态成员</w:t>
      </w:r>
    </w:p>
    <w:p w14:paraId="138B48FB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617B7955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EA9BE7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B6BC795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0D470BA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F561FD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 {</w:t>
      </w:r>
    </w:p>
    <w:p w14:paraId="40BD1F9F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72E224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TD.Inner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TD().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Inner();</w:t>
      </w:r>
    </w:p>
    <w:p w14:paraId="7C5A4E93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ti.show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F8552E4" w14:textId="77777777" w:rsidR="00685F3A" w:rsidRDefault="00685F3A" w:rsidP="0068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8F25C0" w14:textId="301E6F4B" w:rsidR="00685F3A" w:rsidRDefault="00685F3A" w:rsidP="00685F3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AA05362" w14:textId="13ABA6DA" w:rsidR="00F62904" w:rsidRDefault="00F62904" w:rsidP="00685F3A"/>
    <w:p w14:paraId="3B2CC147" w14:textId="3EFF9098" w:rsidR="00F62904" w:rsidRDefault="00F62904" w:rsidP="00685F3A"/>
    <w:p w14:paraId="6D5ADBDA" w14:textId="513EADFD" w:rsidR="00F62904" w:rsidRDefault="00F62904" w:rsidP="00685F3A">
      <w:r>
        <w:rPr>
          <w:rFonts w:hint="eastAsia"/>
        </w:rPr>
        <w:t>选择题</w:t>
      </w:r>
    </w:p>
    <w:p w14:paraId="6CA5922F" w14:textId="5DD82FB6" w:rsidR="00F62904" w:rsidRDefault="00F62904" w:rsidP="00685F3A">
      <w:r>
        <w:t>class Demo {</w:t>
      </w:r>
    </w:p>
    <w:p w14:paraId="49AB3DAC" w14:textId="03BD1CCB" w:rsidR="00F62904" w:rsidRDefault="00F62904" w:rsidP="00685F3A">
      <w:pPr>
        <w:rPr>
          <w:rFonts w:hint="eastAsia"/>
        </w:rPr>
      </w:pPr>
      <w:r>
        <w:tab/>
        <w:t>int show (int a, int b) {return 0;}</w:t>
      </w:r>
    </w:p>
    <w:p w14:paraId="78FE9699" w14:textId="5519F8A5" w:rsidR="00F62904" w:rsidRDefault="00F62904" w:rsidP="00685F3A">
      <w:r>
        <w:rPr>
          <w:rFonts w:hint="eastAsia"/>
        </w:rPr>
        <w:t>}</w:t>
      </w:r>
    </w:p>
    <w:p w14:paraId="6064AEB3" w14:textId="2946CCBE" w:rsidR="00471373" w:rsidRDefault="00471373" w:rsidP="00685F3A">
      <w:r>
        <w:rPr>
          <w:rFonts w:hint="eastAsia"/>
        </w:rPr>
        <w:t>下面那些函数可以存放在于Demo子类中</w:t>
      </w:r>
    </w:p>
    <w:p w14:paraId="00F9C4E5" w14:textId="277152B1" w:rsidR="00471373" w:rsidRDefault="00471373" w:rsidP="00685F3A">
      <w:r>
        <w:rPr>
          <w:rFonts w:hint="eastAsia"/>
        </w:rPr>
        <w:t>A</w:t>
      </w:r>
      <w:r>
        <w:tab/>
        <w:t>public int show(int a, int b){return 0;}//</w:t>
      </w:r>
      <w:r>
        <w:rPr>
          <w:rFonts w:hint="eastAsia"/>
        </w:rPr>
        <w:t>可以</w:t>
      </w:r>
    </w:p>
    <w:p w14:paraId="417E232C" w14:textId="2CCB4EC9" w:rsidR="00471373" w:rsidRDefault="00471373" w:rsidP="00685F3A">
      <w:r>
        <w:rPr>
          <w:rFonts w:hint="eastAsia"/>
        </w:rPr>
        <w:t>B</w:t>
      </w:r>
      <w:r>
        <w:tab/>
        <w:t>private int show(int a, int b){return 0;}</w:t>
      </w:r>
      <w:r>
        <w:rPr>
          <w:rFonts w:hint="eastAsia"/>
        </w:rPr>
        <w:t>//不可以，权限不够</w:t>
      </w:r>
    </w:p>
    <w:p w14:paraId="0E9A4439" w14:textId="384B6D10" w:rsidR="00471373" w:rsidRDefault="00471373" w:rsidP="00685F3A">
      <w:r>
        <w:rPr>
          <w:rFonts w:hint="eastAsia"/>
        </w:rPr>
        <w:t>C</w:t>
      </w:r>
      <w:r>
        <w:t xml:space="preserve"> </w:t>
      </w:r>
      <w:r>
        <w:tab/>
        <w:t>private int show(int a, long b){return 0;}//</w:t>
      </w:r>
      <w:r>
        <w:rPr>
          <w:rFonts w:hint="eastAsia"/>
        </w:rPr>
        <w:t>可以，子类特有方法</w:t>
      </w:r>
    </w:p>
    <w:p w14:paraId="40A3D6EE" w14:textId="3A05F5ED" w:rsidR="00471373" w:rsidRDefault="00471373" w:rsidP="00685F3A">
      <w:r>
        <w:rPr>
          <w:rFonts w:hint="eastAsia"/>
        </w:rPr>
        <w:t>D</w:t>
      </w:r>
      <w:r>
        <w:tab/>
        <w:t>public short show</w:t>
      </w:r>
      <w:r>
        <w:t>(int a, int b){return 0;}</w:t>
      </w:r>
      <w:r>
        <w:t>//</w:t>
      </w:r>
      <w:r>
        <w:rPr>
          <w:rFonts w:hint="eastAsia"/>
        </w:rPr>
        <w:t>不可以，调用的不确定性</w:t>
      </w:r>
    </w:p>
    <w:p w14:paraId="11B846AA" w14:textId="37E3C0D4" w:rsidR="00471373" w:rsidRDefault="00471373" w:rsidP="00685F3A">
      <w:r>
        <w:rPr>
          <w:rFonts w:hint="eastAsia"/>
        </w:rPr>
        <w:t>E</w:t>
      </w:r>
      <w:r>
        <w:tab/>
        <w:t>static int</w:t>
      </w:r>
      <w:r>
        <w:tab/>
      </w:r>
      <w:r>
        <w:t>show(int a, int b){return 0;</w:t>
      </w:r>
      <w:r w:rsidR="005701A2">
        <w:t>//</w:t>
      </w:r>
      <w:r w:rsidR="005701A2">
        <w:rPr>
          <w:rFonts w:hint="eastAsia"/>
        </w:rPr>
        <w:t>不可以，静态职能覆盖静态</w:t>
      </w:r>
    </w:p>
    <w:p w14:paraId="3769562A" w14:textId="5F1B583B" w:rsidR="003F6DF6" w:rsidRDefault="003F6DF6" w:rsidP="00685F3A"/>
    <w:p w14:paraId="3714BA82" w14:textId="39C5ED34" w:rsidR="003F6DF6" w:rsidRDefault="003F6DF6" w:rsidP="00685F3A"/>
    <w:p w14:paraId="7929AE97" w14:textId="77777777" w:rsidR="0014388E" w:rsidRDefault="0014388E" w:rsidP="00685F3A">
      <w:pPr>
        <w:rPr>
          <w:rFonts w:hint="eastAsia"/>
        </w:rPr>
      </w:pPr>
    </w:p>
    <w:p w14:paraId="4B7EFC68" w14:textId="2DEFC6E4" w:rsidR="003F7095" w:rsidRPr="00F706C2" w:rsidRDefault="0014388E" w:rsidP="00F706C2">
      <w:pPr>
        <w:rPr>
          <w:rFonts w:hint="eastAsia"/>
        </w:rPr>
      </w:pPr>
      <w:r>
        <w:rPr>
          <w:rFonts w:hint="eastAsia"/>
        </w:rPr>
        <w:t>成员变量看左边</w:t>
      </w:r>
      <w:r w:rsidR="002138B4">
        <w:rPr>
          <w:rFonts w:hint="eastAsia"/>
        </w:rPr>
        <w:t>，</w:t>
      </w:r>
      <w:r w:rsidR="005A6A12">
        <w:rPr>
          <w:rFonts w:hint="eastAsia"/>
        </w:rPr>
        <w:t>编译运行都左边，成员函数</w:t>
      </w:r>
      <w:proofErr w:type="gramStart"/>
      <w:r w:rsidR="005A6A12">
        <w:rPr>
          <w:rFonts w:hint="eastAsia"/>
        </w:rPr>
        <w:t>编译看</w:t>
      </w:r>
      <w:proofErr w:type="gramEnd"/>
      <w:r w:rsidR="005A6A12">
        <w:rPr>
          <w:rFonts w:hint="eastAsia"/>
        </w:rPr>
        <w:t>左边，运行看右边</w:t>
      </w:r>
      <w:bookmarkStart w:id="0" w:name="_GoBack"/>
      <w:bookmarkEnd w:id="0"/>
    </w:p>
    <w:sectPr w:rsidR="003F7095" w:rsidRPr="00F7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216E"/>
    <w:multiLevelType w:val="hybridMultilevel"/>
    <w:tmpl w:val="94D68106"/>
    <w:lvl w:ilvl="0" w:tplc="888A8C3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B8"/>
    <w:rsid w:val="00014D16"/>
    <w:rsid w:val="0001734C"/>
    <w:rsid w:val="00065B65"/>
    <w:rsid w:val="000B19A8"/>
    <w:rsid w:val="0014388E"/>
    <w:rsid w:val="001F4960"/>
    <w:rsid w:val="002138B4"/>
    <w:rsid w:val="00220F5A"/>
    <w:rsid w:val="00235B6C"/>
    <w:rsid w:val="002B3B14"/>
    <w:rsid w:val="002D4CED"/>
    <w:rsid w:val="002F4FF1"/>
    <w:rsid w:val="003619D9"/>
    <w:rsid w:val="003F6DF6"/>
    <w:rsid w:val="003F7095"/>
    <w:rsid w:val="00457ADC"/>
    <w:rsid w:val="00471373"/>
    <w:rsid w:val="004745B8"/>
    <w:rsid w:val="005701A2"/>
    <w:rsid w:val="005A6A12"/>
    <w:rsid w:val="00662B8D"/>
    <w:rsid w:val="00685F3A"/>
    <w:rsid w:val="00725A27"/>
    <w:rsid w:val="009D0167"/>
    <w:rsid w:val="00AA6B23"/>
    <w:rsid w:val="00B04FC9"/>
    <w:rsid w:val="00BD5922"/>
    <w:rsid w:val="00DA2D96"/>
    <w:rsid w:val="00DC623E"/>
    <w:rsid w:val="00DF1324"/>
    <w:rsid w:val="00E555CB"/>
    <w:rsid w:val="00F62904"/>
    <w:rsid w:val="00F706C2"/>
    <w:rsid w:val="00F773F0"/>
    <w:rsid w:val="00FE197A"/>
    <w:rsid w:val="00F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7315"/>
  <w15:chartTrackingRefBased/>
  <w15:docId w15:val="{697A77E8-D20A-42A4-B871-87FEF662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1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19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F4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</dc:creator>
  <cp:keywords/>
  <dc:description/>
  <cp:lastModifiedBy>liguang</cp:lastModifiedBy>
  <cp:revision>30</cp:revision>
  <dcterms:created xsi:type="dcterms:W3CDTF">2019-02-01T06:26:00Z</dcterms:created>
  <dcterms:modified xsi:type="dcterms:W3CDTF">2019-02-02T15:10:00Z</dcterms:modified>
</cp:coreProperties>
</file>