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665"/>
        <w:gridCol w:w="5539"/>
      </w:tblGrid>
      <w:tr w:rsidR="00AB2BA8" w:rsidRPr="001857E0" w:rsidTr="00B02550">
        <w:trPr>
          <w:trHeight w:val="383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872349" w:rsidRDefault="00872349" w:rsidP="001675B6">
            <w:pPr>
              <w:rPr>
                <w:noProof/>
              </w:rPr>
            </w:pPr>
          </w:p>
          <w:p w:rsidR="00AB2BA8" w:rsidRPr="001857E0" w:rsidRDefault="00C22C68" w:rsidP="001675B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649605</wp:posOffset>
                      </wp:positionV>
                      <wp:extent cx="3403600" cy="628015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0" cy="628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Default="0050149C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Création d’une boutique           E-commerce</w:t>
                                  </w:r>
                                </w:p>
                                <w:p w:rsidR="00635DFA" w:rsidRPr="00FF3B23" w:rsidRDefault="00635DFA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Fabrication d’articles de petite maroquinerie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1.15pt;width:268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" filled="f" stroked="f">
                      <v:textbox>
                        <w:txbxContent>
                          <w:p w:rsidR="001675B6" w:rsidRDefault="0050149C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Création d’une boutique           E-commerce</w:t>
                            </w:r>
                          </w:p>
                          <w:p w:rsidR="00635DFA" w:rsidRPr="00FF3B23" w:rsidRDefault="00635DFA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Fabrication d’articles de petite maroquinerie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172085</wp:posOffset>
                      </wp:positionV>
                      <wp:extent cx="327469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469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287BBB" w:rsidRDefault="001675B6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.9pt;margin-top:13.55pt;width:257.8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" filled="f" stroked="f">
                      <v:textbox>
                        <w:txbxContent>
                          <w:p w:rsidR="001675B6" w:rsidRPr="00287BBB" w:rsidRDefault="001675B6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1411605</wp:posOffset>
                      </wp:positionV>
                      <wp:extent cx="3502025" cy="62738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02025" cy="62738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1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1FD566F" id="Group 27" o:spid="_x0000_s1026" style="position:absolute;margin-left:-2.8pt;margin-top:111.15pt;width:275.75pt;height:49.4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1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1815"/>
              <w:gridCol w:w="3389"/>
            </w:tblGrid>
            <w:tr w:rsidR="00E91297" w:rsidRPr="00785B49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50149C"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</w:p>
              </w:tc>
              <w:tc>
                <w:tcPr>
                  <w:tcW w:w="3713" w:type="dxa"/>
                </w:tcPr>
                <w:p w:rsidR="008B1227" w:rsidRPr="00E91297" w:rsidRDefault="0050149C" w:rsidP="00793E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12385">
                    <w:rPr>
                      <w:b w:val="0"/>
                      <w:bCs w:val="0"/>
                      <w:sz w:val="20"/>
                      <w:szCs w:val="20"/>
                    </w:rPr>
                    <w:t>30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m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1"/>
                    <w:gridCol w:w="1502"/>
                  </w:tblGrid>
                  <w:tr w:rsidR="00E91297" w:rsidTr="00D1238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71" w:type="dxa"/>
                      </w:tcPr>
                      <w:p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502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D1238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71" w:type="dxa"/>
                      </w:tcPr>
                      <w:p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50149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informaticien développeur</w:t>
                        </w:r>
                      </w:p>
                    </w:tc>
                    <w:tc>
                      <w:tcPr>
                        <w:tcW w:w="1502" w:type="dxa"/>
                      </w:tcPr>
                      <w:p w:rsidR="00E91297" w:rsidRPr="008B1227" w:rsidRDefault="00604AC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D53A6" w:rsidTr="00D1238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71" w:type="dxa"/>
                      </w:tcPr>
                      <w:p w:rsidR="008D53A6" w:rsidRPr="00393419" w:rsidRDefault="0050149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Chauffeur/livreu</w:t>
                        </w:r>
                        <w:r w:rsidR="00393419" w:rsidRPr="0039341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</w:t>
                        </w:r>
                      </w:p>
                    </w:tc>
                    <w:tc>
                      <w:tcPr>
                        <w:tcW w:w="1502" w:type="dxa"/>
                      </w:tcPr>
                      <w:p w:rsidR="008D53A6" w:rsidRDefault="0050149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73"/>
                    <w:gridCol w:w="1522"/>
                  </w:tblGrid>
                  <w:tr w:rsidR="00E91297" w:rsidTr="000C0DE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50149C" w:rsidTr="000C0DE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50149C" w:rsidRDefault="0050149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Site internet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50149C" w:rsidRDefault="0050149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0149C" w:rsidTr="000C0DE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50149C" w:rsidRDefault="0050149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50149C" w:rsidRDefault="00D1238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D53A6" w:rsidTr="000C0DE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8D53A6" w:rsidRDefault="0050149C" w:rsidP="001B1F4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MMB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8D53A6" w:rsidRDefault="00D1238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:rsidTr="000C0DE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E91297" w:rsidRPr="008B1227" w:rsidRDefault="007F06F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E91297" w:rsidRPr="00682431" w:rsidRDefault="0050149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 w:rsidR="000C0DEB">
                          <w:rPr>
                            <w:sz w:val="18"/>
                            <w:szCs w:val="18"/>
                            <w:lang w:bidi="ar-MA"/>
                          </w:rPr>
                          <w:t>1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75611E" w:rsidRPr="009B00DE" w:rsidRDefault="0075611E" w:rsidP="00E65BE1">
            <w:pPr>
              <w:spacing w:line="360" w:lineRule="auto"/>
              <w:ind w:right="-108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9B00DE">
              <w:rPr>
                <w:rFonts w:ascii="Century Gothic" w:hAnsi="Century Gothic"/>
                <w:b/>
                <w:bCs/>
                <w:sz w:val="16"/>
                <w:szCs w:val="16"/>
              </w:rPr>
              <w:t>PROGRAMME D’INVESTISSEMENT ET PLAN</w:t>
            </w:r>
            <w:r w:rsidR="0077741A" w:rsidRPr="009B00DE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DE FINANCEMENT (en</w:t>
            </w:r>
            <w:bookmarkStart w:id="0" w:name="_GoBack"/>
            <w:bookmarkEnd w:id="0"/>
            <w:r w:rsidR="0077741A" w:rsidRPr="009B00DE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MAD</w:t>
            </w:r>
            <w:r w:rsidRPr="009B00DE">
              <w:rPr>
                <w:rFonts w:ascii="Century Gothic" w:hAnsi="Century Gothic"/>
                <w:b/>
                <w:bCs/>
                <w:sz w:val="16"/>
                <w:szCs w:val="16"/>
              </w:rPr>
              <w:t>)</w:t>
            </w:r>
          </w:p>
          <w:tbl>
            <w:tblPr>
              <w:tblStyle w:val="TableauGrille4-Accentuation31"/>
              <w:tblW w:w="0" w:type="auto"/>
              <w:tblLook w:val="04A0" w:firstRow="1" w:lastRow="0" w:firstColumn="1" w:lastColumn="0" w:noHBand="0" w:noVBand="1"/>
            </w:tblPr>
            <w:tblGrid>
              <w:gridCol w:w="1529"/>
              <w:gridCol w:w="1138"/>
              <w:gridCol w:w="1442"/>
              <w:gridCol w:w="1085"/>
            </w:tblGrid>
            <w:tr w:rsidR="00604ACA" w:rsidRPr="00DD2A6E" w:rsidTr="007F06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7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527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24015A" w:rsidRPr="00DD2A6E" w:rsidTr="007F0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</w:tcPr>
                <w:p w:rsidR="0024015A" w:rsidRPr="004E7BE8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138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42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085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24015A" w:rsidRPr="00DD2A6E" w:rsidTr="007F06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138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42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085" w:type="dxa"/>
                </w:tcPr>
                <w:p w:rsidR="0024015A" w:rsidRPr="00D77E7C" w:rsidRDefault="00D1238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</w:t>
                  </w:r>
                  <w:r w:rsidR="007F06F5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0C0DE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F0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</w:tcPr>
                <w:p w:rsidR="0024015A" w:rsidRPr="00DD2A6E" w:rsidRDefault="007F06F5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Site Internet</w:t>
                  </w:r>
                </w:p>
              </w:tc>
              <w:tc>
                <w:tcPr>
                  <w:tcW w:w="1138" w:type="dxa"/>
                </w:tcPr>
                <w:p w:rsidR="0024015A" w:rsidRPr="00D77E7C" w:rsidRDefault="007F06F5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</w:t>
                  </w:r>
                  <w:r w:rsidR="0050149C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 w:rsidR="000C0DEB">
                    <w:rPr>
                      <w:rFonts w:ascii="Century Gothic" w:hAnsi="Century Gothic"/>
                      <w:sz w:val="16"/>
                      <w:szCs w:val="16"/>
                    </w:rPr>
                    <w:t>000,00</w:t>
                  </w:r>
                </w:p>
              </w:tc>
              <w:tc>
                <w:tcPr>
                  <w:tcW w:w="1442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085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F06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</w:tcPr>
                <w:p w:rsidR="0024015A" w:rsidRPr="00DD2A6E" w:rsidRDefault="002B7D11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138" w:type="dxa"/>
                </w:tcPr>
                <w:p w:rsidR="0024015A" w:rsidRPr="00DD2A6E" w:rsidRDefault="00D1238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42</w:t>
                  </w:r>
                  <w:r w:rsidR="0050149C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42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085" w:type="dxa"/>
                </w:tcPr>
                <w:p w:rsidR="0024015A" w:rsidRPr="00D77E7C" w:rsidRDefault="00D12385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52</w:t>
                  </w:r>
                  <w:r w:rsidR="007F06F5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0C0DE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F06F5" w:rsidRPr="00DD2A6E" w:rsidTr="007F0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</w:tcPr>
                <w:p w:rsidR="007F06F5" w:rsidRPr="00DD2A6E" w:rsidRDefault="007F06F5" w:rsidP="007F06F5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roulant</w:t>
                  </w:r>
                </w:p>
              </w:tc>
              <w:tc>
                <w:tcPr>
                  <w:tcW w:w="1138" w:type="dxa"/>
                </w:tcPr>
                <w:p w:rsidR="007F06F5" w:rsidRPr="00DD2A6E" w:rsidRDefault="007F06F5" w:rsidP="007F06F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8 000,00</w:t>
                  </w:r>
                </w:p>
              </w:tc>
              <w:tc>
                <w:tcPr>
                  <w:tcW w:w="1442" w:type="dxa"/>
                </w:tcPr>
                <w:p w:rsidR="007F06F5" w:rsidRPr="00DD2A6E" w:rsidRDefault="007F06F5" w:rsidP="007F06F5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085" w:type="dxa"/>
                </w:tcPr>
                <w:p w:rsidR="007F06F5" w:rsidRPr="00D77E7C" w:rsidRDefault="007F06F5" w:rsidP="007F06F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F06F5" w:rsidRPr="00DD2A6E" w:rsidTr="007F06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</w:tcPr>
                <w:p w:rsidR="007F06F5" w:rsidRPr="00DD2A6E" w:rsidRDefault="007F06F5" w:rsidP="007F06F5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138" w:type="dxa"/>
                </w:tcPr>
                <w:p w:rsidR="007F06F5" w:rsidRPr="00D77E7C" w:rsidRDefault="007F06F5" w:rsidP="007F06F5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42" w:type="dxa"/>
                </w:tcPr>
                <w:p w:rsidR="007F06F5" w:rsidRPr="00DD2A6E" w:rsidRDefault="007F06F5" w:rsidP="007F06F5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085" w:type="dxa"/>
                </w:tcPr>
                <w:p w:rsidR="007F06F5" w:rsidRPr="00D77E7C" w:rsidRDefault="007F06F5" w:rsidP="007F06F5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F06F5" w:rsidRPr="00DD2A6E" w:rsidTr="007F0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9" w:type="dxa"/>
                  <w:shd w:val="clear" w:color="auto" w:fill="D5DCE4" w:themeFill="text2" w:themeFillTint="33"/>
                </w:tcPr>
                <w:p w:rsidR="007F06F5" w:rsidRPr="00D77E7C" w:rsidRDefault="007F06F5" w:rsidP="007F06F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138" w:type="dxa"/>
                  <w:shd w:val="clear" w:color="auto" w:fill="D5DCE4" w:themeFill="text2" w:themeFillTint="33"/>
                </w:tcPr>
                <w:p w:rsidR="007F06F5" w:rsidRPr="00DD2A6E" w:rsidRDefault="00D12385" w:rsidP="007F06F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</w:t>
                  </w:r>
                  <w:r w:rsidR="007F06F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42" w:type="dxa"/>
                  <w:shd w:val="clear" w:color="auto" w:fill="D5DCE4" w:themeFill="text2" w:themeFillTint="33"/>
                </w:tcPr>
                <w:p w:rsidR="007F06F5" w:rsidRPr="00DD2A6E" w:rsidRDefault="007F06F5" w:rsidP="007F06F5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085" w:type="dxa"/>
                  <w:shd w:val="clear" w:color="auto" w:fill="D5DCE4" w:themeFill="text2" w:themeFillTint="33"/>
                </w:tcPr>
                <w:p w:rsidR="007F06F5" w:rsidRPr="00D77E7C" w:rsidRDefault="00D12385" w:rsidP="007F06F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</w:t>
                  </w:r>
                  <w:r w:rsidR="007F06F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000,00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96"/>
              <w:gridCol w:w="2598"/>
            </w:tblGrid>
            <w:tr w:rsidR="002E1012" w:rsidRPr="002E1012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Pr="002E1012" w:rsidRDefault="002B7D1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 annuelle</w:t>
                  </w:r>
                  <w:r w:rsidR="00635DF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907" w:type="dxa"/>
                  <w:vAlign w:val="center"/>
                </w:tcPr>
                <w:p w:rsidR="000D3234" w:rsidRPr="002E1012" w:rsidRDefault="00D12385" w:rsidP="000C0DE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Commissions de</w:t>
                  </w:r>
                  <w:r w:rsidR="002B7D1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500</w:t>
                  </w:r>
                  <w:r w:rsidR="002B7D1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 par jour sur une période d’activité de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320</w:t>
                  </w:r>
                  <w:r w:rsidR="002B7D1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jours par an.</w:t>
                  </w:r>
                  <w:r w:rsidR="000C0DE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E1012" w:rsidRPr="002E1012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:rsidR="00682431" w:rsidRPr="002E1012" w:rsidRDefault="00280187" w:rsidP="000D323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D1238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80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% </w:t>
                  </w:r>
                  <w:r w:rsidR="000C0DEB" w:rsidRPr="002B7D1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d</w:t>
                  </w:r>
                  <w:r w:rsidR="00D1238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 volume d’activité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:rsidR="002E1012" w:rsidRPr="002E1012" w:rsidRDefault="00C22C68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 w:rsidR="00D1238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128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0C0DE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5B10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526EB" w:rsidRPr="002526EB" w:rsidRDefault="002526EB" w:rsidP="000C0D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2B7D11">
              <w:rPr>
                <w:rFonts w:ascii="Century Gothic" w:hAnsi="Century Gothic"/>
                <w:sz w:val="18"/>
                <w:szCs w:val="18"/>
              </w:rPr>
              <w:t>CCI</w:t>
            </w:r>
            <w:r w:rsidR="000C0DEB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AB2BA8" w:rsidRDefault="00AB2BA8" w:rsidP="001675B6">
            <w:pPr>
              <w:rPr>
                <w:rFonts w:ascii="Century Gothic" w:hAnsi="Century Gothic"/>
                <w:b/>
                <w:bCs/>
              </w:rPr>
            </w:pPr>
          </w:p>
          <w:p w:rsidR="001D111C" w:rsidRPr="001857E0" w:rsidRDefault="001D111C" w:rsidP="001675B6">
            <w:pPr>
              <w:rPr>
                <w:sz w:val="16"/>
                <w:szCs w:val="16"/>
              </w:rPr>
            </w:pPr>
          </w:p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6"/>
              <w:gridCol w:w="222"/>
            </w:tblGrid>
            <w:tr w:rsidR="009A76C2" w:rsidRPr="001857E0" w:rsidTr="00B02550">
              <w:trPr>
                <w:trHeight w:val="275"/>
              </w:trPr>
              <w:tc>
                <w:tcPr>
                  <w:tcW w:w="222" w:type="dxa"/>
                </w:tcPr>
                <w:p w:rsidR="009A76C2" w:rsidRPr="001857E0" w:rsidRDefault="003A2A49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10129F4E" wp14:editId="099869F6">
                        <wp:extent cx="3173506" cy="1744820"/>
                        <wp:effectExtent l="0" t="0" r="8255" b="8255"/>
                        <wp:docPr id="3" name="Image 3" descr="C:\Users\Mon PC\AppData\Local\Microsoft\Windows\INetCache\Content.MSO\70B7D9CD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on PC\AppData\Local\Microsoft\Windows\INetCache\Content.MSO\70B7D9CD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73797" cy="1744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6" w:type="dxa"/>
                </w:tcPr>
                <w:p w:rsidR="009A76C2" w:rsidRPr="001857E0" w:rsidRDefault="009A76C2" w:rsidP="001675B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AB2BA8" w:rsidRPr="001857E0" w:rsidRDefault="00C22C68" w:rsidP="001675B6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334D36F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">
                      <v:rect id="Rectangle 16" o:spid="_x0000_s1027" style="position:absolute;width:4572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B02550" w:rsidRDefault="00B02550"/>
          <w:p w:rsidR="00B02550" w:rsidRDefault="00B02550"/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:rsidTr="001675B6">
              <w:trPr>
                <w:trHeight w:val="434"/>
              </w:trPr>
              <w:tc>
                <w:tcPr>
                  <w:tcW w:w="4717" w:type="dxa"/>
                </w:tcPr>
                <w:p w:rsidR="00AB2BA8" w:rsidRPr="001857E0" w:rsidRDefault="00AB2BA8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:rsidTr="001675B6">
              <w:trPr>
                <w:trHeight w:val="403"/>
              </w:trPr>
              <w:tc>
                <w:tcPr>
                  <w:tcW w:w="4717" w:type="dxa"/>
                </w:tcPr>
                <w:p w:rsidR="005B10EC" w:rsidRPr="00A93D57" w:rsidRDefault="00635DFA" w:rsidP="00A93D5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Le projet consiste en la création d’une </w:t>
                  </w:r>
                  <w:r w:rsidR="007F06F5"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plateforme E-commerce</w:t>
                  </w:r>
                  <w:r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</w:t>
                  </w:r>
                  <w:r w:rsidR="007F06F5"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2B7D11"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produits cosmétiques et d’hygiène pour femmes</w:t>
                  </w:r>
                  <w:r w:rsidR="00D12385"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les produits du terroir</w:t>
                  </w:r>
                  <w:r w:rsidR="002B7D11" w:rsidRPr="00A93D5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35DFA" w:rsidRPr="00FF3B23" w:rsidRDefault="00635DFA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AB2BA8" w:rsidRPr="003E2BAB" w:rsidRDefault="00793EE0" w:rsidP="003E2BAB">
            <w:pP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Produits </w:t>
            </w:r>
            <w:r w:rsidR="003E2BAB"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 :</w:t>
            </w:r>
          </w:p>
          <w:p w:rsidR="00050704" w:rsidRPr="00232F67" w:rsidRDefault="00D12385" w:rsidP="000C0DE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Interfac</w:t>
            </w:r>
            <w:r w:rsidR="00A93D57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e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pour commercialisation des </w:t>
            </w:r>
            <w:r w:rsidR="002B7D11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Produits cosmétiques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et du terroir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:rsidR="00682431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91297" w:rsidRPr="001857E0" w:rsidTr="00A93D57">
              <w:trPr>
                <w:trHeight w:val="80"/>
              </w:trPr>
              <w:tc>
                <w:tcPr>
                  <w:tcW w:w="4717" w:type="dxa"/>
                  <w:gridSpan w:val="2"/>
                </w:tcPr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:rsidTr="00A93D57">
              <w:trPr>
                <w:trHeight w:val="587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:rsidR="00A4717A" w:rsidRPr="00785B49" w:rsidRDefault="00D12385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</w:t>
                  </w:r>
                </w:p>
              </w:tc>
            </w:tr>
            <w:tr w:rsidR="00A4717A" w:rsidRPr="001857E0" w:rsidTr="00FE7350">
              <w:trPr>
                <w:trHeight w:val="576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:rsidR="00A4717A" w:rsidRDefault="00D12385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E-commerce</w:t>
                  </w:r>
                </w:p>
                <w:p w:rsidR="00635DFA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:rsidR="00635DFA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:rsidR="00635DFA" w:rsidRPr="00785B49" w:rsidRDefault="00635DFA" w:rsidP="00635DF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:rsidTr="00A93D57">
              <w:trPr>
                <w:trHeight w:val="80"/>
              </w:trPr>
              <w:tc>
                <w:tcPr>
                  <w:tcW w:w="1656" w:type="dxa"/>
                </w:tcPr>
                <w:p w:rsidR="00A4717A" w:rsidRPr="001857E0" w:rsidRDefault="00A4717A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A4717A" w:rsidRPr="00785B49" w:rsidRDefault="00A471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:rsidTr="003E2BAB">
              <w:trPr>
                <w:trHeight w:val="859"/>
              </w:trPr>
              <w:tc>
                <w:tcPr>
                  <w:tcW w:w="1656" w:type="dxa"/>
                </w:tcPr>
                <w:p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D12385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:rsidTr="00FE7350">
              <w:trPr>
                <w:trHeight w:val="142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</w:tbl>
    <w:p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3D0" w:rsidRDefault="001263D0" w:rsidP="00C6714A">
      <w:pPr>
        <w:spacing w:after="0" w:line="240" w:lineRule="auto"/>
      </w:pPr>
      <w:r>
        <w:separator/>
      </w:r>
    </w:p>
  </w:endnote>
  <w:endnote w:type="continuationSeparator" w:id="0">
    <w:p w:rsidR="001263D0" w:rsidRDefault="001263D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3D0" w:rsidRDefault="001263D0" w:rsidP="00C6714A">
      <w:pPr>
        <w:spacing w:after="0" w:line="240" w:lineRule="auto"/>
      </w:pPr>
      <w:r>
        <w:separator/>
      </w:r>
    </w:p>
  </w:footnote>
  <w:footnote w:type="continuationSeparator" w:id="0">
    <w:p w:rsidR="001263D0" w:rsidRDefault="001263D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A5548"/>
    <w:multiLevelType w:val="hybridMultilevel"/>
    <w:tmpl w:val="FDDA6090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0DEB"/>
    <w:rsid w:val="000D2879"/>
    <w:rsid w:val="000D3234"/>
    <w:rsid w:val="000D4A6A"/>
    <w:rsid w:val="001162F4"/>
    <w:rsid w:val="001263D0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675B6"/>
    <w:rsid w:val="00181983"/>
    <w:rsid w:val="001857E0"/>
    <w:rsid w:val="0019339C"/>
    <w:rsid w:val="001B1F49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4015A"/>
    <w:rsid w:val="002526EB"/>
    <w:rsid w:val="00261D5D"/>
    <w:rsid w:val="00280187"/>
    <w:rsid w:val="00287BBB"/>
    <w:rsid w:val="00290744"/>
    <w:rsid w:val="00294949"/>
    <w:rsid w:val="002A5E76"/>
    <w:rsid w:val="002B3332"/>
    <w:rsid w:val="002B3DC6"/>
    <w:rsid w:val="002B732A"/>
    <w:rsid w:val="002B7D11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3419"/>
    <w:rsid w:val="003967EF"/>
    <w:rsid w:val="003A2A49"/>
    <w:rsid w:val="003A5031"/>
    <w:rsid w:val="003B2577"/>
    <w:rsid w:val="003B4B6E"/>
    <w:rsid w:val="003B4DCF"/>
    <w:rsid w:val="003D3D41"/>
    <w:rsid w:val="003D5539"/>
    <w:rsid w:val="003D7BFC"/>
    <w:rsid w:val="003E2BAB"/>
    <w:rsid w:val="003F63EA"/>
    <w:rsid w:val="00400F83"/>
    <w:rsid w:val="00401C28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0149C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0EC"/>
    <w:rsid w:val="005B1968"/>
    <w:rsid w:val="005C2009"/>
    <w:rsid w:val="005C5743"/>
    <w:rsid w:val="005D1FE4"/>
    <w:rsid w:val="005D3896"/>
    <w:rsid w:val="005D4790"/>
    <w:rsid w:val="005D4A93"/>
    <w:rsid w:val="005D7580"/>
    <w:rsid w:val="005E09FF"/>
    <w:rsid w:val="005F040F"/>
    <w:rsid w:val="00600462"/>
    <w:rsid w:val="00604ACA"/>
    <w:rsid w:val="006204D6"/>
    <w:rsid w:val="006221D0"/>
    <w:rsid w:val="0062357D"/>
    <w:rsid w:val="00634012"/>
    <w:rsid w:val="00635DFA"/>
    <w:rsid w:val="00645D29"/>
    <w:rsid w:val="00646E5B"/>
    <w:rsid w:val="006553A8"/>
    <w:rsid w:val="00656A77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3EE0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06F5"/>
    <w:rsid w:val="007F148C"/>
    <w:rsid w:val="007F19EA"/>
    <w:rsid w:val="00821286"/>
    <w:rsid w:val="0083083E"/>
    <w:rsid w:val="00840A7E"/>
    <w:rsid w:val="0084172B"/>
    <w:rsid w:val="008502F7"/>
    <w:rsid w:val="008547BA"/>
    <w:rsid w:val="00862D6A"/>
    <w:rsid w:val="00872349"/>
    <w:rsid w:val="008779E9"/>
    <w:rsid w:val="00880F3B"/>
    <w:rsid w:val="00882D20"/>
    <w:rsid w:val="008867CE"/>
    <w:rsid w:val="00890685"/>
    <w:rsid w:val="008A038B"/>
    <w:rsid w:val="008A164F"/>
    <w:rsid w:val="008B1227"/>
    <w:rsid w:val="008B19E0"/>
    <w:rsid w:val="008D24EB"/>
    <w:rsid w:val="008D53A6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134C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B00DE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3D57"/>
    <w:rsid w:val="00A95100"/>
    <w:rsid w:val="00AB2BA8"/>
    <w:rsid w:val="00AB7E3B"/>
    <w:rsid w:val="00AD2DFE"/>
    <w:rsid w:val="00AD5F27"/>
    <w:rsid w:val="00AE092D"/>
    <w:rsid w:val="00AE0F85"/>
    <w:rsid w:val="00AE2B88"/>
    <w:rsid w:val="00B00D31"/>
    <w:rsid w:val="00B02550"/>
    <w:rsid w:val="00B03580"/>
    <w:rsid w:val="00B25F9E"/>
    <w:rsid w:val="00B264F1"/>
    <w:rsid w:val="00B63271"/>
    <w:rsid w:val="00B65E46"/>
    <w:rsid w:val="00B712F6"/>
    <w:rsid w:val="00B72BCC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22C68"/>
    <w:rsid w:val="00C33108"/>
    <w:rsid w:val="00C33197"/>
    <w:rsid w:val="00C34A74"/>
    <w:rsid w:val="00C469A1"/>
    <w:rsid w:val="00C46A97"/>
    <w:rsid w:val="00C572B5"/>
    <w:rsid w:val="00C6714A"/>
    <w:rsid w:val="00C72C32"/>
    <w:rsid w:val="00C821E9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12385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6025"/>
    <w:rsid w:val="00E47564"/>
    <w:rsid w:val="00E47C74"/>
    <w:rsid w:val="00E65BE1"/>
    <w:rsid w:val="00E76668"/>
    <w:rsid w:val="00E90387"/>
    <w:rsid w:val="00E91297"/>
    <w:rsid w:val="00E959CA"/>
    <w:rsid w:val="00EA220B"/>
    <w:rsid w:val="00EB17F3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80483-13FE-4322-BCD7-A6342C0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customStyle="1" w:styleId="Tableausimple11">
    <w:name w:val="Tableau simple 1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customStyle="1" w:styleId="TableauGrille2-Accentuation11">
    <w:name w:val="Tableau Grille 2 - Accentuation 1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31">
    <w:name w:val="Tableau Grille 2 - Accentuation 31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21">
    <w:name w:val="Tableau simple 21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naourass derouichi</dc:creator>
  <cp:lastModifiedBy>sioussama</cp:lastModifiedBy>
  <cp:revision>8</cp:revision>
  <cp:lastPrinted>2019-12-11T10:12:00Z</cp:lastPrinted>
  <dcterms:created xsi:type="dcterms:W3CDTF">2019-12-25T09:56:00Z</dcterms:created>
  <dcterms:modified xsi:type="dcterms:W3CDTF">2019-12-25T13:05:00Z</dcterms:modified>
</cp:coreProperties>
</file>