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FC5EA6E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83E86B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26E01AE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609FD4D" w:rsidR="00094328" w:rsidRPr="00094328" w:rsidRDefault="0088297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Maison d’hôtes</w:t>
                                  </w:r>
                                  <w:r w:rsidR="00BB2AF9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609FD4D" w:rsidR="00094328" w:rsidRPr="00094328" w:rsidRDefault="0088297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Maison d’hôtes</w:t>
                            </w:r>
                            <w:r w:rsidR="00BB2AF9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BB59425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88297E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1408D7E4" w:rsidR="008B1227" w:rsidRPr="00E91297" w:rsidRDefault="0088297E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de 2 000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88297E" w:rsidRPr="00785B49" w14:paraId="6E7FED9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6E6EF31D" w14:textId="66EF6299" w:rsidR="0088297E" w:rsidRPr="00E91297" w:rsidRDefault="0088297E" w:rsidP="00E6160A">
                  <w:pPr>
                    <w:rPr>
                      <w:sz w:val="20"/>
                      <w:szCs w:val="20"/>
                    </w:rPr>
                  </w:pPr>
                  <w:r w:rsidRPr="0088297E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028A11E0" w14:textId="0C286CF6" w:rsidR="0088297E" w:rsidRPr="0088297E" w:rsidRDefault="00D542B8" w:rsidP="0088297E">
                  <w:pPr>
                    <w:pStyle w:val="Paragraphedeliste"/>
                    <w:numPr>
                      <w:ilvl w:val="0"/>
                      <w:numId w:val="14"/>
                    </w:numPr>
                    <w:ind w:left="329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 w:rsidR="0088297E" w:rsidRPr="0088297E">
                    <w:rPr>
                      <w:sz w:val="20"/>
                      <w:szCs w:val="20"/>
                    </w:rPr>
                    <w:t>aison d’hôtes</w:t>
                  </w:r>
                </w:p>
                <w:p w14:paraId="7295FD0E" w14:textId="77777777" w:rsidR="0088297E" w:rsidRPr="0088297E" w:rsidRDefault="0088297E" w:rsidP="0088297E">
                  <w:pPr>
                    <w:pStyle w:val="Paragraphedeliste"/>
                    <w:numPr>
                      <w:ilvl w:val="0"/>
                      <w:numId w:val="14"/>
                    </w:numPr>
                    <w:ind w:left="329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8297E">
                    <w:rPr>
                      <w:sz w:val="20"/>
                      <w:szCs w:val="20"/>
                    </w:rPr>
                    <w:t>Piscine</w:t>
                  </w:r>
                </w:p>
                <w:p w14:paraId="1AB5987A" w14:textId="77777777" w:rsidR="0088297E" w:rsidRPr="0088297E" w:rsidRDefault="0088297E" w:rsidP="0088297E">
                  <w:pPr>
                    <w:pStyle w:val="Paragraphedeliste"/>
                    <w:numPr>
                      <w:ilvl w:val="0"/>
                      <w:numId w:val="14"/>
                    </w:numPr>
                    <w:ind w:left="329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8297E">
                    <w:rPr>
                      <w:sz w:val="20"/>
                      <w:szCs w:val="20"/>
                    </w:rPr>
                    <w:t>Parking</w:t>
                  </w:r>
                </w:p>
                <w:p w14:paraId="679B03CC" w14:textId="77777777" w:rsidR="0088297E" w:rsidRPr="0088297E" w:rsidRDefault="0088297E" w:rsidP="0088297E">
                  <w:pPr>
                    <w:pStyle w:val="Paragraphedeliste"/>
                    <w:numPr>
                      <w:ilvl w:val="0"/>
                      <w:numId w:val="14"/>
                    </w:numPr>
                    <w:ind w:left="329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88297E">
                    <w:rPr>
                      <w:sz w:val="20"/>
                      <w:szCs w:val="20"/>
                    </w:rPr>
                    <w:t>Divers</w:t>
                  </w:r>
                </w:p>
                <w:p w14:paraId="31719C24" w14:textId="7B750511" w:rsidR="0088297E" w:rsidRPr="0088297E" w:rsidRDefault="0088297E" w:rsidP="0088297E">
                  <w:pPr>
                    <w:ind w:left="4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88297E">
                    <w:rPr>
                      <w:b/>
                      <w:bCs/>
                      <w:color w:val="FFFFFF" w:themeColor="background1"/>
                      <w:sz w:val="18"/>
                      <w:szCs w:val="18"/>
                      <w:highlight w:val="darkCyan"/>
                    </w:rPr>
                    <w:t>Une estimation de 1 800 000,00 MAD pour la construction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43A72E7A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603F045" w:rsidR="00E91297" w:rsidRPr="008B1227" w:rsidRDefault="00741A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88297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750" w:type="dxa"/>
                      </w:tcPr>
                      <w:p w14:paraId="5BCCB7A0" w14:textId="1EA19787" w:rsidR="00E91297" w:rsidRPr="008B1227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6C4BE6F6" w:rsidR="00E91297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Cuisinière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6E858EA" w:rsidR="00E91297" w:rsidRPr="008B1227" w:rsidRDefault="008829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63328D79" w:rsidR="008779E9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256A36BF" w:rsidR="008779E9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328D5E34" w:rsidR="002526EB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Réceptionniste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7463C8EE" w:rsidR="002526EB" w:rsidRPr="008B1227" w:rsidRDefault="008829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32604" w14:paraId="7B694E9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C1B7823" w14:textId="591BE64B" w:rsidR="00A32604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C8864" w14:textId="4FF38235" w:rsidR="00A32604" w:rsidRPr="008B1227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32604" w14:paraId="0B8986B8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1F84CF9" w14:textId="73248677" w:rsidR="00A32604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Gardien de jour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DADB1C3" w14:textId="4BD70864" w:rsidR="00A32604" w:rsidRPr="008B1227" w:rsidRDefault="008829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8297E" w14:paraId="69C21284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F818421" w14:textId="6457C3D0" w:rsidR="0088297E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Gardien de nuit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B6B171" w14:textId="1369B5B4" w:rsidR="0088297E" w:rsidRPr="008B1227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88297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7B0CCC1A" w:rsidR="00E91297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de cuisine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7408E9D4" w:rsidR="00E91297" w:rsidRPr="008B1227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5B37A034" w:rsidR="00E91297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 de restaurant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14FF528B" w:rsidR="00E91297" w:rsidRPr="008B1227" w:rsidRDefault="008829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88297E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5634AD99" w14:textId="3C5DC2DA" w:rsidR="00E91297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la maison d’hôtes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DF4B540" w14:textId="220E60F6" w:rsidR="00E91297" w:rsidRPr="008B1227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88297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738E2E3C" w14:textId="55D2EFEC" w:rsidR="00DD2A6E" w:rsidRP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lingerie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090B234" w14:textId="1CAA7544" w:rsidR="00DD2A6E" w:rsidRPr="008B1227" w:rsidRDefault="0088297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88297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DB7F032" w14:textId="143A400C" w:rsidR="008B1227" w:rsidRDefault="0088297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matériels et équipements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04866C95" w14:textId="52617882" w:rsidR="008B1227" w:rsidRDefault="0088297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76410" w:rsidRPr="00DD2A6E" w14:paraId="6BF1CFA0" w14:textId="77777777" w:rsidTr="001764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0A841FA" w14:textId="67C4F4EA" w:rsidR="00176410" w:rsidRPr="00DD2A6E" w:rsidRDefault="00176410" w:rsidP="001764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FCCB968" w14:textId="09F4A3D5" w:rsidR="00176410" w:rsidRPr="00DD2A6E" w:rsidRDefault="00176410" w:rsidP="0017641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840F39E" w:rsidR="0075611E" w:rsidRPr="00D77E7C" w:rsidRDefault="0075611E" w:rsidP="001E748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A3476B0" w:rsidR="0075611E" w:rsidRPr="00D77E7C" w:rsidRDefault="00176410" w:rsidP="001E748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68</w:t>
                  </w:r>
                  <w:r w:rsidR="0088297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0983B06" w:rsidR="0075611E" w:rsidRPr="00D77E7C" w:rsidRDefault="0088297E" w:rsidP="001E748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268 000,00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1E748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88297E" w:rsidRDefault="0075611E" w:rsidP="001E748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320D33F" w:rsidR="0075611E" w:rsidRPr="00D77E7C" w:rsidRDefault="0088297E" w:rsidP="001E748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1E748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1E748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1E748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514421F" w:rsidR="0075611E" w:rsidRPr="00D77E7C" w:rsidRDefault="0075611E" w:rsidP="001E748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4A09145" w:rsidR="0075611E" w:rsidRPr="00DD2A6E" w:rsidRDefault="0088297E" w:rsidP="001E748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268 000,00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923C932" w:rsidR="0075611E" w:rsidRPr="00D77E7C" w:rsidRDefault="0088297E" w:rsidP="001E748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268 000,00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BB2AF9" w:rsidRPr="002E1012" w14:paraId="36CDEC0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764B510" w14:textId="1D927147" w:rsidR="00BB2AF9" w:rsidRDefault="00BB2AF9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Nombre de lits</w:t>
                  </w:r>
                </w:p>
              </w:tc>
              <w:tc>
                <w:tcPr>
                  <w:tcW w:w="2907" w:type="dxa"/>
                  <w:vAlign w:val="center"/>
                </w:tcPr>
                <w:p w14:paraId="4DC862E0" w14:textId="77777777" w:rsidR="00BB2AF9" w:rsidRPr="00BB2AF9" w:rsidRDefault="00BB2AF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BB2AF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 chambres doubles</w:t>
                  </w:r>
                </w:p>
                <w:p w14:paraId="4D8307C5" w14:textId="7EA606EB" w:rsidR="00BB2AF9" w:rsidRDefault="00BB2AF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BB2AF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suite</w:t>
                  </w:r>
                </w:p>
              </w:tc>
            </w:tr>
            <w:tr w:rsidR="002E1012" w:rsidRPr="002E1012" w14:paraId="3C2F03CE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10690D7D" w:rsidR="002E1012" w:rsidRPr="002E1012" w:rsidRDefault="00D542B8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24F4CD5" w14:textId="50C9D140" w:rsidR="00087139" w:rsidRDefault="00BB2AF9" w:rsidP="00087139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1 460 </w:t>
                  </w:r>
                  <w:r w:rsidR="00807219">
                    <w:rPr>
                      <w:rFonts w:ascii="Century Gothic" w:hAnsi="Century Gothic"/>
                      <w:sz w:val="16"/>
                      <w:szCs w:val="16"/>
                    </w:rPr>
                    <w:t>nuitées en chambre double</w:t>
                  </w:r>
                  <w:r w:rsidR="006B4B83">
                    <w:rPr>
                      <w:rFonts w:ascii="Century Gothic" w:hAnsi="Century Gothic"/>
                      <w:sz w:val="16"/>
                      <w:szCs w:val="16"/>
                    </w:rPr>
                    <w:t xml:space="preserve"> (400 MAD)</w:t>
                  </w:r>
                </w:p>
                <w:p w14:paraId="18B534AE" w14:textId="04904B0F" w:rsidR="00807219" w:rsidRDefault="00BB2AF9" w:rsidP="00087139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365</w:t>
                  </w:r>
                  <w:r w:rsidR="00807219">
                    <w:rPr>
                      <w:rFonts w:ascii="Century Gothic" w:hAnsi="Century Gothic"/>
                      <w:sz w:val="16"/>
                      <w:szCs w:val="16"/>
                    </w:rPr>
                    <w:t xml:space="preserve"> nuitées en suite</w:t>
                  </w:r>
                  <w:r w:rsidR="006B4B83">
                    <w:rPr>
                      <w:rFonts w:ascii="Century Gothic" w:hAnsi="Century Gothic"/>
                      <w:sz w:val="16"/>
                      <w:szCs w:val="16"/>
                    </w:rPr>
                    <w:t xml:space="preserve"> (700 MAD)</w:t>
                  </w:r>
                </w:p>
                <w:p w14:paraId="2E9C2723" w14:textId="3BB54F1E" w:rsidR="00BB2AF9" w:rsidRDefault="00BB2AF9" w:rsidP="00087139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Avec un taux de remplissage de </w:t>
                  </w:r>
                  <w:r w:rsidR="0010674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% la première année.</w:t>
                  </w:r>
                </w:p>
                <w:p w14:paraId="363646E1" w14:textId="57AE7636" w:rsidR="00807219" w:rsidRDefault="006B4B83" w:rsidP="00087139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2 </w:t>
                  </w:r>
                  <w:r w:rsidR="00BB2AF9"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 menus restauration traditionnel (</w:t>
                  </w:r>
                  <w:r w:rsidR="00BB2AF9">
                    <w:rPr>
                      <w:rFonts w:ascii="Century Gothic" w:hAnsi="Century Gothic"/>
                      <w:sz w:val="16"/>
                      <w:szCs w:val="16"/>
                    </w:rPr>
                    <w:t>120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 MAD)</w:t>
                  </w:r>
                </w:p>
                <w:p w14:paraId="0C47DE7C" w14:textId="26C0F160" w:rsidR="006B4B83" w:rsidRPr="002E1012" w:rsidRDefault="006B4B83" w:rsidP="00087139">
                  <w:pPr>
                    <w:spacing w:line="276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1 200 menus restaurant spécial (</w:t>
                  </w:r>
                  <w:r w:rsidR="00BB2AF9">
                    <w:rPr>
                      <w:rFonts w:ascii="Century Gothic" w:hAnsi="Century Gothic"/>
                      <w:sz w:val="16"/>
                      <w:szCs w:val="16"/>
                    </w:rPr>
                    <w:t>200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 MAD)</w:t>
                  </w:r>
                  <w:r w:rsidR="00BB2AF9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 w:rsidR="00BB2AF9" w:rsidRPr="00BB2AF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avec un taux de réalisation de </w:t>
                  </w:r>
                  <w:r w:rsidR="0010674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</w:t>
                  </w:r>
                  <w:r w:rsidR="00BB2AF9" w:rsidRPr="00BB2AF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% la première année.</w:t>
                  </w:r>
                </w:p>
              </w:tc>
            </w:tr>
            <w:tr w:rsidR="002E1012" w:rsidRPr="002E1012" w14:paraId="368B8DE1" w14:textId="77777777" w:rsidTr="00D77E7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0729AEC" w14:textId="77777777" w:rsidR="002E1012" w:rsidRDefault="002E1012" w:rsidP="0017641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57B7F06A" w:rsidR="00176410" w:rsidRPr="002E1012" w:rsidRDefault="00176410" w:rsidP="00176410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542B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5BC1275" w:rsidR="002E1012" w:rsidRPr="002E1012" w:rsidRDefault="0010674D" w:rsidP="00D77E7C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755</w:t>
                  </w:r>
                  <w:r w:rsidR="0017641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750</w:t>
                  </w:r>
                  <w:r w:rsidR="006B4B8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4145721C" w:rsidR="00E91297" w:rsidRPr="0049705A" w:rsidRDefault="002526EB" w:rsidP="0049705A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8297E">
              <w:rPr>
                <w:rFonts w:ascii="Century Gothic" w:hAnsi="Century Gothic"/>
                <w:sz w:val="18"/>
                <w:szCs w:val="18"/>
              </w:rPr>
              <w:t>INDH</w:t>
            </w:r>
            <w:r w:rsidR="007A3C37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4BF85F4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26AE99A" w:rsidR="00AB2BA8" w:rsidRPr="001857E0" w:rsidRDefault="0088297E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E0631B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CE39978" wp14:editId="4BDA1CC6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-702310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rect w14:anchorId="748D475E" id="Rectangle 1" o:spid="_x0000_s1026" style="position:absolute;margin-left:-109.35pt;margin-top:-55.3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B86CAB5" w:rsidR="00E16AB9" w:rsidRPr="0088297E" w:rsidRDefault="004504DC" w:rsidP="0088297E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88297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la création d’une maison d’hotes 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16D87D3" w14:textId="77777777" w:rsidR="009C425F" w:rsidRDefault="00807219" w:rsidP="0088297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Hébérgement chambre double</w:t>
            </w:r>
          </w:p>
          <w:p w14:paraId="737FF81C" w14:textId="77777777" w:rsidR="00807219" w:rsidRDefault="00807219" w:rsidP="0088297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Hébérgement suite</w:t>
            </w:r>
          </w:p>
          <w:p w14:paraId="489FB00D" w14:textId="77777777" w:rsidR="00807219" w:rsidRDefault="00807219" w:rsidP="0088297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Menu restauration Traditionnel</w:t>
            </w:r>
          </w:p>
          <w:p w14:paraId="3AE9494A" w14:textId="62F2E67A" w:rsidR="00807219" w:rsidRPr="0088297E" w:rsidRDefault="00807219" w:rsidP="0088297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Menu restauration spécial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49705A">
        <w:trPr>
          <w:trHeight w:val="578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70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49705A" w:rsidRPr="001857E0" w14:paraId="7166623C" w14:textId="77777777" w:rsidTr="0049705A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2B081DA7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49705A" w:rsidRPr="001857E0" w14:paraId="5DD9576A" w14:textId="77777777" w:rsidTr="0049705A">
              <w:trPr>
                <w:trHeight w:val="297"/>
              </w:trPr>
              <w:tc>
                <w:tcPr>
                  <w:tcW w:w="1656" w:type="dxa"/>
                </w:tcPr>
                <w:p w14:paraId="7FD39E70" w14:textId="77777777" w:rsidR="0049705A" w:rsidRPr="001857E0" w:rsidRDefault="0049705A" w:rsidP="0049705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74723E9F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49705A" w:rsidRPr="001857E0" w14:paraId="326DB86C" w14:textId="77777777" w:rsidTr="0049705A">
              <w:trPr>
                <w:trHeight w:val="297"/>
              </w:trPr>
              <w:tc>
                <w:tcPr>
                  <w:tcW w:w="1656" w:type="dxa"/>
                </w:tcPr>
                <w:p w14:paraId="75FB6EDF" w14:textId="77777777" w:rsidR="0049705A" w:rsidRDefault="0049705A" w:rsidP="0049705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9D95A65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49705A" w:rsidRPr="001857E0" w14:paraId="2393973A" w14:textId="77777777" w:rsidTr="0049705A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3648D802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49705A" w:rsidRPr="001857E0" w14:paraId="163CE8A4" w14:textId="77777777" w:rsidTr="0049705A">
              <w:trPr>
                <w:trHeight w:val="640"/>
              </w:trPr>
              <w:tc>
                <w:tcPr>
                  <w:tcW w:w="1656" w:type="dxa"/>
                </w:tcPr>
                <w:p w14:paraId="701D3F05" w14:textId="77777777" w:rsidR="0049705A" w:rsidRPr="001857E0" w:rsidRDefault="0049705A" w:rsidP="0049705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2D079070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Tourisme</w:t>
                  </w:r>
                </w:p>
              </w:tc>
            </w:tr>
            <w:tr w:rsidR="0049705A" w:rsidRPr="001857E0" w14:paraId="68C31578" w14:textId="77777777" w:rsidTr="0049705A">
              <w:trPr>
                <w:trHeight w:val="791"/>
              </w:trPr>
              <w:tc>
                <w:tcPr>
                  <w:tcW w:w="1656" w:type="dxa"/>
                </w:tcPr>
                <w:p w14:paraId="39B587C9" w14:textId="77777777" w:rsidR="0049705A" w:rsidRPr="001857E0" w:rsidRDefault="0049705A" w:rsidP="0049705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04270A4E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Hôtellerie et restauration</w:t>
                  </w:r>
                </w:p>
              </w:tc>
            </w:tr>
            <w:tr w:rsidR="0049705A" w:rsidRPr="001857E0" w14:paraId="7A44530A" w14:textId="77777777" w:rsidTr="0049705A">
              <w:trPr>
                <w:trHeight w:val="860"/>
              </w:trPr>
              <w:tc>
                <w:tcPr>
                  <w:tcW w:w="1656" w:type="dxa"/>
                </w:tcPr>
                <w:p w14:paraId="1F1B9335" w14:textId="77777777" w:rsidR="0049705A" w:rsidRPr="001857E0" w:rsidRDefault="0049705A" w:rsidP="0049705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7FEB2055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49705A" w:rsidRPr="001857E0" w14:paraId="0AE1C39B" w14:textId="77777777" w:rsidTr="0049705A">
              <w:trPr>
                <w:trHeight w:val="309"/>
              </w:trPr>
              <w:tc>
                <w:tcPr>
                  <w:tcW w:w="1656" w:type="dxa"/>
                </w:tcPr>
                <w:p w14:paraId="2A3291B5" w14:textId="77777777" w:rsidR="0049705A" w:rsidRPr="001857E0" w:rsidRDefault="0049705A" w:rsidP="0049705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710C95F5" w14:textId="77777777" w:rsidR="0049705A" w:rsidRPr="00785B49" w:rsidRDefault="0049705A" w:rsidP="0049705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</w:tbl>
          <w:p w14:paraId="477B0D9B" w14:textId="2A9FA85F" w:rsidR="009C425F" w:rsidRPr="0088297E" w:rsidRDefault="009C425F" w:rsidP="0088297E">
            <w:p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49705A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430C0" w14:textId="77777777" w:rsidR="00D340AE" w:rsidRDefault="00D340AE" w:rsidP="00C6714A">
      <w:pPr>
        <w:spacing w:after="0" w:line="240" w:lineRule="auto"/>
      </w:pPr>
      <w:r>
        <w:separator/>
      </w:r>
    </w:p>
  </w:endnote>
  <w:endnote w:type="continuationSeparator" w:id="0">
    <w:p w14:paraId="650E4313" w14:textId="77777777" w:rsidR="00D340AE" w:rsidRDefault="00D340A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140B2" w14:textId="77777777" w:rsidR="00D340AE" w:rsidRDefault="00D340AE" w:rsidP="00C6714A">
      <w:pPr>
        <w:spacing w:after="0" w:line="240" w:lineRule="auto"/>
      </w:pPr>
      <w:r>
        <w:separator/>
      </w:r>
    </w:p>
  </w:footnote>
  <w:footnote w:type="continuationSeparator" w:id="0">
    <w:p w14:paraId="241E7D17" w14:textId="77777777" w:rsidR="00D340AE" w:rsidRDefault="00D340A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93C77"/>
    <w:multiLevelType w:val="hybridMultilevel"/>
    <w:tmpl w:val="A4643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10674D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76410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E748C"/>
    <w:rsid w:val="001F280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9705A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4B83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1AD9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07219"/>
    <w:rsid w:val="00821286"/>
    <w:rsid w:val="00840A7E"/>
    <w:rsid w:val="008502F7"/>
    <w:rsid w:val="008547BA"/>
    <w:rsid w:val="00862D6A"/>
    <w:rsid w:val="008779E9"/>
    <w:rsid w:val="00880F3B"/>
    <w:rsid w:val="0088297E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17592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0668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2AF9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04822"/>
    <w:rsid w:val="00D056A3"/>
    <w:rsid w:val="00D263CD"/>
    <w:rsid w:val="00D30C6B"/>
    <w:rsid w:val="00D340AE"/>
    <w:rsid w:val="00D42766"/>
    <w:rsid w:val="00D44D1B"/>
    <w:rsid w:val="00D53D04"/>
    <w:rsid w:val="00D540F5"/>
    <w:rsid w:val="00D542B8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C7FCF"/>
    <w:rsid w:val="00DD1540"/>
    <w:rsid w:val="00DD2A6E"/>
    <w:rsid w:val="00DE2C08"/>
    <w:rsid w:val="00DE6D0A"/>
    <w:rsid w:val="00E0438A"/>
    <w:rsid w:val="00E16AB9"/>
    <w:rsid w:val="00E268FD"/>
    <w:rsid w:val="00E6160A"/>
    <w:rsid w:val="00E643FE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07DF3"/>
    <w:rsid w:val="00F14EF7"/>
    <w:rsid w:val="00F1793D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115</cp:revision>
  <cp:lastPrinted>2019-12-11T10:12:00Z</cp:lastPrinted>
  <dcterms:created xsi:type="dcterms:W3CDTF">2019-09-25T20:43:00Z</dcterms:created>
  <dcterms:modified xsi:type="dcterms:W3CDTF">2020-01-04T23:14:00Z</dcterms:modified>
</cp:coreProperties>
</file>