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1946" w14:textId="77777777" w:rsidR="00B530F8" w:rsidRPr="00111DC3" w:rsidRDefault="00111DC3" w:rsidP="00111DC3">
      <w:pPr>
        <w:pStyle w:val="Heading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14:paraId="6C1739D7" w14:textId="77777777" w:rsidR="00111DC3" w:rsidRDefault="00111DC3"/>
    <w:tbl>
      <w:tblPr>
        <w:tblStyle w:val="GridTable4-Accent2"/>
        <w:tblW w:w="7797" w:type="dxa"/>
        <w:tblInd w:w="-714" w:type="dxa"/>
        <w:tblLook w:val="04A0" w:firstRow="1" w:lastRow="0" w:firstColumn="1" w:lastColumn="0" w:noHBand="0" w:noVBand="1"/>
      </w:tblPr>
      <w:tblGrid>
        <w:gridCol w:w="4301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F92377" w14:paraId="15FBC38B" w14:textId="1BD0310D" w:rsidTr="00F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212DBC6" w14:textId="77777777" w:rsidR="00F92377" w:rsidRDefault="00F92377" w:rsidP="00F92377"/>
        </w:tc>
        <w:tc>
          <w:tcPr>
            <w:tcW w:w="437" w:type="dxa"/>
          </w:tcPr>
          <w:p w14:paraId="152490EE" w14:textId="6E128F5D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</w:t>
            </w:r>
            <w:proofErr w:type="spellEnd"/>
            <w:r>
              <w:rPr>
                <w:sz w:val="16"/>
                <w:szCs w:val="16"/>
              </w:rPr>
              <w:t xml:space="preserve"> - 01</w:t>
            </w:r>
          </w:p>
        </w:tc>
        <w:tc>
          <w:tcPr>
            <w:tcW w:w="437" w:type="dxa"/>
          </w:tcPr>
          <w:p w14:paraId="38861FB6" w14:textId="6EB79D90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107AC">
              <w:rPr>
                <w:sz w:val="16"/>
                <w:szCs w:val="16"/>
              </w:rPr>
              <w:t>Car</w:t>
            </w:r>
            <w:proofErr w:type="spellEnd"/>
            <w:r w:rsidRPr="00B107AC">
              <w:rPr>
                <w:sz w:val="16"/>
                <w:szCs w:val="16"/>
              </w:rPr>
              <w:t xml:space="preserve"> – 05</w:t>
            </w:r>
          </w:p>
        </w:tc>
        <w:tc>
          <w:tcPr>
            <w:tcW w:w="437" w:type="dxa"/>
          </w:tcPr>
          <w:p w14:paraId="7E8332A8" w14:textId="4ACE32FC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</w:t>
            </w:r>
            <w:proofErr w:type="spellEnd"/>
            <w:r>
              <w:rPr>
                <w:sz w:val="16"/>
                <w:szCs w:val="16"/>
              </w:rPr>
              <w:t xml:space="preserve"> - 12</w:t>
            </w:r>
          </w:p>
        </w:tc>
        <w:tc>
          <w:tcPr>
            <w:tcW w:w="437" w:type="dxa"/>
          </w:tcPr>
          <w:p w14:paraId="6CEA490D" w14:textId="150867CF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107AC">
              <w:rPr>
                <w:sz w:val="16"/>
                <w:szCs w:val="16"/>
              </w:rPr>
              <w:t>Car</w:t>
            </w:r>
            <w:proofErr w:type="spellEnd"/>
            <w:r w:rsidRPr="00B107AC">
              <w:rPr>
                <w:sz w:val="16"/>
                <w:szCs w:val="16"/>
              </w:rPr>
              <w:t xml:space="preserve"> – 14</w:t>
            </w:r>
          </w:p>
        </w:tc>
        <w:tc>
          <w:tcPr>
            <w:tcW w:w="437" w:type="dxa"/>
          </w:tcPr>
          <w:p w14:paraId="73015A8D" w14:textId="77777777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107AC">
              <w:rPr>
                <w:sz w:val="16"/>
                <w:szCs w:val="16"/>
              </w:rPr>
              <w:t>Car</w:t>
            </w:r>
            <w:proofErr w:type="spellEnd"/>
            <w:r w:rsidRPr="00B107AC">
              <w:rPr>
                <w:sz w:val="16"/>
                <w:szCs w:val="16"/>
              </w:rPr>
              <w:t xml:space="preserve"> - 15</w:t>
            </w:r>
          </w:p>
        </w:tc>
        <w:tc>
          <w:tcPr>
            <w:tcW w:w="437" w:type="dxa"/>
          </w:tcPr>
          <w:p w14:paraId="2DC449D3" w14:textId="7CCB0930" w:rsidR="00F92377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107AC">
              <w:rPr>
                <w:sz w:val="16"/>
                <w:szCs w:val="16"/>
              </w:rPr>
              <w:t>Car</w:t>
            </w:r>
            <w:proofErr w:type="spellEnd"/>
            <w:r w:rsidRPr="00B107AC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437" w:type="dxa"/>
          </w:tcPr>
          <w:p w14:paraId="5E50E8F6" w14:textId="142C6E40" w:rsidR="00F92377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107AC">
              <w:rPr>
                <w:sz w:val="16"/>
                <w:szCs w:val="16"/>
              </w:rPr>
              <w:t>Car</w:t>
            </w:r>
            <w:proofErr w:type="spellEnd"/>
            <w:r w:rsidRPr="00B107AC">
              <w:rPr>
                <w:sz w:val="16"/>
                <w:szCs w:val="16"/>
              </w:rPr>
              <w:t xml:space="preserve"> – 34</w:t>
            </w:r>
          </w:p>
        </w:tc>
        <w:tc>
          <w:tcPr>
            <w:tcW w:w="437" w:type="dxa"/>
          </w:tcPr>
          <w:p w14:paraId="1CF68AE1" w14:textId="628BAB9A" w:rsidR="00F92377" w:rsidRPr="00B107AC" w:rsidRDefault="00F92377" w:rsidP="00F92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-  35</w:t>
            </w:r>
            <w:proofErr w:type="gramEnd"/>
          </w:p>
        </w:tc>
      </w:tr>
      <w:tr w:rsidR="00F92377" w14:paraId="68B2638A" w14:textId="393A9455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8969C2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SSS-0001 - O sistema deve permitir ao usuário registrar/cadastrar os dados de um pedido</w:t>
            </w:r>
          </w:p>
        </w:tc>
        <w:tc>
          <w:tcPr>
            <w:tcW w:w="437" w:type="dxa"/>
          </w:tcPr>
          <w:p w14:paraId="33280FC1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0AB3582" w14:textId="36D8B86D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223802FE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656FFE6" w14:textId="0A3B5BA8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2A40076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E3644C3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2F8C781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7595C5F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448871AC" w14:textId="5A3953AB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EA19993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SSS-0002 - O sistema deve permitir ao usuário consultar os dados de pedidos já realizados</w:t>
            </w:r>
          </w:p>
        </w:tc>
        <w:tc>
          <w:tcPr>
            <w:tcW w:w="437" w:type="dxa"/>
          </w:tcPr>
          <w:p w14:paraId="1AD7FDAD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88D7139" w14:textId="22F13702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3B141F84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571FD39" w14:textId="59D77E46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10C6B98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4AF8E49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DF27F3B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44BB8EF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3B6B5E24" w14:textId="4802A5A8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17DA9F4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SSS-0003 - O sistema deve permitir ao usuário editar um pedido</w:t>
            </w:r>
          </w:p>
        </w:tc>
        <w:tc>
          <w:tcPr>
            <w:tcW w:w="437" w:type="dxa"/>
          </w:tcPr>
          <w:p w14:paraId="04BDD319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CEDC0A6" w14:textId="6B2BA74B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2DF6E1C5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A4558DB" w14:textId="0E09EDDD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16E9C34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43F6BEE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01C7AD3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899E909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1A49CB2A" w14:textId="338DD14B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107709C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SSS-0004 - O sistema deve identificar no pedido a data que o mesmo sofreu edição</w:t>
            </w:r>
          </w:p>
        </w:tc>
        <w:tc>
          <w:tcPr>
            <w:tcW w:w="437" w:type="dxa"/>
          </w:tcPr>
          <w:p w14:paraId="2BFBD312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577C8DE" w14:textId="01581A76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7D803419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5DB7D1E" w14:textId="73401C0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05BBC0B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B3F3F0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460B3C6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2A2E79C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31E4C670" w14:textId="1E9C42CF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C03C395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SSS-0005 - O sistema deve permitir ao usuário cancelar um pedido </w:t>
            </w:r>
          </w:p>
        </w:tc>
        <w:tc>
          <w:tcPr>
            <w:tcW w:w="437" w:type="dxa"/>
          </w:tcPr>
          <w:p w14:paraId="1D4E4155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772DCE1" w14:textId="76DD27D6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65DC5890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B3A781D" w14:textId="3A5B912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D1ECE7F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9547FE9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9BBFB44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BBBD1B1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244AC913" w14:textId="1F6872FB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09D8A89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SSS-0006 - O sistema deve permitir ao usuário gerar fatura de venda</w:t>
            </w:r>
          </w:p>
        </w:tc>
        <w:tc>
          <w:tcPr>
            <w:tcW w:w="437" w:type="dxa"/>
          </w:tcPr>
          <w:p w14:paraId="00E7B36D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6D86710" w14:textId="5E2D0A0E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62D60CD8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03A5065" w14:textId="513E6C85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82AFD77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E650C5F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598568E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50FCE72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046EC8B2" w14:textId="4A6F94ED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410A7B4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SSS-0007 - O sistema deve permitir ao usuário cancelar uma fatura</w:t>
            </w:r>
          </w:p>
        </w:tc>
        <w:tc>
          <w:tcPr>
            <w:tcW w:w="437" w:type="dxa"/>
          </w:tcPr>
          <w:p w14:paraId="1460CD76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DFEA15E" w14:textId="53DB0522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4AAF5399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83699B9" w14:textId="48B7B533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1B413F7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A0D521B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C138C21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5B113B4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310D8228" w14:textId="654D9E6E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915FF9A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SSS-0008 - O sistema deve permitir ao usuário gerar um boleto para pagamento</w:t>
            </w:r>
          </w:p>
        </w:tc>
        <w:tc>
          <w:tcPr>
            <w:tcW w:w="437" w:type="dxa"/>
          </w:tcPr>
          <w:p w14:paraId="61DE7294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BFB6D7E" w14:textId="60B6DA38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469B6228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B778807" w14:textId="4326E7E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3AA2301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670F409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64ED9CE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DC3CB15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78DFDA7B" w14:textId="0B52DEC4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E46F31F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SSS-0009 - O sistema deve permitir ao usuário registrar o pagamento pelo serviço solicitado</w:t>
            </w:r>
          </w:p>
        </w:tc>
        <w:tc>
          <w:tcPr>
            <w:tcW w:w="437" w:type="dxa"/>
          </w:tcPr>
          <w:p w14:paraId="4D2B9147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2E9EE1D" w14:textId="2DDE889C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04490213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6662047" w14:textId="52117F2F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6F10F2B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A560212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09A5630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538BBAE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209078BC" w14:textId="6C84B7B5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ECD962C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SSS-0010 - O sistema deve alertar o usuário sobre pagamentos pendentes</w:t>
            </w:r>
          </w:p>
        </w:tc>
        <w:tc>
          <w:tcPr>
            <w:tcW w:w="437" w:type="dxa"/>
          </w:tcPr>
          <w:p w14:paraId="5F8BB9E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006E8A1" w14:textId="1B712B02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E25422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3FD6EFF" w14:textId="7FE137C3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6C980F51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05972B4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292521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A888F1E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4059B34C" w14:textId="23E74F30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17483C2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SSS-0011 - O sistema deve permitir o usuário informar por email sobre pagamento pendente</w:t>
            </w:r>
          </w:p>
        </w:tc>
        <w:tc>
          <w:tcPr>
            <w:tcW w:w="437" w:type="dxa"/>
          </w:tcPr>
          <w:p w14:paraId="14B531C8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DEFA3E9" w14:textId="0E66B18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F642BE6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CE15C63" w14:textId="7666C36D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CA21058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78572CCD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35E9E1F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BD59D61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348CB9EA" w14:textId="4D03943D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C402E58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SSS-0012 - O sistema deve permitir ao usuário registrar o serviço solicitado após o pagamento</w:t>
            </w:r>
          </w:p>
        </w:tc>
        <w:tc>
          <w:tcPr>
            <w:tcW w:w="437" w:type="dxa"/>
          </w:tcPr>
          <w:p w14:paraId="668AB383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53EC799" w14:textId="06437FCE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7337FC03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8DE47BC" w14:textId="20F507C6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272AE11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BE2605C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69771BB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D5AC7B2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27363A5D" w14:textId="3EABC1D8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5C503AD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SSS-0013 - O sistema deve permitir ao usuário faturar o serviço após a confirmação do pagamento</w:t>
            </w:r>
          </w:p>
        </w:tc>
        <w:tc>
          <w:tcPr>
            <w:tcW w:w="437" w:type="dxa"/>
          </w:tcPr>
          <w:p w14:paraId="40AF0B50" w14:textId="77777777" w:rsidR="00F92377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22ACA21" w14:textId="721592D6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3B0594E9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9774B1E" w14:textId="45CBEB10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0898814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0534910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626D476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E384E90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0AE90AFB" w14:textId="312AD503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669C61E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SSS-0014 - O sistema deve permitir que apenas usuários com a permissão indicada acesse o módulo de gestão de vendas</w:t>
            </w:r>
          </w:p>
        </w:tc>
        <w:tc>
          <w:tcPr>
            <w:tcW w:w="437" w:type="dxa"/>
          </w:tcPr>
          <w:p w14:paraId="59743406" w14:textId="1CBB1D9C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02E25FEB" w14:textId="1651C160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536A335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9CCA06D" w14:textId="602E8F2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A333E48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91C45AA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CA9796C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33AA0BE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1473140D" w14:textId="0B356BE6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956E2DA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SSS-0015 - O sistema deve permitir que sejam gerados relatórios do módulo de gestão de vendas</w:t>
            </w:r>
          </w:p>
        </w:tc>
        <w:tc>
          <w:tcPr>
            <w:tcW w:w="437" w:type="dxa"/>
          </w:tcPr>
          <w:p w14:paraId="4E9A098E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5498A5C" w14:textId="59FCB434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572A839" w14:textId="6386DD90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6700E6E3" w14:textId="4C201280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8A67213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1B77B9C" w14:textId="77777777" w:rsidR="00F92377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70DD2F5" w14:textId="77777777" w:rsidR="00F92377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B7905FD" w14:textId="77777777" w:rsidR="00F92377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5725CFE9" w14:textId="0CE76D91" w:rsidTr="00F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DD505B3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SSS-0016 - O sistema deve possuir auto save, para evitar perda de dados caso ocorra algum problema durante lançamento dos dados (queda de energia, etc)</w:t>
            </w:r>
          </w:p>
        </w:tc>
        <w:tc>
          <w:tcPr>
            <w:tcW w:w="437" w:type="dxa"/>
          </w:tcPr>
          <w:p w14:paraId="2CC3037F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04868BD" w14:textId="066D5E30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D0D7641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DD6C7C1" w14:textId="1AAC3F84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3BA24E2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4191AA5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21FD62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2562FF10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45B8141A" w14:textId="61DFC2CE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0A6075E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SSS-0017 - O sistema deve possuir integração a API dos correios para consulta de CEP quando for registrar o serviço (no caso de serviço de entregas)</w:t>
            </w:r>
          </w:p>
        </w:tc>
        <w:tc>
          <w:tcPr>
            <w:tcW w:w="437" w:type="dxa"/>
          </w:tcPr>
          <w:p w14:paraId="0B61ED6E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C75864D" w14:textId="5069F17B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9947078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19189929" w14:textId="687E8A81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FB88AF7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3686AC72" w14:textId="078E51D0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7AC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6792578B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6041494D" w14:textId="77777777" w:rsidR="00F92377" w:rsidRPr="00B107AC" w:rsidRDefault="00F92377" w:rsidP="00F92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14:paraId="508C519C" w14:textId="43A60177" w:rsidTr="00F9237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1E7F247" w14:textId="77777777" w:rsidR="00F92377" w:rsidRPr="003035A8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3035A8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SSS-0018 - O sistema deve gerar notificação de cada ação do usuário no módulo de gestão de demandas, para que os demais usuários do módulo fiquem sempre atualizados</w:t>
            </w:r>
          </w:p>
        </w:tc>
        <w:tc>
          <w:tcPr>
            <w:tcW w:w="437" w:type="dxa"/>
          </w:tcPr>
          <w:p w14:paraId="57011435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7A46568C" w14:textId="46DE3E19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09C82FD9" w14:textId="77777777" w:rsidR="00F92377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D182359" w14:textId="2EABA43B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</w:tcPr>
          <w:p w14:paraId="3210FB7A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121F6AA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4F00B6B1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14:paraId="5292FAAF" w14:textId="77777777" w:rsidR="00F92377" w:rsidRPr="00B107AC" w:rsidRDefault="00F92377" w:rsidP="00F92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2377" w:rsidRPr="00B107AC" w14:paraId="18A2F433" w14:textId="6BA7FE36" w:rsidTr="00F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223A2CB" w14:textId="77777777" w:rsidR="00F92377" w:rsidRPr="00B107AC" w:rsidRDefault="00F92377" w:rsidP="00F92377">
            <w:pPr>
              <w:pStyle w:val="NormalWeb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B107AC">
              <w:rPr>
                <w:rFonts w:asciiTheme="minorHAnsi" w:hAnsiTheme="minorHAnsi" w:cstheme="minorHAnsi"/>
                <w:b w:val="0"/>
                <w:bCs w:val="0"/>
                <w:color w:val="000000"/>
                <w:sz w:val="16"/>
                <w:szCs w:val="16"/>
              </w:rPr>
              <w:t>SSS-0019 - O sistema deve permitir ao usuário filtrar as ordens de serviço geradas (demandas) por data ou status (ativa/aberta/fechada/cancelada)</w:t>
            </w:r>
          </w:p>
        </w:tc>
        <w:tc>
          <w:tcPr>
            <w:tcW w:w="437" w:type="dxa"/>
          </w:tcPr>
          <w:p w14:paraId="0E48E9CF" w14:textId="77777777" w:rsidR="00F92377" w:rsidRPr="00B107AC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1C290669" w14:textId="5F7107E6" w:rsidR="00F92377" w:rsidRPr="00B107AC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39C7521B" w14:textId="77777777" w:rsidR="00F92377" w:rsidRPr="00B107AC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4020C57A" w14:textId="5FE04516" w:rsidR="00F92377" w:rsidRPr="00B107AC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4444A60C" w14:textId="77777777" w:rsidR="00F92377" w:rsidRPr="00B107AC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29591392" w14:textId="77777777" w:rsidR="00F92377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7" w:type="dxa"/>
          </w:tcPr>
          <w:p w14:paraId="59508960" w14:textId="77777777" w:rsidR="00F92377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7" w:type="dxa"/>
          </w:tcPr>
          <w:p w14:paraId="26D05A60" w14:textId="23430F09" w:rsidR="00F92377" w:rsidRDefault="00F92377" w:rsidP="00F923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x</w:t>
            </w:r>
          </w:p>
        </w:tc>
      </w:tr>
      <w:tr w:rsidR="00F92377" w:rsidRPr="00B107AC" w14:paraId="6D29F296" w14:textId="2227D8FD" w:rsidTr="00F9237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E7F1A33" w14:textId="77777777" w:rsidR="00F92377" w:rsidRPr="00B107AC" w:rsidRDefault="00F92377" w:rsidP="00F92377">
            <w:pPr>
              <w:rPr>
                <w:rFonts w:eastAsia="Times New Roman" w:cstheme="minorHAnsi"/>
                <w:b w:val="0"/>
                <w:bCs w:val="0"/>
                <w:sz w:val="16"/>
                <w:szCs w:val="16"/>
                <w:lang w:val="en-BR"/>
              </w:rPr>
            </w:pPr>
            <w:r w:rsidRPr="00B107AC">
              <w:rPr>
                <w:rFonts w:eastAsia="Times New Roman" w:cstheme="minorHAnsi"/>
                <w:b w:val="0"/>
                <w:bCs w:val="0"/>
                <w:color w:val="000000"/>
                <w:sz w:val="16"/>
                <w:szCs w:val="16"/>
                <w:lang w:val="en-BR"/>
              </w:rPr>
              <w:t>SSS-0020 - O sistema deve permitir ao usuário classificar as demandas (ativa/aberta/fechada/cancelada) </w:t>
            </w:r>
          </w:p>
        </w:tc>
        <w:tc>
          <w:tcPr>
            <w:tcW w:w="437" w:type="dxa"/>
          </w:tcPr>
          <w:p w14:paraId="5B57339A" w14:textId="7777777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2D1CEFEB" w14:textId="1E3E693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24C36B51" w14:textId="7777777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45377C38" w14:textId="2EA5ABFA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7CA55139" w14:textId="7777777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4D948149" w14:textId="7777777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7" w:type="dxa"/>
          </w:tcPr>
          <w:p w14:paraId="5530BAB1" w14:textId="79E553C1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B107A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x</w:t>
            </w:r>
          </w:p>
        </w:tc>
        <w:tc>
          <w:tcPr>
            <w:tcW w:w="437" w:type="dxa"/>
          </w:tcPr>
          <w:p w14:paraId="6DBC19A8" w14:textId="77777777" w:rsidR="00F92377" w:rsidRPr="00B107AC" w:rsidRDefault="00F92377" w:rsidP="00F923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7D4C607F" w14:textId="77777777" w:rsidR="00111DC3" w:rsidRDefault="00111DC3"/>
    <w:p w14:paraId="761ED9A6" w14:textId="77777777" w:rsidR="00111DC3" w:rsidRPr="003035A8" w:rsidRDefault="00111DC3">
      <w:pPr>
        <w:rPr>
          <w:rFonts w:cstheme="minorHAnsi"/>
        </w:rPr>
      </w:pPr>
      <w:r w:rsidRPr="003035A8">
        <w:rPr>
          <w:rFonts w:cstheme="minorHAnsi"/>
        </w:rPr>
        <w:t xml:space="preserve">Onde: </w:t>
      </w:r>
    </w:p>
    <w:p w14:paraId="1890BCB4" w14:textId="77777777" w:rsidR="00111DC3" w:rsidRPr="003035A8" w:rsidRDefault="00111DC3" w:rsidP="00111DC3">
      <w:pPr>
        <w:pStyle w:val="ListParagraph"/>
        <w:numPr>
          <w:ilvl w:val="0"/>
          <w:numId w:val="1"/>
        </w:numPr>
        <w:rPr>
          <w:rFonts w:cstheme="minorHAnsi"/>
        </w:rPr>
      </w:pPr>
      <w:r w:rsidRPr="003035A8">
        <w:rPr>
          <w:rFonts w:cstheme="minorHAnsi"/>
        </w:rPr>
        <w:t>SSS – 001</w:t>
      </w:r>
    </w:p>
    <w:p w14:paraId="03A40190" w14:textId="77777777" w:rsidR="00111DC3" w:rsidRPr="003035A8" w:rsidRDefault="00111DC3" w:rsidP="00111DC3">
      <w:pPr>
        <w:pStyle w:val="ListParagraph"/>
        <w:numPr>
          <w:ilvl w:val="1"/>
          <w:numId w:val="1"/>
        </w:numPr>
        <w:rPr>
          <w:rFonts w:cstheme="minorHAnsi"/>
        </w:rPr>
      </w:pPr>
      <w:r w:rsidRPr="003035A8">
        <w:rPr>
          <w:rFonts w:cstheme="minorHAnsi"/>
        </w:rPr>
        <w:t>SSS – Representa a lista de Requisitos.</w:t>
      </w:r>
    </w:p>
    <w:p w14:paraId="45DC9F52" w14:textId="77777777" w:rsidR="00111DC3" w:rsidRPr="003035A8" w:rsidRDefault="00111DC3" w:rsidP="00111DC3">
      <w:pPr>
        <w:pStyle w:val="ListParagraph"/>
        <w:numPr>
          <w:ilvl w:val="1"/>
          <w:numId w:val="1"/>
        </w:numPr>
        <w:rPr>
          <w:rFonts w:cstheme="minorHAnsi"/>
        </w:rPr>
      </w:pPr>
      <w:r w:rsidRPr="003035A8">
        <w:rPr>
          <w:rFonts w:cstheme="minorHAnsi"/>
        </w:rPr>
        <w:t>001 – Representa o identificador do Requisitos, conforme Lista de Requisitos.</w:t>
      </w:r>
    </w:p>
    <w:p w14:paraId="3BD8D47F" w14:textId="77777777" w:rsidR="00111DC3" w:rsidRPr="003035A8" w:rsidRDefault="00111DC3" w:rsidP="00111DC3">
      <w:pPr>
        <w:pStyle w:val="ListParagraph"/>
        <w:numPr>
          <w:ilvl w:val="0"/>
          <w:numId w:val="1"/>
        </w:numPr>
        <w:rPr>
          <w:rFonts w:cstheme="minorHAnsi"/>
        </w:rPr>
      </w:pPr>
      <w:r w:rsidRPr="003035A8">
        <w:rPr>
          <w:rFonts w:cstheme="minorHAnsi"/>
        </w:rPr>
        <w:t>CAR – 01</w:t>
      </w:r>
    </w:p>
    <w:p w14:paraId="085CDF76" w14:textId="77777777" w:rsidR="00111DC3" w:rsidRPr="003035A8" w:rsidRDefault="00111DC3" w:rsidP="00111DC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035A8">
        <w:rPr>
          <w:rFonts w:cstheme="minorHAnsi"/>
        </w:rPr>
        <w:t>Car</w:t>
      </w:r>
      <w:proofErr w:type="spellEnd"/>
      <w:r w:rsidRPr="003035A8">
        <w:rPr>
          <w:rFonts w:cstheme="minorHAnsi"/>
        </w:rPr>
        <w:t xml:space="preserve"> – Representa a lista de Caraterística.</w:t>
      </w:r>
    </w:p>
    <w:p w14:paraId="6DF564BE" w14:textId="77777777" w:rsidR="00111DC3" w:rsidRPr="003035A8" w:rsidRDefault="00111DC3" w:rsidP="00111DC3">
      <w:pPr>
        <w:pStyle w:val="ListParagraph"/>
        <w:numPr>
          <w:ilvl w:val="1"/>
          <w:numId w:val="1"/>
        </w:numPr>
        <w:rPr>
          <w:rFonts w:cstheme="minorHAnsi"/>
        </w:rPr>
      </w:pPr>
      <w:r w:rsidRPr="003035A8">
        <w:rPr>
          <w:rFonts w:cstheme="minorHAnsi"/>
        </w:rPr>
        <w:t>01 – Representa o identificador da Característica, conforme a Lista de características.</w:t>
      </w:r>
    </w:p>
    <w:p w14:paraId="7A26B3AC" w14:textId="77777777" w:rsidR="00B107AC" w:rsidRDefault="00B107AC" w:rsidP="00B107A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val="en-BR"/>
        </w:rPr>
      </w:pPr>
    </w:p>
    <w:p w14:paraId="39C7C7FE" w14:textId="77777777" w:rsidR="003035A8" w:rsidRPr="00B107AC" w:rsidRDefault="003035A8" w:rsidP="00B107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R"/>
        </w:rPr>
      </w:pPr>
    </w:p>
    <w:p w14:paraId="40503483" w14:textId="77777777" w:rsidR="003035A8" w:rsidRPr="003035A8" w:rsidRDefault="003035A8" w:rsidP="003035A8">
      <w:pPr>
        <w:spacing w:after="0" w:line="240" w:lineRule="auto"/>
        <w:rPr>
          <w:rFonts w:eastAsia="Times New Roman" w:cstheme="minorHAnsi"/>
          <w:sz w:val="16"/>
          <w:szCs w:val="16"/>
          <w:lang w:val="en-BR"/>
        </w:rPr>
      </w:pPr>
    </w:p>
    <w:p w14:paraId="5FFB6C3D" w14:textId="77777777" w:rsidR="003035A8" w:rsidRPr="003035A8" w:rsidRDefault="003035A8" w:rsidP="00111DC3">
      <w:pPr>
        <w:pStyle w:val="ListParagraph"/>
        <w:rPr>
          <w:rFonts w:cstheme="minorHAnsi"/>
          <w:sz w:val="16"/>
          <w:szCs w:val="16"/>
        </w:rPr>
      </w:pPr>
    </w:p>
    <w:sectPr w:rsidR="003035A8" w:rsidRPr="0030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1877AF"/>
    <w:rsid w:val="003035A8"/>
    <w:rsid w:val="00B107AC"/>
    <w:rsid w:val="00B530F8"/>
    <w:rsid w:val="00F66ACA"/>
    <w:rsid w:val="00F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D0627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Heading1">
    <w:name w:val="heading 1"/>
    <w:basedOn w:val="Normal"/>
    <w:next w:val="Normal"/>
    <w:link w:val="Heading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11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Fatwin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Microsoft Office User</cp:lastModifiedBy>
  <cp:revision>2</cp:revision>
  <dcterms:created xsi:type="dcterms:W3CDTF">2020-04-17T14:11:00Z</dcterms:created>
  <dcterms:modified xsi:type="dcterms:W3CDTF">2020-05-04T23:11:00Z</dcterms:modified>
</cp:coreProperties>
</file>