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A5CF" w14:textId="061A5FB0" w:rsidR="00D17BFD" w:rsidRDefault="00D17BFD">
      <w:r>
        <w:t>Tên: Trần Nhật Duy</w:t>
      </w:r>
    </w:p>
    <w:p w14:paraId="683D5A95" w14:textId="61C11397" w:rsidR="00D17BFD" w:rsidRDefault="00D17BFD">
      <w:r>
        <w:t>MSSV: 22699741</w:t>
      </w:r>
    </w:p>
    <w:p w14:paraId="377490EB" w14:textId="77777777" w:rsidR="00D17BFD" w:rsidRDefault="00D17BFD"/>
    <w:p w14:paraId="0B07D5AB" w14:textId="5C322C0D" w:rsidR="00716798" w:rsidRDefault="00A24FD0">
      <w:r>
        <w:t>Bài 1 :</w:t>
      </w:r>
      <w:r w:rsidR="00716798">
        <w:t>Docker:</w:t>
      </w:r>
    </w:p>
    <w:p w14:paraId="132077D0" w14:textId="0464B7F1" w:rsidR="00716798" w:rsidRDefault="00716798">
      <w:r>
        <w:t>- Tối ưu Image</w:t>
      </w:r>
    </w:p>
    <w:p w14:paraId="15F379C5" w14:textId="77777777" w:rsidR="00A24FD0" w:rsidRDefault="00A24FD0"/>
    <w:p w14:paraId="671E8B41" w14:textId="77777777" w:rsidR="00716798" w:rsidRDefault="00716798">
      <w:r>
        <w:t>- Insert data</w:t>
      </w:r>
    </w:p>
    <w:p w14:paraId="660E53A2" w14:textId="77777777" w:rsidR="00A24FD0" w:rsidRDefault="00A24FD0">
      <w:r>
        <w:tab/>
        <w:t>B1:</w:t>
      </w:r>
      <w:r w:rsidRPr="00A24FD0">
        <w:t xml:space="preserve"> </w:t>
      </w:r>
      <w:r w:rsidRPr="00A24FD0">
        <w:t>docker run -d --name temp-postgres -e POSTGRES_DB=mydb -e POSTGRES_USER=myuser -e POSTGRES_PASSWORD=mypassword -p 5432:5432 postgres:16</w:t>
      </w:r>
    </w:p>
    <w:p w14:paraId="7593AC83" w14:textId="1EA188F1" w:rsidR="00716798" w:rsidRDefault="00A24FD0">
      <w:r>
        <w:tab/>
        <w:t>B2:</w:t>
      </w:r>
      <w:r w:rsidRPr="00A24FD0">
        <w:t xml:space="preserve"> </w:t>
      </w:r>
      <w:r w:rsidRPr="00A24FD0">
        <w:t>docker exec -i temp-postgres psql -U myuser -d mydb -c "CREATE TABLE users (id SERIAL PRIMARY KEY, name VARCHAR(100), email VARCHAR(100)); INSERT INTO users (name, email) VALUES ('Nguyen Van A', 'vana@example.com'), ('Tran Thi B', 'thib@example.com');"</w:t>
      </w:r>
      <w:r w:rsidR="00716798">
        <w:t xml:space="preserve"> </w:t>
      </w:r>
    </w:p>
    <w:p w14:paraId="05C5BCC6" w14:textId="18EA8E6B" w:rsidR="00A24FD0" w:rsidRDefault="00A24FD0" w:rsidP="00A24FD0">
      <w:pPr>
        <w:ind w:firstLine="720"/>
      </w:pPr>
      <w:r>
        <w:t xml:space="preserve">B3: </w:t>
      </w:r>
      <w:r w:rsidRPr="00A24FD0">
        <w:t>docker exec temp-postgres pg_dump -U myuser mydb &gt; backup.sql</w:t>
      </w:r>
    </w:p>
    <w:p w14:paraId="67B0D823" w14:textId="49EEA48C" w:rsidR="00A24FD0" w:rsidRDefault="00A24FD0" w:rsidP="00A24FD0">
      <w:pPr>
        <w:ind w:firstLine="720"/>
      </w:pPr>
      <w:r>
        <w:t>B4:</w:t>
      </w:r>
      <w:r w:rsidRPr="00A24FD0">
        <w:t xml:space="preserve"> </w:t>
      </w:r>
      <w:r w:rsidRPr="00A24FD0">
        <w:t>docker stop temp-postgres &amp;&amp; docker rm temp-postgres</w:t>
      </w:r>
    </w:p>
    <w:p w14:paraId="126537D3" w14:textId="47E89515" w:rsidR="00A24FD0" w:rsidRDefault="00A24FD0" w:rsidP="00A24FD0">
      <w:pPr>
        <w:ind w:firstLine="720"/>
      </w:pPr>
      <w:r>
        <w:t>B5:</w:t>
      </w:r>
      <w:r w:rsidRPr="00A24FD0">
        <w:t xml:space="preserve"> </w:t>
      </w:r>
      <w:r w:rsidRPr="00A24FD0">
        <w:t>docker run -d --name postgres-final -e POSTGRES_DB=mydb -e POSTGRES_USER=myuser -e POSTGRES_PASSWORD=mypassword -p 5432:5432 postgres:16</w:t>
      </w:r>
    </w:p>
    <w:p w14:paraId="297729F6" w14:textId="47678583" w:rsidR="00A24FD0" w:rsidRDefault="00A24FD0" w:rsidP="00A24FD0">
      <w:pPr>
        <w:ind w:firstLine="720"/>
      </w:pPr>
      <w:r>
        <w:t xml:space="preserve">B6: </w:t>
      </w:r>
      <w:r w:rsidRPr="00A24FD0">
        <w:t>docker exec -i postgres-final psql -U myuser -d mydb &lt; backup.sql</w:t>
      </w:r>
    </w:p>
    <w:p w14:paraId="017EDFCF" w14:textId="77777777" w:rsidR="00A24FD0" w:rsidRDefault="00A24FD0" w:rsidP="00A24FD0">
      <w:pPr>
        <w:ind w:firstLine="720"/>
      </w:pPr>
    </w:p>
    <w:p w14:paraId="2E95F929" w14:textId="755E6E41" w:rsidR="00A24FD0" w:rsidRDefault="00A24FD0" w:rsidP="00A24FD0">
      <w:pPr>
        <w:ind w:firstLine="720"/>
      </w:pPr>
      <w:r w:rsidRPr="00A24FD0">
        <w:drawing>
          <wp:inline distT="0" distB="0" distL="0" distR="0" wp14:anchorId="42B8A4C1" wp14:editId="446D1009">
            <wp:extent cx="5943600" cy="965200"/>
            <wp:effectExtent l="0" t="0" r="0" b="6350"/>
            <wp:docPr id="9505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DCCE" w14:textId="77777777" w:rsidR="00A24FD0" w:rsidRDefault="00A24FD0" w:rsidP="00A24FD0"/>
    <w:p w14:paraId="3AEF2751" w14:textId="73FEA5EB" w:rsidR="00A24FD0" w:rsidRDefault="00A24FD0" w:rsidP="00A24FD0">
      <w:r>
        <w:t xml:space="preserve">Bài 2: </w:t>
      </w:r>
      <w:r w:rsidR="005D1506">
        <w:t>Database Partition</w:t>
      </w:r>
    </w:p>
    <w:p w14:paraId="4F32DC5D" w14:textId="7D7D750E" w:rsidR="005D1506" w:rsidRDefault="00B95E86" w:rsidP="00B95E86">
      <w:pPr>
        <w:pStyle w:val="ListParagraph"/>
        <w:numPr>
          <w:ilvl w:val="0"/>
          <w:numId w:val="1"/>
        </w:numPr>
      </w:pPr>
      <w:r>
        <w:t>Horizontal : Chia data của 1 bảng ra làm nhiều shard giữ nguyên schema</w:t>
      </w:r>
    </w:p>
    <w:p w14:paraId="20680C68" w14:textId="0C7545C9" w:rsidR="00B95E86" w:rsidRDefault="00B95E86" w:rsidP="00B95E86">
      <w:pPr>
        <w:pStyle w:val="ListParagraph"/>
        <w:numPr>
          <w:ilvl w:val="0"/>
          <w:numId w:val="1"/>
        </w:numPr>
      </w:pPr>
      <w:r>
        <w:t>Vertical : Mỗi bảng giữ 1 nhóm field vẫn cùng entity</w:t>
      </w:r>
    </w:p>
    <w:p w14:paraId="2F288AEB" w14:textId="3AC13CE1" w:rsidR="00B95E86" w:rsidRDefault="00B95E86" w:rsidP="00B95E86">
      <w:pPr>
        <w:pStyle w:val="ListParagraph"/>
        <w:numPr>
          <w:ilvl w:val="0"/>
          <w:numId w:val="1"/>
        </w:numPr>
      </w:pPr>
      <w:r>
        <w:t>Function : tách theo chức năng (service, database,…)</w:t>
      </w:r>
    </w:p>
    <w:p w14:paraId="738694AD" w14:textId="09A8902F" w:rsidR="00B95E86" w:rsidRDefault="00B95E86" w:rsidP="00B95E86">
      <w:r>
        <w:t>Ví dụ:</w:t>
      </w:r>
    </w:p>
    <w:p w14:paraId="4D051F57" w14:textId="2392A690" w:rsidR="00B95E86" w:rsidRDefault="00B95E86" w:rsidP="00B95E86">
      <w:r>
        <w:lastRenderedPageBreak/>
        <w:t>-Horizontal:</w:t>
      </w:r>
    </w:p>
    <w:p w14:paraId="1D4230DF" w14:textId="4C7E575D" w:rsidR="00B95E86" w:rsidRDefault="00B95E86" w:rsidP="00B95E86">
      <w:r>
        <w:tab/>
      </w:r>
      <w:r w:rsidRPr="00B95E86">
        <w:drawing>
          <wp:inline distT="0" distB="0" distL="0" distR="0" wp14:anchorId="25EA56FD" wp14:editId="2A17F756">
            <wp:extent cx="5249008" cy="6373114"/>
            <wp:effectExtent l="0" t="0" r="8890" b="8890"/>
            <wp:docPr id="6501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2DD2" w14:textId="1BED5038" w:rsidR="00B95E86" w:rsidRDefault="00B95E86" w:rsidP="00B95E86">
      <w:pPr>
        <w:pStyle w:val="ListParagraph"/>
        <w:numPr>
          <w:ilvl w:val="0"/>
          <w:numId w:val="1"/>
        </w:numPr>
      </w:pPr>
      <w:r>
        <w:t>Vertical:</w:t>
      </w:r>
    </w:p>
    <w:p w14:paraId="6427DA85" w14:textId="0F7FCAB3" w:rsidR="00B95E86" w:rsidRDefault="00B95E86" w:rsidP="00B95E86">
      <w:pPr>
        <w:pStyle w:val="ListParagraph"/>
        <w:ind w:left="1440"/>
      </w:pPr>
      <w:r w:rsidRPr="00B95E86">
        <w:lastRenderedPageBreak/>
        <w:drawing>
          <wp:inline distT="0" distB="0" distL="0" distR="0" wp14:anchorId="348FE881" wp14:editId="7E02F080">
            <wp:extent cx="5943600" cy="6160770"/>
            <wp:effectExtent l="0" t="0" r="0" b="0"/>
            <wp:docPr id="683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7907" w14:textId="65CBEFA9" w:rsidR="00B95E86" w:rsidRDefault="00B95E86" w:rsidP="00B95E86">
      <w:pPr>
        <w:pStyle w:val="ListParagraph"/>
        <w:numPr>
          <w:ilvl w:val="0"/>
          <w:numId w:val="1"/>
        </w:numPr>
      </w:pPr>
      <w:r>
        <w:t>Function</w:t>
      </w:r>
    </w:p>
    <w:p w14:paraId="7147C30D" w14:textId="17D7495D" w:rsidR="00B95E86" w:rsidRDefault="00DC2E04" w:rsidP="00B95E86">
      <w:pPr>
        <w:ind w:left="720"/>
      </w:pPr>
      <w:r w:rsidRPr="00DC2E04">
        <w:lastRenderedPageBreak/>
        <w:drawing>
          <wp:inline distT="0" distB="0" distL="0" distR="0" wp14:anchorId="39263779" wp14:editId="0A2AE9C3">
            <wp:extent cx="4134427" cy="7278116"/>
            <wp:effectExtent l="0" t="0" r="0" b="0"/>
            <wp:docPr id="7290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2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F612" w14:textId="44CE87F6" w:rsidR="00DC2E04" w:rsidRDefault="00DC2E04" w:rsidP="00DC2E04">
      <w:r>
        <w:t>Bài 3:</w:t>
      </w:r>
    </w:p>
    <w:p w14:paraId="13D6D750" w14:textId="77777777" w:rsidR="00DC2E04" w:rsidRDefault="00DC2E04" w:rsidP="00DC2E04"/>
    <w:p w14:paraId="54ACE59B" w14:textId="77777777" w:rsidR="00B95E86" w:rsidRDefault="00B95E86" w:rsidP="00B95E86"/>
    <w:sectPr w:rsidR="00B9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7EDC"/>
    <w:multiLevelType w:val="hybridMultilevel"/>
    <w:tmpl w:val="29982A8C"/>
    <w:lvl w:ilvl="0" w:tplc="64687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9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FD"/>
    <w:rsid w:val="001706C3"/>
    <w:rsid w:val="003A52C8"/>
    <w:rsid w:val="005D1506"/>
    <w:rsid w:val="006A086B"/>
    <w:rsid w:val="00716798"/>
    <w:rsid w:val="007C0847"/>
    <w:rsid w:val="007C0B9E"/>
    <w:rsid w:val="00A24FD0"/>
    <w:rsid w:val="00AC59F6"/>
    <w:rsid w:val="00B3089D"/>
    <w:rsid w:val="00B95E86"/>
    <w:rsid w:val="00D17BFD"/>
    <w:rsid w:val="00DC2E04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6814"/>
  <w15:chartTrackingRefBased/>
  <w15:docId w15:val="{DDF69BDB-24B8-4A7E-A6C6-68246ECE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2026-03-28T11:58:00Z</dcterms:created>
  <dcterms:modified xsi:type="dcterms:W3CDTF">2026-03-28T13:27:00Z</dcterms:modified>
</cp:coreProperties>
</file>