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3D3F8D">
              <w:t xml:space="preserve">C-4.2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Yabancı dile kitap bölümü çevirisi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C-4.2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dxfg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☑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615F" w14:textId="77777777" w:rsidR="00DB65D6" w:rsidRDefault="00DB65D6" w:rsidP="00C42ACA">
      <w:r>
        <w:separator/>
      </w:r>
    </w:p>
  </w:endnote>
  <w:endnote w:type="continuationSeparator" w:id="0">
    <w:p w14:paraId="5F92FB1D" w14:textId="77777777" w:rsidR="00DB65D6" w:rsidRDefault="00DB65D6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40AF" w14:textId="77777777" w:rsidR="00DB65D6" w:rsidRDefault="00DB65D6" w:rsidP="00C42ACA">
      <w:r>
        <w:separator/>
      </w:r>
    </w:p>
  </w:footnote>
  <w:footnote w:type="continuationSeparator" w:id="0">
    <w:p w14:paraId="6C037581" w14:textId="77777777" w:rsidR="00DB65D6" w:rsidRDefault="00DB65D6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C7E8D"/>
    <w:rsid w:val="003548C5"/>
    <w:rsid w:val="003D3F8D"/>
    <w:rsid w:val="003E2BB2"/>
    <w:rsid w:val="004875FD"/>
    <w:rsid w:val="005303CA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34</cp:revision>
  <dcterms:created xsi:type="dcterms:W3CDTF">2021-04-11T19:10:00Z</dcterms:created>
  <dcterms:modified xsi:type="dcterms:W3CDTF">2025-11-03T12:51:00Z</dcterms:modified>
</cp:coreProperties>
</file>