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1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64125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1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-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1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i00_vi=v_00 + ":" + i00_i;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i00_alt=i00_i + " " + i00_d;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407F78">
        <w:t>2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64126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-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1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1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i01_vi=v_00 + ":" + i01_i;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i01_alt=i01_i + " " + i01_d;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407F78">
        <w:t>3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64125.2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-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1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i02_vi=v_00 + ":" + i02_i;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i02_alt=i02_i + " " + i02_d;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407F78">
        <w:t>4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64124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-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3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1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i03_vi=v_00 + ":" + i03_i;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i03_alt=i03_i + " " + i03_d;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407F78">
        <w:t>5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49355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-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4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1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i04_b="0";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i04_vi=v_00 + ":" + i04_i;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i04_alt=i04_i + " " + i04_d;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407F78">
        <w:t>6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21045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-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5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2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i05_vi=v_00 + ":" + i05_i;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i05_alt=i05_i + " " + i05_d;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407F78">
        <w:t>7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-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6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2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i06_vi=v_00 + ":" + i06_i;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i06_alt=i06_i + " " + i06_d;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407F78">
        <w:t>8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49356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-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7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1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i07_vi=v_00 + ":" + i07_i;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i07_alt=i07_i + " " + i07_d;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08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9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-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8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407F78">
        <w:t>1</w:t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i08_vi=v_00 + ":" + i08_i;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i08_alt=i08_i + " " + i08_d;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// Line 09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</w:t>
      </w:r>
      <w:r w:rsidR="0065520C">
        <w:rPr>
          <w:rFonts w:ascii="Times New Roman" w:hAnsi="Times New Roman" w:cs="Times New Roman"/>
        </w:rPr>
        <w:t>9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i09_vi=v_00 + ":" + i09_i;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i09_vi);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i09_alt=i09_i + " " + i09_d;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10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i10_vi=v_00 + ":" + i10_i;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i10_alt=i10_i + " " + i10_d;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11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i11_vi=v_00 + ":" + i11_i;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i11_alt=i11_i + " " + i11_d;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12</w:t>
      </w:r>
      <w:r w:rsidRPr="003859B0">
        <w:rPr>
          <w:rFonts w:ascii="Times New Roman" w:hAnsi="Times New Roman" w:cs="Times New Roman"/>
        </w:rPr>
        <w:t>_u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i12_vi=v_00 + ":" + i12_i;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i12_alt=i12_i + " " + i12_d;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i13_vi=v_00 + ":" + i13_i;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i13_d=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i13_alt=i13_i + " " + i13_d;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i14_vi=v_00 + ":" + i14_i;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i14_alt=i14_i + " " + i14_d;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i15_vi=v_00 + ":" + i15_i;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i15_alt=i15_i + " " + i15_d;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i16_vi=v_00 + ":" + i16_i;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i16_alt=i16_i + " " + i16_d;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i17_vi=v_00 + ":" + i17_i;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i17_alt=i17_i + " " + i17_d;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i18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Sheet1!R19C4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i18_vi=v_00 + ":" + i18_i;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i18_alt=i18_i + " " + i18_d;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19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19_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i19_vi=v_00 + ":" + i19_i;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i19_vi);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i19_alt=i19_i + " " + i19_d;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20_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i20_vi=v_00 + ":" + i20_i;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i20_alt=i20_i + " " + i20_d;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21_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i21_vi=v_00 + ":" + i21_i;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i21_alt=i21_i + " " + i21_d;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22_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i22_vi=v_00 + ":" + i22_i;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i22_vi);</w:t>
      </w:r>
    </w:p>
    <w:p w:rsidR="00133DE5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i22_alt=i22_i + " " + i22_d;</w:t>
      </w:r>
    </w:p>
    <w:p w:rsidR="00F36A80" w:rsidRPr="003859B0" w:rsidRDefault="00F36A80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i23_vi=v_00 + ":" + i23_i;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i23_alt=i23_i + " " + i23_d;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i24_vi=v_00 + ":" + i24_i;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i24_alt=i24_i + " " + i24_d;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i25_vi=v_00 + ":" + i25_i;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i25_alt=i25_i + " " + i25_d;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i26_vi=v_00 + ":" + i26_i;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i26_alt=i26_i + " " + i26_d;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i27_vi=v_00 + ":" + i27_i;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i27_alt=i27_i + " " + i27_d;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Sheet1!R29C4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i28_vi=v_00 + ":" + i28_i;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i28_alt=i28_i + " " + i28_d;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29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29_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i29_vi=v_00 + ":" + i29_i;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i29_vi);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i29_alt=i29_i + " " + i29_d;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30_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i30_vi=v_00 + ":" + i30_i;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i30_alt=i30_i + " " + i30_d;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31_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i31_vi=v_00 + ":" + i31_i;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i31_alt=i31_i + " " + i31_d;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i32_i="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32_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i32_vi=v_00 + ":" + i32_i;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i32_alt=i32_i + " " + i32_d;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i33_vi=v_00 + ":" + i33_i;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i33_alt=i33_i + " " + i33_d;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i34_vi=v_00 + ":" + i34_i;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i34_alt=i34_i + " " + i34_d;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i35_vi=v_00 + ":" + i35_i;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i35_alt=i35_i + " " + i35_d;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i36_vi=v_00 + ":" + i36_i;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i36_alt=i36_i + " " + i36_d;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i37_vi=v_00 + ":" + i37_i;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i37_alt=i37_i + " " + i37_d;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38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Sheet1!R39C1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Sheet1!R39C2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Sheet1!R39C3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Sheet1!R39C4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i38_vi=v_00 + ":" + i38_i;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i38_vi);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i38_alt=i38_i + " " + i38_d;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39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Sheet1!R40C1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Sheet1!R40C2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Sheet1!R40C3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39_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i39_vi=v_00 + ":" + i39_i;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i39_vi);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i39_alt=i39_i + " " + i39_d;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40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Sheet1!R41C1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Sheet1!R41C2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Sheet1!R41C3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40_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Sheet1!R41C4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i40_vi=v_00 + ":" + i40_i;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i40_vi);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i40_alt=i40_i + " " + i40_d;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41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Sheet1!R42C1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Sheet1!R42C2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Sheet1!R42C3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41_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Sheet1!R42C4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i41_b="0";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i41_vi=v_00 + ":" + i41_i;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i41_vi);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i41_alt=i41_i + " " + i41_d;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42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Sheet1!R43C1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Sheet1!R43C2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Sheet1!R43C3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42_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Sheet1!R43C4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i42_vi=v_00 + ":" + i42_i;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i42_vi);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i42_alt=i42_i + " " + i42_d;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43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Sheet1!R44C1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Sheet1!R44C2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Sheet1!R44C3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43_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Sheet1!R44C4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i43_vi=v_00 + ":" + i43_i;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i43_vi);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i43_alt=i43_i + " " + i43_d;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44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Sheet1!R45C1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Sheet1!R45C2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Sheet1!R45C3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44_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Sheet1!R45C4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i44_vi=v_00 + ":" + i44_i;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i44_vi);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i44_alt=i44_i + " " + i44_d;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45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Sheet1!R46C1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Sheet1!R46C2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Sheet1!R46C3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45_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Sheet1!R46C4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i45_vi=v_00 + ":" + i45_i;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i45_vi);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i45_alt=i45_i + " " + i45_d;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46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lastRenderedPageBreak/>
        <w:tab/>
        <w:t xml:space="preserve">  i46_r="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Sheet1!R47C1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Sheet1!R47C2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Sheet1!R47C3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46_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Sheet1!R47C4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i46_vi=v_00 + ":" + i46_i;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i46_vi);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i46_alt=i46_i + " " + i46_d; 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47 Information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Sheet1!R48C1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Sheet1!R48C2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BB6F2F" w:rsidRPr="003859B0" w:rsidRDefault="00133DE5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</w:t>
      </w:r>
      <w:r w:rsidR="00BB6F2F"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Sheet1!R48C3 </w:instrText>
      </w:r>
      <w:r w:rsidRPr="003859B0">
        <w:rPr>
          <w:rFonts w:ascii="Times New Roman" w:hAnsi="Times New Roman" w:cs="Times New Roman"/>
        </w:rPr>
        <w:instrText xml:space="preserve">\a \t </w:instrText>
      </w:r>
      <w:r w:rsidR="003859B0" w:rsidRPr="003859B0">
        <w:rPr>
          <w:rFonts w:ascii="Times New Roman" w:hAnsi="Times New Roman" w:cs="Times New Roman"/>
        </w:rPr>
        <w:instrText xml:space="preserve">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BB6F2F" w:rsidP="00BB6F2F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 w:rsidR="0065520C">
        <w:rPr>
          <w:rFonts w:ascii="Times New Roman" w:hAnsi="Times New Roman" w:cs="Times New Roman"/>
        </w:rPr>
        <w:t>47_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Sheet1!R48C4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i47_b="0";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i47_vi=v_00 + ":" + i47_i;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i47_vi);</w:t>
      </w:r>
    </w:p>
    <w:p w:rsidR="00133DE5" w:rsidRPr="003859B0" w:rsidRDefault="00133DE5" w:rsidP="003859B0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i47_alt=i47_i + " " + i47_d;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48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Sheet1!R49C1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Sheet1!R49C2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</w:t>
      </w:r>
      <w:r>
        <w:rPr>
          <w:rFonts w:ascii="Times New Roman" w:hAnsi="Times New Roman" w:cs="Times New Roman"/>
        </w:rPr>
        <w:t>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Sheet1!R49C3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48_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Sheet1!R49C4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i48_vi=v_00 + ":" + i48_i;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i48_vi);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i48_vi);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i48_alt=i48_i + " " + i48_d; 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// Line 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 xml:space="preserve"> Information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_r="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Sheet1!R50C1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_i="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Sheet1!R50C2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49_u1=</w:t>
      </w:r>
      <w:r w:rsidRPr="003859B0">
        <w:rPr>
          <w:rFonts w:ascii="Times New Roman" w:hAnsi="Times New Roman" w:cs="Times New Roman"/>
        </w:rPr>
        <w:t>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Sheet1!R50C3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49_</w:t>
      </w:r>
      <w:r w:rsidRPr="003859B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2</w:t>
      </w:r>
      <w:r w:rsidRPr="003859B0">
        <w:rPr>
          <w:rFonts w:ascii="Times New Roman" w:hAnsi="Times New Roman" w:cs="Times New Roman"/>
        </w:rPr>
        <w:t>="</w:t>
      </w:r>
      <w:r w:rsidR="00605425" w:rsidRPr="003859B0">
        <w:rPr>
          <w:rFonts w:ascii="Times New Roman" w:hAnsi="Times New Roman" w:cs="Times New Roman"/>
        </w:rPr>
        <w:fldChar w:fldCharType="begin"/>
      </w:r>
      <w:r w:rsidRPr="003859B0">
        <w:rPr>
          <w:rFonts w:ascii="Times New Roman" w:hAnsi="Times New Roman" w:cs="Times New Roman"/>
        </w:rPr>
        <w:instrText xml:space="preserve"> LINK </w:instrText>
      </w:r>
      <w:r w:rsidR="00407F78">
        <w:rPr>
          <w:rFonts w:ascii="Times New Roman" w:hAnsi="Times New Roman" w:cs="Times New Roman"/>
        </w:rPr>
        <w:instrText xml:space="preserve">Excel.Sheet.8 D:\\tso.us.com\\common\\include_files\\part-table-7c\\Current.xlsx Sheet1!R50C4 </w:instrText>
      </w:r>
      <w:r w:rsidRPr="003859B0">
        <w:rPr>
          <w:rFonts w:ascii="Times New Roman" w:hAnsi="Times New Roman" w:cs="Times New Roman"/>
        </w:rPr>
        <w:instrText xml:space="preserve">\a \t  \* MERGEFORMAT </w:instrText>
      </w:r>
      <w:r w:rsidR="00407F78" w:rsidRPr="003859B0">
        <w:rPr>
          <w:rFonts w:ascii="Times New Roman" w:hAnsi="Times New Roman" w:cs="Times New Roman"/>
        </w:rPr>
        <w:fldChar w:fldCharType="separate"/>
      </w:r>
      <w:r w:rsidR="00605425" w:rsidRPr="003859B0">
        <w:rPr>
          <w:rFonts w:ascii="Times New Roman" w:hAnsi="Times New Roman" w:cs="Times New Roman"/>
        </w:rPr>
        <w:fldChar w:fldCharType="end"/>
      </w:r>
      <w:r w:rsidRPr="003859B0">
        <w:rPr>
          <w:rFonts w:ascii="Times New Roman" w:hAnsi="Times New Roman" w:cs="Times New Roman"/>
        </w:rPr>
        <w:t>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_b="0";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_vi=v_00 + ":" +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_i;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_d=</w:t>
      </w:r>
      <w:proofErr w:type="spellStart"/>
      <w:r w:rsidRPr="003859B0">
        <w:rPr>
          <w:rFonts w:ascii="Times New Roman" w:hAnsi="Times New Roman" w:cs="Times New Roman"/>
        </w:rPr>
        <w:t>getDesc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9731F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_p=</w:t>
      </w:r>
      <w:proofErr w:type="spellStart"/>
      <w:r w:rsidRPr="003859B0">
        <w:rPr>
          <w:rFonts w:ascii="Times New Roman" w:hAnsi="Times New Roman" w:cs="Times New Roman"/>
        </w:rPr>
        <w:t>getPrice</w:t>
      </w:r>
      <w:proofErr w:type="spellEnd"/>
      <w:r w:rsidRPr="003859B0">
        <w:rPr>
          <w:rFonts w:ascii="Times New Roman" w:hAnsi="Times New Roman" w:cs="Times New Roman"/>
        </w:rPr>
        <w:t>(</w:t>
      </w:r>
      <w:proofErr w:type="spellStart"/>
      <w:r w:rsidRPr="003859B0">
        <w:rPr>
          <w:rFonts w:ascii="Times New Roman" w:hAnsi="Times New Roman" w:cs="Times New Roman"/>
        </w:rPr>
        <w:t>conn</w:t>
      </w:r>
      <w:proofErr w:type="spellEnd"/>
      <w:r w:rsidRPr="003859B0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_vi);</w:t>
      </w:r>
    </w:p>
    <w:p w:rsidR="009731F8" w:rsidRPr="003859B0" w:rsidRDefault="009731F8" w:rsidP="00407F78">
      <w:pPr>
        <w:pStyle w:val="NoSpacing"/>
        <w:rPr>
          <w:rFonts w:ascii="Times New Roman" w:hAnsi="Times New Roman" w:cs="Times New Roman"/>
        </w:rPr>
      </w:pPr>
      <w:r w:rsidRPr="003859B0">
        <w:rPr>
          <w:rFonts w:ascii="Times New Roman" w:hAnsi="Times New Roman" w:cs="Times New Roman"/>
        </w:rPr>
        <w:tab/>
        <w:t xml:space="preserve"> 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_alt=i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>_i + " " + i</w:t>
      </w:r>
      <w:r>
        <w:rPr>
          <w:rFonts w:ascii="Times New Roman" w:hAnsi="Times New Roman" w:cs="Times New Roman"/>
        </w:rPr>
        <w:t>49</w:t>
      </w:r>
      <w:r w:rsidRPr="003859B0">
        <w:rPr>
          <w:rFonts w:ascii="Times New Roman" w:hAnsi="Times New Roman" w:cs="Times New Roman"/>
        </w:rPr>
        <w:t xml:space="preserve">_d; </w:t>
      </w:r>
    </w:p>
    <w:p w:rsidR="00133DE5" w:rsidRPr="003859B0" w:rsidRDefault="00133DE5" w:rsidP="009731F8">
      <w:pPr>
        <w:pStyle w:val="NoSpacing"/>
        <w:rPr>
          <w:rFonts w:ascii="Times New Roman" w:hAnsi="Times New Roman" w:cs="Times New Roman"/>
        </w:rPr>
      </w:pPr>
    </w:p>
    <w:sectPr w:rsidR="00133DE5" w:rsidRPr="003859B0" w:rsidSect="005967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CA07AD"/>
    <w:rsid w:val="00047CA9"/>
    <w:rsid w:val="00087E12"/>
    <w:rsid w:val="000901DD"/>
    <w:rsid w:val="001153D9"/>
    <w:rsid w:val="001275A8"/>
    <w:rsid w:val="00132298"/>
    <w:rsid w:val="00133DE5"/>
    <w:rsid w:val="00165277"/>
    <w:rsid w:val="002071F3"/>
    <w:rsid w:val="00216420"/>
    <w:rsid w:val="0022587E"/>
    <w:rsid w:val="0025594D"/>
    <w:rsid w:val="002A33EA"/>
    <w:rsid w:val="002A7A54"/>
    <w:rsid w:val="002C0DA9"/>
    <w:rsid w:val="002C2019"/>
    <w:rsid w:val="002E399B"/>
    <w:rsid w:val="003223F2"/>
    <w:rsid w:val="00335705"/>
    <w:rsid w:val="0035571B"/>
    <w:rsid w:val="003859B0"/>
    <w:rsid w:val="003B0B2A"/>
    <w:rsid w:val="00407F78"/>
    <w:rsid w:val="0049147B"/>
    <w:rsid w:val="005002C8"/>
    <w:rsid w:val="0050702E"/>
    <w:rsid w:val="00590F85"/>
    <w:rsid w:val="00591064"/>
    <w:rsid w:val="0059670F"/>
    <w:rsid w:val="00605425"/>
    <w:rsid w:val="0065520C"/>
    <w:rsid w:val="006C10DB"/>
    <w:rsid w:val="006E3C60"/>
    <w:rsid w:val="00724184"/>
    <w:rsid w:val="00826B6E"/>
    <w:rsid w:val="00872575"/>
    <w:rsid w:val="00886C88"/>
    <w:rsid w:val="009731F8"/>
    <w:rsid w:val="009B29D9"/>
    <w:rsid w:val="00A16A2B"/>
    <w:rsid w:val="00A64E0E"/>
    <w:rsid w:val="00AA512D"/>
    <w:rsid w:val="00AA55AA"/>
    <w:rsid w:val="00AD220B"/>
    <w:rsid w:val="00B55FDB"/>
    <w:rsid w:val="00B64C28"/>
    <w:rsid w:val="00BB6F2F"/>
    <w:rsid w:val="00C0110E"/>
    <w:rsid w:val="00CA07AD"/>
    <w:rsid w:val="00D24445"/>
    <w:rsid w:val="00D50349"/>
    <w:rsid w:val="00E204D5"/>
    <w:rsid w:val="00EF6608"/>
    <w:rsid w:val="00F36A80"/>
    <w:rsid w:val="00F5070D"/>
    <w:rsid w:val="00FA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48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4892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3859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19C3CE-AEBD-4EEE-91BB-17F1AA3DC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5399</Words>
  <Characters>30775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</dc:creator>
  <cp:lastModifiedBy>Mellco</cp:lastModifiedBy>
  <cp:revision>2</cp:revision>
  <dcterms:created xsi:type="dcterms:W3CDTF">2017-08-02T02:45:00Z</dcterms:created>
  <dcterms:modified xsi:type="dcterms:W3CDTF">2017-08-02T02:45:00Z</dcterms:modified>
</cp:coreProperties>
</file>