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F95C2" w14:textId="77777777" w:rsidR="00121C92" w:rsidRDefault="00706A40">
      <w:pPr>
        <w:pStyle w:val="a7"/>
      </w:pPr>
      <w:r>
        <w:rPr>
          <w:rFonts w:hint="eastAsia"/>
        </w:rPr>
        <w:t>项目个人总结</w:t>
      </w:r>
    </w:p>
    <w:p w14:paraId="52F105E6" w14:textId="13FC477E" w:rsidR="00121C92" w:rsidRDefault="00B8750B" w:rsidP="00B8750B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706A40">
        <w:rPr>
          <w:rFonts w:hint="eastAsia"/>
        </w:rPr>
        <w:t>本人所分配的工作</w:t>
      </w:r>
    </w:p>
    <w:p w14:paraId="037C1AE8" w14:textId="08B6D196" w:rsidR="00121C92" w:rsidRDefault="00706A4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文档，</w:t>
      </w:r>
      <w:r>
        <w:rPr>
          <w:rFonts w:hint="eastAsia"/>
          <w:sz w:val="24"/>
          <w:szCs w:val="24"/>
        </w:rPr>
        <w:t>ppt</w:t>
      </w:r>
      <w:r>
        <w:rPr>
          <w:rFonts w:hint="eastAsia"/>
          <w:sz w:val="24"/>
          <w:szCs w:val="24"/>
        </w:rPr>
        <w:t>的编写制作和改进。</w:t>
      </w:r>
      <w:r w:rsidR="00B8750B">
        <w:rPr>
          <w:rFonts w:hint="eastAsia"/>
          <w:sz w:val="24"/>
          <w:szCs w:val="24"/>
        </w:rPr>
        <w:t>游戏和排行榜</w:t>
      </w:r>
      <w:r w:rsidR="00B8750B">
        <w:rPr>
          <w:rFonts w:hint="eastAsia"/>
          <w:sz w:val="24"/>
          <w:szCs w:val="24"/>
        </w:rPr>
        <w:t>、管理员</w:t>
      </w:r>
      <w:r w:rsidR="00B8750B">
        <w:rPr>
          <w:rFonts w:hint="eastAsia"/>
          <w:sz w:val="24"/>
          <w:szCs w:val="24"/>
        </w:rPr>
        <w:t>模块</w:t>
      </w:r>
      <w:r>
        <w:rPr>
          <w:rFonts w:hint="eastAsia"/>
          <w:sz w:val="24"/>
          <w:szCs w:val="24"/>
        </w:rPr>
        <w:t>的代码编写</w:t>
      </w:r>
      <w:r w:rsidR="00B8750B">
        <w:rPr>
          <w:rFonts w:hint="eastAsia"/>
          <w:sz w:val="24"/>
          <w:szCs w:val="24"/>
        </w:rPr>
        <w:t>，好友邮箱</w:t>
      </w:r>
      <w:r w:rsidR="00B8750B">
        <w:rPr>
          <w:rFonts w:hint="eastAsia"/>
          <w:sz w:val="24"/>
          <w:szCs w:val="24"/>
        </w:rPr>
        <w:t>的</w:t>
      </w:r>
      <w:r w:rsidR="00B8750B">
        <w:rPr>
          <w:rFonts w:hint="eastAsia"/>
          <w:sz w:val="24"/>
          <w:szCs w:val="24"/>
        </w:rPr>
        <w:t>详细设计、</w:t>
      </w:r>
      <w:r>
        <w:rPr>
          <w:rFonts w:hint="eastAsia"/>
          <w:sz w:val="24"/>
          <w:szCs w:val="24"/>
        </w:rPr>
        <w:t>角色和商店模块的</w:t>
      </w:r>
      <w:r w:rsidR="00B8750B">
        <w:rPr>
          <w:rFonts w:hint="eastAsia"/>
          <w:sz w:val="24"/>
          <w:szCs w:val="24"/>
        </w:rPr>
        <w:t>测试</w:t>
      </w:r>
      <w:r w:rsidR="00B8750B">
        <w:rPr>
          <w:sz w:val="24"/>
          <w:szCs w:val="24"/>
        </w:rPr>
        <w:t xml:space="preserve"> </w:t>
      </w:r>
    </w:p>
    <w:p w14:paraId="4B20DB4C" w14:textId="11265DAC" w:rsidR="00121C92" w:rsidRDefault="00B8750B" w:rsidP="00B8750B">
      <w:pPr>
        <w:pStyle w:val="4"/>
      </w:pPr>
      <w:r>
        <w:rPr>
          <w:rFonts w:hint="eastAsia"/>
        </w:rPr>
        <w:t>2</w:t>
      </w:r>
      <w:r>
        <w:t>.</w:t>
      </w:r>
      <w:r w:rsidR="00706A40">
        <w:rPr>
          <w:rFonts w:hint="eastAsia"/>
        </w:rPr>
        <w:t>本人对项目组做出的贡献</w:t>
      </w:r>
    </w:p>
    <w:p w14:paraId="4689C21C" w14:textId="124F4902" w:rsidR="00121C92" w:rsidRDefault="00706A40">
      <w:pPr>
        <w:spacing w:line="360" w:lineRule="auto"/>
        <w:ind w:firstLine="405"/>
        <w:rPr>
          <w:sz w:val="24"/>
          <w:szCs w:val="24"/>
        </w:rPr>
      </w:pPr>
      <w:r>
        <w:rPr>
          <w:rFonts w:hint="eastAsia"/>
          <w:sz w:val="24"/>
          <w:szCs w:val="24"/>
        </w:rPr>
        <w:t>除上述内容外，</w:t>
      </w:r>
      <w:r w:rsidR="00B8750B">
        <w:rPr>
          <w:rFonts w:hint="eastAsia"/>
          <w:sz w:val="24"/>
          <w:szCs w:val="24"/>
        </w:rPr>
        <w:t>我还</w:t>
      </w:r>
      <w:r w:rsidR="00B8750B">
        <w:rPr>
          <w:sz w:val="24"/>
          <w:szCs w:val="24"/>
        </w:rPr>
        <w:t xml:space="preserve"> </w:t>
      </w:r>
    </w:p>
    <w:p w14:paraId="2DE87B4C" w14:textId="5609D82C" w:rsidR="00121C92" w:rsidRDefault="00B8750B" w:rsidP="00B8750B">
      <w:pPr>
        <w:pStyle w:val="4"/>
      </w:pPr>
      <w:r>
        <w:rPr>
          <w:rFonts w:hint="eastAsia"/>
        </w:rPr>
        <w:t>3</w:t>
      </w:r>
      <w:r>
        <w:t>.</w:t>
      </w:r>
      <w:r w:rsidR="00706A40">
        <w:rPr>
          <w:rFonts w:hint="eastAsia"/>
        </w:rPr>
        <w:t>本人遇到的困难以及解决方法</w:t>
      </w:r>
    </w:p>
    <w:p w14:paraId="4ACEE541" w14:textId="7FB069BD" w:rsidR="00121C92" w:rsidRDefault="00706A40">
      <w:pPr>
        <w:spacing w:line="360" w:lineRule="auto"/>
        <w:ind w:firstLine="405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困难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对于开发引擎</w:t>
      </w:r>
      <w:r>
        <w:rPr>
          <w:rFonts w:hint="eastAsia"/>
          <w:sz w:val="24"/>
          <w:szCs w:val="24"/>
        </w:rPr>
        <w:t>Cocos Creator</w:t>
      </w:r>
      <w:r>
        <w:rPr>
          <w:rFonts w:hint="eastAsia"/>
          <w:sz w:val="24"/>
          <w:szCs w:val="24"/>
        </w:rPr>
        <w:t>和开发工具微信开发者工具</w:t>
      </w:r>
      <w:r w:rsidR="00B8750B">
        <w:rPr>
          <w:rFonts w:hint="eastAsia"/>
          <w:sz w:val="24"/>
          <w:szCs w:val="24"/>
        </w:rPr>
        <w:t>并不熟悉，学习学习成本较高。</w:t>
      </w:r>
    </w:p>
    <w:p w14:paraId="7E3DD5DC" w14:textId="2F38AA6E" w:rsidR="00121C92" w:rsidRDefault="00706A40">
      <w:pPr>
        <w:spacing w:line="360" w:lineRule="auto"/>
        <w:ind w:firstLine="405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解决方案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看官方提供的文档，观看教学视频，</w:t>
      </w:r>
      <w:r w:rsidR="00B8750B">
        <w:rPr>
          <w:rFonts w:hint="eastAsia"/>
          <w:sz w:val="24"/>
          <w:szCs w:val="24"/>
        </w:rPr>
        <w:t>通过代码进行不断的实践。</w:t>
      </w:r>
    </w:p>
    <w:p w14:paraId="254264AA" w14:textId="50E9D628" w:rsidR="00121C92" w:rsidRDefault="00B8750B" w:rsidP="00B8750B">
      <w:pPr>
        <w:pStyle w:val="4"/>
      </w:pPr>
      <w:r>
        <w:t>4</w:t>
      </w:r>
      <w:r w:rsidR="00706A40">
        <w:rPr>
          <w:rFonts w:hint="eastAsia"/>
        </w:rPr>
        <w:t>.</w:t>
      </w:r>
      <w:r w:rsidR="00706A40">
        <w:rPr>
          <w:rFonts w:hint="eastAsia"/>
        </w:rPr>
        <w:t>本人需要改进和努力的地方</w:t>
      </w:r>
    </w:p>
    <w:p w14:paraId="7F1C9E74" w14:textId="77777777" w:rsidR="00121C92" w:rsidRDefault="00706A40">
      <w:pPr>
        <w:spacing w:line="360" w:lineRule="auto"/>
        <w:ind w:firstLine="405"/>
        <w:rPr>
          <w:sz w:val="24"/>
          <w:szCs w:val="24"/>
        </w:rPr>
      </w:pPr>
      <w:r>
        <w:rPr>
          <w:rFonts w:hint="eastAsia"/>
          <w:sz w:val="24"/>
          <w:szCs w:val="24"/>
        </w:rPr>
        <w:t>需要加强学习能力，能在短时期内更快适应和上手对新的工具的使用</w:t>
      </w:r>
    </w:p>
    <w:p w14:paraId="07F7BA09" w14:textId="6D185DCB" w:rsidR="00121C92" w:rsidRDefault="00B8750B" w:rsidP="00B8750B">
      <w:pPr>
        <w:pStyle w:val="4"/>
      </w:pPr>
      <w:r>
        <w:rPr>
          <w:rFonts w:hint="eastAsia"/>
        </w:rPr>
        <w:t>5</w:t>
      </w:r>
      <w:r w:rsidR="00706A40">
        <w:rPr>
          <w:rFonts w:hint="eastAsia"/>
        </w:rPr>
        <w:t>.</w:t>
      </w:r>
      <w:r w:rsidR="00706A40">
        <w:rPr>
          <w:rFonts w:hint="eastAsia"/>
        </w:rPr>
        <w:t>对本课程的感想或建议</w:t>
      </w:r>
    </w:p>
    <w:p w14:paraId="45A8A258" w14:textId="57D307CD" w:rsidR="00121C92" w:rsidRDefault="005D527A" w:rsidP="005D527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软件工程正如杨老师在开学时所说，是一门极其严格的课程，我们在本学期花费了大量的时间修改文档，学习一门新的开发工具，最终完成出一个可以使用的项目。可以说是极其有成就感的一件事情。</w:t>
      </w:r>
    </w:p>
    <w:p w14:paraId="55DF3690" w14:textId="2D553645" w:rsidR="005D527A" w:rsidRDefault="005D527A" w:rsidP="005D527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但是软件工程也确实占用了我们的大量时间，然我们没有充足的时间学习其他课程，可以说是有利有弊。</w:t>
      </w:r>
    </w:p>
    <w:sectPr w:rsidR="005D5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10E93" w14:textId="77777777" w:rsidR="00706A40" w:rsidRDefault="00706A40" w:rsidP="00B8750B">
      <w:r>
        <w:separator/>
      </w:r>
    </w:p>
  </w:endnote>
  <w:endnote w:type="continuationSeparator" w:id="0">
    <w:p w14:paraId="6D3CD218" w14:textId="77777777" w:rsidR="00706A40" w:rsidRDefault="00706A40" w:rsidP="00B87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07506" w14:textId="77777777" w:rsidR="00706A40" w:rsidRDefault="00706A40" w:rsidP="00B8750B">
      <w:r>
        <w:separator/>
      </w:r>
    </w:p>
  </w:footnote>
  <w:footnote w:type="continuationSeparator" w:id="0">
    <w:p w14:paraId="53B5DCB7" w14:textId="77777777" w:rsidR="00706A40" w:rsidRDefault="00706A40" w:rsidP="00B875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625CB"/>
    <w:multiLevelType w:val="multilevel"/>
    <w:tmpl w:val="187625CB"/>
    <w:lvl w:ilvl="0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892"/>
    <w:rsid w:val="00016892"/>
    <w:rsid w:val="0010695F"/>
    <w:rsid w:val="00121C92"/>
    <w:rsid w:val="00157F72"/>
    <w:rsid w:val="001B658D"/>
    <w:rsid w:val="002E5270"/>
    <w:rsid w:val="003A09CC"/>
    <w:rsid w:val="005C3145"/>
    <w:rsid w:val="005D527A"/>
    <w:rsid w:val="00706A40"/>
    <w:rsid w:val="00951064"/>
    <w:rsid w:val="009571F4"/>
    <w:rsid w:val="00AC2FC8"/>
    <w:rsid w:val="00B34F8C"/>
    <w:rsid w:val="00B8750B"/>
    <w:rsid w:val="00D844E4"/>
    <w:rsid w:val="07E56AF9"/>
    <w:rsid w:val="08B52FC0"/>
    <w:rsid w:val="123A6CD6"/>
    <w:rsid w:val="13D26714"/>
    <w:rsid w:val="28764C43"/>
    <w:rsid w:val="33B8103C"/>
    <w:rsid w:val="39E74C6D"/>
    <w:rsid w:val="3D7A4C26"/>
    <w:rsid w:val="4D442733"/>
    <w:rsid w:val="5ACB2D32"/>
    <w:rsid w:val="5B721289"/>
    <w:rsid w:val="6686682B"/>
    <w:rsid w:val="7A7C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6C2723"/>
  <w15:docId w15:val="{D013B063-1676-4E20-BD82-C0994605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宋体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75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5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宋体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Pr>
      <w:rFonts w:ascii="Cambria" w:eastAsia="宋体" w:hAnsi="Cambria" w:cs="宋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8750B"/>
    <w:rPr>
      <w:rFonts w:ascii="Calibri" w:eastAsia="宋体" w:hAnsi="Calibri" w:cs="宋体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8750B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旭滨</dc:creator>
  <cp:lastModifiedBy>周 诚信</cp:lastModifiedBy>
  <cp:revision>11</cp:revision>
  <dcterms:created xsi:type="dcterms:W3CDTF">2020-01-09T10:14:00Z</dcterms:created>
  <dcterms:modified xsi:type="dcterms:W3CDTF">2021-01-21T01:01:00Z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