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3795E8"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098E71"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1"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39"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79A58511" w:rsidR="00797921" w:rsidRDefault="00994CCB" w:rsidP="00C74DAE">
      <w:pPr>
        <w:keepNext/>
        <w:keepLines/>
      </w:pPr>
      <w:r>
        <w:lastRenderedPageBreak/>
        <w:t>Architecture Flow and Tensor Shape Transformations</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77777777" w:rsidR="00C74DAE" w:rsidRPr="00C74DAE" w:rsidRDefault="00C74DAE" w:rsidP="00994CCB"/>
    <w:p w14:paraId="5660FDA4" w14:textId="77777777" w:rsidR="00C74DAE" w:rsidRPr="00C74DAE" w:rsidRDefault="00C74DAE" w:rsidP="00994CCB"/>
    <w:p w14:paraId="7E2CCFA8" w14:textId="27111BB7"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2"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0A55"/>
    <w:rsid w:val="0028631B"/>
    <w:rsid w:val="002943D0"/>
    <w:rsid w:val="00295EF9"/>
    <w:rsid w:val="002B5D1A"/>
    <w:rsid w:val="002C278E"/>
    <w:rsid w:val="002C5C85"/>
    <w:rsid w:val="002C7A81"/>
    <w:rsid w:val="002D6164"/>
    <w:rsid w:val="002E0299"/>
    <w:rsid w:val="002E7F39"/>
    <w:rsid w:val="00320561"/>
    <w:rsid w:val="0033559D"/>
    <w:rsid w:val="00356FA6"/>
    <w:rsid w:val="003630DC"/>
    <w:rsid w:val="00393128"/>
    <w:rsid w:val="003B1E40"/>
    <w:rsid w:val="003B2FBD"/>
    <w:rsid w:val="004030FE"/>
    <w:rsid w:val="004156D3"/>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3777D"/>
    <w:rsid w:val="00545820"/>
    <w:rsid w:val="00547474"/>
    <w:rsid w:val="005754C1"/>
    <w:rsid w:val="0059700D"/>
    <w:rsid w:val="005F5DE7"/>
    <w:rsid w:val="00614F80"/>
    <w:rsid w:val="00615128"/>
    <w:rsid w:val="00640A6A"/>
    <w:rsid w:val="006B1663"/>
    <w:rsid w:val="006C6740"/>
    <w:rsid w:val="006D3470"/>
    <w:rsid w:val="006F4E0D"/>
    <w:rsid w:val="0070153E"/>
    <w:rsid w:val="00721EF6"/>
    <w:rsid w:val="0074092F"/>
    <w:rsid w:val="0076273D"/>
    <w:rsid w:val="00776C8F"/>
    <w:rsid w:val="00797921"/>
    <w:rsid w:val="007A2357"/>
    <w:rsid w:val="007B17BD"/>
    <w:rsid w:val="007B19C4"/>
    <w:rsid w:val="007B2317"/>
    <w:rsid w:val="007B451F"/>
    <w:rsid w:val="007C00C1"/>
    <w:rsid w:val="007C24FF"/>
    <w:rsid w:val="007D12AE"/>
    <w:rsid w:val="007D2876"/>
    <w:rsid w:val="007E4265"/>
    <w:rsid w:val="00831F31"/>
    <w:rsid w:val="00840672"/>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94CCB"/>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4DAE"/>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32E83"/>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39" Type="http://schemas.openxmlformats.org/officeDocument/2006/relationships/hyperlink" Target="https://github.com/dimitarpg13/reinforcement_learning_in_agentic_workflows/blob/main/docs/pytorch/pytorch_example_neural_network_diagrams.md" TargetMode="External"/><Relationship Id="rId21" Type="http://schemas.openxmlformats.org/officeDocument/2006/relationships/hyperlink" Target="https://cameronrwolfe.substack.com/p/ppo-llm" TargetMode="External"/><Relationship Id="rId34" Type="http://schemas.openxmlformats.org/officeDocument/2006/relationships/image" Target="media/image5.png"/><Relationship Id="rId42" Type="http://schemas.openxmlformats.org/officeDocument/2006/relationships/hyperlink" Target="https://github.com/dimitarpg13/reinforcement_learning_in_agentic_workflows/blob/main/docs/pytorch/pytorch_policy_net_diagrams.md" TargetMode="External"/><Relationship Id="rId7" Type="http://schemas.openxmlformats.org/officeDocument/2006/relationships/hyperlink" Target="https://github.com/dimitarpg13/agentic_architectures_and_design_patterns/blob/main/notebooks/reinforcement_learning/agentic_rl_diagrams.md" TargetMode="External"/><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41" Type="http://schemas.openxmlformats.org/officeDocument/2006/relationships/image" Target="media/image11.png"/><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0.png"/><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36" Type="http://schemas.openxmlformats.org/officeDocument/2006/relationships/image" Target="media/image7.png"/><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hyperlink" Target="https://docs.pytorch.org/docs/stable/generated/torch.nn.Sequential.html" TargetMode="External"/><Relationship Id="rId44"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 Id="rId35" Type="http://schemas.openxmlformats.org/officeDocument/2006/relationships/image" Target="media/image6.png"/><Relationship Id="rId43" Type="http://schemas.openxmlformats.org/officeDocument/2006/relationships/fontTable" Target="fontTable.xml"/><Relationship Id="rId8" Type="http://schemas.openxmlformats.org/officeDocument/2006/relationships/hyperlink" Target="https://github.com/dimitarpg13/agentic_architectures_and_design_patterns/blob/main/notebooks/reinforcement_learning/agentic_rl_training_loop.md" TargetMode="External"/><Relationship Id="rId3" Type="http://schemas.openxmlformats.org/officeDocument/2006/relationships/webSettings" Target="webSettings.xm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33" Type="http://schemas.openxmlformats.org/officeDocument/2006/relationships/image" Target="media/image4.png"/><Relationship Id="rId3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1336</TotalTime>
  <Pages>15</Pages>
  <Words>2357</Words>
  <Characters>13436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142</cp:revision>
  <dcterms:created xsi:type="dcterms:W3CDTF">2026-01-04T23:53:00Z</dcterms:created>
  <dcterms:modified xsi:type="dcterms:W3CDTF">2026-01-28T12:22:00Z</dcterms:modified>
</cp:coreProperties>
</file>