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32BD1" w:rsidRDefault="0009213D" w:rsidP="006F3D22">
      <w:pPr>
        <w:pStyle w:val="Heading1"/>
      </w:pPr>
      <w:r>
        <w:t>Semantic tree operations</w:t>
      </w:r>
    </w:p>
    <w:p w14:paraId="22D416B4" w14:textId="75E9D68B" w:rsidR="00DA1778" w:rsidRDefault="00DA1778" w:rsidP="00DA1778"/>
    <w:p w14:paraId="5D554996" w14:textId="1F1BC8EE" w:rsidR="00B41D8A" w:rsidRPr="00DA1778" w:rsidRDefault="000C4458" w:rsidP="00B41D8A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>with algebraic notation:</w:t>
      </w:r>
    </w:p>
    <w:p w14:paraId="29CD7156" w14:textId="6E34F90C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>)</m:t>
        </m:r>
      </m:oMath>
      <w:r w:rsidR="00DA1778">
        <w:rPr>
          <w:rFonts w:eastAsiaTheme="minorEastAsia"/>
        </w:rPr>
        <w:t xml:space="preserve"> </w:t>
      </w:r>
    </w:p>
    <w:p w14:paraId="5C1A1590" w14:textId="61D8CAE1" w:rsidR="0009213D" w:rsidRDefault="0067224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 + …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</m:t>
        </m:r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131712" w:rsidR="000C4458" w:rsidRDefault="000C4458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q-1</m:t>
                </m:r>
              </m:e>
            </m:d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p+</m:t>
            </m:r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q-1</m:t>
                </m:r>
              </m:e>
            </m:d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p+</m:t>
            </m:r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 + …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p+</m:t>
            </m:r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22EE55E" w14:textId="6D5C8EFB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p=0..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952B3EB" w14:textId="77777777" w:rsidR="00B41D8A" w:rsidRDefault="00B41D8A" w:rsidP="006F3D22">
      <w:pPr>
        <w:spacing w:after="0" w:line="240" w:lineRule="auto"/>
      </w:pPr>
      <w:proofErr w:type="spellStart"/>
      <w:r>
        <w:t>The</w:t>
      </w:r>
      <w:proofErr w:type="spellEnd"/>
      <w:r>
        <w:t xml:space="preserve"> expression for the tree also can be written as:</w:t>
      </w:r>
    </w:p>
    <w:p w14:paraId="722ABD2A" w14:textId="6F19EA1C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</w:p>
    <w:p w14:paraId="18EA1318" w14:textId="793E88FA" w:rsidR="00E77C6F" w:rsidRDefault="00E77C6F" w:rsidP="006F3D22">
      <w:pPr>
        <w:spacing w:after="0" w:line="240" w:lineRule="auto"/>
      </w:pPr>
    </w:p>
    <w:sectPr w:rsidR="00E7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4458"/>
    <w:rsid w:val="001468B1"/>
    <w:rsid w:val="002E6840"/>
    <w:rsid w:val="00311C33"/>
    <w:rsid w:val="004A475C"/>
    <w:rsid w:val="00586DD3"/>
    <w:rsid w:val="005C03BC"/>
    <w:rsid w:val="00672242"/>
    <w:rsid w:val="006D7B1A"/>
    <w:rsid w:val="006F3D22"/>
    <w:rsid w:val="00762DB6"/>
    <w:rsid w:val="007E7992"/>
    <w:rsid w:val="008212D5"/>
    <w:rsid w:val="0093117D"/>
    <w:rsid w:val="009D369F"/>
    <w:rsid w:val="00A112E7"/>
    <w:rsid w:val="00AC0DE8"/>
    <w:rsid w:val="00B41D8A"/>
    <w:rsid w:val="00C46192"/>
    <w:rsid w:val="00CB55B0"/>
    <w:rsid w:val="00CC49F6"/>
    <w:rsid w:val="00DA1778"/>
    <w:rsid w:val="00E174C8"/>
    <w:rsid w:val="00E25706"/>
    <w:rsid w:val="00E77C6F"/>
    <w:rsid w:val="00F2092B"/>
    <w:rsid w:val="00F57FCA"/>
    <w:rsid w:val="00F964A2"/>
    <w:rsid w:val="00FA2C3E"/>
    <w:rsid w:val="00F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</cp:revision>
  <dcterms:created xsi:type="dcterms:W3CDTF">2021-01-07T04:19:00Z</dcterms:created>
  <dcterms:modified xsi:type="dcterms:W3CDTF">2021-01-07T11:46:00Z</dcterms:modified>
</cp:coreProperties>
</file>