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4E754882" w:rsidR="00EB25F9" w:rsidRDefault="00DC3A59" w:rsidP="00E1672E">
      <w:r w:rsidRPr="0003364E">
        <w:rPr>
          <w:b/>
          <w:bCs/>
        </w:rPr>
        <w:t>Example</w:t>
      </w:r>
      <w:r>
        <w:t xml:space="preserve">: Game </w:t>
      </w:r>
      <w:r w:rsidR="00FA38ED">
        <w:t xml:space="preserve"> with 2 players and two chance moves 2 (P2.CM2)</w:t>
      </w:r>
    </w:p>
    <w:p w14:paraId="6CA0E8DC" w14:textId="77777777" w:rsidR="00CC19F3" w:rsidRDefault="00CC19F3" w:rsidP="00E1672E"/>
    <w:p w14:paraId="2A5C2A57" w14:textId="506D21CC" w:rsidR="00FA38ED" w:rsidRDefault="0003364E" w:rsidP="00E1672E">
      <w:r>
        <w:t xml:space="preserve">Player I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p>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lastRenderedPageBreak/>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lastRenderedPageBreak/>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lastRenderedPageBreak/>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lastRenderedPageBreak/>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w:t>
      </w:r>
      <w:r w:rsidR="00232630">
        <w:rPr>
          <w:rFonts w:eastAsiaTheme="minorEastAsia"/>
        </w:rPr>
        <w:lastRenderedPageBreak/>
        <w:t xml:space="preserve">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3364E"/>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9F7A89"/>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11</Pages>
  <Words>5464</Words>
  <Characters>31149</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68</cp:revision>
  <cp:lastPrinted>2022-12-07T01:42:00Z</cp:lastPrinted>
  <dcterms:created xsi:type="dcterms:W3CDTF">2023-06-23T23:55:00Z</dcterms:created>
  <dcterms:modified xsi:type="dcterms:W3CDTF">2026-01-19T17:17:00Z</dcterms:modified>
</cp:coreProperties>
</file>