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B2E31" w14:textId="77777777" w:rsidR="002A276F" w:rsidRDefault="002A276F">
      <w:pPr>
        <w:spacing w:before="100" w:after="100"/>
      </w:pPr>
    </w:p>
    <w:p w14:paraId="3BF7C506" w14:textId="77777777" w:rsidR="002A276F" w:rsidRDefault="002A276F">
      <w:pPr>
        <w:spacing w:before="100" w:after="100"/>
      </w:pPr>
    </w:p>
    <w:p w14:paraId="2B4E4C00" w14:textId="77777777" w:rsidR="002A276F" w:rsidRDefault="002A276F">
      <w:pPr>
        <w:spacing w:before="100" w:after="100"/>
      </w:pPr>
    </w:p>
    <w:p w14:paraId="75C66726" w14:textId="77777777" w:rsidR="002A276F" w:rsidRDefault="00000000">
      <w:pPr>
        <w:spacing w:before="200" w:after="200"/>
        <w:jc w:val="center"/>
      </w:pPr>
      <w:r>
        <w:rPr>
          <w:b/>
          <w:bCs/>
          <w:color w:val="2E75B6"/>
          <w:sz w:val="56"/>
          <w:szCs w:val="56"/>
        </w:rPr>
        <w:t>TRAVAUX PRATIQUES PROXMOX</w:t>
      </w:r>
    </w:p>
    <w:p w14:paraId="57702420" w14:textId="77777777" w:rsidR="002A276F" w:rsidRDefault="00000000">
      <w:pPr>
        <w:spacing w:before="100" w:after="400"/>
        <w:jc w:val="center"/>
      </w:pPr>
      <w:r>
        <w:rPr>
          <w:color w:val="404040"/>
          <w:sz w:val="32"/>
          <w:szCs w:val="32"/>
        </w:rPr>
        <w:t>Virtualisation &amp; Infrastructure Cloud</w:t>
      </w:r>
    </w:p>
    <w:p w14:paraId="0426BB44" w14:textId="77777777" w:rsidR="002A276F" w:rsidRDefault="002A276F">
      <w:pPr>
        <w:pBdr>
          <w:bottom w:val="single" w:sz="6" w:space="1" w:color="2E75B6"/>
        </w:pBdr>
        <w:spacing w:after="400"/>
      </w:pPr>
    </w:p>
    <w:p w14:paraId="5CEAD8CC" w14:textId="77777777" w:rsidR="002A276F" w:rsidRDefault="00000000">
      <w:pPr>
        <w:spacing w:before="200" w:after="100"/>
        <w:jc w:val="center"/>
      </w:pPr>
      <w:r>
        <w:rPr>
          <w:b/>
          <w:bCs/>
          <w:sz w:val="28"/>
          <w:szCs w:val="28"/>
        </w:rPr>
        <w:t>Dimitri ANGELY</w:t>
      </w:r>
    </w:p>
    <w:p w14:paraId="6C1057CA" w14:textId="4819F223" w:rsidR="002A276F" w:rsidRDefault="00000000" w:rsidP="002353C1">
      <w:pPr>
        <w:spacing w:before="100" w:after="100"/>
        <w:jc w:val="center"/>
      </w:pPr>
      <w:r>
        <w:rPr>
          <w:color w:val="404040"/>
          <w:sz w:val="24"/>
          <w:szCs w:val="24"/>
        </w:rPr>
        <w:t>M2 Infrastructure Cloud —</w:t>
      </w:r>
      <w:r w:rsidR="002353C1">
        <w:t xml:space="preserve"> </w:t>
      </w:r>
      <w:r>
        <w:rPr>
          <w:color w:val="404040"/>
          <w:sz w:val="24"/>
          <w:szCs w:val="24"/>
        </w:rPr>
        <w:t>Juin 2026</w:t>
      </w:r>
    </w:p>
    <w:p w14:paraId="4A04CAB5" w14:textId="77777777" w:rsidR="002A276F" w:rsidRDefault="002A276F">
      <w:pPr>
        <w:spacing w:before="100" w:after="100"/>
      </w:pPr>
    </w:p>
    <w:p w14:paraId="34E15201" w14:textId="77777777" w:rsidR="002A276F" w:rsidRDefault="002A276F">
      <w:pPr>
        <w:spacing w:before="100" w:after="100"/>
      </w:pPr>
    </w:p>
    <w:p w14:paraId="4313B872" w14:textId="77777777" w:rsidR="002A276F" w:rsidRDefault="00000000">
      <w:r>
        <w:br w:type="page"/>
      </w:r>
    </w:p>
    <w:p w14:paraId="6697BD36" w14:textId="77777777" w:rsidR="002A276F" w:rsidRDefault="00000000">
      <w:pPr>
        <w:pStyle w:val="Titre1"/>
        <w:pBdr>
          <w:bottom w:val="single" w:sz="6" w:space="1" w:color="2E75B6"/>
        </w:pBdr>
      </w:pPr>
      <w:r>
        <w:lastRenderedPageBreak/>
        <w:t>Sommaire</w:t>
      </w:r>
    </w:p>
    <w:p w14:paraId="6642AB9D" w14:textId="77777777" w:rsidR="002A276F" w:rsidRDefault="00000000">
      <w:pPr>
        <w:spacing w:before="80" w:after="80"/>
      </w:pPr>
      <w:r>
        <w:t>TP1 — Installation et configuration de Proxmox VE</w:t>
      </w:r>
    </w:p>
    <w:p w14:paraId="26BE8E90" w14:textId="77777777" w:rsidR="002A276F" w:rsidRDefault="00000000">
      <w:pPr>
        <w:spacing w:before="80" w:after="80"/>
      </w:pPr>
      <w:r>
        <w:t xml:space="preserve">    Partie 1 — Préparation de l'hôte Proxmox</w:t>
      </w:r>
    </w:p>
    <w:p w14:paraId="776FECB2" w14:textId="77777777" w:rsidR="002A276F" w:rsidRDefault="00000000">
      <w:pPr>
        <w:spacing w:before="80" w:after="80"/>
      </w:pPr>
      <w:r>
        <w:t xml:space="preserve">    Partie 2 — Création d'une VM Linux propre</w:t>
      </w:r>
    </w:p>
    <w:p w14:paraId="1BD86652" w14:textId="77777777" w:rsidR="002A276F" w:rsidRDefault="00000000">
      <w:pPr>
        <w:spacing w:before="80" w:after="80"/>
      </w:pPr>
      <w:r>
        <w:t xml:space="preserve">    Partie 3 — Installation de QEMU Guest Agent</w:t>
      </w:r>
    </w:p>
    <w:p w14:paraId="57DA22CB" w14:textId="77777777" w:rsidR="002A276F" w:rsidRDefault="00000000">
      <w:pPr>
        <w:spacing w:before="80" w:after="80"/>
      </w:pPr>
      <w:r>
        <w:t xml:space="preserve">    Partie 4 — Nettoyage et préparation du template</w:t>
      </w:r>
    </w:p>
    <w:p w14:paraId="667598C4" w14:textId="77777777" w:rsidR="002A276F" w:rsidRDefault="00000000">
      <w:pPr>
        <w:spacing w:before="80" w:after="80"/>
      </w:pPr>
      <w:r>
        <w:t xml:space="preserve">    Partie 5 — Conversion en template</w:t>
      </w:r>
    </w:p>
    <w:p w14:paraId="48727AEF" w14:textId="77777777" w:rsidR="002A276F" w:rsidRDefault="00000000">
      <w:pPr>
        <w:spacing w:before="80" w:after="80"/>
      </w:pPr>
      <w:r>
        <w:t xml:space="preserve">    Partie 6 — Création de clones</w:t>
      </w:r>
    </w:p>
    <w:p w14:paraId="6AE2F398" w14:textId="77777777" w:rsidR="002A276F" w:rsidRDefault="00000000">
      <w:pPr>
        <w:spacing w:before="80" w:after="80"/>
      </w:pPr>
      <w:r>
        <w:t xml:space="preserve">    Partie 7 — Personnalisation des VMs</w:t>
      </w:r>
    </w:p>
    <w:p w14:paraId="1FA80715" w14:textId="77777777" w:rsidR="002A276F" w:rsidRDefault="00000000">
      <w:pPr>
        <w:spacing w:before="80" w:after="80"/>
      </w:pPr>
      <w:r>
        <w:t xml:space="preserve">    Partie 8 — Snapshot, panne volontaire et rollback</w:t>
      </w:r>
    </w:p>
    <w:p w14:paraId="0C2463A9" w14:textId="77777777" w:rsidR="002A276F" w:rsidRDefault="002A276F">
      <w:pPr>
        <w:spacing w:before="100" w:after="100"/>
      </w:pPr>
    </w:p>
    <w:p w14:paraId="6B0FF241" w14:textId="77777777" w:rsidR="002A276F" w:rsidRDefault="00000000">
      <w:pPr>
        <w:spacing w:before="80" w:after="80"/>
      </w:pPr>
      <w:r>
        <w:t>TP2 — Architecture réseau segmentée avec VLANs</w:t>
      </w:r>
    </w:p>
    <w:p w14:paraId="5DCD99BA" w14:textId="77777777" w:rsidR="002A276F" w:rsidRDefault="00000000">
      <w:pPr>
        <w:spacing w:before="80" w:after="80"/>
      </w:pPr>
      <w:r>
        <w:t xml:space="preserve">    Partie 1 — Création des réseaux Proxmox</w:t>
      </w:r>
    </w:p>
    <w:p w14:paraId="338F66FD" w14:textId="77777777" w:rsidR="002A276F" w:rsidRDefault="00000000">
      <w:pPr>
        <w:spacing w:before="80" w:after="80"/>
      </w:pPr>
      <w:r>
        <w:t xml:space="preserve">    Partie 2 — Déploiement des VMs</w:t>
      </w:r>
    </w:p>
    <w:p w14:paraId="1F6EB966" w14:textId="77777777" w:rsidR="002A276F" w:rsidRDefault="00000000">
      <w:pPr>
        <w:spacing w:before="80" w:after="80"/>
      </w:pPr>
      <w:r>
        <w:t xml:space="preserve">    Partie 3 — Configuration du firewall fw01</w:t>
      </w:r>
    </w:p>
    <w:p w14:paraId="75CB4E73" w14:textId="77777777" w:rsidR="002A276F" w:rsidRDefault="00000000">
      <w:pPr>
        <w:spacing w:before="80" w:after="80"/>
      </w:pPr>
      <w:r>
        <w:t xml:space="preserve">    Partie 4 — Configuration des VMs par zone</w:t>
      </w:r>
    </w:p>
    <w:p w14:paraId="138D8E29" w14:textId="77777777" w:rsidR="002A276F" w:rsidRDefault="00000000">
      <w:pPr>
        <w:spacing w:before="80" w:after="80"/>
      </w:pPr>
      <w:r>
        <w:t xml:space="preserve">    Partie 5 — Tests de connectivité et filtrage</w:t>
      </w:r>
    </w:p>
    <w:p w14:paraId="38938274" w14:textId="77777777" w:rsidR="002A276F" w:rsidRDefault="00000000">
      <w:r>
        <w:br w:type="page"/>
      </w:r>
    </w:p>
    <w:p w14:paraId="0E006187" w14:textId="77777777" w:rsidR="002A276F" w:rsidRDefault="00000000">
      <w:pPr>
        <w:pBdr>
          <w:bottom w:val="single" w:sz="8" w:space="1" w:color="2E75B6"/>
        </w:pBdr>
        <w:spacing w:before="200" w:after="300"/>
      </w:pPr>
      <w:r>
        <w:rPr>
          <w:b/>
          <w:bCs/>
          <w:color w:val="2E75B6"/>
          <w:sz w:val="40"/>
          <w:szCs w:val="40"/>
        </w:rPr>
        <w:lastRenderedPageBreak/>
        <w:t>TP1 — Installation et configuration de Proxmox VE</w:t>
      </w:r>
    </w:p>
    <w:p w14:paraId="3FAA3329" w14:textId="77777777" w:rsidR="002A276F" w:rsidRDefault="00000000">
      <w:pPr>
        <w:pStyle w:val="Titre2"/>
      </w:pPr>
      <w:r>
        <w:t>Partie 1 — Préparation de l'hôte Proxmox</w:t>
      </w:r>
    </w:p>
    <w:p w14:paraId="7F7991CB" w14:textId="77777777" w:rsidR="002A276F" w:rsidRDefault="00000000">
      <w:pPr>
        <w:pStyle w:val="Titre3"/>
      </w:pPr>
      <w:r>
        <w:t>Environnement</w:t>
      </w:r>
    </w:p>
    <w:p w14:paraId="75DB1A25" w14:textId="77777777" w:rsidR="002A276F" w:rsidRDefault="00000000">
      <w:pPr>
        <w:spacing w:before="80" w:after="80"/>
      </w:pPr>
      <w:r>
        <w:t>Proxmox VE est installé dans une VM VMware Workstation sur un hôte Windows (Intel i7-13650HX, 14 cores / 20 threads, 32 Go RAM). La VM Proxmox est configurée avec 16 vCPUs (1 socket × 16 cores) et 32 Go de RAM.</w:t>
      </w:r>
    </w:p>
    <w:p w14:paraId="7186F1F4" w14:textId="77777777" w:rsidR="002A276F" w:rsidRDefault="002A276F">
      <w:pPr>
        <w:spacing w:before="100" w:after="100"/>
      </w:pPr>
    </w:p>
    <w:p w14:paraId="60FD08DD" w14:textId="77777777" w:rsidR="002A276F" w:rsidRDefault="00000000">
      <w:pPr>
        <w:pStyle w:val="Titre3"/>
      </w:pPr>
      <w:r>
        <w:t>Configuration réseau de l'hôte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A276F" w14:paraId="064641F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49DD6D" w14:textId="77777777" w:rsidR="002A276F" w:rsidRDefault="00000000">
            <w:pPr>
              <w:jc w:val="center"/>
            </w:pPr>
            <w:r>
              <w:rPr>
                <w:b/>
                <w:bCs/>
                <w:color w:val="FFFFFF"/>
                <w:sz w:val="20"/>
                <w:szCs w:val="20"/>
              </w:rPr>
              <w:t>Élément</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C081F4" w14:textId="77777777" w:rsidR="002A276F" w:rsidRDefault="00000000">
            <w:pPr>
              <w:jc w:val="center"/>
            </w:pPr>
            <w:r>
              <w:rPr>
                <w:b/>
                <w:bCs/>
                <w:color w:val="FFFFFF"/>
                <w:sz w:val="20"/>
                <w:szCs w:val="20"/>
              </w:rPr>
              <w:t>Valeur</w:t>
            </w:r>
          </w:p>
        </w:tc>
      </w:tr>
      <w:tr w:rsidR="002A276F" w14:paraId="17B68A0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C54ED" w14:textId="77777777" w:rsidR="002A276F" w:rsidRDefault="00000000">
            <w:r>
              <w:rPr>
                <w:sz w:val="20"/>
                <w:szCs w:val="20"/>
              </w:rPr>
              <w:t>Adresse IP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2DF8B" w14:textId="77777777" w:rsidR="002A276F" w:rsidRDefault="00000000">
            <w:r>
              <w:rPr>
                <w:sz w:val="20"/>
                <w:szCs w:val="20"/>
              </w:rPr>
              <w:t>192.168.131.135/24</w:t>
            </w:r>
          </w:p>
        </w:tc>
      </w:tr>
      <w:tr w:rsidR="002A276F" w14:paraId="7764A3E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D8E5D0" w14:textId="77777777" w:rsidR="002A276F" w:rsidRDefault="00000000">
            <w:r>
              <w:rPr>
                <w:sz w:val="20"/>
                <w:szCs w:val="20"/>
              </w:rPr>
              <w:t>Passerelle</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F52A4D" w14:textId="77777777" w:rsidR="002A276F" w:rsidRDefault="00000000">
            <w:r>
              <w:rPr>
                <w:sz w:val="20"/>
                <w:szCs w:val="20"/>
              </w:rPr>
              <w:t>192.168.131.2</w:t>
            </w:r>
          </w:p>
        </w:tc>
      </w:tr>
      <w:tr w:rsidR="002A276F" w14:paraId="64AE038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21177" w14:textId="77777777" w:rsidR="002A276F" w:rsidRDefault="00000000">
            <w:r>
              <w:rPr>
                <w:sz w:val="20"/>
                <w:szCs w:val="20"/>
              </w:rPr>
              <w:t>DNS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4F5FE" w14:textId="77777777" w:rsidR="002A276F" w:rsidRDefault="00000000">
            <w:r>
              <w:rPr>
                <w:sz w:val="20"/>
                <w:szCs w:val="20"/>
              </w:rPr>
              <w:t>192.168.131.2</w:t>
            </w:r>
          </w:p>
        </w:tc>
      </w:tr>
      <w:tr w:rsidR="002A276F" w14:paraId="05569D4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A9F0D" w14:textId="77777777" w:rsidR="002A276F" w:rsidRDefault="00000000">
            <w:r>
              <w:rPr>
                <w:sz w:val="20"/>
                <w:szCs w:val="20"/>
              </w:rPr>
              <w:t>Interface</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46800" w14:textId="77777777" w:rsidR="002A276F" w:rsidRDefault="00000000">
            <w:r>
              <w:rPr>
                <w:sz w:val="20"/>
                <w:szCs w:val="20"/>
              </w:rPr>
              <w:t>vmbr0 (bridge sur ens33)</w:t>
            </w:r>
          </w:p>
        </w:tc>
      </w:tr>
      <w:tr w:rsidR="002A276F" w14:paraId="0CC53CD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C45AB" w14:textId="77777777" w:rsidR="002A276F" w:rsidRDefault="00000000">
            <w:r>
              <w:rPr>
                <w:sz w:val="20"/>
                <w:szCs w:val="20"/>
              </w:rPr>
              <w:t>Mode réseau VMware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996A7" w14:textId="77777777" w:rsidR="002A276F" w:rsidRDefault="00000000">
            <w:r>
              <w:rPr>
                <w:sz w:val="20"/>
                <w:szCs w:val="20"/>
              </w:rPr>
              <w:t>NAT</w:t>
            </w:r>
          </w:p>
        </w:tc>
      </w:tr>
    </w:tbl>
    <w:p w14:paraId="05BCCCF8" w14:textId="77777777" w:rsidR="002A276F" w:rsidRDefault="002A276F">
      <w:pPr>
        <w:spacing w:before="100" w:after="100"/>
      </w:pPr>
    </w:p>
    <w:p w14:paraId="3710020A" w14:textId="77777777" w:rsidR="002A276F" w:rsidRDefault="00000000">
      <w:pPr>
        <w:pStyle w:val="Titre3"/>
      </w:pPr>
      <w:r>
        <w:t>Vérifications post-installation</w:t>
      </w:r>
    </w:p>
    <w:p w14:paraId="7C2AF918"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hostnamectl</w:t>
      </w:r>
    </w:p>
    <w:p w14:paraId="17A30828"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ip a</w:t>
      </w:r>
    </w:p>
    <w:p w14:paraId="647C9283"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ip route</w:t>
      </w:r>
    </w:p>
    <w:p w14:paraId="1A0D9D55"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cat /etc/resolv.conf</w:t>
      </w:r>
    </w:p>
    <w:p w14:paraId="17599561"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pvesm status</w:t>
      </w:r>
    </w:p>
    <w:p w14:paraId="62C4795C"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systemctl status pveproxy</w:t>
      </w:r>
    </w:p>
    <w:p w14:paraId="2670B76F" w14:textId="77777777" w:rsidR="002A276F" w:rsidRDefault="002A276F">
      <w:pPr>
        <w:spacing w:before="100" w:after="100"/>
      </w:pPr>
    </w:p>
    <w:p w14:paraId="4D39DE36" w14:textId="77777777" w:rsidR="002A276F" w:rsidRDefault="00000000">
      <w:pPr>
        <w:pStyle w:val="Titre3"/>
      </w:pPr>
      <w:r>
        <w:t>Configuration des dépôts</w:t>
      </w:r>
    </w:p>
    <w:p w14:paraId="400EA2FF" w14:textId="77777777" w:rsidR="002A276F" w:rsidRDefault="00000000">
      <w:pPr>
        <w:spacing w:before="80" w:after="80"/>
      </w:pPr>
      <w:r>
        <w:t>Par défaut, Proxmox 9.x pointe vers des dépôts Enterprise nécessitant un abonnement. Pour un usage lab, on bascule vers les dépôts no-subscription :</w:t>
      </w:r>
    </w:p>
    <w:p w14:paraId="0C8FE143"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echo '' &gt; /etc/apt/sources.list.d/pve-enterprise.sources</w:t>
      </w:r>
    </w:p>
    <w:p w14:paraId="06C18BE7"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echo '' &gt; /etc/apt/sources.list.d/ceph.sources</w:t>
      </w:r>
    </w:p>
    <w:p w14:paraId="4A20D81C"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cat &gt; /etc/apt/sources.list.d/pve-no-subscription.sources &lt;&lt; 'EOF'</w:t>
      </w:r>
    </w:p>
    <w:p w14:paraId="690F970A"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Types: deb</w:t>
      </w:r>
    </w:p>
    <w:p w14:paraId="162257EA"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URIs: http://download.proxmox.com/debian/pve</w:t>
      </w:r>
    </w:p>
    <w:p w14:paraId="3E937A75"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Suites: trixie</w:t>
      </w:r>
    </w:p>
    <w:p w14:paraId="3ACDBB29"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Components: pve-no-subscription</w:t>
      </w:r>
    </w:p>
    <w:p w14:paraId="0191F9E0"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EOF</w:t>
      </w:r>
    </w:p>
    <w:p w14:paraId="582BC204"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apt update &amp;&amp; apt upgrade -y</w:t>
      </w:r>
    </w:p>
    <w:p w14:paraId="21BF03C6" w14:textId="77777777" w:rsidR="002A276F" w:rsidRPr="002353C1" w:rsidRDefault="002A276F">
      <w:pPr>
        <w:spacing w:before="100" w:after="100"/>
        <w:rPr>
          <w:lang w:val="en-US"/>
        </w:rPr>
      </w:pPr>
    </w:p>
    <w:p w14:paraId="38008C96" w14:textId="77777777" w:rsidR="002A276F" w:rsidRDefault="00000000">
      <w:pPr>
        <w:pStyle w:val="Titre3"/>
      </w:pPr>
      <w:r>
        <w:t>Téléchargement de l'ISO Debian</w:t>
      </w:r>
    </w:p>
    <w:p w14:paraId="081E1F2D"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cd /var/lib/vz/template/iso/</w:t>
      </w:r>
    </w:p>
    <w:p w14:paraId="069EBC2C"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wget https://cdimage.debian.org/debian-cd/current/amd64/iso-cd/debian-13.5.0-amd64-netinst.iso</w:t>
      </w:r>
    </w:p>
    <w:p w14:paraId="12A587A7" w14:textId="77777777" w:rsidR="002A276F" w:rsidRPr="002353C1" w:rsidRDefault="002A276F">
      <w:pPr>
        <w:spacing w:before="100" w:after="10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276F" w14:paraId="3819464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7351D6D3" w14:textId="77777777" w:rsidR="002A276F" w:rsidRDefault="00000000">
            <w:pPr>
              <w:spacing w:before="40" w:after="80"/>
            </w:pPr>
            <w:r>
              <w:rPr>
                <w:b/>
                <w:bCs/>
                <w:color w:val="2E75B6"/>
              </w:rPr>
              <w:t>Résultat attendu</w:t>
            </w:r>
          </w:p>
          <w:p w14:paraId="25AB4F98" w14:textId="77777777" w:rsidR="002A276F" w:rsidRDefault="00000000">
            <w:pPr>
              <w:spacing w:after="40"/>
            </w:pPr>
            <w:r>
              <w:rPr>
                <w:sz w:val="20"/>
                <w:szCs w:val="20"/>
              </w:rPr>
              <w:t>Interface web accessible sur https://192.168.131.135:8006, dépôts fonctionnels (apt update sans erreur 401), ISO Debian 13.5.0 présente dans local → Images ISO.</w:t>
            </w:r>
          </w:p>
        </w:tc>
      </w:tr>
    </w:tbl>
    <w:p w14:paraId="3CA9ACEB" w14:textId="77777777" w:rsidR="002A276F" w:rsidRDefault="002A276F">
      <w:pPr>
        <w:spacing w:before="100" w:after="100"/>
      </w:pPr>
    </w:p>
    <w:p w14:paraId="545B83C5" w14:textId="77777777" w:rsidR="002A276F" w:rsidRDefault="00000000">
      <w:r>
        <w:br w:type="page"/>
      </w:r>
    </w:p>
    <w:p w14:paraId="55DAF295" w14:textId="77777777" w:rsidR="002A276F" w:rsidRDefault="00000000">
      <w:pPr>
        <w:pStyle w:val="Titre2"/>
      </w:pPr>
      <w:r>
        <w:lastRenderedPageBreak/>
        <w:t>Partie 2 — Création d'une VM Linux propre</w:t>
      </w:r>
    </w:p>
    <w:p w14:paraId="4B992C0C" w14:textId="77777777" w:rsidR="002A276F" w:rsidRDefault="00000000">
      <w:pPr>
        <w:pStyle w:val="Titre3"/>
      </w:pPr>
      <w:r>
        <w:t>Configuration de la VM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A276F" w14:paraId="403069C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3BB41B" w14:textId="77777777" w:rsidR="002A276F" w:rsidRDefault="00000000">
            <w:pPr>
              <w:jc w:val="center"/>
            </w:pPr>
            <w:r>
              <w:rPr>
                <w:b/>
                <w:bCs/>
                <w:color w:val="FFFFFF"/>
                <w:sz w:val="20"/>
                <w:szCs w:val="20"/>
              </w:rPr>
              <w:t>Paramètre</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79514A" w14:textId="77777777" w:rsidR="002A276F" w:rsidRDefault="00000000">
            <w:pPr>
              <w:jc w:val="center"/>
            </w:pPr>
            <w:r>
              <w:rPr>
                <w:b/>
                <w:bCs/>
                <w:color w:val="FFFFFF"/>
                <w:sz w:val="20"/>
                <w:szCs w:val="20"/>
              </w:rPr>
              <w:t>Valeur</w:t>
            </w:r>
          </w:p>
        </w:tc>
      </w:tr>
      <w:tr w:rsidR="002A276F" w14:paraId="5ED108D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71F0F" w14:textId="77777777" w:rsidR="002A276F" w:rsidRDefault="00000000">
            <w:r>
              <w:rPr>
                <w:sz w:val="20"/>
                <w:szCs w:val="20"/>
              </w:rPr>
              <w:t>VM ID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F5086" w14:textId="77777777" w:rsidR="002A276F" w:rsidRDefault="00000000">
            <w:r>
              <w:rPr>
                <w:sz w:val="20"/>
                <w:szCs w:val="20"/>
              </w:rPr>
              <w:t>9000</w:t>
            </w:r>
          </w:p>
        </w:tc>
      </w:tr>
      <w:tr w:rsidR="002A276F" w14:paraId="41DC582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DB425" w14:textId="77777777" w:rsidR="002A276F" w:rsidRDefault="00000000">
            <w:r>
              <w:rPr>
                <w:sz w:val="20"/>
                <w:szCs w:val="20"/>
              </w:rPr>
              <w:t>Nom</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4A937" w14:textId="77777777" w:rsidR="002A276F" w:rsidRDefault="00000000">
            <w:r>
              <w:rPr>
                <w:sz w:val="20"/>
                <w:szCs w:val="20"/>
              </w:rPr>
              <w:t>tmpl-debian-13-base</w:t>
            </w:r>
          </w:p>
        </w:tc>
      </w:tr>
      <w:tr w:rsidR="002A276F" w14:paraId="4D50888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FB534" w14:textId="77777777" w:rsidR="002A276F" w:rsidRDefault="00000000">
            <w:r>
              <w:rPr>
                <w:sz w:val="20"/>
                <w:szCs w:val="20"/>
              </w:rPr>
              <w:t>CPU</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75338" w14:textId="77777777" w:rsidR="002A276F" w:rsidRDefault="00000000">
            <w:r>
              <w:rPr>
                <w:sz w:val="20"/>
                <w:szCs w:val="20"/>
              </w:rPr>
              <w:t>1 socket × 2 cores (x86-64-v2-AES)</w:t>
            </w:r>
          </w:p>
        </w:tc>
      </w:tr>
      <w:tr w:rsidR="002A276F" w14:paraId="563CCD3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350B5" w14:textId="77777777" w:rsidR="002A276F" w:rsidRDefault="00000000">
            <w:r>
              <w:rPr>
                <w:sz w:val="20"/>
                <w:szCs w:val="20"/>
              </w:rPr>
              <w:t>RAM</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BEE2C" w14:textId="77777777" w:rsidR="002A276F" w:rsidRDefault="00000000">
            <w:r>
              <w:rPr>
                <w:sz w:val="20"/>
                <w:szCs w:val="20"/>
              </w:rPr>
              <w:t>2048 Mo</w:t>
            </w:r>
          </w:p>
        </w:tc>
      </w:tr>
      <w:tr w:rsidR="002A276F" w:rsidRPr="002353C1" w14:paraId="7E9062E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9E93B" w14:textId="77777777" w:rsidR="002A276F" w:rsidRDefault="00000000">
            <w:r>
              <w:rPr>
                <w:sz w:val="20"/>
                <w:szCs w:val="20"/>
              </w:rPr>
              <w:t>Disque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5815C" w14:textId="77777777" w:rsidR="002A276F" w:rsidRPr="002353C1" w:rsidRDefault="00000000">
            <w:pPr>
              <w:rPr>
                <w:lang w:val="en-US"/>
              </w:rPr>
            </w:pPr>
            <w:r w:rsidRPr="002353C1">
              <w:rPr>
                <w:sz w:val="20"/>
                <w:szCs w:val="20"/>
                <w:lang w:val="en-US"/>
              </w:rPr>
              <w:t>8 Go sur local-lvm (SCSI VirtIO)</w:t>
            </w:r>
          </w:p>
        </w:tc>
      </w:tr>
      <w:tr w:rsidR="002A276F" w14:paraId="0198052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E8EB6" w14:textId="77777777" w:rsidR="002A276F" w:rsidRDefault="00000000">
            <w:r>
              <w:rPr>
                <w:sz w:val="20"/>
                <w:szCs w:val="20"/>
              </w:rPr>
              <w:t>Réseau</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5937E" w14:textId="77777777" w:rsidR="002A276F" w:rsidRDefault="00000000">
            <w:r>
              <w:rPr>
                <w:sz w:val="20"/>
                <w:szCs w:val="20"/>
              </w:rPr>
              <w:t>VirtIO sur vmbr0</w:t>
            </w:r>
          </w:p>
        </w:tc>
      </w:tr>
      <w:tr w:rsidR="002A276F" w14:paraId="0C707C7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B0588" w14:textId="77777777" w:rsidR="002A276F" w:rsidRDefault="00000000">
            <w:r>
              <w:rPr>
                <w:sz w:val="20"/>
                <w:szCs w:val="20"/>
              </w:rPr>
              <w:t>Machine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0141E" w14:textId="77777777" w:rsidR="002A276F" w:rsidRDefault="00000000">
            <w:r>
              <w:rPr>
                <w:sz w:val="20"/>
                <w:szCs w:val="20"/>
              </w:rPr>
              <w:t>q35</w:t>
            </w:r>
          </w:p>
        </w:tc>
      </w:tr>
      <w:tr w:rsidR="002A276F" w14:paraId="1092083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2E813" w14:textId="77777777" w:rsidR="002A276F" w:rsidRDefault="00000000">
            <w:r>
              <w:rPr>
                <w:sz w:val="20"/>
                <w:szCs w:val="20"/>
              </w:rPr>
              <w:t>QEMU Agent</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DF663" w14:textId="77777777" w:rsidR="002A276F" w:rsidRDefault="00000000">
            <w:r>
              <w:rPr>
                <w:sz w:val="20"/>
                <w:szCs w:val="20"/>
              </w:rPr>
              <w:t>Activé</w:t>
            </w:r>
          </w:p>
        </w:tc>
      </w:tr>
    </w:tbl>
    <w:p w14:paraId="4D50D335" w14:textId="77777777" w:rsidR="002A276F" w:rsidRDefault="002A276F">
      <w:pPr>
        <w:spacing w:before="100" w:after="100"/>
      </w:pPr>
    </w:p>
    <w:p w14:paraId="30C373D1" w14:textId="77777777" w:rsidR="002A276F" w:rsidRDefault="00000000">
      <w:pPr>
        <w:pStyle w:val="Titre3"/>
      </w:pPr>
      <w:r>
        <w:t>Installation de Debian 13</w:t>
      </w:r>
    </w:p>
    <w:p w14:paraId="553EF16A" w14:textId="77777777" w:rsidR="002A276F" w:rsidRDefault="00000000">
      <w:pPr>
        <w:spacing w:before="80" w:after="80"/>
      </w:pPr>
      <w:r>
        <w:t>L'installation se fait depuis l'ISO debian-13.5.0-amd64-netinst.iso. Choix effectués :</w:t>
      </w:r>
    </w:p>
    <w:p w14:paraId="6AC05D33" w14:textId="77777777" w:rsidR="002A276F" w:rsidRDefault="00000000">
      <w:pPr>
        <w:pStyle w:val="Paragraphedeliste"/>
        <w:numPr>
          <w:ilvl w:val="0"/>
          <w:numId w:val="2"/>
        </w:numPr>
        <w:spacing w:before="60" w:after="60"/>
      </w:pPr>
      <w:r>
        <w:t>Langue : Français</w:t>
      </w:r>
    </w:p>
    <w:p w14:paraId="70C46ABB" w14:textId="77777777" w:rsidR="002A276F" w:rsidRDefault="00000000">
      <w:pPr>
        <w:pStyle w:val="Paragraphedeliste"/>
        <w:numPr>
          <w:ilvl w:val="0"/>
          <w:numId w:val="2"/>
        </w:numPr>
        <w:spacing w:before="60" w:after="60"/>
      </w:pPr>
      <w:r>
        <w:t>Domaine : lab.local</w:t>
      </w:r>
    </w:p>
    <w:p w14:paraId="3A3F75C7" w14:textId="77777777" w:rsidR="002A276F" w:rsidRDefault="00000000">
      <w:pPr>
        <w:pStyle w:val="Paragraphedeliste"/>
        <w:numPr>
          <w:ilvl w:val="0"/>
          <w:numId w:val="2"/>
        </w:numPr>
        <w:spacing w:before="60" w:after="60"/>
      </w:pPr>
      <w:r>
        <w:t>Mot de passe root : vide (désactivé)</w:t>
      </w:r>
    </w:p>
    <w:p w14:paraId="2F963839" w14:textId="77777777" w:rsidR="002A276F" w:rsidRDefault="00000000">
      <w:pPr>
        <w:pStyle w:val="Paragraphedeliste"/>
        <w:numPr>
          <w:ilvl w:val="0"/>
          <w:numId w:val="2"/>
        </w:numPr>
        <w:spacing w:before="60" w:after="60"/>
      </w:pPr>
      <w:r>
        <w:t>Utilisateur : labuser</w:t>
      </w:r>
    </w:p>
    <w:p w14:paraId="30F7AFE2" w14:textId="77777777" w:rsidR="002A276F" w:rsidRDefault="00000000">
      <w:pPr>
        <w:pStyle w:val="Paragraphedeliste"/>
        <w:numPr>
          <w:ilvl w:val="0"/>
          <w:numId w:val="2"/>
        </w:numPr>
        <w:spacing w:before="60" w:after="60"/>
      </w:pPr>
      <w:r>
        <w:t>Partitionnement : disque entier, tout dans une partition, ext4</w:t>
      </w:r>
    </w:p>
    <w:p w14:paraId="29234E64" w14:textId="77777777" w:rsidR="002A276F" w:rsidRDefault="00000000">
      <w:pPr>
        <w:pStyle w:val="Paragraphedeliste"/>
        <w:numPr>
          <w:ilvl w:val="0"/>
          <w:numId w:val="2"/>
        </w:numPr>
        <w:spacing w:before="60" w:after="60"/>
      </w:pPr>
      <w:r>
        <w:t>Logiciels : serveur SSH + utilitaires système uniquement (pas d'interface graphique)</w:t>
      </w:r>
    </w:p>
    <w:p w14:paraId="4A830B46" w14:textId="77777777" w:rsidR="002A276F" w:rsidRDefault="00000000">
      <w:pPr>
        <w:pStyle w:val="Paragraphedeliste"/>
        <w:numPr>
          <w:ilvl w:val="0"/>
          <w:numId w:val="2"/>
        </w:numPr>
        <w:spacing w:before="60" w:after="60"/>
      </w:pPr>
      <w:r>
        <w:t>GRUB : installé sur /dev/sda</w:t>
      </w:r>
    </w:p>
    <w:p w14:paraId="20545812" w14:textId="77777777" w:rsidR="002A276F" w:rsidRDefault="002A276F">
      <w:pPr>
        <w:spacing w:before="100" w:after="100"/>
      </w:pPr>
    </w:p>
    <w:p w14:paraId="5EC363A2" w14:textId="77777777" w:rsidR="002A276F" w:rsidRDefault="00000000">
      <w:pPr>
        <w:pStyle w:val="Titre2"/>
      </w:pPr>
      <w:r>
        <w:t>Partie 3 — Installation de QEMU Guest Agent</w:t>
      </w:r>
    </w:p>
    <w:p w14:paraId="08D2276E" w14:textId="77777777" w:rsidR="002A276F" w:rsidRDefault="00000000">
      <w:pPr>
        <w:spacing w:before="80" w:after="80"/>
      </w:pPr>
      <w:r>
        <w:t>QEMU Guest Agent permet à Proxmox de récupérer l'adresse IP de la VM, d'effectuer des snapshots cohérents et d'interagir avec l'hyperviseur.</w:t>
      </w:r>
    </w:p>
    <w:p w14:paraId="013F57D1"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sudo -i</w:t>
      </w:r>
    </w:p>
    <w:p w14:paraId="7618B0E2"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apt update &amp;&amp; apt upgrade -y</w:t>
      </w:r>
    </w:p>
    <w:p w14:paraId="2C46C4A4"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apt install -y qemu-guest-agent cloud-init</w:t>
      </w:r>
    </w:p>
    <w:p w14:paraId="31F2943B"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systemctl enable qemu-guest-agent</w:t>
      </w:r>
    </w:p>
    <w:p w14:paraId="422D6E4E"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systemctl start qemu-guest-agent</w:t>
      </w:r>
    </w:p>
    <w:p w14:paraId="63ED7C21" w14:textId="77777777" w:rsidR="002A276F" w:rsidRDefault="002A276F">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276F" w14:paraId="64F1F98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28BFD701" w14:textId="77777777" w:rsidR="002A276F" w:rsidRDefault="00000000">
            <w:pPr>
              <w:spacing w:before="40" w:after="80"/>
            </w:pPr>
            <w:r>
              <w:rPr>
                <w:b/>
                <w:bCs/>
                <w:color w:val="2E75B6"/>
              </w:rPr>
              <w:t>Vérification</w:t>
            </w:r>
          </w:p>
          <w:p w14:paraId="62A8131C" w14:textId="77777777" w:rsidR="002A276F" w:rsidRDefault="00000000">
            <w:pPr>
              <w:spacing w:after="40"/>
            </w:pPr>
            <w:r>
              <w:rPr>
                <w:sz w:val="20"/>
                <w:szCs w:val="20"/>
              </w:rPr>
              <w:t>Dans Proxmox, le résumé de la VM affiche l'adresse IP — cela confirme que QEMU Guest Agent communique correctement avec l'hyperviseur.</w:t>
            </w:r>
          </w:p>
        </w:tc>
      </w:tr>
    </w:tbl>
    <w:p w14:paraId="31FEA083" w14:textId="77777777" w:rsidR="002A276F" w:rsidRDefault="002A276F">
      <w:pPr>
        <w:spacing w:before="100" w:after="100"/>
      </w:pPr>
    </w:p>
    <w:p w14:paraId="10608DB8" w14:textId="77777777" w:rsidR="002A276F" w:rsidRDefault="00000000">
      <w:pPr>
        <w:pStyle w:val="Titre2"/>
      </w:pPr>
      <w:r>
        <w:t>Partie 4 — Nettoyage et préparation du template</w:t>
      </w:r>
    </w:p>
    <w:p w14:paraId="6329944C" w14:textId="77777777" w:rsidR="002A276F" w:rsidRDefault="00000000">
      <w:pPr>
        <w:spacing w:before="80" w:after="80"/>
      </w:pPr>
      <w:r>
        <w:t>Avant la conversion en template, la VM doit être nettoyée pour éviter tout conflit lors du clonage :</w:t>
      </w:r>
    </w:p>
    <w:p w14:paraId="4D2B1A40"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lastRenderedPageBreak/>
        <w:t>apt autoremove -y &amp;&amp; apt clean</w:t>
      </w:r>
    </w:p>
    <w:p w14:paraId="099ADFA5"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cat /dev/null &gt; ~/.bash_history</w:t>
      </w:r>
    </w:p>
    <w:p w14:paraId="158280FB"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truncate -s 0 /etc/machine-id</w:t>
      </w:r>
    </w:p>
    <w:p w14:paraId="4A9ACDF6"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rm -f /var/lib/dbus/machine-id</w:t>
      </w:r>
    </w:p>
    <w:p w14:paraId="2FDC39B9"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ln -s /etc/machine-id /var/lib/dbus/machine-id</w:t>
      </w:r>
    </w:p>
    <w:p w14:paraId="2E9F4281"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rm -f /etc/ssh/ssh_host_*</w:t>
      </w:r>
    </w:p>
    <w:p w14:paraId="2EC70F9A"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shutdown -h now</w:t>
      </w:r>
    </w:p>
    <w:p w14:paraId="25AE5E63" w14:textId="77777777" w:rsidR="002A276F" w:rsidRPr="002353C1" w:rsidRDefault="002A276F">
      <w:pPr>
        <w:spacing w:before="100" w:after="100"/>
        <w:rPr>
          <w:lang w:val="en-US"/>
        </w:rPr>
      </w:pPr>
    </w:p>
    <w:p w14:paraId="2D67D4D5" w14:textId="77777777" w:rsidR="002A276F" w:rsidRDefault="00000000">
      <w:pPr>
        <w:spacing w:before="80" w:after="80"/>
      </w:pPr>
      <w:r>
        <w:t>Explication de chaque étape :</w:t>
      </w:r>
    </w:p>
    <w:p w14:paraId="035CB331" w14:textId="77777777" w:rsidR="002A276F" w:rsidRDefault="00000000">
      <w:pPr>
        <w:pStyle w:val="Paragraphedeliste"/>
        <w:numPr>
          <w:ilvl w:val="0"/>
          <w:numId w:val="2"/>
        </w:numPr>
        <w:spacing w:before="60" w:after="60"/>
      </w:pPr>
      <w:r>
        <w:t>machine-id vidé : évite que tous les clones aient le même identifiant réseau</w:t>
      </w:r>
    </w:p>
    <w:p w14:paraId="1653210A" w14:textId="77777777" w:rsidR="002A276F" w:rsidRDefault="00000000">
      <w:pPr>
        <w:pStyle w:val="Paragraphedeliste"/>
        <w:numPr>
          <w:ilvl w:val="0"/>
          <w:numId w:val="2"/>
        </w:numPr>
        <w:spacing w:before="60" w:after="60"/>
      </w:pPr>
      <w:r>
        <w:t>clés SSH supprimées : chaque clone régénère ses propres clés au premier boot</w:t>
      </w:r>
    </w:p>
    <w:p w14:paraId="0E2745FE" w14:textId="77777777" w:rsidR="002A276F" w:rsidRDefault="00000000">
      <w:pPr>
        <w:pStyle w:val="Paragraphedeliste"/>
        <w:numPr>
          <w:ilvl w:val="0"/>
          <w:numId w:val="2"/>
        </w:numPr>
        <w:spacing w:before="60" w:after="60"/>
      </w:pPr>
      <w:r>
        <w:t>historique bash vidé : ne pas transmettre d'informations sensibles aux clones</w:t>
      </w:r>
    </w:p>
    <w:p w14:paraId="13B4CE15" w14:textId="77777777" w:rsidR="002A276F" w:rsidRDefault="002A276F">
      <w:pPr>
        <w:spacing w:before="100" w:after="100"/>
      </w:pPr>
    </w:p>
    <w:p w14:paraId="1A52C6EF" w14:textId="77777777" w:rsidR="002A276F" w:rsidRDefault="00000000">
      <w:pPr>
        <w:pStyle w:val="Titre3"/>
      </w:pPr>
      <w:r>
        <w:t>Ajout du drive Cloud-Init</w:t>
      </w:r>
    </w:p>
    <w:p w14:paraId="74A6875A" w14:textId="77777777" w:rsidR="002A276F" w:rsidRDefault="00000000">
      <w:pPr>
        <w:spacing w:before="80" w:after="80"/>
      </w:pPr>
      <w:r>
        <w:t>Depuis l'interface Proxmox : Matériel → Ajouter → Lecteur CloudInit (sur local-lvm)</w:t>
      </w:r>
    </w:p>
    <w:p w14:paraId="33A3814E" w14:textId="77777777" w:rsidR="002A276F" w:rsidRDefault="00000000">
      <w:pPr>
        <w:spacing w:before="80" w:after="80"/>
      </w:pPr>
      <w:r>
        <w:t>Configuration Cloud-Init :</w:t>
      </w:r>
    </w:p>
    <w:p w14:paraId="22A45FAF" w14:textId="77777777" w:rsidR="002A276F" w:rsidRDefault="00000000">
      <w:pPr>
        <w:pStyle w:val="Paragraphedeliste"/>
        <w:numPr>
          <w:ilvl w:val="0"/>
          <w:numId w:val="2"/>
        </w:numPr>
        <w:spacing w:before="60" w:after="60"/>
      </w:pPr>
      <w:r>
        <w:t>Utilisateur : labuser</w:t>
      </w:r>
    </w:p>
    <w:p w14:paraId="16F787F4" w14:textId="77777777" w:rsidR="002A276F" w:rsidRDefault="00000000">
      <w:pPr>
        <w:pStyle w:val="Paragraphedeliste"/>
        <w:numPr>
          <w:ilvl w:val="0"/>
          <w:numId w:val="2"/>
        </w:numPr>
        <w:spacing w:before="60" w:after="60"/>
      </w:pPr>
      <w:r>
        <w:t>Mot de passe : ChangeMe123</w:t>
      </w:r>
    </w:p>
    <w:p w14:paraId="31276B24" w14:textId="77777777" w:rsidR="002A276F" w:rsidRDefault="00000000">
      <w:pPr>
        <w:pStyle w:val="Paragraphedeliste"/>
        <w:numPr>
          <w:ilvl w:val="0"/>
          <w:numId w:val="2"/>
        </w:numPr>
        <w:spacing w:before="60" w:after="60"/>
      </w:pPr>
      <w:r>
        <w:t>Configuration IP (net0) : ip=dhcp</w:t>
      </w:r>
    </w:p>
    <w:p w14:paraId="50461334" w14:textId="77777777" w:rsidR="002A276F" w:rsidRDefault="00000000">
      <w:pPr>
        <w:pStyle w:val="Paragraphedeliste"/>
        <w:numPr>
          <w:ilvl w:val="0"/>
          <w:numId w:val="2"/>
        </w:numPr>
        <w:spacing w:before="60" w:after="60"/>
      </w:pPr>
      <w:r>
        <w:t>Mettre à jour les paquets : Oui</w:t>
      </w:r>
    </w:p>
    <w:p w14:paraId="2B5B848A" w14:textId="77777777" w:rsidR="002A276F" w:rsidRDefault="002A276F">
      <w:pPr>
        <w:spacing w:before="100" w:after="100"/>
      </w:pPr>
    </w:p>
    <w:p w14:paraId="70F86305" w14:textId="77777777" w:rsidR="002A276F" w:rsidRDefault="00000000">
      <w:pPr>
        <w:pStyle w:val="Titre2"/>
      </w:pPr>
      <w:r>
        <w:t>Partie 5 — Conversion en template</w:t>
      </w:r>
    </w:p>
    <w:p w14:paraId="03FB9C33" w14:textId="77777777" w:rsidR="002A276F" w:rsidRDefault="00000000">
      <w:pPr>
        <w:spacing w:before="80" w:after="80"/>
      </w:pPr>
      <w:r>
        <w:t>Une fois la VM éteinte et le drive cloud-init ajouté, clic droit sur la VM 9000 → Convertir en modèle.</w:t>
      </w:r>
    </w:p>
    <w:p w14:paraId="66A3FADC" w14:textId="77777777" w:rsidR="002A276F" w:rsidRDefault="00000000">
      <w:pPr>
        <w:spacing w:before="80" w:after="80"/>
      </w:pPr>
      <w:r>
        <w:t>Le template apparaît avec une icône distincte dans le panneau gauche. Les boutons Démarrer disparaissent — le template est en lecture seule.</w:t>
      </w:r>
    </w:p>
    <w:p w14:paraId="3BDBBBD0" w14:textId="77777777" w:rsidR="002A276F" w:rsidRDefault="002A276F">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276F" w14:paraId="59D157A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77C0F7FF" w14:textId="77777777" w:rsidR="002A276F" w:rsidRDefault="00000000">
            <w:pPr>
              <w:spacing w:before="40" w:after="80"/>
            </w:pPr>
            <w:r>
              <w:rPr>
                <w:b/>
                <w:bCs/>
                <w:color w:val="2E75B6"/>
              </w:rPr>
              <w:t>Pourquoi un template ?</w:t>
            </w:r>
          </w:p>
          <w:p w14:paraId="40F6DEE2" w14:textId="77777777" w:rsidR="002A276F" w:rsidRDefault="00000000">
            <w:pPr>
              <w:spacing w:after="40"/>
            </w:pPr>
            <w:r>
              <w:rPr>
                <w:sz w:val="20"/>
                <w:szCs w:val="20"/>
              </w:rPr>
              <w:t>Le template garantit que chaque déploiement part d'une base identique, propre et maîtrisée. Cloud-init injecte au premier boot le hostname, l'IP et les clés SSH — chaque clone est donc unique dès son démarrage.</w:t>
            </w:r>
          </w:p>
        </w:tc>
      </w:tr>
    </w:tbl>
    <w:p w14:paraId="4F1C4316" w14:textId="77777777" w:rsidR="002A276F" w:rsidRDefault="002A276F">
      <w:pPr>
        <w:spacing w:before="100" w:after="100"/>
      </w:pPr>
    </w:p>
    <w:p w14:paraId="0A467D49" w14:textId="77777777" w:rsidR="002A276F" w:rsidRDefault="00000000">
      <w:r>
        <w:br w:type="page"/>
      </w:r>
    </w:p>
    <w:p w14:paraId="4D410846" w14:textId="77777777" w:rsidR="002A276F" w:rsidRDefault="00000000">
      <w:pPr>
        <w:pStyle w:val="Titre2"/>
      </w:pPr>
      <w:r>
        <w:lastRenderedPageBreak/>
        <w:t>Partie 6 — Création de clones</w:t>
      </w:r>
    </w:p>
    <w:p w14:paraId="52E74C75" w14:textId="77777777" w:rsidR="002A276F" w:rsidRDefault="00000000">
      <w:pPr>
        <w:pStyle w:val="Titre3"/>
      </w:pPr>
      <w:r>
        <w:t>Différence clone complet vs clone lié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2A276F" w14:paraId="20ED6152"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6CF4FB" w14:textId="77777777" w:rsidR="002A276F" w:rsidRDefault="00000000">
            <w:pPr>
              <w:jc w:val="center"/>
            </w:pPr>
            <w:r>
              <w:rPr>
                <w:b/>
                <w:bCs/>
                <w:color w:val="FFFFFF"/>
                <w:sz w:val="20"/>
                <w:szCs w:val="20"/>
              </w:rPr>
              <w:t>Type</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FEF7CF" w14:textId="77777777" w:rsidR="002A276F" w:rsidRDefault="00000000">
            <w:pPr>
              <w:jc w:val="center"/>
            </w:pPr>
            <w:r>
              <w:rPr>
                <w:b/>
                <w:bCs/>
                <w:color w:val="FFFFFF"/>
                <w:sz w:val="20"/>
                <w:szCs w:val="20"/>
              </w:rPr>
              <w:t>Stockage</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7583A2" w14:textId="77777777" w:rsidR="002A276F" w:rsidRDefault="00000000">
            <w:pPr>
              <w:jc w:val="center"/>
            </w:pPr>
            <w:r>
              <w:rPr>
                <w:b/>
                <w:bCs/>
                <w:color w:val="FFFFFF"/>
                <w:sz w:val="20"/>
                <w:szCs w:val="20"/>
              </w:rPr>
              <w:t>Dépendance</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47C9F9" w14:textId="77777777" w:rsidR="002A276F" w:rsidRDefault="00000000">
            <w:pPr>
              <w:jc w:val="center"/>
            </w:pPr>
            <w:r>
              <w:rPr>
                <w:b/>
                <w:bCs/>
                <w:color w:val="FFFFFF"/>
                <w:sz w:val="20"/>
                <w:szCs w:val="20"/>
              </w:rPr>
              <w:t>Vitesse</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1C336B" w14:textId="77777777" w:rsidR="002A276F" w:rsidRDefault="00000000">
            <w:pPr>
              <w:jc w:val="center"/>
            </w:pPr>
            <w:r>
              <w:rPr>
                <w:b/>
                <w:bCs/>
                <w:color w:val="FFFFFF"/>
                <w:sz w:val="20"/>
                <w:szCs w:val="20"/>
              </w:rPr>
              <w:t>Usage</w:t>
            </w:r>
          </w:p>
        </w:tc>
      </w:tr>
      <w:tr w:rsidR="002A276F" w14:paraId="636029B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B4B46" w14:textId="77777777" w:rsidR="002A276F" w:rsidRDefault="00000000">
            <w:r>
              <w:rPr>
                <w:sz w:val="20"/>
                <w:szCs w:val="20"/>
              </w:rPr>
              <w:t>Clone complet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39705" w14:textId="77777777" w:rsidR="002A276F" w:rsidRDefault="00000000">
            <w:r>
              <w:rPr>
                <w:sz w:val="20"/>
                <w:szCs w:val="20"/>
              </w:rPr>
              <w:t>Copie intégrale du disque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56572" w14:textId="77777777" w:rsidR="002A276F" w:rsidRDefault="00000000">
            <w:r>
              <w:rPr>
                <w:sz w:val="20"/>
                <w:szCs w:val="20"/>
              </w:rPr>
              <w:t>Aucune — indépendant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19CF5" w14:textId="77777777" w:rsidR="002A276F" w:rsidRDefault="00000000">
            <w:r>
              <w:rPr>
                <w:sz w:val="20"/>
                <w:szCs w:val="20"/>
              </w:rPr>
              <w:t>Plus lent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F34FA" w14:textId="77777777" w:rsidR="002A276F" w:rsidRDefault="00000000">
            <w:r>
              <w:rPr>
                <w:sz w:val="20"/>
                <w:szCs w:val="20"/>
              </w:rPr>
              <w:t>Production, VMs durables</w:t>
            </w:r>
          </w:p>
        </w:tc>
      </w:tr>
      <w:tr w:rsidR="002A276F" w14:paraId="64453679"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D5BF2" w14:textId="77777777" w:rsidR="002A276F" w:rsidRDefault="00000000">
            <w:r>
              <w:rPr>
                <w:sz w:val="20"/>
                <w:szCs w:val="20"/>
              </w:rPr>
              <w:t>Clone lié</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D4688" w14:textId="77777777" w:rsidR="002A276F" w:rsidRDefault="00000000">
            <w:r>
              <w:rPr>
                <w:sz w:val="20"/>
                <w:szCs w:val="20"/>
              </w:rPr>
              <w:t>Delta uniquement</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78D5F" w14:textId="77777777" w:rsidR="002A276F" w:rsidRDefault="00000000">
            <w:r>
              <w:rPr>
                <w:sz w:val="20"/>
                <w:szCs w:val="20"/>
              </w:rPr>
              <w:t>Dépend du template</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757AA" w14:textId="77777777" w:rsidR="002A276F" w:rsidRDefault="00000000">
            <w:r>
              <w:rPr>
                <w:sz w:val="20"/>
                <w:szCs w:val="20"/>
              </w:rPr>
              <w:t>Quasi-instantané</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B1303" w14:textId="77777777" w:rsidR="002A276F" w:rsidRDefault="00000000">
            <w:r>
              <w:rPr>
                <w:sz w:val="20"/>
                <w:szCs w:val="20"/>
              </w:rPr>
              <w:t>Lab, tests éphémères</w:t>
            </w:r>
          </w:p>
        </w:tc>
      </w:tr>
    </w:tbl>
    <w:p w14:paraId="4E47BEBC" w14:textId="77777777" w:rsidR="002A276F" w:rsidRDefault="002A276F">
      <w:pPr>
        <w:spacing w:before="100" w:after="100"/>
      </w:pPr>
    </w:p>
    <w:p w14:paraId="316D1906" w14:textId="77777777" w:rsidR="002A276F" w:rsidRDefault="00000000">
      <w:pPr>
        <w:pStyle w:val="Titre3"/>
      </w:pPr>
      <w:r>
        <w:t>VMs créées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2A276F" w14:paraId="7BB8D950"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65D625" w14:textId="77777777" w:rsidR="002A276F" w:rsidRDefault="00000000">
            <w:pPr>
              <w:jc w:val="center"/>
            </w:pPr>
            <w:r>
              <w:rPr>
                <w:b/>
                <w:bCs/>
                <w:color w:val="FFFFFF"/>
                <w:sz w:val="20"/>
                <w:szCs w:val="20"/>
              </w:rPr>
              <w:t>VM ID</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D5108C" w14:textId="77777777" w:rsidR="002A276F" w:rsidRDefault="00000000">
            <w:pPr>
              <w:jc w:val="center"/>
            </w:pPr>
            <w:r>
              <w:rPr>
                <w:b/>
                <w:bCs/>
                <w:color w:val="FFFFFF"/>
                <w:sz w:val="20"/>
                <w:szCs w:val="20"/>
              </w:rPr>
              <w:t>Nom</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E8B329" w14:textId="77777777" w:rsidR="002A276F" w:rsidRDefault="00000000">
            <w:pPr>
              <w:jc w:val="center"/>
            </w:pPr>
            <w:r>
              <w:rPr>
                <w:b/>
                <w:bCs/>
                <w:color w:val="FFFFFF"/>
                <w:sz w:val="20"/>
                <w:szCs w:val="20"/>
              </w:rPr>
              <w:t>Type de clone</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2DFFBE" w14:textId="77777777" w:rsidR="002A276F" w:rsidRDefault="00000000">
            <w:pPr>
              <w:jc w:val="center"/>
            </w:pPr>
            <w:r>
              <w:rPr>
                <w:b/>
                <w:bCs/>
                <w:color w:val="FFFFFF"/>
                <w:sz w:val="20"/>
                <w:szCs w:val="20"/>
              </w:rPr>
              <w:t>Rôle</w:t>
            </w:r>
          </w:p>
        </w:tc>
      </w:tr>
      <w:tr w:rsidR="002A276F" w14:paraId="26BD055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5C23A" w14:textId="77777777" w:rsidR="002A276F" w:rsidRDefault="00000000">
            <w:r>
              <w:rPr>
                <w:sz w:val="20"/>
                <w:szCs w:val="20"/>
              </w:rPr>
              <w:t>101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92821" w14:textId="77777777" w:rsidR="002A276F" w:rsidRDefault="00000000">
            <w:r>
              <w:rPr>
                <w:sz w:val="20"/>
                <w:szCs w:val="20"/>
              </w:rPr>
              <w:t>web01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5339B" w14:textId="77777777" w:rsidR="002A276F" w:rsidRDefault="00000000">
            <w:r>
              <w:rPr>
                <w:sz w:val="20"/>
                <w:szCs w:val="20"/>
              </w:rPr>
              <w:t>Clone complet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9B54D" w14:textId="77777777" w:rsidR="002A276F" w:rsidRDefault="00000000">
            <w:r>
              <w:rPr>
                <w:sz w:val="20"/>
                <w:szCs w:val="20"/>
              </w:rPr>
              <w:t>Serveur web</w:t>
            </w:r>
          </w:p>
        </w:tc>
      </w:tr>
      <w:tr w:rsidR="002A276F" w14:paraId="28563A2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2C78E" w14:textId="77777777" w:rsidR="002A276F" w:rsidRDefault="00000000">
            <w:r>
              <w:rPr>
                <w:sz w:val="20"/>
                <w:szCs w:val="20"/>
              </w:rPr>
              <w:t>102</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E5880" w14:textId="77777777" w:rsidR="002A276F" w:rsidRDefault="00000000">
            <w:r>
              <w:rPr>
                <w:sz w:val="20"/>
                <w:szCs w:val="20"/>
              </w:rPr>
              <w:t>db01</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5C5AC" w14:textId="77777777" w:rsidR="002A276F" w:rsidRDefault="00000000">
            <w:r>
              <w:rPr>
                <w:sz w:val="20"/>
                <w:szCs w:val="20"/>
              </w:rPr>
              <w:t>Clone lié</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D208B" w14:textId="77777777" w:rsidR="002A276F" w:rsidRDefault="00000000">
            <w:r>
              <w:rPr>
                <w:sz w:val="20"/>
                <w:szCs w:val="20"/>
              </w:rPr>
              <w:t>Serveur base de données</w:t>
            </w:r>
          </w:p>
        </w:tc>
      </w:tr>
      <w:tr w:rsidR="002A276F" w14:paraId="4F92175B"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271BB" w14:textId="77777777" w:rsidR="002A276F" w:rsidRDefault="00000000">
            <w:r>
              <w:rPr>
                <w:sz w:val="20"/>
                <w:szCs w:val="20"/>
              </w:rPr>
              <w:t>103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1D68E" w14:textId="77777777" w:rsidR="002A276F" w:rsidRDefault="00000000">
            <w:r>
              <w:rPr>
                <w:sz w:val="20"/>
                <w:szCs w:val="20"/>
              </w:rPr>
              <w:t>admin01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EFF2" w14:textId="77777777" w:rsidR="002A276F" w:rsidRDefault="00000000">
            <w:r>
              <w:rPr>
                <w:sz w:val="20"/>
                <w:szCs w:val="20"/>
              </w:rPr>
              <w:t>Clone lié</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1FDCA" w14:textId="77777777" w:rsidR="002A276F" w:rsidRDefault="00000000">
            <w:r>
              <w:rPr>
                <w:sz w:val="20"/>
                <w:szCs w:val="20"/>
              </w:rPr>
              <w:t>Machine d'administration</w:t>
            </w:r>
          </w:p>
        </w:tc>
      </w:tr>
      <w:tr w:rsidR="002A276F" w:rsidRPr="002353C1" w14:paraId="760638D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6EA42" w14:textId="77777777" w:rsidR="002A276F" w:rsidRDefault="00000000">
            <w:r>
              <w:rPr>
                <w:sz w:val="20"/>
                <w:szCs w:val="20"/>
              </w:rPr>
              <w:t>104</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5A48A" w14:textId="77777777" w:rsidR="002A276F" w:rsidRDefault="00000000">
            <w:r>
              <w:rPr>
                <w:sz w:val="20"/>
                <w:szCs w:val="20"/>
              </w:rPr>
              <w:t>test-rollback01</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635AD" w14:textId="77777777" w:rsidR="002A276F" w:rsidRDefault="00000000">
            <w:r>
              <w:rPr>
                <w:sz w:val="20"/>
                <w:szCs w:val="20"/>
              </w:rPr>
              <w:t>Clone lié</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5E4C6" w14:textId="77777777" w:rsidR="002A276F" w:rsidRPr="002353C1" w:rsidRDefault="00000000">
            <w:pPr>
              <w:rPr>
                <w:lang w:val="en-US"/>
              </w:rPr>
            </w:pPr>
            <w:r w:rsidRPr="002353C1">
              <w:rPr>
                <w:sz w:val="20"/>
                <w:szCs w:val="20"/>
                <w:lang w:val="en-US"/>
              </w:rPr>
              <w:t>VM de test snapshot/rollback</w:t>
            </w:r>
          </w:p>
        </w:tc>
      </w:tr>
    </w:tbl>
    <w:p w14:paraId="67C0C503" w14:textId="77777777" w:rsidR="002A276F" w:rsidRPr="002353C1" w:rsidRDefault="002A276F">
      <w:pPr>
        <w:spacing w:before="100" w:after="100"/>
        <w:rPr>
          <w:lang w:val="en-US"/>
        </w:rPr>
      </w:pPr>
    </w:p>
    <w:p w14:paraId="6952E39F" w14:textId="77777777" w:rsidR="002A276F" w:rsidRDefault="00000000">
      <w:pPr>
        <w:pStyle w:val="Titre2"/>
      </w:pPr>
      <w:r>
        <w:t>Partie 7 — Personnalisation des VMs</w:t>
      </w:r>
    </w:p>
    <w:p w14:paraId="2BF33B4E" w14:textId="77777777" w:rsidR="002A276F" w:rsidRDefault="00000000">
      <w:pPr>
        <w:pStyle w:val="Titre3"/>
      </w:pPr>
      <w:r>
        <w:t>Adresses IP (attribuées par DHCP via cloud-init)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2A276F" w14:paraId="7E2E0F3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36F26F" w14:textId="77777777" w:rsidR="002A276F" w:rsidRDefault="00000000">
            <w:pPr>
              <w:jc w:val="center"/>
            </w:pPr>
            <w:r>
              <w:rPr>
                <w:b/>
                <w:bCs/>
                <w:color w:val="FFFFFF"/>
                <w:sz w:val="20"/>
                <w:szCs w:val="20"/>
              </w:rPr>
              <w:t>VM</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FF50A9" w14:textId="77777777" w:rsidR="002A276F" w:rsidRDefault="00000000">
            <w:pPr>
              <w:jc w:val="center"/>
            </w:pPr>
            <w:r>
              <w:rPr>
                <w:b/>
                <w:bCs/>
                <w:color w:val="FFFFFF"/>
                <w:sz w:val="20"/>
                <w:szCs w:val="20"/>
              </w:rPr>
              <w:t>IP</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C6300B" w14:textId="77777777" w:rsidR="002A276F" w:rsidRDefault="00000000">
            <w:pPr>
              <w:jc w:val="center"/>
            </w:pPr>
            <w:r>
              <w:rPr>
                <w:b/>
                <w:bCs/>
                <w:color w:val="FFFFFF"/>
                <w:sz w:val="20"/>
                <w:szCs w:val="20"/>
              </w:rPr>
              <w:t>Service installé</w:t>
            </w:r>
          </w:p>
        </w:tc>
      </w:tr>
      <w:tr w:rsidR="002A276F" w14:paraId="6333C07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B2060" w14:textId="77777777" w:rsidR="002A276F" w:rsidRDefault="00000000">
            <w:r>
              <w:rPr>
                <w:sz w:val="20"/>
                <w:szCs w:val="20"/>
              </w:rPr>
              <w:t>web01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5E9E6" w14:textId="77777777" w:rsidR="002A276F" w:rsidRDefault="00000000">
            <w:r>
              <w:rPr>
                <w:sz w:val="20"/>
                <w:szCs w:val="20"/>
              </w:rPr>
              <w:t>192.168.131.138</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B1365" w14:textId="77777777" w:rsidR="002A276F" w:rsidRDefault="00000000">
            <w:r>
              <w:rPr>
                <w:sz w:val="20"/>
                <w:szCs w:val="20"/>
              </w:rPr>
              <w:t>Apache2</w:t>
            </w:r>
          </w:p>
        </w:tc>
      </w:tr>
      <w:tr w:rsidR="002A276F" w14:paraId="5533100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B669A" w14:textId="77777777" w:rsidR="002A276F" w:rsidRDefault="00000000">
            <w:r>
              <w:rPr>
                <w:sz w:val="20"/>
                <w:szCs w:val="20"/>
              </w:rPr>
              <w:t>db01</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C05D3" w14:textId="77777777" w:rsidR="002A276F" w:rsidRDefault="00000000">
            <w:r>
              <w:rPr>
                <w:sz w:val="20"/>
                <w:szCs w:val="20"/>
              </w:rPr>
              <w:t>192.168.131.139</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84E5D" w14:textId="77777777" w:rsidR="002A276F" w:rsidRDefault="00000000">
            <w:r>
              <w:rPr>
                <w:sz w:val="20"/>
                <w:szCs w:val="20"/>
              </w:rPr>
              <w:t>MariaDB 11.8.6</w:t>
            </w:r>
          </w:p>
        </w:tc>
      </w:tr>
      <w:tr w:rsidR="002A276F" w14:paraId="221B839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B29B3" w14:textId="77777777" w:rsidR="002A276F" w:rsidRDefault="00000000">
            <w:r>
              <w:rPr>
                <w:sz w:val="20"/>
                <w:szCs w:val="20"/>
              </w:rPr>
              <w:t>admin01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B783E" w14:textId="77777777" w:rsidR="002A276F" w:rsidRDefault="00000000">
            <w:r>
              <w:rPr>
                <w:sz w:val="20"/>
                <w:szCs w:val="20"/>
              </w:rPr>
              <w:t>192.168.131.140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0AF8D" w14:textId="77777777" w:rsidR="002A276F" w:rsidRDefault="00000000">
            <w:r>
              <w:rPr>
                <w:sz w:val="20"/>
                <w:szCs w:val="20"/>
              </w:rPr>
              <w:t>curl, nmap</w:t>
            </w:r>
          </w:p>
        </w:tc>
      </w:tr>
      <w:tr w:rsidR="002A276F" w14:paraId="3905F21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35F98" w14:textId="77777777" w:rsidR="002A276F" w:rsidRDefault="00000000">
            <w:r>
              <w:rPr>
                <w:sz w:val="20"/>
                <w:szCs w:val="20"/>
              </w:rPr>
              <w:t>test-rollback01</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6FEBE" w14:textId="77777777" w:rsidR="002A276F" w:rsidRDefault="00000000">
            <w:r>
              <w:rPr>
                <w:sz w:val="20"/>
                <w:szCs w:val="20"/>
              </w:rPr>
              <w:t>192.168.131.141</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7A587" w14:textId="77777777" w:rsidR="002A276F" w:rsidRDefault="00000000">
            <w:r>
              <w:rPr>
                <w:sz w:val="20"/>
                <w:szCs w:val="20"/>
              </w:rPr>
              <w:t>Apache2</w:t>
            </w:r>
          </w:p>
        </w:tc>
      </w:tr>
    </w:tbl>
    <w:p w14:paraId="3425A2EB" w14:textId="77777777" w:rsidR="002A276F" w:rsidRDefault="002A276F">
      <w:pPr>
        <w:spacing w:before="100" w:after="100"/>
      </w:pPr>
    </w:p>
    <w:p w14:paraId="22E7D230" w14:textId="77777777" w:rsidR="002A276F" w:rsidRDefault="00000000">
      <w:pPr>
        <w:pStyle w:val="Titre3"/>
      </w:pPr>
      <w:r>
        <w:t>Installation Apache sur web01</w:t>
      </w:r>
    </w:p>
    <w:p w14:paraId="3277337C"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apt install -y apache2</w:t>
      </w:r>
    </w:p>
    <w:p w14:paraId="21FEF0CB"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echo '&lt;!DOCTYPE html&gt;&lt;meta charset="UTF-8"&gt;&lt;h1&gt;Serveur web01 operationnel&lt;/h1&gt;' &gt; /var/www/html/index.html</w:t>
      </w:r>
    </w:p>
    <w:p w14:paraId="4C685FEE" w14:textId="77777777" w:rsidR="002A276F" w:rsidRPr="002353C1" w:rsidRDefault="002A276F">
      <w:pPr>
        <w:spacing w:before="100" w:after="100"/>
        <w:rPr>
          <w:lang w:val="en-US"/>
        </w:rPr>
      </w:pPr>
    </w:p>
    <w:p w14:paraId="5B35128A" w14:textId="77777777" w:rsidR="002A276F" w:rsidRPr="002353C1" w:rsidRDefault="00000000">
      <w:pPr>
        <w:spacing w:before="80" w:after="80"/>
        <w:rPr>
          <w:lang w:val="en-US"/>
        </w:rPr>
      </w:pPr>
      <w:r w:rsidRPr="002353C1">
        <w:rPr>
          <w:lang w:val="en-US"/>
        </w:rPr>
        <w:t>Test depuis Windows :</w:t>
      </w:r>
    </w:p>
    <w:p w14:paraId="1E15133F"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curl http://192.168.131.138</w:t>
      </w:r>
    </w:p>
    <w:p w14:paraId="29902CEF" w14:textId="77777777" w:rsidR="002A276F" w:rsidRPr="002353C1" w:rsidRDefault="002A276F">
      <w:pPr>
        <w:spacing w:before="100" w:after="100"/>
        <w:rPr>
          <w:lang w:val="en-US"/>
        </w:rPr>
      </w:pPr>
    </w:p>
    <w:p w14:paraId="1B188686" w14:textId="77777777" w:rsidR="002A276F" w:rsidRDefault="00000000">
      <w:pPr>
        <w:pStyle w:val="Titre3"/>
      </w:pPr>
      <w:r>
        <w:t>Installation MariaDB sur db01</w:t>
      </w:r>
    </w:p>
    <w:p w14:paraId="16ED70EA"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apt install -y mariadb-server</w:t>
      </w:r>
    </w:p>
    <w:p w14:paraId="2E117742"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systemctl status mariadb</w:t>
      </w:r>
    </w:p>
    <w:p w14:paraId="6F18E5EE" w14:textId="77777777" w:rsidR="002A276F" w:rsidRDefault="002A276F">
      <w:pPr>
        <w:spacing w:before="100" w:after="100"/>
      </w:pPr>
    </w:p>
    <w:p w14:paraId="2939DC31" w14:textId="77777777" w:rsidR="002A276F" w:rsidRDefault="00000000">
      <w:pPr>
        <w:pStyle w:val="Titre3"/>
      </w:pPr>
      <w:r>
        <w:lastRenderedPageBreak/>
        <w:t>Tests réseau depuis admin01</w:t>
      </w:r>
    </w:p>
    <w:p w14:paraId="2BC0F9AD"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curl http://192.168.131.138        # Test HTTP vers web01</w:t>
      </w:r>
    </w:p>
    <w:p w14:paraId="25372C54"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ping -c 3 192.168.131.139          # Test ping vers db01</w:t>
      </w:r>
    </w:p>
    <w:p w14:paraId="50AC5B1F"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nmap -p 3306 192.168.131.139       # Test port MariaDB</w:t>
      </w:r>
    </w:p>
    <w:p w14:paraId="7F308E79" w14:textId="77777777" w:rsidR="002A276F" w:rsidRDefault="002A276F">
      <w:pPr>
        <w:spacing w:before="100" w:after="100"/>
      </w:pPr>
    </w:p>
    <w:p w14:paraId="04D6AC79" w14:textId="77777777" w:rsidR="002A276F" w:rsidRDefault="00000000">
      <w:r>
        <w:br w:type="page"/>
      </w:r>
    </w:p>
    <w:p w14:paraId="3AA362D1" w14:textId="77777777" w:rsidR="002A276F" w:rsidRDefault="00000000">
      <w:pPr>
        <w:pStyle w:val="Titre2"/>
      </w:pPr>
      <w:r>
        <w:lastRenderedPageBreak/>
        <w:t>Partie 8 — Snapshot, panne volontaire et rollback</w:t>
      </w:r>
    </w:p>
    <w:p w14:paraId="2912C2FF" w14:textId="77777777" w:rsidR="002A276F" w:rsidRDefault="00000000">
      <w:pPr>
        <w:pStyle w:val="Titre3"/>
      </w:pPr>
      <w:r>
        <w:t>Étapes réalisées sur test-rollback01</w:t>
      </w:r>
    </w:p>
    <w:p w14:paraId="4FCF66A9" w14:textId="77777777" w:rsidR="002A276F" w:rsidRDefault="00000000">
      <w:pPr>
        <w:pStyle w:val="Paragraphedeliste"/>
        <w:numPr>
          <w:ilvl w:val="0"/>
          <w:numId w:val="3"/>
        </w:numPr>
        <w:spacing w:before="60" w:after="60"/>
      </w:pPr>
      <w:r>
        <w:t>Installation d'Apache et création d'une page web de test</w:t>
      </w:r>
    </w:p>
    <w:p w14:paraId="62A239CF" w14:textId="77777777" w:rsidR="002A276F" w:rsidRDefault="00000000">
      <w:pPr>
        <w:pStyle w:val="Paragraphedeliste"/>
        <w:numPr>
          <w:ilvl w:val="0"/>
          <w:numId w:val="3"/>
        </w:numPr>
        <w:spacing w:before="60" w:after="60"/>
      </w:pPr>
      <w:r>
        <w:t>Création du snapshot 'avant-panne' depuis Proxmox (Instantanés → Créer un instantané)</w:t>
      </w:r>
    </w:p>
    <w:p w14:paraId="0490A0EE" w14:textId="77777777" w:rsidR="002A276F" w:rsidRDefault="00000000">
      <w:pPr>
        <w:pStyle w:val="Paragraphedeliste"/>
        <w:numPr>
          <w:ilvl w:val="0"/>
          <w:numId w:val="3"/>
        </w:numPr>
        <w:spacing w:before="60" w:after="60"/>
      </w:pPr>
      <w:r>
        <w:t>Provocation de la panne : arrêt Apache + suppression de la page web</w:t>
      </w:r>
    </w:p>
    <w:p w14:paraId="3B7A7F10" w14:textId="77777777" w:rsidR="002A276F" w:rsidRDefault="00000000">
      <w:pPr>
        <w:pStyle w:val="Paragraphedeliste"/>
        <w:numPr>
          <w:ilvl w:val="0"/>
          <w:numId w:val="3"/>
        </w:numPr>
        <w:spacing w:before="60" w:after="60"/>
      </w:pPr>
      <w:r>
        <w:t>Constat de la panne : curl retourne 'Failed to connect to port 80'</w:t>
      </w:r>
    </w:p>
    <w:p w14:paraId="65694FEB" w14:textId="77777777" w:rsidR="002A276F" w:rsidRDefault="00000000">
      <w:pPr>
        <w:pStyle w:val="Paragraphedeliste"/>
        <w:numPr>
          <w:ilvl w:val="0"/>
          <w:numId w:val="3"/>
        </w:numPr>
        <w:spacing w:before="60" w:after="60"/>
      </w:pPr>
      <w:r>
        <w:t>Rollback : sélection du snapshot 'avant-panne' → Retour en arrière</w:t>
      </w:r>
    </w:p>
    <w:p w14:paraId="142BD2AD" w14:textId="77777777" w:rsidR="002A276F" w:rsidRDefault="00000000">
      <w:pPr>
        <w:pStyle w:val="Paragraphedeliste"/>
        <w:numPr>
          <w:ilvl w:val="0"/>
          <w:numId w:val="3"/>
        </w:numPr>
        <w:spacing w:before="60" w:after="60"/>
      </w:pPr>
      <w:r>
        <w:t>Vérification : curl retourne la page web — VM restaurée</w:t>
      </w:r>
    </w:p>
    <w:p w14:paraId="703DE454" w14:textId="77777777" w:rsidR="002A276F" w:rsidRDefault="002A276F">
      <w:pPr>
        <w:spacing w:before="100" w:after="100"/>
      </w:pPr>
    </w:p>
    <w:p w14:paraId="116D4E2C" w14:textId="77777777" w:rsidR="002A276F" w:rsidRDefault="00000000">
      <w:pPr>
        <w:pStyle w:val="Titre3"/>
      </w:pPr>
      <w:r>
        <w:t>Commandes de la panne</w:t>
      </w:r>
    </w:p>
    <w:p w14:paraId="295CB7F1"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systemctl stop apache2</w:t>
      </w:r>
    </w:p>
    <w:p w14:paraId="650956BD"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systemctl disable apache2</w:t>
      </w:r>
    </w:p>
    <w:p w14:paraId="325187B9"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rm /var/www/html/index.html</w:t>
      </w:r>
    </w:p>
    <w:p w14:paraId="7CD08FBB" w14:textId="77777777" w:rsidR="002A276F" w:rsidRPr="002353C1" w:rsidRDefault="002A276F">
      <w:pPr>
        <w:spacing w:before="100" w:after="100"/>
        <w:rPr>
          <w:lang w:val="en-US"/>
        </w:rPr>
      </w:pPr>
    </w:p>
    <w:p w14:paraId="6826FCBB" w14:textId="77777777" w:rsidR="002A276F" w:rsidRDefault="00000000">
      <w:pPr>
        <w:pStyle w:val="Titre3"/>
      </w:pPr>
      <w:r>
        <w:t>Vérification après rollback</w:t>
      </w:r>
    </w:p>
    <w:p w14:paraId="3ABA7F41"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curl http://192.168.131.141</w:t>
      </w:r>
    </w:p>
    <w:p w14:paraId="1FB0BAFB" w14:textId="77777777" w:rsidR="002A276F" w:rsidRPr="002353C1" w:rsidRDefault="00000000">
      <w:pPr>
        <w:spacing w:before="80" w:after="80"/>
        <w:rPr>
          <w:lang w:val="en-US"/>
        </w:rPr>
      </w:pPr>
      <w:r w:rsidRPr="002353C1">
        <w:rPr>
          <w:lang w:val="en-US"/>
        </w:rPr>
        <w:t>Résultat : &lt;!DOCTYPE html&gt;&lt;meta charset="UTF-8"&gt;&lt;h1&gt;test-rollback01 operationnel&lt;/h1&gt;</w:t>
      </w:r>
    </w:p>
    <w:p w14:paraId="5A01E4E8" w14:textId="77777777" w:rsidR="002A276F" w:rsidRPr="002353C1" w:rsidRDefault="002A276F">
      <w:pPr>
        <w:spacing w:before="100" w:after="10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276F" w14:paraId="318716F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15B77B31" w14:textId="77777777" w:rsidR="002A276F" w:rsidRDefault="00000000">
            <w:pPr>
              <w:spacing w:before="40" w:after="80"/>
            </w:pPr>
            <w:r>
              <w:rPr>
                <w:b/>
                <w:bCs/>
                <w:color w:val="2E75B6"/>
              </w:rPr>
              <w:t>Conclusion TP1</w:t>
            </w:r>
          </w:p>
          <w:p w14:paraId="3AFDB149" w14:textId="77777777" w:rsidR="002A276F" w:rsidRDefault="00000000">
            <w:pPr>
              <w:spacing w:after="40"/>
            </w:pPr>
            <w:r>
              <w:rPr>
                <w:sz w:val="20"/>
                <w:szCs w:val="20"/>
              </w:rPr>
              <w:t>L'environnement Proxmox est pleinement fonctionnel avec un template Debian 13 réutilisable, 4 VMs clonées et personnalisées, et un cycle snapshot/rollback validé.</w:t>
            </w:r>
          </w:p>
        </w:tc>
      </w:tr>
    </w:tbl>
    <w:p w14:paraId="268996BE" w14:textId="77777777" w:rsidR="002A276F" w:rsidRDefault="00000000">
      <w:r>
        <w:br w:type="page"/>
      </w:r>
    </w:p>
    <w:p w14:paraId="0768BEA9" w14:textId="77777777" w:rsidR="002A276F" w:rsidRDefault="00000000">
      <w:pPr>
        <w:pBdr>
          <w:bottom w:val="single" w:sz="8" w:space="1" w:color="2E75B6"/>
        </w:pBdr>
        <w:spacing w:before="200" w:after="300"/>
      </w:pPr>
      <w:r>
        <w:rPr>
          <w:b/>
          <w:bCs/>
          <w:color w:val="2E75B6"/>
          <w:sz w:val="40"/>
          <w:szCs w:val="40"/>
        </w:rPr>
        <w:lastRenderedPageBreak/>
        <w:t>TP2 — Architecture réseau segmentée avec VLANs</w:t>
      </w:r>
    </w:p>
    <w:p w14:paraId="5866FF62" w14:textId="77777777" w:rsidR="002A276F" w:rsidRDefault="00000000">
      <w:pPr>
        <w:pStyle w:val="Titre2"/>
      </w:pPr>
      <w:r>
        <w:t>Partie 1 — Création des réseaux Proxmox</w:t>
      </w:r>
    </w:p>
    <w:p w14:paraId="02602FF7" w14:textId="77777777" w:rsidR="002A276F" w:rsidRDefault="00000000">
      <w:pPr>
        <w:pStyle w:val="Titre3"/>
      </w:pPr>
      <w:r>
        <w:t>Architecture VLAN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2A276F" w14:paraId="200D5AA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1CD6A5" w14:textId="77777777" w:rsidR="002A276F" w:rsidRDefault="00000000">
            <w:pPr>
              <w:jc w:val="center"/>
            </w:pPr>
            <w:r>
              <w:rPr>
                <w:b/>
                <w:bCs/>
                <w:color w:val="FFFFFF"/>
                <w:sz w:val="20"/>
                <w:szCs w:val="20"/>
              </w:rPr>
              <w:t>VLAN</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634F76" w14:textId="77777777" w:rsidR="002A276F" w:rsidRDefault="00000000">
            <w:pPr>
              <w:jc w:val="center"/>
            </w:pPr>
            <w:r>
              <w:rPr>
                <w:b/>
                <w:bCs/>
                <w:color w:val="FFFFFF"/>
                <w:sz w:val="20"/>
                <w:szCs w:val="20"/>
              </w:rPr>
              <w:t>Zone</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EC3258" w14:textId="77777777" w:rsidR="002A276F" w:rsidRDefault="00000000">
            <w:pPr>
              <w:jc w:val="center"/>
            </w:pPr>
            <w:r>
              <w:rPr>
                <w:b/>
                <w:bCs/>
                <w:color w:val="FFFFFF"/>
                <w:sz w:val="20"/>
                <w:szCs w:val="20"/>
              </w:rPr>
              <w:t>Réseau</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541097" w14:textId="77777777" w:rsidR="002A276F" w:rsidRDefault="00000000">
            <w:pPr>
              <w:jc w:val="center"/>
            </w:pPr>
            <w:r>
              <w:rPr>
                <w:b/>
                <w:bCs/>
                <w:color w:val="FFFFFF"/>
                <w:sz w:val="20"/>
                <w:szCs w:val="20"/>
              </w:rPr>
              <w:t>Gateway (fw01)</w:t>
            </w:r>
          </w:p>
        </w:tc>
      </w:tr>
      <w:tr w:rsidR="002A276F" w14:paraId="00967ED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BA4CA" w14:textId="77777777" w:rsidR="002A276F" w:rsidRDefault="00000000">
            <w:r>
              <w:rPr>
                <w:sz w:val="20"/>
                <w:szCs w:val="20"/>
              </w:rPr>
              <w:t>10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DB758" w14:textId="77777777" w:rsidR="002A276F" w:rsidRDefault="00000000">
            <w:r>
              <w:rPr>
                <w:sz w:val="20"/>
                <w:szCs w:val="20"/>
              </w:rPr>
              <w:t>MGMT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F7C43" w14:textId="77777777" w:rsidR="002A276F" w:rsidRDefault="00000000">
            <w:r>
              <w:rPr>
                <w:sz w:val="20"/>
                <w:szCs w:val="20"/>
              </w:rPr>
              <w:t>192.168.10.0/24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F199E" w14:textId="77777777" w:rsidR="002A276F" w:rsidRDefault="00000000">
            <w:r>
              <w:rPr>
                <w:sz w:val="20"/>
                <w:szCs w:val="20"/>
              </w:rPr>
              <w:t>192.168.10.254</w:t>
            </w:r>
          </w:p>
        </w:tc>
      </w:tr>
      <w:tr w:rsidR="002A276F" w14:paraId="749E006E"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DD488" w14:textId="77777777" w:rsidR="002A276F" w:rsidRDefault="00000000">
            <w:r>
              <w:rPr>
                <w:sz w:val="20"/>
                <w:szCs w:val="20"/>
              </w:rPr>
              <w:t>20</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F1CA1" w14:textId="77777777" w:rsidR="002A276F" w:rsidRDefault="00000000">
            <w:r>
              <w:rPr>
                <w:sz w:val="20"/>
                <w:szCs w:val="20"/>
              </w:rPr>
              <w:t>SRV</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A2CD0" w14:textId="77777777" w:rsidR="002A276F" w:rsidRDefault="00000000">
            <w:r>
              <w:rPr>
                <w:sz w:val="20"/>
                <w:szCs w:val="20"/>
              </w:rPr>
              <w:t>192.168.20.0/24</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5DAF6" w14:textId="77777777" w:rsidR="002A276F" w:rsidRDefault="00000000">
            <w:r>
              <w:rPr>
                <w:sz w:val="20"/>
                <w:szCs w:val="20"/>
              </w:rPr>
              <w:t>192.168.20.254</w:t>
            </w:r>
          </w:p>
        </w:tc>
      </w:tr>
      <w:tr w:rsidR="002A276F" w14:paraId="65DE5D8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37FE8" w14:textId="77777777" w:rsidR="002A276F" w:rsidRDefault="00000000">
            <w:r>
              <w:rPr>
                <w:sz w:val="20"/>
                <w:szCs w:val="20"/>
              </w:rPr>
              <w:t>30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EE28B" w14:textId="77777777" w:rsidR="002A276F" w:rsidRDefault="00000000">
            <w:r>
              <w:rPr>
                <w:sz w:val="20"/>
                <w:szCs w:val="20"/>
              </w:rPr>
              <w:t>USERS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59A55" w14:textId="77777777" w:rsidR="002A276F" w:rsidRDefault="00000000">
            <w:r>
              <w:rPr>
                <w:sz w:val="20"/>
                <w:szCs w:val="20"/>
              </w:rPr>
              <w:t>192.168.30.0/24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E6C53" w14:textId="77777777" w:rsidR="002A276F" w:rsidRDefault="00000000">
            <w:r>
              <w:rPr>
                <w:sz w:val="20"/>
                <w:szCs w:val="20"/>
              </w:rPr>
              <w:t>192.168.30.254</w:t>
            </w:r>
          </w:p>
        </w:tc>
      </w:tr>
      <w:tr w:rsidR="002A276F" w14:paraId="6FB367A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6F8C9" w14:textId="77777777" w:rsidR="002A276F" w:rsidRDefault="00000000">
            <w:r>
              <w:rPr>
                <w:sz w:val="20"/>
                <w:szCs w:val="20"/>
              </w:rPr>
              <w:t>40</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2EA58" w14:textId="77777777" w:rsidR="002A276F" w:rsidRDefault="00000000">
            <w:r>
              <w:rPr>
                <w:sz w:val="20"/>
                <w:szCs w:val="20"/>
              </w:rPr>
              <w:t>DMZ</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51C12" w14:textId="77777777" w:rsidR="002A276F" w:rsidRDefault="00000000">
            <w:r>
              <w:rPr>
                <w:sz w:val="20"/>
                <w:szCs w:val="20"/>
              </w:rPr>
              <w:t>192.168.40.0/24</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299CE" w14:textId="77777777" w:rsidR="002A276F" w:rsidRDefault="00000000">
            <w:r>
              <w:rPr>
                <w:sz w:val="20"/>
                <w:szCs w:val="20"/>
              </w:rPr>
              <w:t>192.168.40.254</w:t>
            </w:r>
          </w:p>
        </w:tc>
      </w:tr>
    </w:tbl>
    <w:p w14:paraId="509D2AA5" w14:textId="77777777" w:rsidR="002A276F" w:rsidRDefault="002A276F">
      <w:pPr>
        <w:spacing w:before="100" w:after="100"/>
      </w:pPr>
    </w:p>
    <w:p w14:paraId="3879CAD7" w14:textId="77777777" w:rsidR="002A276F" w:rsidRDefault="00000000">
      <w:pPr>
        <w:pStyle w:val="Titre3"/>
      </w:pPr>
      <w:r>
        <w:t>Création du bridge vmbr1 VLAN-aware</w:t>
      </w:r>
    </w:p>
    <w:p w14:paraId="33677E36" w14:textId="77777777" w:rsidR="002A276F" w:rsidRDefault="00000000">
      <w:pPr>
        <w:spacing w:before="80" w:after="80"/>
      </w:pPr>
      <w:r>
        <w:t>Depuis Proxmox : proxmox → Réseau → Créer → Bridge Linux</w:t>
      </w:r>
    </w:p>
    <w:p w14:paraId="2461AADF" w14:textId="77777777" w:rsidR="002A276F" w:rsidRDefault="00000000">
      <w:pPr>
        <w:pStyle w:val="Paragraphedeliste"/>
        <w:numPr>
          <w:ilvl w:val="0"/>
          <w:numId w:val="2"/>
        </w:numPr>
        <w:spacing w:before="60" w:after="60"/>
      </w:pPr>
      <w:r>
        <w:t>Nom : vmbr1</w:t>
      </w:r>
    </w:p>
    <w:p w14:paraId="51E4EAE7" w14:textId="77777777" w:rsidR="002A276F" w:rsidRDefault="00000000">
      <w:pPr>
        <w:pStyle w:val="Paragraphedeliste"/>
        <w:numPr>
          <w:ilvl w:val="0"/>
          <w:numId w:val="2"/>
        </w:numPr>
        <w:spacing w:before="60" w:after="60"/>
      </w:pPr>
      <w:r>
        <w:t>Gère les VLAN : coché (VLAN-aware)</w:t>
      </w:r>
    </w:p>
    <w:p w14:paraId="56147B1B" w14:textId="77777777" w:rsidR="002A276F" w:rsidRDefault="00000000">
      <w:pPr>
        <w:pStyle w:val="Paragraphedeliste"/>
        <w:numPr>
          <w:ilvl w:val="0"/>
          <w:numId w:val="2"/>
        </w:numPr>
        <w:spacing w:before="60" w:after="60"/>
      </w:pPr>
      <w:r>
        <w:t>Démarrage automatique : coché</w:t>
      </w:r>
    </w:p>
    <w:p w14:paraId="6AC396D1" w14:textId="77777777" w:rsidR="002A276F" w:rsidRDefault="00000000">
      <w:pPr>
        <w:pStyle w:val="Paragraphedeliste"/>
        <w:numPr>
          <w:ilvl w:val="0"/>
          <w:numId w:val="2"/>
        </w:numPr>
        <w:spacing w:before="60" w:after="60"/>
      </w:pPr>
      <w:r>
        <w:t>Bridge ports : vide (bridge interne uniquement)</w:t>
      </w:r>
    </w:p>
    <w:p w14:paraId="6C7DD239" w14:textId="77777777" w:rsidR="002A276F" w:rsidRDefault="002A276F">
      <w:pPr>
        <w:spacing w:before="100" w:after="100"/>
      </w:pPr>
    </w:p>
    <w:p w14:paraId="31F6D00A" w14:textId="77777777" w:rsidR="002A276F" w:rsidRDefault="00000000">
      <w:pPr>
        <w:spacing w:before="80" w:after="80"/>
      </w:pPr>
      <w:r>
        <w:t>Appliquer la configuration pour activer le bridge.</w:t>
      </w:r>
    </w:p>
    <w:p w14:paraId="6497E8DF" w14:textId="77777777" w:rsidR="002A276F" w:rsidRDefault="002A276F">
      <w:pPr>
        <w:spacing w:before="100" w:after="100"/>
      </w:pPr>
    </w:p>
    <w:p w14:paraId="32CD99AA" w14:textId="77777777" w:rsidR="002A276F" w:rsidRDefault="00000000">
      <w:pPr>
        <w:pStyle w:val="Titre2"/>
      </w:pPr>
      <w:r>
        <w:t>Partie 2 — Déploiement des VMs</w:t>
      </w:r>
    </w:p>
    <w:p w14:paraId="148CE2C1" w14:textId="77777777" w:rsidR="002A276F" w:rsidRDefault="00000000">
      <w:pPr>
        <w:pStyle w:val="Titre3"/>
      </w:pPr>
      <w:r>
        <w:t>VMs créées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2A276F" w14:paraId="5F4F3D3B"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E3D157" w14:textId="77777777" w:rsidR="002A276F" w:rsidRDefault="00000000">
            <w:pPr>
              <w:jc w:val="center"/>
            </w:pPr>
            <w:r>
              <w:rPr>
                <w:b/>
                <w:bCs/>
                <w:color w:val="FFFFFF"/>
                <w:sz w:val="20"/>
                <w:szCs w:val="20"/>
              </w:rPr>
              <w:t>VM ID</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E2DE87" w14:textId="77777777" w:rsidR="002A276F" w:rsidRDefault="00000000">
            <w:pPr>
              <w:jc w:val="center"/>
            </w:pPr>
            <w:r>
              <w:rPr>
                <w:b/>
                <w:bCs/>
                <w:color w:val="FFFFFF"/>
                <w:sz w:val="20"/>
                <w:szCs w:val="20"/>
              </w:rPr>
              <w:t>Nom</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7FDED9" w14:textId="77777777" w:rsidR="002A276F" w:rsidRDefault="00000000">
            <w:pPr>
              <w:jc w:val="center"/>
            </w:pPr>
            <w:r>
              <w:rPr>
                <w:b/>
                <w:bCs/>
                <w:color w:val="FFFFFF"/>
                <w:sz w:val="20"/>
                <w:szCs w:val="20"/>
              </w:rPr>
              <w:t>Zone</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9503C6" w14:textId="77777777" w:rsidR="002A276F" w:rsidRDefault="00000000">
            <w:pPr>
              <w:jc w:val="center"/>
            </w:pPr>
            <w:r>
              <w:rPr>
                <w:b/>
                <w:bCs/>
                <w:color w:val="FFFFFF"/>
                <w:sz w:val="20"/>
                <w:szCs w:val="20"/>
              </w:rPr>
              <w:t>VLAN Tag</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BE8DB6" w14:textId="77777777" w:rsidR="002A276F" w:rsidRDefault="00000000">
            <w:pPr>
              <w:jc w:val="center"/>
            </w:pPr>
            <w:r>
              <w:rPr>
                <w:b/>
                <w:bCs/>
                <w:color w:val="FFFFFF"/>
                <w:sz w:val="20"/>
                <w:szCs w:val="20"/>
              </w:rPr>
              <w:t>IP VLAN</w:t>
            </w:r>
          </w:p>
        </w:tc>
      </w:tr>
      <w:tr w:rsidR="002A276F" w14:paraId="05715F3B"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CF086" w14:textId="77777777" w:rsidR="002A276F" w:rsidRDefault="00000000">
            <w:r>
              <w:rPr>
                <w:sz w:val="20"/>
                <w:szCs w:val="20"/>
              </w:rPr>
              <w:t>200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43AB2" w14:textId="77777777" w:rsidR="002A276F" w:rsidRDefault="00000000">
            <w:r>
              <w:rPr>
                <w:sz w:val="20"/>
                <w:szCs w:val="20"/>
              </w:rPr>
              <w:t>fw01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C7570" w14:textId="77777777" w:rsidR="002A276F" w:rsidRDefault="00000000">
            <w:r>
              <w:rPr>
                <w:sz w:val="20"/>
                <w:szCs w:val="20"/>
              </w:rPr>
              <w:t>Toutes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21B0F" w14:textId="77777777" w:rsidR="002A276F" w:rsidRDefault="00000000">
            <w:r>
              <w:rPr>
                <w:sz w:val="20"/>
                <w:szCs w:val="20"/>
              </w:rPr>
              <w:t>10/20/30/40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4F254" w14:textId="77777777" w:rsidR="002A276F" w:rsidRDefault="00000000">
            <w:r>
              <w:rPr>
                <w:sz w:val="20"/>
                <w:szCs w:val="20"/>
              </w:rPr>
              <w:t>Voir ci-dessous</w:t>
            </w:r>
          </w:p>
        </w:tc>
      </w:tr>
      <w:tr w:rsidR="002A276F" w14:paraId="7120FF0F"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EFE52" w14:textId="77777777" w:rsidR="002A276F" w:rsidRDefault="00000000">
            <w:r>
              <w:rPr>
                <w:sz w:val="20"/>
                <w:szCs w:val="20"/>
              </w:rPr>
              <w:t>201</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F9036" w14:textId="77777777" w:rsidR="002A276F" w:rsidRDefault="00000000">
            <w:r>
              <w:rPr>
                <w:sz w:val="20"/>
                <w:szCs w:val="20"/>
              </w:rPr>
              <w:t>web-dmz01</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C748F" w14:textId="77777777" w:rsidR="002A276F" w:rsidRDefault="00000000">
            <w:r>
              <w:rPr>
                <w:sz w:val="20"/>
                <w:szCs w:val="20"/>
              </w:rPr>
              <w:t>DMZ</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05F0D" w14:textId="77777777" w:rsidR="002A276F" w:rsidRDefault="00000000">
            <w:r>
              <w:rPr>
                <w:sz w:val="20"/>
                <w:szCs w:val="20"/>
              </w:rPr>
              <w:t>40</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B4C0B" w14:textId="77777777" w:rsidR="002A276F" w:rsidRDefault="00000000">
            <w:r>
              <w:rPr>
                <w:sz w:val="20"/>
                <w:szCs w:val="20"/>
              </w:rPr>
              <w:t>192.168.40.10</w:t>
            </w:r>
          </w:p>
        </w:tc>
      </w:tr>
      <w:tr w:rsidR="002A276F" w14:paraId="0AFEF372"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5E414" w14:textId="77777777" w:rsidR="002A276F" w:rsidRDefault="00000000">
            <w:r>
              <w:rPr>
                <w:sz w:val="20"/>
                <w:szCs w:val="20"/>
              </w:rPr>
              <w:t>202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B9009" w14:textId="77777777" w:rsidR="002A276F" w:rsidRDefault="00000000">
            <w:r>
              <w:rPr>
                <w:sz w:val="20"/>
                <w:szCs w:val="20"/>
              </w:rPr>
              <w:t>db-srv01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168A8" w14:textId="77777777" w:rsidR="002A276F" w:rsidRDefault="00000000">
            <w:r>
              <w:rPr>
                <w:sz w:val="20"/>
                <w:szCs w:val="20"/>
              </w:rPr>
              <w:t>SRV</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8E87F" w14:textId="77777777" w:rsidR="002A276F" w:rsidRDefault="00000000">
            <w:r>
              <w:rPr>
                <w:sz w:val="20"/>
                <w:szCs w:val="20"/>
              </w:rPr>
              <w:t>20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C2688" w14:textId="77777777" w:rsidR="002A276F" w:rsidRDefault="00000000">
            <w:r>
              <w:rPr>
                <w:sz w:val="20"/>
                <w:szCs w:val="20"/>
              </w:rPr>
              <w:t>192.168.20.10</w:t>
            </w:r>
          </w:p>
        </w:tc>
      </w:tr>
      <w:tr w:rsidR="002A276F" w14:paraId="15FB52D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E0D31" w14:textId="77777777" w:rsidR="002A276F" w:rsidRDefault="00000000">
            <w:r>
              <w:rPr>
                <w:sz w:val="20"/>
                <w:szCs w:val="20"/>
              </w:rPr>
              <w:t>203</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CF429" w14:textId="77777777" w:rsidR="002A276F" w:rsidRDefault="00000000">
            <w:r>
              <w:rPr>
                <w:sz w:val="20"/>
                <w:szCs w:val="20"/>
              </w:rPr>
              <w:t>client01</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F76FA" w14:textId="77777777" w:rsidR="002A276F" w:rsidRDefault="00000000">
            <w:r>
              <w:rPr>
                <w:sz w:val="20"/>
                <w:szCs w:val="20"/>
              </w:rPr>
              <w:t>USERS</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4237E" w14:textId="77777777" w:rsidR="002A276F" w:rsidRDefault="00000000">
            <w:r>
              <w:rPr>
                <w:sz w:val="20"/>
                <w:szCs w:val="20"/>
              </w:rPr>
              <w:t>30</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28E56" w14:textId="77777777" w:rsidR="002A276F" w:rsidRDefault="00000000">
            <w:r>
              <w:rPr>
                <w:sz w:val="20"/>
                <w:szCs w:val="20"/>
              </w:rPr>
              <w:t>192.168.30.10</w:t>
            </w:r>
          </w:p>
        </w:tc>
      </w:tr>
      <w:tr w:rsidR="002A276F" w14:paraId="7989F4D5"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67EB0" w14:textId="77777777" w:rsidR="002A276F" w:rsidRDefault="00000000">
            <w:r>
              <w:rPr>
                <w:sz w:val="20"/>
                <w:szCs w:val="20"/>
              </w:rPr>
              <w:t>204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70BB1" w14:textId="77777777" w:rsidR="002A276F" w:rsidRDefault="00000000">
            <w:r>
              <w:rPr>
                <w:sz w:val="20"/>
                <w:szCs w:val="20"/>
              </w:rPr>
              <w:t>admin-mgmt01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85268" w14:textId="77777777" w:rsidR="002A276F" w:rsidRDefault="00000000">
            <w:r>
              <w:rPr>
                <w:sz w:val="20"/>
                <w:szCs w:val="20"/>
              </w:rPr>
              <w:t>MGMT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0FBD" w14:textId="77777777" w:rsidR="002A276F" w:rsidRDefault="00000000">
            <w:r>
              <w:rPr>
                <w:sz w:val="20"/>
                <w:szCs w:val="20"/>
              </w:rPr>
              <w:t>10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E82BA" w14:textId="77777777" w:rsidR="002A276F" w:rsidRDefault="00000000">
            <w:r>
              <w:rPr>
                <w:sz w:val="20"/>
                <w:szCs w:val="20"/>
              </w:rPr>
              <w:t>192.168.10.10</w:t>
            </w:r>
          </w:p>
        </w:tc>
      </w:tr>
    </w:tbl>
    <w:p w14:paraId="3C82895D" w14:textId="77777777" w:rsidR="002A276F" w:rsidRDefault="002A276F">
      <w:pPr>
        <w:spacing w:before="100" w:after="100"/>
      </w:pPr>
    </w:p>
    <w:p w14:paraId="76DC8388" w14:textId="77777777" w:rsidR="002A276F" w:rsidRDefault="00000000">
      <w:pPr>
        <w:pStyle w:val="Titre3"/>
      </w:pPr>
      <w:r>
        <w:t>Configuration des interfaces réseau des VMs</w:t>
      </w:r>
    </w:p>
    <w:p w14:paraId="04AEF4F1" w14:textId="77777777" w:rsidR="002A276F" w:rsidRDefault="00000000">
      <w:pPr>
        <w:spacing w:before="80" w:after="80"/>
      </w:pPr>
      <w:r>
        <w:t>Chaque VM (sauf fw01) possède deux interfaces :</w:t>
      </w:r>
    </w:p>
    <w:p w14:paraId="46F770D5" w14:textId="77777777" w:rsidR="002A276F" w:rsidRDefault="00000000">
      <w:pPr>
        <w:pStyle w:val="Paragraphedeliste"/>
        <w:numPr>
          <w:ilvl w:val="0"/>
          <w:numId w:val="2"/>
        </w:numPr>
        <w:spacing w:before="60" w:after="60"/>
      </w:pPr>
      <w:r>
        <w:t>eth0 : connectée à vmbr0 (réseau VMware NAT) — accès SSH de management</w:t>
      </w:r>
    </w:p>
    <w:p w14:paraId="1C837162" w14:textId="2196028C" w:rsidR="002A276F" w:rsidRDefault="00000000" w:rsidP="002353C1">
      <w:pPr>
        <w:pStyle w:val="Paragraphedeliste"/>
        <w:numPr>
          <w:ilvl w:val="0"/>
          <w:numId w:val="2"/>
        </w:numPr>
        <w:spacing w:before="60" w:after="60"/>
      </w:pPr>
      <w:r>
        <w:t>ens19 : connectée à vmbr1 avec le tag VLAN de sa zone — IP statique configurée manuellement</w:t>
      </w:r>
    </w:p>
    <w:p w14:paraId="1473C582" w14:textId="77777777" w:rsidR="002353C1" w:rsidRDefault="002353C1" w:rsidP="002353C1">
      <w:pPr>
        <w:pStyle w:val="Paragraphedeliste"/>
        <w:spacing w:before="60" w:after="60"/>
        <w:ind w:left="720"/>
      </w:pPr>
    </w:p>
    <w:p w14:paraId="79A18DBF" w14:textId="77777777" w:rsidR="002A276F" w:rsidRDefault="00000000">
      <w:pPr>
        <w:pStyle w:val="Titre2"/>
      </w:pPr>
      <w:r>
        <w:lastRenderedPageBreak/>
        <w:t>Partie 3 — Configuration du firewall fw01</w:t>
      </w:r>
    </w:p>
    <w:p w14:paraId="45C7CDB9" w14:textId="77777777" w:rsidR="002A276F" w:rsidRDefault="00000000">
      <w:pPr>
        <w:pStyle w:val="Titre3"/>
      </w:pPr>
      <w:r>
        <w:t>Interfaces réseau de fw01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2A276F" w14:paraId="10D08E69"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2C1D6F" w14:textId="77777777" w:rsidR="002A276F" w:rsidRDefault="00000000">
            <w:pPr>
              <w:jc w:val="center"/>
            </w:pPr>
            <w:r>
              <w:rPr>
                <w:b/>
                <w:bCs/>
                <w:color w:val="FFFFFF"/>
                <w:sz w:val="20"/>
                <w:szCs w:val="20"/>
              </w:rPr>
              <w:t>Interface Linux</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71DC07" w14:textId="77777777" w:rsidR="002A276F" w:rsidRDefault="00000000">
            <w:pPr>
              <w:jc w:val="center"/>
            </w:pPr>
            <w:r>
              <w:rPr>
                <w:b/>
                <w:bCs/>
                <w:color w:val="FFFFFF"/>
                <w:sz w:val="20"/>
                <w:szCs w:val="20"/>
              </w:rPr>
              <w:t>Bridge Proxmox</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12D4ED" w14:textId="77777777" w:rsidR="002A276F" w:rsidRDefault="00000000">
            <w:pPr>
              <w:jc w:val="center"/>
            </w:pPr>
            <w:r>
              <w:rPr>
                <w:b/>
                <w:bCs/>
                <w:color w:val="FFFFFF"/>
                <w:sz w:val="20"/>
                <w:szCs w:val="20"/>
              </w:rPr>
              <w:t>VLAN</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7F86E0" w14:textId="77777777" w:rsidR="002A276F" w:rsidRDefault="00000000">
            <w:pPr>
              <w:jc w:val="center"/>
            </w:pPr>
            <w:r>
              <w:rPr>
                <w:b/>
                <w:bCs/>
                <w:color w:val="FFFFFF"/>
                <w:sz w:val="20"/>
                <w:szCs w:val="20"/>
              </w:rPr>
              <w:t>Zone</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66261A" w14:textId="77777777" w:rsidR="002A276F" w:rsidRDefault="00000000">
            <w:pPr>
              <w:jc w:val="center"/>
            </w:pPr>
            <w:r>
              <w:rPr>
                <w:b/>
                <w:bCs/>
                <w:color w:val="FFFFFF"/>
                <w:sz w:val="20"/>
                <w:szCs w:val="20"/>
              </w:rPr>
              <w:t>IP</w:t>
            </w:r>
          </w:p>
        </w:tc>
      </w:tr>
      <w:tr w:rsidR="002A276F" w14:paraId="0C2066B2"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1941" w14:textId="77777777" w:rsidR="002A276F" w:rsidRDefault="00000000">
            <w:r>
              <w:rPr>
                <w:sz w:val="20"/>
                <w:szCs w:val="20"/>
              </w:rPr>
              <w:t>eth0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9948D" w14:textId="77777777" w:rsidR="002A276F" w:rsidRDefault="00000000">
            <w:r>
              <w:rPr>
                <w:sz w:val="20"/>
                <w:szCs w:val="20"/>
              </w:rPr>
              <w:t>vmbr0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4B912" w14:textId="77777777" w:rsidR="002A276F" w:rsidRDefault="00000000">
            <w:r>
              <w:rPr>
                <w:sz w:val="20"/>
                <w:szCs w:val="20"/>
              </w:rPr>
              <w: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CA4D4" w14:textId="77777777" w:rsidR="002A276F" w:rsidRDefault="00000000">
            <w:r>
              <w:rPr>
                <w:sz w:val="20"/>
                <w:szCs w:val="20"/>
              </w:rPr>
              <w:t>Management Proxmox</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C492E" w14:textId="77777777" w:rsidR="002A276F" w:rsidRDefault="00000000">
            <w:r>
              <w:rPr>
                <w:sz w:val="20"/>
                <w:szCs w:val="20"/>
              </w:rPr>
              <w:t>192.168.131.142 (DHCP)</w:t>
            </w:r>
          </w:p>
        </w:tc>
      </w:tr>
      <w:tr w:rsidR="002A276F" w14:paraId="03213976"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06D3D" w14:textId="77777777" w:rsidR="002A276F" w:rsidRDefault="00000000">
            <w:r>
              <w:rPr>
                <w:sz w:val="20"/>
                <w:szCs w:val="20"/>
              </w:rPr>
              <w:t>ens19</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BAE4D" w14:textId="77777777" w:rsidR="002A276F" w:rsidRDefault="00000000">
            <w:r>
              <w:rPr>
                <w:sz w:val="20"/>
                <w:szCs w:val="20"/>
              </w:rPr>
              <w:t>vmbr1</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AA474" w14:textId="77777777" w:rsidR="002A276F" w:rsidRDefault="00000000">
            <w:r>
              <w:rPr>
                <w:sz w:val="20"/>
                <w:szCs w:val="20"/>
              </w:rPr>
              <w:t>20</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3BFDF" w14:textId="77777777" w:rsidR="002A276F" w:rsidRDefault="00000000">
            <w:r>
              <w:rPr>
                <w:sz w:val="20"/>
                <w:szCs w:val="20"/>
              </w:rPr>
              <w:t>SRV</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49DAA" w14:textId="77777777" w:rsidR="002A276F" w:rsidRDefault="00000000">
            <w:r>
              <w:rPr>
                <w:sz w:val="20"/>
                <w:szCs w:val="20"/>
              </w:rPr>
              <w:t>192.168.20.254</w:t>
            </w:r>
          </w:p>
        </w:tc>
      </w:tr>
      <w:tr w:rsidR="002A276F" w14:paraId="70DB5CC6"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607E9" w14:textId="77777777" w:rsidR="002A276F" w:rsidRDefault="00000000">
            <w:r>
              <w:rPr>
                <w:sz w:val="20"/>
                <w:szCs w:val="20"/>
              </w:rPr>
              <w:t>ens20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A3748" w14:textId="77777777" w:rsidR="002A276F" w:rsidRDefault="00000000">
            <w:r>
              <w:rPr>
                <w:sz w:val="20"/>
                <w:szCs w:val="20"/>
              </w:rPr>
              <w:t>vmbr1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7BA7E" w14:textId="77777777" w:rsidR="002A276F" w:rsidRDefault="00000000">
            <w:r>
              <w:rPr>
                <w:sz w:val="20"/>
                <w:szCs w:val="20"/>
              </w:rPr>
              <w:t>30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A5EFF" w14:textId="77777777" w:rsidR="002A276F" w:rsidRDefault="00000000">
            <w:r>
              <w:rPr>
                <w:sz w:val="20"/>
                <w:szCs w:val="20"/>
              </w:rPr>
              <w:t>USERS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B33B5" w14:textId="77777777" w:rsidR="002A276F" w:rsidRDefault="00000000">
            <w:r>
              <w:rPr>
                <w:sz w:val="20"/>
                <w:szCs w:val="20"/>
              </w:rPr>
              <w:t>192.168.30.254</w:t>
            </w:r>
          </w:p>
        </w:tc>
      </w:tr>
      <w:tr w:rsidR="002A276F" w14:paraId="2B69C58F"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316B6" w14:textId="77777777" w:rsidR="002A276F" w:rsidRDefault="00000000">
            <w:r>
              <w:rPr>
                <w:sz w:val="20"/>
                <w:szCs w:val="20"/>
              </w:rPr>
              <w:t>ens21</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B047C" w14:textId="77777777" w:rsidR="002A276F" w:rsidRDefault="00000000">
            <w:r>
              <w:rPr>
                <w:sz w:val="20"/>
                <w:szCs w:val="20"/>
              </w:rPr>
              <w:t>vmbr1</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7BDA5" w14:textId="77777777" w:rsidR="002A276F" w:rsidRDefault="00000000">
            <w:r>
              <w:rPr>
                <w:sz w:val="20"/>
                <w:szCs w:val="20"/>
              </w:rPr>
              <w:t>40</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3506A" w14:textId="77777777" w:rsidR="002A276F" w:rsidRDefault="00000000">
            <w:r>
              <w:rPr>
                <w:sz w:val="20"/>
                <w:szCs w:val="20"/>
              </w:rPr>
              <w:t>DMZ</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0CB72" w14:textId="77777777" w:rsidR="002A276F" w:rsidRDefault="00000000">
            <w:r>
              <w:rPr>
                <w:sz w:val="20"/>
                <w:szCs w:val="20"/>
              </w:rPr>
              <w:t>192.168.40.254</w:t>
            </w:r>
          </w:p>
        </w:tc>
      </w:tr>
      <w:tr w:rsidR="002A276F" w14:paraId="20BA0C5F"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CBD11" w14:textId="77777777" w:rsidR="002A276F" w:rsidRDefault="00000000">
            <w:r>
              <w:rPr>
                <w:sz w:val="20"/>
                <w:szCs w:val="20"/>
              </w:rPr>
              <w:t>ens22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DFEE8" w14:textId="77777777" w:rsidR="002A276F" w:rsidRDefault="00000000">
            <w:r>
              <w:rPr>
                <w:sz w:val="20"/>
                <w:szCs w:val="20"/>
              </w:rPr>
              <w:t>vmbr1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8D9ED" w14:textId="77777777" w:rsidR="002A276F" w:rsidRDefault="00000000">
            <w:r>
              <w:rPr>
                <w:sz w:val="20"/>
                <w:szCs w:val="20"/>
              </w:rPr>
              <w:t>10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D5C86" w14:textId="77777777" w:rsidR="002A276F" w:rsidRDefault="00000000">
            <w:r>
              <w:rPr>
                <w:sz w:val="20"/>
                <w:szCs w:val="20"/>
              </w:rPr>
              <w:t>MGMT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34B3D" w14:textId="77777777" w:rsidR="002A276F" w:rsidRDefault="00000000">
            <w:r>
              <w:rPr>
                <w:sz w:val="20"/>
                <w:szCs w:val="20"/>
              </w:rPr>
              <w:t>192.168.10.254</w:t>
            </w:r>
          </w:p>
        </w:tc>
      </w:tr>
    </w:tbl>
    <w:p w14:paraId="1C796E9B" w14:textId="77777777" w:rsidR="002A276F" w:rsidRDefault="002A276F">
      <w:pPr>
        <w:spacing w:before="100" w:after="100"/>
      </w:pPr>
    </w:p>
    <w:p w14:paraId="7994FED5" w14:textId="77777777" w:rsidR="002A276F" w:rsidRDefault="00000000">
      <w:pPr>
        <w:pStyle w:val="Titre3"/>
      </w:pPr>
      <w:r>
        <w:t>Configuration réseau (/etc/network/interfaces)</w:t>
      </w:r>
    </w:p>
    <w:p w14:paraId="64011901"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auto ens19</w:t>
      </w:r>
    </w:p>
    <w:p w14:paraId="19291D4C"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iface ens19 inet static</w:t>
      </w:r>
    </w:p>
    <w:p w14:paraId="5955AF98"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address 192.168.20.254</w:t>
      </w:r>
    </w:p>
    <w:p w14:paraId="473E42E5"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netmask 255.255.255.0</w:t>
      </w:r>
    </w:p>
    <w:p w14:paraId="3A991B84" w14:textId="77777777" w:rsidR="002A276F" w:rsidRPr="002353C1" w:rsidRDefault="002A276F">
      <w:pPr>
        <w:pBdr>
          <w:left w:val="single" w:sz="12" w:space="1" w:color="2E75B6"/>
        </w:pBdr>
        <w:shd w:val="clear" w:color="auto" w:fill="F5F5F5"/>
        <w:spacing w:before="40" w:after="40"/>
        <w:ind w:left="360"/>
        <w:rPr>
          <w:lang w:val="en-US"/>
        </w:rPr>
      </w:pPr>
    </w:p>
    <w:p w14:paraId="1EC16601"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auto ens20</w:t>
      </w:r>
    </w:p>
    <w:p w14:paraId="7C73000A"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iface ens20 inet static</w:t>
      </w:r>
    </w:p>
    <w:p w14:paraId="62D56B01"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address 192.168.30.254</w:t>
      </w:r>
    </w:p>
    <w:p w14:paraId="3076EA71"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netmask 255.255.255.0</w:t>
      </w:r>
    </w:p>
    <w:p w14:paraId="5D0CCC2A" w14:textId="77777777" w:rsidR="002A276F" w:rsidRPr="002353C1" w:rsidRDefault="002A276F">
      <w:pPr>
        <w:pBdr>
          <w:left w:val="single" w:sz="12" w:space="1" w:color="2E75B6"/>
        </w:pBdr>
        <w:shd w:val="clear" w:color="auto" w:fill="F5F5F5"/>
        <w:spacing w:before="40" w:after="40"/>
        <w:ind w:left="360"/>
        <w:rPr>
          <w:lang w:val="en-US"/>
        </w:rPr>
      </w:pPr>
    </w:p>
    <w:p w14:paraId="4F013C4D"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auto ens21</w:t>
      </w:r>
    </w:p>
    <w:p w14:paraId="7D733607"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iface ens21 inet static</w:t>
      </w:r>
    </w:p>
    <w:p w14:paraId="47ECA580"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address 192.168.40.254</w:t>
      </w:r>
    </w:p>
    <w:p w14:paraId="5C95FC2F"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netmask 255.255.255.0</w:t>
      </w:r>
    </w:p>
    <w:p w14:paraId="00F88B5E" w14:textId="77777777" w:rsidR="002A276F" w:rsidRPr="002353C1" w:rsidRDefault="002A276F">
      <w:pPr>
        <w:pBdr>
          <w:left w:val="single" w:sz="12" w:space="1" w:color="2E75B6"/>
        </w:pBdr>
        <w:shd w:val="clear" w:color="auto" w:fill="F5F5F5"/>
        <w:spacing w:before="40" w:after="40"/>
        <w:ind w:left="360"/>
        <w:rPr>
          <w:lang w:val="en-US"/>
        </w:rPr>
      </w:pPr>
    </w:p>
    <w:p w14:paraId="5A074507"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auto ens22</w:t>
      </w:r>
    </w:p>
    <w:p w14:paraId="63EFFA01"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iface ens22 inet static</w:t>
      </w:r>
    </w:p>
    <w:p w14:paraId="0856E337"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address 192.168.10.254</w:t>
      </w:r>
    </w:p>
    <w:p w14:paraId="08576936"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netmask 255.255.255.0</w:t>
      </w:r>
    </w:p>
    <w:p w14:paraId="1C6BE0E3" w14:textId="77777777" w:rsidR="002A276F" w:rsidRPr="002353C1" w:rsidRDefault="002A276F">
      <w:pPr>
        <w:spacing w:before="100" w:after="100"/>
        <w:rPr>
          <w:lang w:val="en-US"/>
        </w:rPr>
      </w:pPr>
    </w:p>
    <w:p w14:paraId="719F14A4" w14:textId="77777777" w:rsidR="002A276F" w:rsidRPr="002353C1" w:rsidRDefault="00000000">
      <w:pPr>
        <w:pStyle w:val="Titre3"/>
        <w:rPr>
          <w:lang w:val="en-US"/>
        </w:rPr>
      </w:pPr>
      <w:r w:rsidRPr="002353C1">
        <w:rPr>
          <w:lang w:val="en-US"/>
        </w:rPr>
        <w:t>Activation du routage IP</w:t>
      </w:r>
    </w:p>
    <w:p w14:paraId="7EE7CFE9"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echo 1 &gt; /proc/sys/net/ipv4/ip_forward</w:t>
      </w:r>
    </w:p>
    <w:p w14:paraId="1E20130F"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echo 'net.ipv4.ip_forward=1' &gt;&gt; /etc/sysctl.conf</w:t>
      </w:r>
    </w:p>
    <w:p w14:paraId="4F87F233" w14:textId="77777777" w:rsidR="002A276F" w:rsidRPr="002353C1" w:rsidRDefault="002A276F">
      <w:pPr>
        <w:spacing w:before="100" w:after="100"/>
        <w:rPr>
          <w:lang w:val="en-US"/>
        </w:rPr>
      </w:pPr>
    </w:p>
    <w:p w14:paraId="2D6380DF" w14:textId="77777777" w:rsidR="002A276F" w:rsidRDefault="00000000">
      <w:pPr>
        <w:pStyle w:val="Titre3"/>
      </w:pPr>
      <w:r>
        <w:t>Configuration nftables (NAT + Filtrage)</w:t>
      </w:r>
    </w:p>
    <w:p w14:paraId="5D53A587" w14:textId="77777777" w:rsidR="002A276F" w:rsidRDefault="00000000">
      <w:pPr>
        <w:spacing w:before="80" w:after="80"/>
      </w:pPr>
      <w:r>
        <w:t>Le fichier /etc/nftables.conf configure le NAT et les règles de filtrage inter-zones :</w:t>
      </w:r>
    </w:p>
    <w:p w14:paraId="6D0226EC"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table inet filter {</w:t>
      </w:r>
    </w:p>
    <w:p w14:paraId="069C27BF"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chain forward {</w:t>
      </w:r>
    </w:p>
    <w:p w14:paraId="2FAD6F2E"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type filter hook forward priority 0; policy accept;</w:t>
      </w:r>
    </w:p>
    <w:p w14:paraId="2B8EF24E" w14:textId="77777777" w:rsidR="002A276F" w:rsidRDefault="00000000">
      <w:pPr>
        <w:pBdr>
          <w:left w:val="single" w:sz="12" w:space="1" w:color="2E75B6"/>
        </w:pBdr>
        <w:shd w:val="clear" w:color="auto" w:fill="F5F5F5"/>
        <w:spacing w:before="40" w:after="40"/>
        <w:ind w:left="360"/>
      </w:pPr>
      <w:r w:rsidRPr="002353C1">
        <w:rPr>
          <w:rFonts w:ascii="Courier New" w:eastAsia="Courier New" w:hAnsi="Courier New" w:cs="Courier New"/>
          <w:color w:val="00AA00"/>
          <w:sz w:val="18"/>
          <w:szCs w:val="18"/>
          <w:lang w:val="en-US"/>
        </w:rPr>
        <w:t xml:space="preserve">        </w:t>
      </w:r>
      <w:r>
        <w:rPr>
          <w:rFonts w:ascii="Courier New" w:eastAsia="Courier New" w:hAnsi="Courier New" w:cs="Courier New"/>
          <w:color w:val="00AA00"/>
          <w:sz w:val="18"/>
          <w:szCs w:val="18"/>
        </w:rPr>
        <w:t># Bloquer USERS vers SRV</w:t>
      </w:r>
    </w:p>
    <w:p w14:paraId="25F275D3"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 xml:space="preserve">        iifname "ens20" oifname "ens19" drop</w:t>
      </w:r>
    </w:p>
    <w:p w14:paraId="619EF12C"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 xml:space="preserve">        # Bloquer SRV vers USERS</w:t>
      </w:r>
    </w:p>
    <w:p w14:paraId="299716CD"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 xml:space="preserve">        iifname "ens19" oifname "ens20" drop</w:t>
      </w:r>
    </w:p>
    <w:p w14:paraId="24528CF1" w14:textId="77777777" w:rsidR="002A276F" w:rsidRPr="002353C1" w:rsidRDefault="00000000">
      <w:pPr>
        <w:pBdr>
          <w:left w:val="single" w:sz="12" w:space="1" w:color="2E75B6"/>
        </w:pBdr>
        <w:shd w:val="clear" w:color="auto" w:fill="F5F5F5"/>
        <w:spacing w:before="40" w:after="40"/>
        <w:ind w:left="360"/>
        <w:rPr>
          <w:lang w:val="en-US"/>
        </w:rPr>
      </w:pPr>
      <w:r>
        <w:rPr>
          <w:rFonts w:ascii="Courier New" w:eastAsia="Courier New" w:hAnsi="Courier New" w:cs="Courier New"/>
          <w:color w:val="00AA00"/>
          <w:sz w:val="18"/>
          <w:szCs w:val="18"/>
        </w:rPr>
        <w:t xml:space="preserve">    </w:t>
      </w:r>
      <w:r w:rsidRPr="002353C1">
        <w:rPr>
          <w:rFonts w:ascii="Courier New" w:eastAsia="Courier New" w:hAnsi="Courier New" w:cs="Courier New"/>
          <w:color w:val="00AA00"/>
          <w:sz w:val="18"/>
          <w:szCs w:val="18"/>
          <w:lang w:val="en-US"/>
        </w:rPr>
        <w:t>}</w:t>
      </w:r>
    </w:p>
    <w:p w14:paraId="0DF5C48F"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w:t>
      </w:r>
    </w:p>
    <w:p w14:paraId="28824E9C"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lastRenderedPageBreak/>
        <w:t>table ip nat {</w:t>
      </w:r>
    </w:p>
    <w:p w14:paraId="2A0E740A"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chain postrouting {</w:t>
      </w:r>
    </w:p>
    <w:p w14:paraId="07867469"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type nat hook postrouting priority 100;</w:t>
      </w:r>
    </w:p>
    <w:p w14:paraId="4C2C8C47" w14:textId="77777777" w:rsidR="002A276F" w:rsidRDefault="00000000">
      <w:pPr>
        <w:pBdr>
          <w:left w:val="single" w:sz="12" w:space="1" w:color="2E75B6"/>
        </w:pBdr>
        <w:shd w:val="clear" w:color="auto" w:fill="F5F5F5"/>
        <w:spacing w:before="40" w:after="40"/>
        <w:ind w:left="360"/>
      </w:pPr>
      <w:r w:rsidRPr="002353C1">
        <w:rPr>
          <w:rFonts w:ascii="Courier New" w:eastAsia="Courier New" w:hAnsi="Courier New" w:cs="Courier New"/>
          <w:color w:val="00AA00"/>
          <w:sz w:val="18"/>
          <w:szCs w:val="18"/>
          <w:lang w:val="en-US"/>
        </w:rPr>
        <w:t xml:space="preserve">        </w:t>
      </w:r>
      <w:r>
        <w:rPr>
          <w:rFonts w:ascii="Courier New" w:eastAsia="Courier New" w:hAnsi="Courier New" w:cs="Courier New"/>
          <w:color w:val="00AA00"/>
          <w:sz w:val="18"/>
          <w:szCs w:val="18"/>
        </w:rPr>
        <w:t>oifname "eth0" masquerade;</w:t>
      </w:r>
    </w:p>
    <w:p w14:paraId="640E591B"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 xml:space="preserve">    }</w:t>
      </w:r>
    </w:p>
    <w:p w14:paraId="157D4E6E"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w:t>
      </w:r>
    </w:p>
    <w:p w14:paraId="0336A1D7" w14:textId="77777777" w:rsidR="002A276F" w:rsidRDefault="002A276F">
      <w:pPr>
        <w:spacing w:before="100" w:after="100"/>
      </w:pPr>
    </w:p>
    <w:p w14:paraId="61EB5A58" w14:textId="77777777" w:rsidR="002A276F" w:rsidRDefault="00000000">
      <w:pPr>
        <w:spacing w:before="80" w:after="80"/>
      </w:pPr>
      <w:r>
        <w:t>Explication des règles :</w:t>
      </w:r>
    </w:p>
    <w:p w14:paraId="1CF5C661" w14:textId="77777777" w:rsidR="002A276F" w:rsidRDefault="00000000">
      <w:pPr>
        <w:pStyle w:val="Paragraphedeliste"/>
        <w:numPr>
          <w:ilvl w:val="0"/>
          <w:numId w:val="2"/>
        </w:numPr>
        <w:spacing w:before="60" w:after="60"/>
      </w:pPr>
      <w:r>
        <w:t>masquerade sur eth0 : NAT pour l'accès Internet des VMs internes</w:t>
      </w:r>
    </w:p>
    <w:p w14:paraId="1BC82AA4" w14:textId="77777777" w:rsidR="002A276F" w:rsidRDefault="00000000">
      <w:pPr>
        <w:pStyle w:val="Paragraphedeliste"/>
        <w:numPr>
          <w:ilvl w:val="0"/>
          <w:numId w:val="2"/>
        </w:numPr>
        <w:spacing w:before="60" w:after="60"/>
      </w:pPr>
      <w:r>
        <w:t>drop USERS → SRV : les clients ne peuvent pas accéder directement à la base de données</w:t>
      </w:r>
    </w:p>
    <w:p w14:paraId="6918A048" w14:textId="77777777" w:rsidR="002A276F" w:rsidRDefault="00000000">
      <w:pPr>
        <w:pStyle w:val="Paragraphedeliste"/>
        <w:numPr>
          <w:ilvl w:val="0"/>
          <w:numId w:val="2"/>
        </w:numPr>
        <w:spacing w:before="60" w:after="60"/>
      </w:pPr>
      <w:r>
        <w:t>drop SRV → USERS : isolation bidirectionnelle entre les deux zones</w:t>
      </w:r>
    </w:p>
    <w:p w14:paraId="70C9C7AA" w14:textId="77777777" w:rsidR="002A276F" w:rsidRDefault="002A276F">
      <w:pPr>
        <w:spacing w:before="100" w:after="100"/>
      </w:pPr>
    </w:p>
    <w:p w14:paraId="07FDB8FA" w14:textId="77777777" w:rsidR="002A276F" w:rsidRDefault="00000000">
      <w:pPr>
        <w:pStyle w:val="Titre2"/>
      </w:pPr>
      <w:r>
        <w:t>Partie 4 — Configuration des VMs par zone</w:t>
      </w:r>
    </w:p>
    <w:p w14:paraId="2BADF7CF" w14:textId="77777777" w:rsidR="002A276F" w:rsidRPr="002353C1" w:rsidRDefault="00000000">
      <w:pPr>
        <w:pStyle w:val="Titre3"/>
        <w:rPr>
          <w:lang w:val="en-US"/>
        </w:rPr>
      </w:pPr>
      <w:r w:rsidRPr="002353C1">
        <w:rPr>
          <w:lang w:val="en-US"/>
        </w:rPr>
        <w:t>web-dmz01 (Zone DMZ — 192.168.40.10)</w:t>
      </w:r>
    </w:p>
    <w:p w14:paraId="4C088163"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auto ens19</w:t>
      </w:r>
    </w:p>
    <w:p w14:paraId="7D588DD9"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iface ens19 inet static</w:t>
      </w:r>
    </w:p>
    <w:p w14:paraId="4946CAB2"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address 192.168.40.10</w:t>
      </w:r>
    </w:p>
    <w:p w14:paraId="3BDAFB16"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netmask 255.255.255.0</w:t>
      </w:r>
    </w:p>
    <w:p w14:paraId="5ADF4E76"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gateway 192.168.40.254</w:t>
      </w:r>
    </w:p>
    <w:p w14:paraId="43D1EC0B"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apt install -y apache2</w:t>
      </w:r>
    </w:p>
    <w:p w14:paraId="67594067"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echo '&lt;!DOCTYPE html&gt;&lt;meta charset="UTF-8"&gt;&lt;h1&gt;Serveur web-dmz01 - Zone DMZ&lt;/h1&gt;' &gt; /var/www/html/index.html</w:t>
      </w:r>
    </w:p>
    <w:p w14:paraId="6608AA86" w14:textId="77777777" w:rsidR="002A276F" w:rsidRPr="002353C1" w:rsidRDefault="002A276F">
      <w:pPr>
        <w:spacing w:before="100" w:after="100"/>
        <w:rPr>
          <w:lang w:val="en-US"/>
        </w:rPr>
      </w:pPr>
    </w:p>
    <w:p w14:paraId="7582C13A" w14:textId="77777777" w:rsidR="002A276F" w:rsidRPr="002353C1" w:rsidRDefault="00000000">
      <w:pPr>
        <w:pStyle w:val="Titre3"/>
        <w:rPr>
          <w:lang w:val="en-US"/>
        </w:rPr>
      </w:pPr>
      <w:r w:rsidRPr="002353C1">
        <w:rPr>
          <w:lang w:val="en-US"/>
        </w:rPr>
        <w:t>db-srv01 (Zone SRV — 192.168.20.10)</w:t>
      </w:r>
    </w:p>
    <w:p w14:paraId="343BB326"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auto ens19</w:t>
      </w:r>
    </w:p>
    <w:p w14:paraId="715493FD"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iface ens19 inet static</w:t>
      </w:r>
    </w:p>
    <w:p w14:paraId="54BE5349"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address 192.168.20.10</w:t>
      </w:r>
    </w:p>
    <w:p w14:paraId="248DF375"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netmask 255.255.255.0</w:t>
      </w:r>
    </w:p>
    <w:p w14:paraId="74C1A478"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gateway 192.168.20.254</w:t>
      </w:r>
    </w:p>
    <w:p w14:paraId="43CF8F0C"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apt install -y mariadb-server</w:t>
      </w:r>
    </w:p>
    <w:p w14:paraId="0CAF9827" w14:textId="77777777" w:rsidR="002A276F" w:rsidRPr="002353C1" w:rsidRDefault="002A276F">
      <w:pPr>
        <w:spacing w:before="100" w:after="100"/>
        <w:rPr>
          <w:lang w:val="en-US"/>
        </w:rPr>
      </w:pPr>
    </w:p>
    <w:p w14:paraId="476CCD02" w14:textId="77777777" w:rsidR="002A276F" w:rsidRPr="002353C1" w:rsidRDefault="00000000">
      <w:pPr>
        <w:pStyle w:val="Titre3"/>
        <w:rPr>
          <w:lang w:val="en-US"/>
        </w:rPr>
      </w:pPr>
      <w:r w:rsidRPr="002353C1">
        <w:rPr>
          <w:lang w:val="en-US"/>
        </w:rPr>
        <w:t>client01 (Zone USERS — 192.168.30.10)</w:t>
      </w:r>
    </w:p>
    <w:p w14:paraId="3401B273"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auto ens19</w:t>
      </w:r>
    </w:p>
    <w:p w14:paraId="4027AEC2"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iface ens19 inet static</w:t>
      </w:r>
    </w:p>
    <w:p w14:paraId="4D681F2B"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address 192.168.30.10</w:t>
      </w:r>
    </w:p>
    <w:p w14:paraId="2E809488"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netmask 255.255.255.0</w:t>
      </w:r>
    </w:p>
    <w:p w14:paraId="15CEEC11"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gateway 192.168.30.254</w:t>
      </w:r>
    </w:p>
    <w:p w14:paraId="3E4306AB" w14:textId="77777777" w:rsidR="002A276F" w:rsidRPr="002353C1" w:rsidRDefault="002A276F">
      <w:pPr>
        <w:spacing w:before="100" w:after="100"/>
        <w:rPr>
          <w:lang w:val="en-US"/>
        </w:rPr>
      </w:pPr>
    </w:p>
    <w:p w14:paraId="2C639455" w14:textId="77777777" w:rsidR="002A276F" w:rsidRPr="002353C1" w:rsidRDefault="00000000">
      <w:pPr>
        <w:pStyle w:val="Titre3"/>
        <w:rPr>
          <w:lang w:val="en-US"/>
        </w:rPr>
      </w:pPr>
      <w:r w:rsidRPr="002353C1">
        <w:rPr>
          <w:lang w:val="en-US"/>
        </w:rPr>
        <w:t>admin-mgmt01 (Zone MGMT — 192.168.10.10)</w:t>
      </w:r>
    </w:p>
    <w:p w14:paraId="033E3BED"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auto ens19</w:t>
      </w:r>
    </w:p>
    <w:p w14:paraId="058DABAC"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iface ens19 inet static</w:t>
      </w:r>
    </w:p>
    <w:p w14:paraId="26FF9E49"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 xml:space="preserve">    address 192.168.10.10</w:t>
      </w:r>
    </w:p>
    <w:p w14:paraId="376814DA" w14:textId="77777777" w:rsidR="002A276F" w:rsidRDefault="00000000">
      <w:pPr>
        <w:pBdr>
          <w:left w:val="single" w:sz="12" w:space="1" w:color="2E75B6"/>
        </w:pBdr>
        <w:shd w:val="clear" w:color="auto" w:fill="F5F5F5"/>
        <w:spacing w:before="40" w:after="40"/>
        <w:ind w:left="360"/>
      </w:pPr>
      <w:r w:rsidRPr="002353C1">
        <w:rPr>
          <w:rFonts w:ascii="Courier New" w:eastAsia="Courier New" w:hAnsi="Courier New" w:cs="Courier New"/>
          <w:color w:val="00AA00"/>
          <w:sz w:val="18"/>
          <w:szCs w:val="18"/>
          <w:lang w:val="en-US"/>
        </w:rPr>
        <w:t xml:space="preserve">    </w:t>
      </w:r>
      <w:r>
        <w:rPr>
          <w:rFonts w:ascii="Courier New" w:eastAsia="Courier New" w:hAnsi="Courier New" w:cs="Courier New"/>
          <w:color w:val="00AA00"/>
          <w:sz w:val="18"/>
          <w:szCs w:val="18"/>
        </w:rPr>
        <w:t>netmask 255.255.255.0</w:t>
      </w:r>
    </w:p>
    <w:p w14:paraId="2EF4BE95"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 xml:space="preserve">    gateway 192.168.10.254</w:t>
      </w:r>
    </w:p>
    <w:p w14:paraId="7FC8E641" w14:textId="386CD49C" w:rsidR="002A276F" w:rsidRDefault="002A276F"/>
    <w:p w14:paraId="5936479E" w14:textId="77777777" w:rsidR="002A276F" w:rsidRDefault="00000000">
      <w:pPr>
        <w:pStyle w:val="Titre2"/>
      </w:pPr>
      <w:r>
        <w:lastRenderedPageBreak/>
        <w:t>Partie 5 — Tests de connectivité et filtrage</w:t>
      </w:r>
    </w:p>
    <w:p w14:paraId="126669EB" w14:textId="77777777" w:rsidR="002A276F" w:rsidRDefault="00000000">
      <w:pPr>
        <w:pStyle w:val="Titre3"/>
      </w:pPr>
      <w:r>
        <w:t>Tests de routage inter-VLAN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2A276F" w14:paraId="4F838B1B"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FA16F6" w14:textId="77777777" w:rsidR="002A276F" w:rsidRDefault="00000000">
            <w:pPr>
              <w:jc w:val="center"/>
            </w:pPr>
            <w:r>
              <w:rPr>
                <w:b/>
                <w:bCs/>
                <w:color w:val="FFFFFF"/>
                <w:sz w:val="20"/>
                <w:szCs w:val="20"/>
              </w:rPr>
              <w:t>Source</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4FDD37" w14:textId="77777777" w:rsidR="002A276F" w:rsidRDefault="00000000">
            <w:pPr>
              <w:jc w:val="center"/>
            </w:pPr>
            <w:r>
              <w:rPr>
                <w:b/>
                <w:bCs/>
                <w:color w:val="FFFFFF"/>
                <w:sz w:val="20"/>
                <w:szCs w:val="20"/>
              </w:rPr>
              <w:t>Destination</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E67EF1" w14:textId="77777777" w:rsidR="002A276F" w:rsidRDefault="00000000">
            <w:pPr>
              <w:jc w:val="center"/>
            </w:pPr>
            <w:r>
              <w:rPr>
                <w:b/>
                <w:bCs/>
                <w:color w:val="FFFFFF"/>
                <w:sz w:val="20"/>
                <w:szCs w:val="20"/>
              </w:rPr>
              <w:t>Protocole</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A0B60D" w14:textId="77777777" w:rsidR="002A276F" w:rsidRDefault="00000000">
            <w:pPr>
              <w:jc w:val="center"/>
            </w:pPr>
            <w:r>
              <w:rPr>
                <w:b/>
                <w:bCs/>
                <w:color w:val="FFFFFF"/>
                <w:sz w:val="20"/>
                <w:szCs w:val="20"/>
              </w:rPr>
              <w:t>Résultat</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74C3AD" w14:textId="77777777" w:rsidR="002A276F" w:rsidRDefault="00000000">
            <w:pPr>
              <w:jc w:val="center"/>
            </w:pPr>
            <w:r>
              <w:rPr>
                <w:b/>
                <w:bCs/>
                <w:color w:val="FFFFFF"/>
                <w:sz w:val="20"/>
                <w:szCs w:val="20"/>
              </w:rPr>
              <w:t>Explication</w:t>
            </w:r>
          </w:p>
        </w:tc>
      </w:tr>
      <w:tr w:rsidR="002A276F" w14:paraId="50224821"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C5AB0" w14:textId="77777777" w:rsidR="002A276F" w:rsidRDefault="00000000">
            <w:r>
              <w:rPr>
                <w:sz w:val="20"/>
                <w:szCs w:val="20"/>
              </w:rPr>
              <w:t>admin-mgmt01 (MGMT)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FB72E" w14:textId="77777777" w:rsidR="002A276F" w:rsidRDefault="00000000">
            <w:r>
              <w:rPr>
                <w:sz w:val="20"/>
                <w:szCs w:val="20"/>
              </w:rPr>
              <w:t>192.168.10.254 (fw01)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31DC1" w14:textId="77777777" w:rsidR="002A276F" w:rsidRDefault="00000000">
            <w:r>
              <w:rPr>
                <w:sz w:val="20"/>
                <w:szCs w:val="20"/>
              </w:rPr>
              <w:t>ICMP</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937E0" w14:textId="77777777" w:rsidR="002A276F" w:rsidRDefault="00000000">
            <w:r>
              <w:rPr>
                <w:sz w:val="20"/>
                <w:szCs w:val="20"/>
              </w:rPr>
              <w:t>OK - TTL 64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16025" w14:textId="77777777" w:rsidR="002A276F" w:rsidRDefault="00000000">
            <w:r>
              <w:rPr>
                <w:sz w:val="20"/>
                <w:szCs w:val="20"/>
              </w:rPr>
              <w:t>Même zone, pas de routage</w:t>
            </w:r>
          </w:p>
        </w:tc>
      </w:tr>
      <w:tr w:rsidR="002A276F" w14:paraId="7AF2D225"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5E7EA" w14:textId="77777777" w:rsidR="002A276F" w:rsidRDefault="00000000">
            <w:r>
              <w:rPr>
                <w:sz w:val="20"/>
                <w:szCs w:val="20"/>
              </w:rPr>
              <w:t>admin-mgmt01 (MGMT)</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ED241" w14:textId="77777777" w:rsidR="002A276F" w:rsidRDefault="00000000">
            <w:r>
              <w:rPr>
                <w:sz w:val="20"/>
                <w:szCs w:val="20"/>
              </w:rPr>
              <w:t>192.168.40.10 (DMZ)</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4BDB7" w14:textId="77777777" w:rsidR="002A276F" w:rsidRDefault="00000000">
            <w:r>
              <w:rPr>
                <w:sz w:val="20"/>
                <w:szCs w:val="20"/>
              </w:rPr>
              <w:t>ICMP</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ECE80" w14:textId="77777777" w:rsidR="002A276F" w:rsidRDefault="00000000">
            <w:r>
              <w:rPr>
                <w:sz w:val="20"/>
                <w:szCs w:val="20"/>
              </w:rPr>
              <w:t>OK - TTL 63</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4E71B" w14:textId="77777777" w:rsidR="002A276F" w:rsidRDefault="00000000">
            <w:r>
              <w:rPr>
                <w:sz w:val="20"/>
                <w:szCs w:val="20"/>
              </w:rPr>
              <w:t>Routé via fw01 (1 saut)</w:t>
            </w:r>
          </w:p>
        </w:tc>
      </w:tr>
      <w:tr w:rsidR="002A276F" w14:paraId="5031DA27"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4BF64" w14:textId="77777777" w:rsidR="002A276F" w:rsidRDefault="00000000">
            <w:r>
              <w:rPr>
                <w:sz w:val="20"/>
                <w:szCs w:val="20"/>
              </w:rPr>
              <w:t>admin-mgmt01 (MGMT)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F332D" w14:textId="77777777" w:rsidR="002A276F" w:rsidRDefault="00000000">
            <w:r>
              <w:rPr>
                <w:sz w:val="20"/>
                <w:szCs w:val="20"/>
              </w:rPr>
              <w:t>192.168.40.10 (DMZ)</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B02A3" w14:textId="77777777" w:rsidR="002A276F" w:rsidRDefault="00000000">
            <w:r>
              <w:rPr>
                <w:sz w:val="20"/>
                <w:szCs w:val="20"/>
              </w:rPr>
              <w:t>HTTP</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11763" w14:textId="77777777" w:rsidR="002A276F" w:rsidRDefault="00000000">
            <w:r>
              <w:rPr>
                <w:sz w:val="20"/>
                <w:szCs w:val="20"/>
              </w:rPr>
              <w:t>OK - Page web</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AE14C" w14:textId="77777777" w:rsidR="002A276F" w:rsidRDefault="00000000">
            <w:r>
              <w:rPr>
                <w:sz w:val="20"/>
                <w:szCs w:val="20"/>
              </w:rPr>
              <w:t>Apache accessible</w:t>
            </w:r>
          </w:p>
        </w:tc>
      </w:tr>
      <w:tr w:rsidR="002A276F" w14:paraId="26016AE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AF731" w14:textId="77777777" w:rsidR="002A276F" w:rsidRDefault="00000000">
            <w:r>
              <w:rPr>
                <w:sz w:val="20"/>
                <w:szCs w:val="20"/>
              </w:rPr>
              <w:t>client01 (USERS)</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9D14B" w14:textId="77777777" w:rsidR="002A276F" w:rsidRDefault="00000000">
            <w:r>
              <w:rPr>
                <w:sz w:val="20"/>
                <w:szCs w:val="20"/>
              </w:rPr>
              <w:t>192.168.30.254 (fw01)</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EF074" w14:textId="77777777" w:rsidR="002A276F" w:rsidRDefault="00000000">
            <w:r>
              <w:rPr>
                <w:sz w:val="20"/>
                <w:szCs w:val="20"/>
              </w:rPr>
              <w:t>ICMP</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B738C" w14:textId="77777777" w:rsidR="002A276F" w:rsidRDefault="00000000">
            <w:r>
              <w:rPr>
                <w:sz w:val="20"/>
                <w:szCs w:val="20"/>
              </w:rPr>
              <w:t>OK - TTL 64</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CA0CB" w14:textId="77777777" w:rsidR="002A276F" w:rsidRDefault="00000000">
            <w:r>
              <w:rPr>
                <w:sz w:val="20"/>
                <w:szCs w:val="20"/>
              </w:rPr>
              <w:t>Même zone, pas de routage</w:t>
            </w:r>
          </w:p>
        </w:tc>
      </w:tr>
      <w:tr w:rsidR="002A276F" w14:paraId="762F1ED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F13FC" w14:textId="77777777" w:rsidR="002A276F" w:rsidRDefault="00000000">
            <w:r>
              <w:rPr>
                <w:sz w:val="20"/>
                <w:szCs w:val="20"/>
              </w:rPr>
              <w:t>client01 (USERS)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E6BE3" w14:textId="77777777" w:rsidR="002A276F" w:rsidRDefault="00000000">
            <w:r>
              <w:rPr>
                <w:sz w:val="20"/>
                <w:szCs w:val="20"/>
              </w:rPr>
              <w:t>192.168.40.10 (DMZ)</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DA5ED" w14:textId="77777777" w:rsidR="002A276F" w:rsidRDefault="00000000">
            <w:r>
              <w:rPr>
                <w:sz w:val="20"/>
                <w:szCs w:val="20"/>
              </w:rPr>
              <w:t>ICMP</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3535C" w14:textId="77777777" w:rsidR="002A276F" w:rsidRDefault="00000000">
            <w:r>
              <w:rPr>
                <w:sz w:val="20"/>
                <w:szCs w:val="20"/>
              </w:rPr>
              <w:t>OK - TTL 63</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B73B" w14:textId="77777777" w:rsidR="002A276F" w:rsidRDefault="00000000">
            <w:r>
              <w:rPr>
                <w:sz w:val="20"/>
                <w:szCs w:val="20"/>
              </w:rPr>
              <w:t>Routé via fw01</w:t>
            </w:r>
          </w:p>
        </w:tc>
      </w:tr>
      <w:tr w:rsidR="002A276F" w14:paraId="49E696A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FC241" w14:textId="77777777" w:rsidR="002A276F" w:rsidRDefault="00000000">
            <w:r>
              <w:rPr>
                <w:sz w:val="20"/>
                <w:szCs w:val="20"/>
              </w:rPr>
              <w:t>client01 (USERS)</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BF37B" w14:textId="77777777" w:rsidR="002A276F" w:rsidRDefault="00000000">
            <w:r>
              <w:rPr>
                <w:sz w:val="20"/>
                <w:szCs w:val="20"/>
              </w:rPr>
              <w:t>192.168.20.10 (SRV)</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8948A" w14:textId="77777777" w:rsidR="002A276F" w:rsidRDefault="00000000">
            <w:r>
              <w:rPr>
                <w:sz w:val="20"/>
                <w:szCs w:val="20"/>
              </w:rPr>
              <w:t>ICMP</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770B0" w14:textId="77777777" w:rsidR="002A276F" w:rsidRDefault="00000000">
            <w:r>
              <w:rPr>
                <w:sz w:val="20"/>
                <w:szCs w:val="20"/>
              </w:rPr>
              <w:t>BLOQUE - 100% perte</w:t>
            </w:r>
          </w:p>
        </w:tc>
        <w:tc>
          <w:tcPr>
            <w:tcW w:w="18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AE1D6" w14:textId="77777777" w:rsidR="002A276F" w:rsidRDefault="00000000">
            <w:r>
              <w:rPr>
                <w:sz w:val="20"/>
                <w:szCs w:val="20"/>
              </w:rPr>
              <w:t>Regle nftables drop</w:t>
            </w:r>
          </w:p>
        </w:tc>
      </w:tr>
    </w:tbl>
    <w:p w14:paraId="2E2F2CB6" w14:textId="77777777" w:rsidR="002A276F" w:rsidRDefault="002A276F">
      <w:pPr>
        <w:spacing w:before="100" w:after="100"/>
      </w:pPr>
    </w:p>
    <w:p w14:paraId="62D30EFE" w14:textId="77777777" w:rsidR="002A276F" w:rsidRDefault="00000000">
      <w:pPr>
        <w:pStyle w:val="Titre3"/>
      </w:pPr>
      <w:r>
        <w:t>Explication du TTL 63</w:t>
      </w:r>
    </w:p>
    <w:p w14:paraId="55F30E0C" w14:textId="77777777" w:rsidR="002A276F" w:rsidRDefault="00000000">
      <w:pPr>
        <w:spacing w:before="80" w:after="80"/>
      </w:pPr>
      <w:r>
        <w:t>Quand client01 ping web-dmz01, le TTL de la réponse est 63 (et non 64). Cela confirme que le paquet passe par fw01 — chaque routeur décrémente le TTL de 1. C'est la preuve visible que le routage inter-VLAN fonctionne correctement.</w:t>
      </w:r>
    </w:p>
    <w:p w14:paraId="686ED226" w14:textId="77777777" w:rsidR="002A276F" w:rsidRDefault="002A276F">
      <w:pPr>
        <w:spacing w:before="100" w:after="100"/>
      </w:pPr>
    </w:p>
    <w:p w14:paraId="7E80FC4E" w14:textId="77777777" w:rsidR="002A276F" w:rsidRDefault="00000000">
      <w:pPr>
        <w:pStyle w:val="Titre3"/>
      </w:pPr>
      <w:r>
        <w:t>Commandes de test</w:t>
      </w:r>
    </w:p>
    <w:p w14:paraId="355C29E2"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 Depuis admin-mgmt01</w:t>
      </w:r>
    </w:p>
    <w:p w14:paraId="2BBF8C29"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ping -c 3 192.168.10.254          # Gateway MGMT</w:t>
      </w:r>
    </w:p>
    <w:p w14:paraId="6E70B830"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ping -c 3 192.168.40.10           # web-dmz01 (DMZ)</w:t>
      </w:r>
    </w:p>
    <w:p w14:paraId="75570B96"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curl http://192.168.40.10         # Service web DMZ</w:t>
      </w:r>
    </w:p>
    <w:p w14:paraId="276466F7" w14:textId="77777777" w:rsidR="002A276F" w:rsidRDefault="002A276F">
      <w:pPr>
        <w:pBdr>
          <w:left w:val="single" w:sz="12" w:space="1" w:color="2E75B6"/>
        </w:pBdr>
        <w:shd w:val="clear" w:color="auto" w:fill="F5F5F5"/>
        <w:spacing w:before="40" w:after="40"/>
        <w:ind w:left="360"/>
      </w:pPr>
    </w:p>
    <w:p w14:paraId="51CED3BE" w14:textId="77777777" w:rsidR="002A276F" w:rsidRDefault="00000000">
      <w:pPr>
        <w:pBdr>
          <w:left w:val="single" w:sz="12" w:space="1" w:color="2E75B6"/>
        </w:pBdr>
        <w:shd w:val="clear" w:color="auto" w:fill="F5F5F5"/>
        <w:spacing w:before="40" w:after="40"/>
        <w:ind w:left="360"/>
      </w:pPr>
      <w:r>
        <w:rPr>
          <w:rFonts w:ascii="Courier New" w:eastAsia="Courier New" w:hAnsi="Courier New" w:cs="Courier New"/>
          <w:color w:val="00AA00"/>
          <w:sz w:val="18"/>
          <w:szCs w:val="18"/>
        </w:rPr>
        <w:t># Depuis client01</w:t>
      </w:r>
    </w:p>
    <w:p w14:paraId="069DFAD7"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ping -c 3 192.168.30.254          # Gateway USERS</w:t>
      </w:r>
    </w:p>
    <w:p w14:paraId="75ACC346"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ping -c 3 192.168.40.10           # web-dmz01 (autorise)</w:t>
      </w:r>
    </w:p>
    <w:p w14:paraId="7FCC44F8" w14:textId="77777777" w:rsidR="002A276F" w:rsidRPr="002353C1" w:rsidRDefault="00000000">
      <w:pPr>
        <w:pBdr>
          <w:left w:val="single" w:sz="12" w:space="1" w:color="2E75B6"/>
        </w:pBdr>
        <w:shd w:val="clear" w:color="auto" w:fill="F5F5F5"/>
        <w:spacing w:before="40" w:after="40"/>
        <w:ind w:left="360"/>
        <w:rPr>
          <w:lang w:val="en-US"/>
        </w:rPr>
      </w:pPr>
      <w:r w:rsidRPr="002353C1">
        <w:rPr>
          <w:rFonts w:ascii="Courier New" w:eastAsia="Courier New" w:hAnsi="Courier New" w:cs="Courier New"/>
          <w:color w:val="00AA00"/>
          <w:sz w:val="18"/>
          <w:szCs w:val="18"/>
          <w:lang w:val="en-US"/>
        </w:rPr>
        <w:t>ping -c 3 192.168.20.10           # db-srv01 (bloque)</w:t>
      </w:r>
    </w:p>
    <w:p w14:paraId="5A7ED7B3" w14:textId="77777777" w:rsidR="002A276F" w:rsidRPr="002353C1" w:rsidRDefault="002A276F">
      <w:pPr>
        <w:spacing w:before="100" w:after="100"/>
        <w:rPr>
          <w:lang w:val="en-US"/>
        </w:rPr>
      </w:pPr>
    </w:p>
    <w:p w14:paraId="4F25E6BC" w14:textId="77777777" w:rsidR="002A276F" w:rsidRPr="002353C1" w:rsidRDefault="00000000">
      <w:pPr>
        <w:rPr>
          <w:lang w:val="en-US"/>
        </w:rPr>
      </w:pPr>
      <w:r w:rsidRPr="002353C1">
        <w:rPr>
          <w:lang w:val="en-US"/>
        </w:rPr>
        <w:br w:type="page"/>
      </w:r>
    </w:p>
    <w:p w14:paraId="7C11AC09" w14:textId="77777777" w:rsidR="002A276F" w:rsidRDefault="00000000">
      <w:pPr>
        <w:pStyle w:val="Titre1"/>
        <w:pBdr>
          <w:bottom w:val="single" w:sz="6" w:space="1" w:color="2E75B6"/>
        </w:pBdr>
      </w:pPr>
      <w:r>
        <w:lastRenderedPageBreak/>
        <w:t>Bilan final</w:t>
      </w:r>
    </w:p>
    <w:p w14:paraId="4D01CB22" w14:textId="77777777" w:rsidR="002A276F" w:rsidRDefault="002A276F">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2A276F" w14:paraId="6FEF7CC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DAA68D" w14:textId="77777777" w:rsidR="002A276F" w:rsidRDefault="00000000">
            <w:pPr>
              <w:jc w:val="center"/>
            </w:pPr>
            <w:r>
              <w:rPr>
                <w:b/>
                <w:bCs/>
                <w:color w:val="FFFFFF"/>
                <w:sz w:val="20"/>
                <w:szCs w:val="20"/>
              </w:rPr>
              <w:t>Élément</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3448D6" w14:textId="77777777" w:rsidR="002A276F" w:rsidRDefault="00000000">
            <w:pPr>
              <w:jc w:val="center"/>
            </w:pPr>
            <w:r>
              <w:rPr>
                <w:b/>
                <w:bCs/>
                <w:color w:val="FFFFFF"/>
                <w:sz w:val="20"/>
                <w:szCs w:val="20"/>
              </w:rPr>
              <w:t>Description</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DB1CE0" w14:textId="77777777" w:rsidR="002A276F" w:rsidRDefault="00000000">
            <w:pPr>
              <w:jc w:val="center"/>
            </w:pPr>
            <w:r>
              <w:rPr>
                <w:b/>
                <w:bCs/>
                <w:color w:val="FFFFFF"/>
                <w:sz w:val="20"/>
                <w:szCs w:val="20"/>
              </w:rPr>
              <w:t>Statut</w:t>
            </w:r>
          </w:p>
        </w:tc>
      </w:tr>
      <w:tr w:rsidR="002A276F" w14:paraId="5DA3543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2384E" w14:textId="77777777" w:rsidR="002A276F" w:rsidRDefault="00000000">
            <w:r>
              <w:rPr>
                <w:sz w:val="20"/>
                <w:szCs w:val="20"/>
              </w:rPr>
              <w:t>Proxmox VE 9.2.3</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6DEBA" w14:textId="77777777" w:rsidR="002A276F" w:rsidRDefault="00000000">
            <w:r>
              <w:rPr>
                <w:sz w:val="20"/>
                <w:szCs w:val="20"/>
              </w:rPr>
              <w:t>Interface web accessible sur https://192.168.131.135:8006</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B6FF8" w14:textId="77777777" w:rsidR="002A276F" w:rsidRDefault="00000000">
            <w:r>
              <w:rPr>
                <w:sz w:val="20"/>
                <w:szCs w:val="20"/>
              </w:rPr>
              <w:t>OK</w:t>
            </w:r>
          </w:p>
        </w:tc>
      </w:tr>
      <w:tr w:rsidR="002A276F" w14:paraId="196A278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36526" w14:textId="77777777" w:rsidR="002A276F" w:rsidRDefault="00000000">
            <w:r>
              <w:rPr>
                <w:sz w:val="20"/>
                <w:szCs w:val="20"/>
              </w:rPr>
              <w:t>ISO Debian 13.5.0</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C5D76" w14:textId="77777777" w:rsidR="002A276F" w:rsidRDefault="00000000">
            <w:r>
              <w:rPr>
                <w:sz w:val="20"/>
                <w:szCs w:val="20"/>
              </w:rPr>
              <w:t>Disponible dans local → Images ISO</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A5EF8" w14:textId="77777777" w:rsidR="002A276F" w:rsidRDefault="00000000">
            <w:r>
              <w:rPr>
                <w:sz w:val="20"/>
                <w:szCs w:val="20"/>
              </w:rPr>
              <w:t>OK</w:t>
            </w:r>
          </w:p>
        </w:tc>
      </w:tr>
      <w:tr w:rsidR="002A276F" w14:paraId="6024C80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B8BA3" w14:textId="77777777" w:rsidR="002A276F" w:rsidRDefault="00000000">
            <w:r>
              <w:rPr>
                <w:sz w:val="20"/>
                <w:szCs w:val="20"/>
              </w:rPr>
              <w:t>Template tmpl-debian-13-base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B006" w14:textId="77777777" w:rsidR="002A276F" w:rsidRDefault="00000000">
            <w:r>
              <w:rPr>
                <w:sz w:val="20"/>
                <w:szCs w:val="20"/>
              </w:rPr>
              <w:t>VM 9000 convertie en template avec cloud-init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5BEC8" w14:textId="77777777" w:rsidR="002A276F" w:rsidRDefault="00000000">
            <w:r>
              <w:rPr>
                <w:sz w:val="20"/>
                <w:szCs w:val="20"/>
              </w:rPr>
              <w:t>OK</w:t>
            </w:r>
          </w:p>
        </w:tc>
      </w:tr>
      <w:tr w:rsidR="002A276F" w14:paraId="76ADF21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9EE42" w14:textId="77777777" w:rsidR="002A276F" w:rsidRDefault="00000000">
            <w:r>
              <w:rPr>
                <w:sz w:val="20"/>
                <w:szCs w:val="20"/>
              </w:rPr>
              <w:t>QEMU Guest Agent</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64BA5" w14:textId="77777777" w:rsidR="002A276F" w:rsidRDefault="00000000">
            <w:r>
              <w:rPr>
                <w:sz w:val="20"/>
                <w:szCs w:val="20"/>
              </w:rPr>
              <w:t>Installé, IP visible dans Proxmox</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0C18D" w14:textId="77777777" w:rsidR="002A276F" w:rsidRDefault="00000000">
            <w:r>
              <w:rPr>
                <w:sz w:val="20"/>
                <w:szCs w:val="20"/>
              </w:rPr>
              <w:t>OK</w:t>
            </w:r>
          </w:p>
        </w:tc>
      </w:tr>
      <w:tr w:rsidR="002A276F" w14:paraId="67E045B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C910E" w14:textId="77777777" w:rsidR="002A276F" w:rsidRDefault="00000000">
            <w:r>
              <w:rPr>
                <w:sz w:val="20"/>
                <w:szCs w:val="20"/>
              </w:rPr>
              <w:t>web01 (101)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58AF1" w14:textId="77777777" w:rsidR="002A276F" w:rsidRDefault="00000000">
            <w:r>
              <w:rPr>
                <w:sz w:val="20"/>
                <w:szCs w:val="20"/>
              </w:rPr>
              <w:t>Apache — curl http://192.168.131.138</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03CFB" w14:textId="77777777" w:rsidR="002A276F" w:rsidRDefault="00000000">
            <w:r>
              <w:rPr>
                <w:sz w:val="20"/>
                <w:szCs w:val="20"/>
              </w:rPr>
              <w:t>OK</w:t>
            </w:r>
          </w:p>
        </w:tc>
      </w:tr>
      <w:tr w:rsidR="002A276F" w14:paraId="0BC0B9E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F8A33" w14:textId="77777777" w:rsidR="002A276F" w:rsidRDefault="00000000">
            <w:r>
              <w:rPr>
                <w:sz w:val="20"/>
                <w:szCs w:val="20"/>
              </w:rPr>
              <w:t>db01 (102)</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57EA7" w14:textId="77777777" w:rsidR="002A276F" w:rsidRDefault="00000000">
            <w:r>
              <w:rPr>
                <w:sz w:val="20"/>
                <w:szCs w:val="20"/>
              </w:rPr>
              <w:t>MariaDB 11.8.6 actif</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88205" w14:textId="77777777" w:rsidR="002A276F" w:rsidRDefault="00000000">
            <w:r>
              <w:rPr>
                <w:sz w:val="20"/>
                <w:szCs w:val="20"/>
              </w:rPr>
              <w:t>OK</w:t>
            </w:r>
          </w:p>
        </w:tc>
      </w:tr>
      <w:tr w:rsidR="002A276F" w14:paraId="6ECB2BD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7D230" w14:textId="77777777" w:rsidR="002A276F" w:rsidRDefault="00000000">
            <w:r>
              <w:rPr>
                <w:sz w:val="20"/>
                <w:szCs w:val="20"/>
              </w:rPr>
              <w:t>admin01 (103)</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77964" w14:textId="77777777" w:rsidR="002A276F" w:rsidRDefault="00000000">
            <w:r>
              <w:rPr>
                <w:sz w:val="20"/>
                <w:szCs w:val="20"/>
              </w:rPr>
              <w:t>Tests réseau validés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8D835" w14:textId="77777777" w:rsidR="002A276F" w:rsidRDefault="00000000">
            <w:r>
              <w:rPr>
                <w:sz w:val="20"/>
                <w:szCs w:val="20"/>
              </w:rPr>
              <w:t>OK</w:t>
            </w:r>
          </w:p>
        </w:tc>
      </w:tr>
      <w:tr w:rsidR="002A276F" w14:paraId="047FF0E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EA97C" w14:textId="77777777" w:rsidR="002A276F" w:rsidRDefault="00000000">
            <w:r>
              <w:rPr>
                <w:sz w:val="20"/>
                <w:szCs w:val="20"/>
              </w:rPr>
              <w:t>test-rollback01 (104)</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98B89C" w14:textId="77777777" w:rsidR="002A276F" w:rsidRDefault="00000000">
            <w:r>
              <w:rPr>
                <w:sz w:val="20"/>
                <w:szCs w:val="20"/>
              </w:rPr>
              <w:t>Snapshot + panne + rollback validés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F2C36" w14:textId="77777777" w:rsidR="002A276F" w:rsidRDefault="00000000">
            <w:r>
              <w:rPr>
                <w:sz w:val="20"/>
                <w:szCs w:val="20"/>
              </w:rPr>
              <w:t>OK</w:t>
            </w:r>
          </w:p>
        </w:tc>
      </w:tr>
      <w:tr w:rsidR="002A276F" w14:paraId="5755F13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9AD3A" w14:textId="77777777" w:rsidR="002A276F" w:rsidRDefault="00000000">
            <w:r>
              <w:rPr>
                <w:sz w:val="20"/>
                <w:szCs w:val="20"/>
              </w:rPr>
              <w:t>vmbr1 VLAN-aware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765B6" w14:textId="77777777" w:rsidR="002A276F" w:rsidRDefault="00000000">
            <w:r>
              <w:rPr>
                <w:sz w:val="20"/>
                <w:szCs w:val="20"/>
              </w:rPr>
              <w:t>Bridge configuré avec 4 VLANs (10/20/30/40)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5B037" w14:textId="77777777" w:rsidR="002A276F" w:rsidRDefault="00000000">
            <w:r>
              <w:rPr>
                <w:sz w:val="20"/>
                <w:szCs w:val="20"/>
              </w:rPr>
              <w:t>OK</w:t>
            </w:r>
          </w:p>
        </w:tc>
      </w:tr>
      <w:tr w:rsidR="002A276F" w14:paraId="4C381DB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2BC05" w14:textId="77777777" w:rsidR="002A276F" w:rsidRDefault="00000000">
            <w:r>
              <w:rPr>
                <w:sz w:val="20"/>
                <w:szCs w:val="20"/>
              </w:rPr>
              <w:t>fw01 (200)</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3CFC7" w14:textId="77777777" w:rsidR="002A276F" w:rsidRDefault="00000000">
            <w:r>
              <w:rPr>
                <w:sz w:val="20"/>
                <w:szCs w:val="20"/>
              </w:rPr>
              <w:t>5 interfaces, routage IP, NAT, nftables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6D578" w14:textId="77777777" w:rsidR="002A276F" w:rsidRDefault="00000000">
            <w:r>
              <w:rPr>
                <w:sz w:val="20"/>
                <w:szCs w:val="20"/>
              </w:rPr>
              <w:t>OK</w:t>
            </w:r>
          </w:p>
        </w:tc>
      </w:tr>
      <w:tr w:rsidR="002A276F" w14:paraId="5A29C88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87CAD" w14:textId="77777777" w:rsidR="002A276F" w:rsidRDefault="00000000">
            <w:r>
              <w:rPr>
                <w:sz w:val="20"/>
                <w:szCs w:val="20"/>
              </w:rPr>
              <w:t>web-dmz01 (201)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3BD1B" w14:textId="77777777" w:rsidR="002A276F" w:rsidRDefault="00000000">
            <w:r>
              <w:rPr>
                <w:sz w:val="20"/>
                <w:szCs w:val="20"/>
              </w:rPr>
              <w:t>Apache en zone DMZ (192.168.40.10)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AA0DC" w14:textId="77777777" w:rsidR="002A276F" w:rsidRDefault="00000000">
            <w:r>
              <w:rPr>
                <w:sz w:val="20"/>
                <w:szCs w:val="20"/>
              </w:rPr>
              <w:t>OK</w:t>
            </w:r>
          </w:p>
        </w:tc>
      </w:tr>
      <w:tr w:rsidR="002A276F" w14:paraId="41296EF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F9EA5" w14:textId="77777777" w:rsidR="002A276F" w:rsidRDefault="00000000">
            <w:r>
              <w:rPr>
                <w:sz w:val="20"/>
                <w:szCs w:val="20"/>
              </w:rPr>
              <w:t>db-srv01 (202)</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5D61D" w14:textId="77777777" w:rsidR="002A276F" w:rsidRDefault="00000000">
            <w:r>
              <w:rPr>
                <w:sz w:val="20"/>
                <w:szCs w:val="20"/>
              </w:rPr>
              <w:t>MariaDB en zone SRV (192.168.20.10)</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3FCE3" w14:textId="77777777" w:rsidR="002A276F" w:rsidRDefault="00000000">
            <w:r>
              <w:rPr>
                <w:sz w:val="20"/>
                <w:szCs w:val="20"/>
              </w:rPr>
              <w:t>OK</w:t>
            </w:r>
          </w:p>
        </w:tc>
      </w:tr>
      <w:tr w:rsidR="002A276F" w14:paraId="58A0832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23BFD" w14:textId="77777777" w:rsidR="002A276F" w:rsidRDefault="00000000">
            <w:r>
              <w:rPr>
                <w:sz w:val="20"/>
                <w:szCs w:val="20"/>
              </w:rPr>
              <w:t>client01 (203)</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43F57" w14:textId="77777777" w:rsidR="002A276F" w:rsidRDefault="00000000">
            <w:r>
              <w:rPr>
                <w:sz w:val="20"/>
                <w:szCs w:val="20"/>
              </w:rPr>
              <w:t>Zone USERS (192.168.30.10)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EABC6" w14:textId="77777777" w:rsidR="002A276F" w:rsidRDefault="00000000">
            <w:r>
              <w:rPr>
                <w:sz w:val="20"/>
                <w:szCs w:val="20"/>
              </w:rPr>
              <w:t>OK</w:t>
            </w:r>
          </w:p>
        </w:tc>
      </w:tr>
      <w:tr w:rsidR="002A276F" w14:paraId="70CC59D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3454F" w14:textId="77777777" w:rsidR="002A276F" w:rsidRDefault="00000000">
            <w:r>
              <w:rPr>
                <w:sz w:val="20"/>
                <w:szCs w:val="20"/>
              </w:rPr>
              <w:t>admin-mgmt01 (204)</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6A3A4" w14:textId="77777777" w:rsidR="002A276F" w:rsidRDefault="00000000">
            <w:r>
              <w:rPr>
                <w:sz w:val="20"/>
                <w:szCs w:val="20"/>
              </w:rPr>
              <w:t>Zone MGMT (192.168.10.10)</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0B068" w14:textId="77777777" w:rsidR="002A276F" w:rsidRDefault="00000000">
            <w:r>
              <w:rPr>
                <w:sz w:val="20"/>
                <w:szCs w:val="20"/>
              </w:rPr>
              <w:t>OK</w:t>
            </w:r>
          </w:p>
        </w:tc>
      </w:tr>
      <w:tr w:rsidR="002A276F" w14:paraId="0CECFAF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FD264" w14:textId="77777777" w:rsidR="002A276F" w:rsidRDefault="00000000">
            <w:r>
              <w:rPr>
                <w:sz w:val="20"/>
                <w:szCs w:val="20"/>
              </w:rPr>
              <w:t>Routage inter-VLAN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72A36" w14:textId="77777777" w:rsidR="002A276F" w:rsidRDefault="00000000">
            <w:r>
              <w:rPr>
                <w:sz w:val="20"/>
                <w:szCs w:val="20"/>
              </w:rPr>
              <w:t>MGMT et USERS joignent la DMZ via fw01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B11F6" w14:textId="77777777" w:rsidR="002A276F" w:rsidRDefault="00000000">
            <w:r>
              <w:rPr>
                <w:sz w:val="20"/>
                <w:szCs w:val="20"/>
              </w:rPr>
              <w:t>OK</w:t>
            </w:r>
          </w:p>
        </w:tc>
      </w:tr>
      <w:tr w:rsidR="002A276F" w14:paraId="78FDC11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56FAF" w14:textId="77777777" w:rsidR="002A276F" w:rsidRDefault="00000000">
            <w:r>
              <w:rPr>
                <w:sz w:val="20"/>
                <w:szCs w:val="20"/>
              </w:rPr>
              <w:t>Filtrage USERS → SRV</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A7A1F" w14:textId="77777777" w:rsidR="002A276F" w:rsidRDefault="00000000">
            <w:r>
              <w:rPr>
                <w:sz w:val="20"/>
                <w:szCs w:val="20"/>
              </w:rPr>
              <w:t>Trafic bloque par nftables sur fw01</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BC052" w14:textId="77777777" w:rsidR="002A276F" w:rsidRDefault="00000000">
            <w:r>
              <w:rPr>
                <w:sz w:val="20"/>
                <w:szCs w:val="20"/>
              </w:rPr>
              <w:t>OK</w:t>
            </w:r>
          </w:p>
        </w:tc>
      </w:tr>
    </w:tbl>
    <w:p w14:paraId="39E544C8" w14:textId="77777777" w:rsidR="002A276F" w:rsidRDefault="002A276F">
      <w:pPr>
        <w:spacing w:before="100" w:after="100"/>
      </w:pPr>
    </w:p>
    <w:p w14:paraId="2B8C73C4" w14:textId="77777777" w:rsidR="002A276F" w:rsidRDefault="002A276F">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276F" w14:paraId="0F25C16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4641E824" w14:textId="77777777" w:rsidR="002A276F" w:rsidRDefault="00000000">
            <w:pPr>
              <w:spacing w:before="40" w:after="80"/>
            </w:pPr>
            <w:r>
              <w:rPr>
                <w:b/>
                <w:bCs/>
                <w:color w:val="2E75B6"/>
              </w:rPr>
              <w:t>Architecture finale</w:t>
            </w:r>
          </w:p>
          <w:p w14:paraId="697380EC" w14:textId="77777777" w:rsidR="002A276F" w:rsidRDefault="00000000">
            <w:pPr>
              <w:spacing w:after="40"/>
            </w:pPr>
            <w:r>
              <w:rPr>
                <w:sz w:val="20"/>
                <w:szCs w:val="20"/>
              </w:rPr>
              <w:t>L'environnement Proxmox simule une infrastructure d'entreprise segmentée en 4 zones réseau (MGMT, SRV, USERS, DMZ) interconnectées par un firewall Debian (fw01) appliquant des regles de filtrage nftables. Le routage inter-VLAN est assure par fw01 avec NAT vers Internet. Les clients en zone USERS peuvent acceder au serveur web en DMZ mais sont bloques vers la zone SRV (base de donnees) — principe de defense en profondeur.</w:t>
            </w:r>
          </w:p>
        </w:tc>
      </w:tr>
    </w:tbl>
    <w:p w14:paraId="3678E322" w14:textId="77777777" w:rsidR="00000000" w:rsidRDefault="00000000"/>
    <w:p w14:paraId="4C93D3D5" w14:textId="77777777" w:rsidR="002353C1" w:rsidRDefault="002353C1"/>
    <w:p w14:paraId="4EA25B32" w14:textId="77777777" w:rsidR="002353C1" w:rsidRDefault="002353C1"/>
    <w:p w14:paraId="4B36B67E" w14:textId="7668F68F" w:rsidR="002353C1" w:rsidRDefault="002353C1">
      <w:pPr>
        <w:rPr>
          <w:b/>
          <w:bCs/>
          <w:color w:val="2E75B6"/>
          <w:sz w:val="56"/>
          <w:szCs w:val="56"/>
        </w:rPr>
      </w:pPr>
      <w:r>
        <w:rPr>
          <w:b/>
          <w:bCs/>
          <w:color w:val="2E75B6"/>
          <w:sz w:val="56"/>
          <w:szCs w:val="56"/>
        </w:rPr>
        <w:lastRenderedPageBreak/>
        <w:t>ANNE</w:t>
      </w:r>
      <w:r>
        <w:rPr>
          <w:b/>
          <w:bCs/>
          <w:color w:val="2E75B6"/>
          <w:sz w:val="56"/>
          <w:szCs w:val="56"/>
        </w:rPr>
        <w:t>X</w:t>
      </w:r>
      <w:r>
        <w:rPr>
          <w:b/>
          <w:bCs/>
          <w:color w:val="2E75B6"/>
          <w:sz w:val="56"/>
          <w:szCs w:val="56"/>
        </w:rPr>
        <w:t>ES (Capture d’ecran marquante)</w:t>
      </w:r>
    </w:p>
    <w:p w14:paraId="0EF353C1" w14:textId="16522605" w:rsidR="002353C1" w:rsidRDefault="002353C1">
      <w:pPr>
        <w:rPr>
          <w:b/>
          <w:bCs/>
          <w:sz w:val="24"/>
          <w:szCs w:val="24"/>
        </w:rPr>
      </w:pPr>
    </w:p>
    <w:p w14:paraId="7920FCA1" w14:textId="62BF4BD4" w:rsidR="002353C1" w:rsidRDefault="002353C1">
      <w:pPr>
        <w:rPr>
          <w:sz w:val="24"/>
          <w:szCs w:val="24"/>
        </w:rPr>
      </w:pPr>
      <w:r>
        <w:rPr>
          <w:sz w:val="24"/>
          <w:szCs w:val="24"/>
        </w:rPr>
        <w:t>Capture d’écran de la configuration du firewall avec les différentes cartes réseaux</w:t>
      </w:r>
    </w:p>
    <w:p w14:paraId="53841A72" w14:textId="67D4E5A3" w:rsidR="002353C1" w:rsidRPr="002353C1" w:rsidRDefault="002353C1">
      <w:pPr>
        <w:rPr>
          <w:sz w:val="24"/>
          <w:szCs w:val="24"/>
        </w:rPr>
      </w:pPr>
      <w:r>
        <w:rPr>
          <w:sz w:val="24"/>
          <w:szCs w:val="24"/>
        </w:rPr>
        <w:t>+ tag associés ( tag = vlan pour la segmentation réseau)</w:t>
      </w:r>
    </w:p>
    <w:p w14:paraId="06B2313A" w14:textId="07161D34" w:rsidR="002353C1" w:rsidRDefault="002353C1">
      <w:pPr>
        <w:rPr>
          <w:b/>
          <w:bCs/>
          <w:color w:val="2E75B6"/>
          <w:sz w:val="56"/>
          <w:szCs w:val="56"/>
        </w:rPr>
      </w:pPr>
      <w:r w:rsidRPr="002353C1">
        <w:rPr>
          <w:b/>
          <w:bCs/>
          <w:color w:val="2E75B6"/>
          <w:sz w:val="56"/>
          <w:szCs w:val="56"/>
        </w:rPr>
        <w:drawing>
          <wp:inline distT="0" distB="0" distL="0" distR="0" wp14:anchorId="766AFF92" wp14:editId="183EB977">
            <wp:extent cx="5731510" cy="2279015"/>
            <wp:effectExtent l="0" t="0" r="2540" b="6985"/>
            <wp:docPr id="14567586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58678" name=""/>
                    <pic:cNvPicPr/>
                  </pic:nvPicPr>
                  <pic:blipFill>
                    <a:blip r:embed="rId5"/>
                    <a:stretch>
                      <a:fillRect/>
                    </a:stretch>
                  </pic:blipFill>
                  <pic:spPr>
                    <a:xfrm>
                      <a:off x="0" y="0"/>
                      <a:ext cx="5731510" cy="2279015"/>
                    </a:xfrm>
                    <a:prstGeom prst="rect">
                      <a:avLst/>
                    </a:prstGeom>
                  </pic:spPr>
                </pic:pic>
              </a:graphicData>
            </a:graphic>
          </wp:inline>
        </w:drawing>
      </w:r>
    </w:p>
    <w:p w14:paraId="58677959" w14:textId="77777777" w:rsidR="002353C1" w:rsidRDefault="002353C1">
      <w:pPr>
        <w:rPr>
          <w:b/>
          <w:bCs/>
          <w:color w:val="2E75B6"/>
          <w:sz w:val="56"/>
          <w:szCs w:val="56"/>
        </w:rPr>
      </w:pPr>
    </w:p>
    <w:p w14:paraId="6C666DDA" w14:textId="77777777" w:rsidR="002353C1" w:rsidRDefault="002353C1">
      <w:pPr>
        <w:rPr>
          <w:b/>
          <w:bCs/>
          <w:color w:val="2E75B6"/>
          <w:sz w:val="56"/>
          <w:szCs w:val="56"/>
        </w:rPr>
      </w:pPr>
    </w:p>
    <w:p w14:paraId="75E47860" w14:textId="77777777" w:rsidR="002353C1" w:rsidRDefault="002353C1"/>
    <w:sectPr w:rsidR="002353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55EAD"/>
    <w:multiLevelType w:val="hybridMultilevel"/>
    <w:tmpl w:val="B360FFDA"/>
    <w:lvl w:ilvl="0" w:tplc="F18050DC">
      <w:start w:val="1"/>
      <w:numFmt w:val="decimal"/>
      <w:lvlText w:val="%1."/>
      <w:lvlJc w:val="left"/>
      <w:pPr>
        <w:ind w:left="720" w:hanging="360"/>
      </w:pPr>
    </w:lvl>
    <w:lvl w:ilvl="1" w:tplc="6E96C9DC">
      <w:numFmt w:val="decimal"/>
      <w:lvlText w:val=""/>
      <w:lvlJc w:val="left"/>
    </w:lvl>
    <w:lvl w:ilvl="2" w:tplc="A8984E36">
      <w:numFmt w:val="decimal"/>
      <w:lvlText w:val=""/>
      <w:lvlJc w:val="left"/>
    </w:lvl>
    <w:lvl w:ilvl="3" w:tplc="DAEAFC46">
      <w:numFmt w:val="decimal"/>
      <w:lvlText w:val=""/>
      <w:lvlJc w:val="left"/>
    </w:lvl>
    <w:lvl w:ilvl="4" w:tplc="B302CF46">
      <w:numFmt w:val="decimal"/>
      <w:lvlText w:val=""/>
      <w:lvlJc w:val="left"/>
    </w:lvl>
    <w:lvl w:ilvl="5" w:tplc="625CBC6A">
      <w:numFmt w:val="decimal"/>
      <w:lvlText w:val=""/>
      <w:lvlJc w:val="left"/>
    </w:lvl>
    <w:lvl w:ilvl="6" w:tplc="D2164738">
      <w:numFmt w:val="decimal"/>
      <w:lvlText w:val=""/>
      <w:lvlJc w:val="left"/>
    </w:lvl>
    <w:lvl w:ilvl="7" w:tplc="A6521818">
      <w:numFmt w:val="decimal"/>
      <w:lvlText w:val=""/>
      <w:lvlJc w:val="left"/>
    </w:lvl>
    <w:lvl w:ilvl="8" w:tplc="A5C605E4">
      <w:numFmt w:val="decimal"/>
      <w:lvlText w:val=""/>
      <w:lvlJc w:val="left"/>
    </w:lvl>
  </w:abstractNum>
  <w:abstractNum w:abstractNumId="1" w15:restartNumberingAfterBreak="0">
    <w:nsid w:val="4E8C09A2"/>
    <w:multiLevelType w:val="hybridMultilevel"/>
    <w:tmpl w:val="960261E2"/>
    <w:lvl w:ilvl="0" w:tplc="B3741162">
      <w:start w:val="1"/>
      <w:numFmt w:val="bullet"/>
      <w:lvlText w:val="●"/>
      <w:lvlJc w:val="left"/>
      <w:pPr>
        <w:ind w:left="720" w:hanging="360"/>
      </w:pPr>
    </w:lvl>
    <w:lvl w:ilvl="1" w:tplc="205E0A16">
      <w:start w:val="1"/>
      <w:numFmt w:val="bullet"/>
      <w:lvlText w:val="○"/>
      <w:lvlJc w:val="left"/>
      <w:pPr>
        <w:ind w:left="1440" w:hanging="360"/>
      </w:pPr>
    </w:lvl>
    <w:lvl w:ilvl="2" w:tplc="31969912">
      <w:start w:val="1"/>
      <w:numFmt w:val="bullet"/>
      <w:lvlText w:val="■"/>
      <w:lvlJc w:val="left"/>
      <w:pPr>
        <w:ind w:left="2160" w:hanging="360"/>
      </w:pPr>
    </w:lvl>
    <w:lvl w:ilvl="3" w:tplc="C694A03A">
      <w:start w:val="1"/>
      <w:numFmt w:val="bullet"/>
      <w:lvlText w:val="●"/>
      <w:lvlJc w:val="left"/>
      <w:pPr>
        <w:ind w:left="2880" w:hanging="360"/>
      </w:pPr>
    </w:lvl>
    <w:lvl w:ilvl="4" w:tplc="7702E356">
      <w:start w:val="1"/>
      <w:numFmt w:val="bullet"/>
      <w:lvlText w:val="○"/>
      <w:lvlJc w:val="left"/>
      <w:pPr>
        <w:ind w:left="3600" w:hanging="360"/>
      </w:pPr>
    </w:lvl>
    <w:lvl w:ilvl="5" w:tplc="FB70A6A0">
      <w:start w:val="1"/>
      <w:numFmt w:val="bullet"/>
      <w:lvlText w:val="■"/>
      <w:lvlJc w:val="left"/>
      <w:pPr>
        <w:ind w:left="4320" w:hanging="360"/>
      </w:pPr>
    </w:lvl>
    <w:lvl w:ilvl="6" w:tplc="C72ED910">
      <w:start w:val="1"/>
      <w:numFmt w:val="bullet"/>
      <w:lvlText w:val="●"/>
      <w:lvlJc w:val="left"/>
      <w:pPr>
        <w:ind w:left="5040" w:hanging="360"/>
      </w:pPr>
    </w:lvl>
    <w:lvl w:ilvl="7" w:tplc="F17A7BA4">
      <w:start w:val="1"/>
      <w:numFmt w:val="bullet"/>
      <w:lvlText w:val="●"/>
      <w:lvlJc w:val="left"/>
      <w:pPr>
        <w:ind w:left="5760" w:hanging="360"/>
      </w:pPr>
    </w:lvl>
    <w:lvl w:ilvl="8" w:tplc="BAA269B0">
      <w:start w:val="1"/>
      <w:numFmt w:val="bullet"/>
      <w:lvlText w:val="●"/>
      <w:lvlJc w:val="left"/>
      <w:pPr>
        <w:ind w:left="6480" w:hanging="360"/>
      </w:pPr>
    </w:lvl>
  </w:abstractNum>
  <w:abstractNum w:abstractNumId="2" w15:restartNumberingAfterBreak="0">
    <w:nsid w:val="7125656A"/>
    <w:multiLevelType w:val="hybridMultilevel"/>
    <w:tmpl w:val="D1AAFE60"/>
    <w:lvl w:ilvl="0" w:tplc="2D4E6DA4">
      <w:start w:val="1"/>
      <w:numFmt w:val="bullet"/>
      <w:lvlText w:val="•"/>
      <w:lvlJc w:val="left"/>
      <w:pPr>
        <w:ind w:left="720" w:hanging="360"/>
      </w:pPr>
    </w:lvl>
    <w:lvl w:ilvl="1" w:tplc="88A00938">
      <w:numFmt w:val="decimal"/>
      <w:lvlText w:val=""/>
      <w:lvlJc w:val="left"/>
    </w:lvl>
    <w:lvl w:ilvl="2" w:tplc="1BCEF21A">
      <w:numFmt w:val="decimal"/>
      <w:lvlText w:val=""/>
      <w:lvlJc w:val="left"/>
    </w:lvl>
    <w:lvl w:ilvl="3" w:tplc="95B82E3A">
      <w:numFmt w:val="decimal"/>
      <w:lvlText w:val=""/>
      <w:lvlJc w:val="left"/>
    </w:lvl>
    <w:lvl w:ilvl="4" w:tplc="E4D67FB2">
      <w:numFmt w:val="decimal"/>
      <w:lvlText w:val=""/>
      <w:lvlJc w:val="left"/>
    </w:lvl>
    <w:lvl w:ilvl="5" w:tplc="4D9CF38E">
      <w:numFmt w:val="decimal"/>
      <w:lvlText w:val=""/>
      <w:lvlJc w:val="left"/>
    </w:lvl>
    <w:lvl w:ilvl="6" w:tplc="53C8711E">
      <w:numFmt w:val="decimal"/>
      <w:lvlText w:val=""/>
      <w:lvlJc w:val="left"/>
    </w:lvl>
    <w:lvl w:ilvl="7" w:tplc="1B90A5E0">
      <w:numFmt w:val="decimal"/>
      <w:lvlText w:val=""/>
      <w:lvlJc w:val="left"/>
    </w:lvl>
    <w:lvl w:ilvl="8" w:tplc="107CBB68">
      <w:numFmt w:val="decimal"/>
      <w:lvlText w:val=""/>
      <w:lvlJc w:val="left"/>
    </w:lvl>
  </w:abstractNum>
  <w:num w:numId="1" w16cid:durableId="1703169337">
    <w:abstractNumId w:val="1"/>
    <w:lvlOverride w:ilvl="0">
      <w:startOverride w:val="1"/>
    </w:lvlOverride>
  </w:num>
  <w:num w:numId="2" w16cid:durableId="861943223">
    <w:abstractNumId w:val="2"/>
    <w:lvlOverride w:ilvl="0">
      <w:startOverride w:val="1"/>
    </w:lvlOverride>
  </w:num>
  <w:num w:numId="3" w16cid:durableId="153644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76F"/>
    <w:rsid w:val="002353C1"/>
    <w:rsid w:val="002A276F"/>
    <w:rsid w:val="00576D35"/>
    <w:rsid w:val="005B49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18FD"/>
  <w15:docId w15:val="{1B4DBCF2-56B2-44B2-AE57-53243EF3B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E75B6"/>
      <w:sz w:val="36"/>
      <w:szCs w:val="36"/>
    </w:rPr>
  </w:style>
  <w:style w:type="paragraph" w:styleId="Titre2">
    <w:name w:val="heading 2"/>
    <w:uiPriority w:val="9"/>
    <w:unhideWhenUsed/>
    <w:qFormat/>
    <w:pPr>
      <w:spacing w:before="300" w:after="150"/>
      <w:outlineLvl w:val="1"/>
    </w:pPr>
    <w:rPr>
      <w:b/>
      <w:bCs/>
      <w:color w:val="404040"/>
      <w:sz w:val="28"/>
      <w:szCs w:val="28"/>
    </w:rPr>
  </w:style>
  <w:style w:type="paragraph" w:styleId="Titre3">
    <w:name w:val="heading 3"/>
    <w:uiPriority w:val="9"/>
    <w:unhideWhenUsed/>
    <w:qFormat/>
    <w:pPr>
      <w:spacing w:before="200" w:after="10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2046</Words>
  <Characters>11258</Characters>
  <Application>Microsoft Office Word</Application>
  <DocSecurity>0</DocSecurity>
  <Lines>93</Lines>
  <Paragraphs>26</Paragraphs>
  <ScaleCrop>false</ScaleCrop>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Dimitri</cp:lastModifiedBy>
  <cp:revision>2</cp:revision>
  <dcterms:created xsi:type="dcterms:W3CDTF">2026-06-10T06:18:00Z</dcterms:created>
  <dcterms:modified xsi:type="dcterms:W3CDTF">2026-06-10T07:21:00Z</dcterms:modified>
</cp:coreProperties>
</file>