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AA2ED0" w:rsidRDefault="00AA2ED0" w:rsidP="00AA2ED0">
      <w:pPr>
        <w:pStyle w:val="ListParagraph"/>
        <w:numPr>
          <w:ilvl w:val="1"/>
          <w:numId w:val="1"/>
        </w:numPr>
      </w:pPr>
      <w:r>
        <w:t>Chuc nang recommend cua user, truong hop nhieu user recommend cung 1 san pham voi cac duong link khac nhau thi noi cac link san pham lai voi nhau.</w:t>
      </w:r>
    </w:p>
    <w:p w:rsidR="00C80669" w:rsidRDefault="00C80669" w:rsidP="00AA2ED0">
      <w:pPr>
        <w:pStyle w:val="ListParagraph"/>
        <w:numPr>
          <w:ilvl w:val="1"/>
          <w:numId w:val="1"/>
        </w:numPr>
      </w:pPr>
      <w:r>
        <w:t>Sua lai moi quan he giua bang Attr-Alias voi Attr-Dict</w:t>
      </w:r>
    </w:p>
    <w:p w:rsidR="00137912" w:rsidRDefault="00137912" w:rsidP="00137912">
      <w:pPr>
        <w:pStyle w:val="ListParagraph"/>
        <w:numPr>
          <w:ilvl w:val="0"/>
          <w:numId w:val="1"/>
        </w:numPr>
      </w:pPr>
      <w:r>
        <w:t>Use case import excel</w:t>
      </w:r>
    </w:p>
    <w:p w:rsidR="00137912" w:rsidRDefault="00137912" w:rsidP="00137912">
      <w:pPr>
        <w:pStyle w:val="ListParagraph"/>
        <w:numPr>
          <w:ilvl w:val="1"/>
          <w:numId w:val="1"/>
        </w:numPr>
      </w:pPr>
      <w:r>
        <w:t>Ve lai hinh use case</w:t>
      </w:r>
    </w:p>
    <w:p w:rsidR="00200978" w:rsidRDefault="00200978" w:rsidP="00137912">
      <w:pPr>
        <w:pStyle w:val="ListParagraph"/>
        <w:numPr>
          <w:ilvl w:val="1"/>
          <w:numId w:val="1"/>
        </w:numPr>
      </w:pPr>
      <w:r>
        <w:t>Them business: kich thuoc file, dinh dang, vi tri luu file,</w:t>
      </w:r>
      <w:r w:rsidR="00DA1874">
        <w:t>file sau khi upload thi phai dinh nghia luu ten theo he thong</w:t>
      </w:r>
      <w:r>
        <w:t>….</w:t>
      </w:r>
    </w:p>
    <w:p w:rsidR="004E3ECB" w:rsidRDefault="004E3ECB" w:rsidP="00137912">
      <w:pPr>
        <w:pStyle w:val="ListParagraph"/>
        <w:numPr>
          <w:ilvl w:val="1"/>
          <w:numId w:val="1"/>
        </w:numPr>
      </w:pPr>
      <w:r>
        <w:t>Check kieu file, kich thuoc.</w:t>
      </w:r>
    </w:p>
    <w:p w:rsidR="001F5BC8" w:rsidRDefault="001F5BC8" w:rsidP="001F5BC8">
      <w:pPr>
        <w:pStyle w:val="ListParagraph"/>
        <w:numPr>
          <w:ilvl w:val="0"/>
          <w:numId w:val="1"/>
        </w:numPr>
      </w:pPr>
      <w:r>
        <w:t>Use case process error</w:t>
      </w:r>
    </w:p>
    <w:p w:rsidR="001F5BC8" w:rsidRDefault="001F5BC8" w:rsidP="001F5BC8">
      <w:pPr>
        <w:pStyle w:val="ListParagraph"/>
        <w:numPr>
          <w:ilvl w:val="1"/>
          <w:numId w:val="1"/>
        </w:numPr>
      </w:pPr>
      <w:r>
        <w:t xml:space="preserve">Sua lai phan </w:t>
      </w:r>
      <w:r w:rsidR="00FB1426">
        <w:t xml:space="preserve">actor </w:t>
      </w:r>
      <w:r>
        <w:t>action</w:t>
      </w:r>
    </w:p>
    <w:p w:rsidR="00DD7D81" w:rsidRDefault="00DD7D81" w:rsidP="00DD7D81">
      <w:pPr>
        <w:pStyle w:val="ListParagraph"/>
        <w:numPr>
          <w:ilvl w:val="0"/>
          <w:numId w:val="1"/>
        </w:numPr>
      </w:pPr>
      <w:r>
        <w:t xml:space="preserve">Use </w:t>
      </w:r>
      <w:r w:rsidR="00DE0F53">
        <w:t>case confirm to send notification</w:t>
      </w:r>
    </w:p>
    <w:p w:rsidR="00DE0F53" w:rsidRDefault="00DE0F53" w:rsidP="00DE0F53">
      <w:pPr>
        <w:pStyle w:val="ListParagraph"/>
        <w:numPr>
          <w:ilvl w:val="1"/>
          <w:numId w:val="1"/>
        </w:numPr>
      </w:pPr>
      <w:r>
        <w:t>Sua lai oham noi dung phan Summary: ngu canh cua use case, dung no nhu the nao.</w:t>
      </w:r>
    </w:p>
    <w:p w:rsidR="00B003B6" w:rsidRDefault="00B003B6" w:rsidP="00DE0F53">
      <w:pPr>
        <w:pStyle w:val="ListParagraph"/>
        <w:numPr>
          <w:ilvl w:val="1"/>
          <w:numId w:val="1"/>
        </w:numPr>
      </w:pPr>
      <w:r>
        <w:t>Actor cua use case nay la System.</w:t>
      </w:r>
    </w:p>
    <w:p w:rsidR="003B2462" w:rsidRPr="00AA2ED0" w:rsidRDefault="003B2462" w:rsidP="00DE0F53">
      <w:pPr>
        <w:pStyle w:val="ListParagraph"/>
        <w:numPr>
          <w:ilvl w:val="1"/>
          <w:numId w:val="1"/>
        </w:numPr>
      </w:pPr>
      <w:r>
        <w:t xml:space="preserve">Truong hop su dung use case nay: </w:t>
      </w:r>
      <w:r w:rsidR="0004493C">
        <w:t>sau khi staff parse cac user’s recommend xong thi gui notify nay cho user biet.</w:t>
      </w:r>
      <w:bookmarkStart w:id="0" w:name="_GoBack"/>
      <w:bookmarkEnd w:id="0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493C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37912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1F5BC8"/>
    <w:rsid w:val="00200978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462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3ECB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15A5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2ED0"/>
    <w:rsid w:val="00AA3BAD"/>
    <w:rsid w:val="00AB38FF"/>
    <w:rsid w:val="00AD2951"/>
    <w:rsid w:val="00AD6E66"/>
    <w:rsid w:val="00AF3C1A"/>
    <w:rsid w:val="00AF486F"/>
    <w:rsid w:val="00B003B6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80669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1874"/>
    <w:rsid w:val="00DA5142"/>
    <w:rsid w:val="00DA5793"/>
    <w:rsid w:val="00DB4A8F"/>
    <w:rsid w:val="00DC2920"/>
    <w:rsid w:val="00DC3278"/>
    <w:rsid w:val="00DC490D"/>
    <w:rsid w:val="00DD237E"/>
    <w:rsid w:val="00DD3E1A"/>
    <w:rsid w:val="00DD7D81"/>
    <w:rsid w:val="00DE0F53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1426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EF2F2-FE5C-438E-B959-86287A6F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27</cp:revision>
  <dcterms:created xsi:type="dcterms:W3CDTF">2014-03-03T12:28:00Z</dcterms:created>
  <dcterms:modified xsi:type="dcterms:W3CDTF">2014-06-06T04:08:00Z</dcterms:modified>
</cp:coreProperties>
</file>