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25523" w14:textId="77777777" w:rsidR="00D3404F" w:rsidRDefault="00D3404F" w:rsidP="00D34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60BD0">
        <w:rPr>
          <w:rFonts w:ascii="Times New Roman" w:hAnsi="Times New Roman" w:cs="Times New Roman"/>
          <w:sz w:val="24"/>
          <w:szCs w:val="24"/>
        </w:rPr>
        <w:t>Dina Apriawati</w:t>
      </w:r>
    </w:p>
    <w:p w14:paraId="3788F37C" w14:textId="77777777" w:rsidR="00D3404F" w:rsidRDefault="00D3404F" w:rsidP="00D34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60BD0">
        <w:rPr>
          <w:rFonts w:ascii="Times New Roman" w:hAnsi="Times New Roman" w:cs="Times New Roman"/>
          <w:sz w:val="24"/>
          <w:szCs w:val="24"/>
        </w:rPr>
        <w:t>12030123140333</w:t>
      </w:r>
    </w:p>
    <w:p w14:paraId="0D514C53" w14:textId="3ABF885D" w:rsidR="00D3404F" w:rsidRDefault="00D3404F" w:rsidP="00D340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A60BD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0BD0">
        <w:rPr>
          <w:rFonts w:ascii="Times New Roman" w:hAnsi="Times New Roman" w:cs="Times New Roman"/>
          <w:sz w:val="24"/>
          <w:szCs w:val="24"/>
        </w:rPr>
        <w:t xml:space="preserve"> dan Design </w:t>
      </w:r>
      <w:proofErr w:type="spellStart"/>
      <w:r w:rsidRPr="00A60B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BD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60BD0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6A7D3B74" w14:textId="77777777" w:rsidR="00D3404F" w:rsidRPr="00D3404F" w:rsidRDefault="00D3404F" w:rsidP="00D34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E09B3" w14:textId="7F73820E" w:rsidR="00D3404F" w:rsidRPr="00D3404F" w:rsidRDefault="00D3404F" w:rsidP="00D34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04F">
        <w:rPr>
          <w:rFonts w:ascii="Times New Roman" w:hAnsi="Times New Roman" w:cs="Times New Roman"/>
          <w:b/>
          <w:bCs/>
          <w:sz w:val="28"/>
          <w:szCs w:val="28"/>
        </w:rPr>
        <w:t>KONSEP IDE PROYEK AKHIR</w:t>
      </w:r>
    </w:p>
    <w:p w14:paraId="0AC706ED" w14:textId="5847F895" w:rsidR="00D3404F" w:rsidRPr="00680ABB" w:rsidRDefault="00D3404F" w:rsidP="00D340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ABB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680AB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10615EFC" w14:textId="0D5555E9" w:rsidR="00D3404F" w:rsidRDefault="00D3404F" w:rsidP="00D340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5E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="00F64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5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</w:t>
      </w:r>
    </w:p>
    <w:p w14:paraId="02859575" w14:textId="77777777" w:rsidR="00D3404F" w:rsidRPr="00A87530" w:rsidRDefault="00D3404F" w:rsidP="00D34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36DEA" w14:textId="2E93BAFA" w:rsidR="00D3404F" w:rsidRPr="00680ABB" w:rsidRDefault="00D3404F" w:rsidP="00D340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0ABB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680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395C7DA2" w14:textId="77777777" w:rsidR="00D3404F" w:rsidRDefault="00D3404F" w:rsidP="00D340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53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r w:rsidRPr="00A87530">
        <w:rPr>
          <w:rFonts w:ascii="Times New Roman" w:hAnsi="Times New Roman" w:cs="Times New Roman"/>
          <w:b/>
          <w:bCs/>
          <w:sz w:val="24"/>
          <w:szCs w:val="24"/>
        </w:rPr>
        <w:t>web dan mobile</w:t>
      </w:r>
      <w:r w:rsidRPr="00A87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4C6F3E" w14:textId="77777777" w:rsidR="00D3404F" w:rsidRPr="00680ABB" w:rsidRDefault="00D3404F" w:rsidP="00D34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46AA1" w14:textId="7478D47F" w:rsidR="00D3404F" w:rsidRPr="00680ABB" w:rsidRDefault="00D3404F" w:rsidP="00D340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0AB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408B5271" w14:textId="1B31879A" w:rsidR="00D3404F" w:rsidRDefault="00D3404F" w:rsidP="00D34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Pelacakan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Stok:</w:t>
      </w:r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di toko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3BE69C7B" w14:textId="562BD5CB" w:rsidR="00D3404F" w:rsidRDefault="00D3404F" w:rsidP="00D34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Pemasukan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>.</w:t>
      </w:r>
    </w:p>
    <w:p w14:paraId="190DF5F3" w14:textId="6AB5A516" w:rsidR="00D3404F" w:rsidRDefault="00D3404F" w:rsidP="00D34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Pemantauan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Barang Habis:</w:t>
      </w:r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>.</w:t>
      </w:r>
    </w:p>
    <w:p w14:paraId="47A127E5" w14:textId="558B1CC0" w:rsidR="00D3404F" w:rsidRDefault="00D3404F" w:rsidP="00D34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Inventaris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>.</w:t>
      </w:r>
    </w:p>
    <w:p w14:paraId="0C845403" w14:textId="54DAD0D5" w:rsidR="00D3404F" w:rsidRDefault="00D3404F" w:rsidP="00D34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Pemesan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Ulang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batas minimum yang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>.</w:t>
      </w:r>
    </w:p>
    <w:p w14:paraId="4B97A612" w14:textId="77777777" w:rsidR="00D3404F" w:rsidRPr="00680ABB" w:rsidRDefault="00D3404F" w:rsidP="00D34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AD61C" w14:textId="5A7CF782" w:rsidR="00D3404F" w:rsidRPr="00680ABB" w:rsidRDefault="00D3404F" w:rsidP="00D340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ABB">
        <w:rPr>
          <w:rFonts w:ascii="Times New Roman" w:hAnsi="Times New Roman" w:cs="Times New Roman"/>
          <w:b/>
          <w:bCs/>
          <w:sz w:val="24"/>
          <w:szCs w:val="24"/>
        </w:rPr>
        <w:t xml:space="preserve">Fitur yang </w:t>
      </w:r>
      <w:proofErr w:type="spellStart"/>
      <w:r w:rsidRPr="00680ABB">
        <w:rPr>
          <w:rFonts w:ascii="Times New Roman" w:hAnsi="Times New Roman" w:cs="Times New Roman"/>
          <w:b/>
          <w:bCs/>
          <w:sz w:val="24"/>
          <w:szCs w:val="24"/>
        </w:rPr>
        <w:t>Disediakan</w:t>
      </w:r>
      <w:proofErr w:type="spellEnd"/>
    </w:p>
    <w:p w14:paraId="6784B448" w14:textId="698A6879" w:rsidR="00D3404F" w:rsidRDefault="00D3404F" w:rsidP="00D340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404F">
        <w:rPr>
          <w:rFonts w:ascii="Times New Roman" w:hAnsi="Times New Roman" w:cs="Times New Roman"/>
          <w:b/>
          <w:bCs/>
          <w:sz w:val="24"/>
          <w:szCs w:val="24"/>
        </w:rPr>
        <w:t>Dashboard:</w:t>
      </w:r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>.</w:t>
      </w:r>
    </w:p>
    <w:p w14:paraId="69050C44" w14:textId="07301B4F" w:rsidR="00D3404F" w:rsidRDefault="00D3404F" w:rsidP="00D340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Barang:</w:t>
      </w:r>
      <w:r w:rsidRPr="00680ABB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>.</w:t>
      </w:r>
    </w:p>
    <w:p w14:paraId="01B46BF1" w14:textId="5B945A73" w:rsidR="00D3404F" w:rsidRDefault="00D3404F" w:rsidP="00D340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Stok:</w:t>
      </w:r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format PDF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Excel.</w:t>
      </w:r>
    </w:p>
    <w:p w14:paraId="019DAADC" w14:textId="655EC2D2" w:rsidR="00D3404F" w:rsidRDefault="00D3404F" w:rsidP="00D340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Notifikasi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>.</w:t>
      </w:r>
    </w:p>
    <w:p w14:paraId="18B07725" w14:textId="35AA6D9E" w:rsidR="00D3404F" w:rsidRDefault="00D3404F" w:rsidP="00D340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Riwayat </w:t>
      </w: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>.</w:t>
      </w:r>
    </w:p>
    <w:p w14:paraId="44D779E9" w14:textId="7482A089" w:rsidR="00D3404F" w:rsidRDefault="00D3404F" w:rsidP="00D340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Supplier:</w:t>
      </w:r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>.</w:t>
      </w:r>
    </w:p>
    <w:p w14:paraId="196CC48F" w14:textId="77777777" w:rsidR="00D3404F" w:rsidRPr="00680ABB" w:rsidRDefault="00D3404F" w:rsidP="00D34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BD50A0" w14:textId="53694F9A" w:rsidR="00D3404F" w:rsidRPr="00680ABB" w:rsidRDefault="00D3404F" w:rsidP="00D340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0ABB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680AB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80ABB">
        <w:rPr>
          <w:rFonts w:ascii="Times New Roman" w:hAnsi="Times New Roman" w:cs="Times New Roman"/>
          <w:b/>
          <w:bCs/>
          <w:sz w:val="24"/>
          <w:szCs w:val="24"/>
        </w:rPr>
        <w:t>Terlibat</w:t>
      </w:r>
      <w:proofErr w:type="spellEnd"/>
    </w:p>
    <w:p w14:paraId="05CB108D" w14:textId="0A1F9E3E" w:rsidR="00D3404F" w:rsidRDefault="00D3404F" w:rsidP="00D340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Pemilik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Toko:</w:t>
      </w:r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530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87530">
        <w:rPr>
          <w:rFonts w:ascii="Times New Roman" w:hAnsi="Times New Roman" w:cs="Times New Roman"/>
          <w:sz w:val="24"/>
          <w:szCs w:val="24"/>
        </w:rPr>
        <w:t>.</w:t>
      </w:r>
    </w:p>
    <w:p w14:paraId="5A469F9A" w14:textId="7A065516" w:rsidR="00D3404F" w:rsidRDefault="00D3404F" w:rsidP="00D340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404F">
        <w:rPr>
          <w:rFonts w:ascii="Times New Roman" w:hAnsi="Times New Roman" w:cs="Times New Roman"/>
          <w:b/>
          <w:bCs/>
          <w:sz w:val="24"/>
          <w:szCs w:val="24"/>
        </w:rPr>
        <w:t>Staf Toko:</w:t>
      </w:r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>.</w:t>
      </w:r>
    </w:p>
    <w:p w14:paraId="6265C17E" w14:textId="5FFB1F68" w:rsidR="00D3404F" w:rsidRDefault="00D3404F" w:rsidP="00D340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404F">
        <w:rPr>
          <w:rFonts w:ascii="Times New Roman" w:hAnsi="Times New Roman" w:cs="Times New Roman"/>
          <w:b/>
          <w:bCs/>
          <w:sz w:val="24"/>
          <w:szCs w:val="24"/>
        </w:rPr>
        <w:t>Supplier:</w:t>
      </w:r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>).</w:t>
      </w:r>
    </w:p>
    <w:p w14:paraId="74BCE3D9" w14:textId="045328A4" w:rsidR="00D3404F" w:rsidRDefault="00D3404F" w:rsidP="00D340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Pengembang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80ABB">
        <w:rPr>
          <w:rFonts w:ascii="Times New Roman" w:hAnsi="Times New Roman" w:cs="Times New Roman"/>
          <w:sz w:val="24"/>
          <w:szCs w:val="24"/>
        </w:rPr>
        <w:t xml:space="preserve"> Tim yang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>.</w:t>
      </w:r>
    </w:p>
    <w:p w14:paraId="0D7DFD50" w14:textId="77777777" w:rsidR="00D3404F" w:rsidRPr="00680ABB" w:rsidRDefault="00D3404F" w:rsidP="00D34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B94BE" w14:textId="21804310" w:rsidR="00D3404F" w:rsidRPr="00680ABB" w:rsidRDefault="00D3404F" w:rsidP="00D340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0AB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680AB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80ABB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2439AA38" w14:textId="77777777" w:rsidR="00D3404F" w:rsidRDefault="00D3404F" w:rsidP="00D340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30">
        <w:rPr>
          <w:rFonts w:ascii="Times New Roman" w:hAnsi="Times New Roman" w:cs="Times New Roman"/>
          <w:sz w:val="24"/>
          <w:szCs w:val="24"/>
        </w:rPr>
        <w:t>Database Management System (DBMS) - MySQL / PostgreSQL</w:t>
      </w:r>
    </w:p>
    <w:p w14:paraId="22E4FE65" w14:textId="77777777" w:rsidR="00D3404F" w:rsidRDefault="00D3404F" w:rsidP="00D340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ABB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- Python / PHP</w:t>
      </w:r>
    </w:p>
    <w:p w14:paraId="113C21A5" w14:textId="77777777" w:rsidR="00D3404F" w:rsidRDefault="00D3404F" w:rsidP="00D340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ABB">
        <w:rPr>
          <w:rFonts w:ascii="Times New Roman" w:hAnsi="Times New Roman" w:cs="Times New Roman"/>
          <w:sz w:val="24"/>
          <w:szCs w:val="24"/>
        </w:rPr>
        <w:t>Framework - Django / Laravel</w:t>
      </w:r>
    </w:p>
    <w:p w14:paraId="11DAF805" w14:textId="77777777" w:rsidR="00D3404F" w:rsidRDefault="00D3404F" w:rsidP="00D340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ABB">
        <w:rPr>
          <w:rFonts w:ascii="Times New Roman" w:hAnsi="Times New Roman" w:cs="Times New Roman"/>
          <w:sz w:val="24"/>
          <w:szCs w:val="24"/>
        </w:rPr>
        <w:t>Frontend Framework - React / Angular / Vue.js</w:t>
      </w:r>
    </w:p>
    <w:p w14:paraId="36ACAEF8" w14:textId="187094A4" w:rsidR="00D3404F" w:rsidRPr="00D3404F" w:rsidRDefault="00D3404F" w:rsidP="00D340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ABB">
        <w:rPr>
          <w:rFonts w:ascii="Times New Roman" w:hAnsi="Times New Roman" w:cs="Times New Roman"/>
          <w:sz w:val="24"/>
          <w:szCs w:val="24"/>
        </w:rPr>
        <w:t xml:space="preserve">Tools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- Figma / Adobe XD</w:t>
      </w:r>
    </w:p>
    <w:p w14:paraId="19C133CB" w14:textId="77777777" w:rsidR="00D3404F" w:rsidRDefault="00D3404F" w:rsidP="00D340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AB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B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80ABB">
        <w:rPr>
          <w:rFonts w:ascii="Times New Roman" w:hAnsi="Times New Roman" w:cs="Times New Roman"/>
          <w:sz w:val="24"/>
          <w:szCs w:val="24"/>
        </w:rPr>
        <w:t xml:space="preserve"> - Twilio / Firebase</w:t>
      </w:r>
    </w:p>
    <w:p w14:paraId="4813917E" w14:textId="77777777" w:rsidR="00D3404F" w:rsidRDefault="00D3404F" w:rsidP="00D340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ABB">
        <w:rPr>
          <w:rFonts w:ascii="Times New Roman" w:hAnsi="Times New Roman" w:cs="Times New Roman"/>
          <w:sz w:val="24"/>
          <w:szCs w:val="24"/>
        </w:rPr>
        <w:t>Platform Cloud - AWS / Google Cloud</w:t>
      </w:r>
    </w:p>
    <w:p w14:paraId="441ABB42" w14:textId="77777777" w:rsidR="00D3404F" w:rsidRPr="00D3404F" w:rsidRDefault="00D3404F" w:rsidP="00D340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EF716" w14:textId="4BF74986" w:rsidR="00D3404F" w:rsidRPr="00D3404F" w:rsidRDefault="00D3404F" w:rsidP="00D340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</w:p>
    <w:p w14:paraId="08DAF999" w14:textId="77777777" w:rsidR="00D3404F" w:rsidRDefault="00D3404F" w:rsidP="00D3404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1-2:</w:t>
      </w:r>
      <w:r w:rsidRPr="00D3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3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3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404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3404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340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404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3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3404F">
        <w:rPr>
          <w:rFonts w:ascii="Times New Roman" w:hAnsi="Times New Roman" w:cs="Times New Roman"/>
          <w:sz w:val="24"/>
          <w:szCs w:val="24"/>
        </w:rPr>
        <w:t xml:space="preserve"> dan buat diagram </w:t>
      </w:r>
      <w:proofErr w:type="spellStart"/>
      <w:r w:rsidRPr="00D3404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3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404F">
        <w:rPr>
          <w:rFonts w:ascii="Times New Roman" w:hAnsi="Times New Roman" w:cs="Times New Roman"/>
          <w:sz w:val="24"/>
          <w:szCs w:val="24"/>
        </w:rPr>
        <w:t>.</w:t>
      </w:r>
    </w:p>
    <w:p w14:paraId="3FA01FFD" w14:textId="77777777" w:rsidR="004E6839" w:rsidRDefault="00D3404F" w:rsidP="004E68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04F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D3404F">
        <w:rPr>
          <w:rFonts w:ascii="Times New Roman" w:hAnsi="Times New Roman" w:cs="Times New Roman"/>
          <w:b/>
          <w:bCs/>
          <w:sz w:val="24"/>
          <w:szCs w:val="24"/>
        </w:rPr>
        <w:t xml:space="preserve"> 3-4:</w:t>
      </w:r>
      <w:r w:rsidRPr="00D3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4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340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404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3404F">
        <w:rPr>
          <w:rFonts w:ascii="Times New Roman" w:hAnsi="Times New Roman" w:cs="Times New Roman"/>
          <w:sz w:val="24"/>
          <w:szCs w:val="24"/>
        </w:rPr>
        <w:t xml:space="preserve"> Database</w:t>
      </w:r>
      <w:r w:rsidR="004E68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ERD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0D0163C1" w14:textId="77777777" w:rsidR="004E6839" w:rsidRDefault="00D3404F" w:rsidP="004E68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4E6839">
        <w:rPr>
          <w:rFonts w:ascii="Times New Roman" w:hAnsi="Times New Roman" w:cs="Times New Roman"/>
          <w:b/>
          <w:bCs/>
          <w:sz w:val="24"/>
          <w:szCs w:val="24"/>
        </w:rPr>
        <w:t xml:space="preserve"> 5:</w:t>
      </w:r>
      <w:r w:rsidRPr="004E6839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="004E68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: Query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44B601EE" w14:textId="77777777" w:rsidR="004E6839" w:rsidRDefault="00D3404F" w:rsidP="004E68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4E6839">
        <w:rPr>
          <w:rFonts w:ascii="Times New Roman" w:hAnsi="Times New Roman" w:cs="Times New Roman"/>
          <w:b/>
          <w:bCs/>
          <w:sz w:val="24"/>
          <w:szCs w:val="24"/>
        </w:rPr>
        <w:t xml:space="preserve"> 6-7:</w:t>
      </w:r>
      <w:r w:rsidRPr="004E6839">
        <w:rPr>
          <w:rFonts w:ascii="Times New Roman" w:hAnsi="Times New Roman" w:cs="Times New Roman"/>
          <w:sz w:val="24"/>
          <w:szCs w:val="24"/>
        </w:rPr>
        <w:t xml:space="preserve"> Desain UI/UX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Front-End</w:t>
      </w:r>
      <w:r w:rsidR="004E68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3D8DB79E" w14:textId="77777777" w:rsidR="004E6839" w:rsidRDefault="00D3404F" w:rsidP="004E68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4E6839">
        <w:rPr>
          <w:rFonts w:ascii="Times New Roman" w:hAnsi="Times New Roman" w:cs="Times New Roman"/>
          <w:b/>
          <w:bCs/>
          <w:sz w:val="24"/>
          <w:szCs w:val="24"/>
        </w:rPr>
        <w:t xml:space="preserve"> 8-9:</w:t>
      </w:r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Back-End</w:t>
      </w:r>
      <w:r w:rsidR="004E68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3F2EA4AA" w14:textId="77777777" w:rsidR="004E6839" w:rsidRDefault="00D3404F" w:rsidP="004E68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4E6839">
        <w:rPr>
          <w:rFonts w:ascii="Times New Roman" w:hAnsi="Times New Roman" w:cs="Times New Roman"/>
          <w:b/>
          <w:bCs/>
          <w:sz w:val="24"/>
          <w:szCs w:val="24"/>
        </w:rPr>
        <w:t xml:space="preserve"> 10-11:</w:t>
      </w:r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dan Debugging</w:t>
      </w:r>
      <w:r w:rsidR="004E68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73DE39F9" w14:textId="77777777" w:rsidR="004E6839" w:rsidRDefault="00D3404F" w:rsidP="004E68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4E6839">
        <w:rPr>
          <w:rFonts w:ascii="Times New Roman" w:hAnsi="Times New Roman" w:cs="Times New Roman"/>
          <w:b/>
          <w:bCs/>
          <w:sz w:val="24"/>
          <w:szCs w:val="24"/>
        </w:rPr>
        <w:t xml:space="preserve"> 12:</w:t>
      </w:r>
      <w:r w:rsidRPr="004E6839"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E68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0C86C2FD" w14:textId="77777777" w:rsidR="004E6839" w:rsidRDefault="00D3404F" w:rsidP="004E68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4E6839">
        <w:rPr>
          <w:rFonts w:ascii="Times New Roman" w:hAnsi="Times New Roman" w:cs="Times New Roman"/>
          <w:b/>
          <w:bCs/>
          <w:sz w:val="24"/>
          <w:szCs w:val="24"/>
        </w:rPr>
        <w:t xml:space="preserve"> 13:</w:t>
      </w:r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="004E68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05A3D090" w14:textId="034C7FC8" w:rsidR="00D3404F" w:rsidRDefault="00D3404F" w:rsidP="004E68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4E6839">
        <w:rPr>
          <w:rFonts w:ascii="Times New Roman" w:hAnsi="Times New Roman" w:cs="Times New Roman"/>
          <w:b/>
          <w:bCs/>
          <w:sz w:val="24"/>
          <w:szCs w:val="24"/>
        </w:rPr>
        <w:t xml:space="preserve"> 14:</w:t>
      </w:r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4E68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6BB5865D" w14:textId="77777777" w:rsidR="004E6839" w:rsidRPr="004E6839" w:rsidRDefault="004E6839" w:rsidP="004E68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579DB" w14:textId="463BF3D8" w:rsidR="00A677AE" w:rsidRPr="004E6839" w:rsidRDefault="004E6839" w:rsidP="004E68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839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4E6839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4E68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02406441" w14:textId="77777777" w:rsidR="004E6839" w:rsidRDefault="004E6839" w:rsidP="004E68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:</w:t>
      </w:r>
    </w:p>
    <w:p w14:paraId="13EBD8EC" w14:textId="77777777" w:rsidR="004E6839" w:rsidRDefault="004E6839" w:rsidP="004E68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839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21DCA0D7" w14:textId="77777777" w:rsidR="004E6839" w:rsidRDefault="004E6839" w:rsidP="004E68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di database.</w:t>
      </w:r>
    </w:p>
    <w:p w14:paraId="0C7A490C" w14:textId="77777777" w:rsidR="004E6839" w:rsidRDefault="004E6839" w:rsidP="004E68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Stok:</w:t>
      </w:r>
    </w:p>
    <w:p w14:paraId="0931AE51" w14:textId="77777777" w:rsidR="004E6839" w:rsidRDefault="004E6839" w:rsidP="004E68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839">
        <w:rPr>
          <w:rFonts w:ascii="Times New Roman" w:hAnsi="Times New Roman" w:cs="Times New Roman"/>
          <w:sz w:val="24"/>
          <w:szCs w:val="24"/>
        </w:rPr>
        <w:lastRenderedPageBreak/>
        <w:t xml:space="preserve">Admin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restock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).</w:t>
      </w:r>
    </w:p>
    <w:p w14:paraId="7D3A6AD6" w14:textId="77777777" w:rsidR="004E6839" w:rsidRDefault="004E6839" w:rsidP="004E683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072D703D" w14:textId="77777777" w:rsidR="004E6839" w:rsidRDefault="004E6839" w:rsidP="004E68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:</w:t>
      </w:r>
    </w:p>
    <w:p w14:paraId="6EA2EF6B" w14:textId="77777777" w:rsidR="004E6839" w:rsidRDefault="004E6839" w:rsidP="004E683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36FEF873" w14:textId="77777777" w:rsidR="004E6839" w:rsidRDefault="004E6839" w:rsidP="004E683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83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).</w:t>
      </w:r>
    </w:p>
    <w:p w14:paraId="3EC32D24" w14:textId="77777777" w:rsidR="004E6839" w:rsidRDefault="004E6839" w:rsidP="004E68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:</w:t>
      </w:r>
    </w:p>
    <w:p w14:paraId="56DA4D6B" w14:textId="77777777" w:rsidR="004E6839" w:rsidRDefault="004E6839" w:rsidP="004E683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839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52DADC29" w14:textId="77777777" w:rsidR="004E6839" w:rsidRDefault="004E6839" w:rsidP="004E683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minimum, dan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7420A999" w14:textId="77777777" w:rsidR="004E6839" w:rsidRDefault="004E6839" w:rsidP="004E68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Stok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:</w:t>
      </w:r>
    </w:p>
    <w:p w14:paraId="1558636F" w14:textId="77777777" w:rsidR="004E6839" w:rsidRDefault="004E6839" w:rsidP="004E683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batas minimum yang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2309B402" w14:textId="77777777" w:rsidR="004E6839" w:rsidRDefault="004E6839" w:rsidP="004E68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dan Akses:</w:t>
      </w:r>
    </w:p>
    <w:p w14:paraId="6B96AC90" w14:textId="77777777" w:rsidR="004E6839" w:rsidRDefault="004E6839" w:rsidP="004E683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p w14:paraId="6759F3D5" w14:textId="5E7FE590" w:rsidR="004E6839" w:rsidRPr="004E6839" w:rsidRDefault="004E6839" w:rsidP="004E683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839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(admin) yang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83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E6839">
        <w:rPr>
          <w:rFonts w:ascii="Times New Roman" w:hAnsi="Times New Roman" w:cs="Times New Roman"/>
          <w:sz w:val="24"/>
          <w:szCs w:val="24"/>
        </w:rPr>
        <w:t>.</w:t>
      </w:r>
    </w:p>
    <w:sectPr w:rsidR="004E6839" w:rsidRPr="004E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882"/>
    <w:multiLevelType w:val="hybridMultilevel"/>
    <w:tmpl w:val="E8547904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C74CF5"/>
    <w:multiLevelType w:val="hybridMultilevel"/>
    <w:tmpl w:val="2F50549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7C7FED"/>
    <w:multiLevelType w:val="hybridMultilevel"/>
    <w:tmpl w:val="45B24F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745E8"/>
    <w:multiLevelType w:val="hybridMultilevel"/>
    <w:tmpl w:val="23FA9D90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A91D6E"/>
    <w:multiLevelType w:val="hybridMultilevel"/>
    <w:tmpl w:val="605AE4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E05CAD"/>
    <w:multiLevelType w:val="hybridMultilevel"/>
    <w:tmpl w:val="605864FE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892218"/>
    <w:multiLevelType w:val="hybridMultilevel"/>
    <w:tmpl w:val="2D160E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256C0"/>
    <w:multiLevelType w:val="hybridMultilevel"/>
    <w:tmpl w:val="8474C7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88554A"/>
    <w:multiLevelType w:val="hybridMultilevel"/>
    <w:tmpl w:val="ABC42CB8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AA6615"/>
    <w:multiLevelType w:val="hybridMultilevel"/>
    <w:tmpl w:val="F3767E3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34285E"/>
    <w:multiLevelType w:val="hybridMultilevel"/>
    <w:tmpl w:val="B8D0BA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9476F0"/>
    <w:multiLevelType w:val="hybridMultilevel"/>
    <w:tmpl w:val="4684C6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894E3A"/>
    <w:multiLevelType w:val="hybridMultilevel"/>
    <w:tmpl w:val="80025624"/>
    <w:lvl w:ilvl="0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5965EB7"/>
    <w:multiLevelType w:val="hybridMultilevel"/>
    <w:tmpl w:val="CD3E3764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81567460">
    <w:abstractNumId w:val="6"/>
  </w:num>
  <w:num w:numId="2" w16cid:durableId="922764758">
    <w:abstractNumId w:val="11"/>
  </w:num>
  <w:num w:numId="3" w16cid:durableId="1389651852">
    <w:abstractNumId w:val="4"/>
  </w:num>
  <w:num w:numId="4" w16cid:durableId="574705477">
    <w:abstractNumId w:val="10"/>
  </w:num>
  <w:num w:numId="5" w16cid:durableId="1836997521">
    <w:abstractNumId w:val="2"/>
  </w:num>
  <w:num w:numId="6" w16cid:durableId="1745640225">
    <w:abstractNumId w:val="7"/>
  </w:num>
  <w:num w:numId="7" w16cid:durableId="249974464">
    <w:abstractNumId w:val="9"/>
  </w:num>
  <w:num w:numId="8" w16cid:durableId="2063598925">
    <w:abstractNumId w:val="0"/>
  </w:num>
  <w:num w:numId="9" w16cid:durableId="1311790685">
    <w:abstractNumId w:val="13"/>
  </w:num>
  <w:num w:numId="10" w16cid:durableId="971862053">
    <w:abstractNumId w:val="1"/>
  </w:num>
  <w:num w:numId="11" w16cid:durableId="210701932">
    <w:abstractNumId w:val="12"/>
  </w:num>
  <w:num w:numId="12" w16cid:durableId="603611694">
    <w:abstractNumId w:val="5"/>
  </w:num>
  <w:num w:numId="13" w16cid:durableId="649673869">
    <w:abstractNumId w:val="3"/>
  </w:num>
  <w:num w:numId="14" w16cid:durableId="1122579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4F"/>
    <w:rsid w:val="00441240"/>
    <w:rsid w:val="004E6839"/>
    <w:rsid w:val="008271A0"/>
    <w:rsid w:val="00A677AE"/>
    <w:rsid w:val="00D3404F"/>
    <w:rsid w:val="00F6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0AF9"/>
  <w15:chartTrackingRefBased/>
  <w15:docId w15:val="{912F751A-56E0-4B47-8E89-BB800024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Apriawati</dc:creator>
  <cp:keywords/>
  <dc:description/>
  <cp:lastModifiedBy>Dina Apriawati</cp:lastModifiedBy>
  <cp:revision>2</cp:revision>
  <dcterms:created xsi:type="dcterms:W3CDTF">2024-10-15T03:38:00Z</dcterms:created>
  <dcterms:modified xsi:type="dcterms:W3CDTF">2024-10-15T04:10:00Z</dcterms:modified>
</cp:coreProperties>
</file>