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tl w:val="0"/>
        </w:rPr>
        <w:t>[SUJETO] Profesora de p</w:t>
      </w:r>
      <w:r>
        <w:rPr>
          <w:rtl w:val="0"/>
        </w:rPr>
        <w:t>á</w:t>
      </w:r>
      <w:r>
        <w:rPr>
          <w:rtl w:val="0"/>
        </w:rPr>
        <w:t>rvulo, con delantal del jardin infantil mandarina (usar</w:t>
      </w:r>
    </w:p>
    <w:p>
      <w:pPr>
        <w:pStyle w:val="Cuerpo"/>
        <w:bidi w:val="0"/>
      </w:pPr>
      <w:r>
        <w:rPr>
          <w:rtl w:val="0"/>
        </w:rPr>
        <w:t>logo cargado) interactuando con un ni</w:t>
      </w:r>
      <w:r>
        <w:rPr>
          <w:rtl w:val="0"/>
        </w:rPr>
        <w:t>ñ</w:t>
      </w:r>
      <w:r>
        <w:rPr>
          <w:rtl w:val="0"/>
          <w:lang w:val="pt-PT"/>
        </w:rPr>
        <w:t>o de 6 a</w:t>
      </w:r>
      <w:r>
        <w:rPr>
          <w:rtl w:val="0"/>
        </w:rPr>
        <w:t>ñ</w:t>
      </w:r>
      <w:r>
        <w:rPr>
          <w:rtl w:val="0"/>
        </w:rPr>
        <w:t>os hombre [ESTILO] fotograf</w:t>
      </w:r>
      <w:r>
        <w:rPr>
          <w:rtl w:val="0"/>
        </w:rPr>
        <w:t>í</w:t>
      </w:r>
      <w:r>
        <w:rPr>
          <w:rtl w:val="0"/>
        </w:rPr>
        <w:t>a</w:t>
      </w:r>
    </w:p>
    <w:p>
      <w:pPr>
        <w:pStyle w:val="Cuerpo"/>
        <w:bidi w:val="0"/>
      </w:pPr>
      <w:r>
        <w:rPr>
          <w:rtl w:val="0"/>
          <w:lang w:val="en-US"/>
        </w:rPr>
        <w:t>editorial, Wallpaper Magazine [COMPOSICI</w:t>
      </w:r>
      <w:r>
        <w:rPr>
          <w:rtl w:val="0"/>
        </w:rPr>
        <w:t>Ó</w:t>
      </w:r>
      <w:r>
        <w:rPr>
          <w:rtl w:val="0"/>
          <w:lang w:val="pt-PT"/>
        </w:rPr>
        <w:t>N] plano centrado [ILUMINACI</w:t>
      </w:r>
      <w:r>
        <w:rPr>
          <w:rtl w:val="0"/>
        </w:rPr>
        <w:t>Ó</w:t>
      </w:r>
      <w:r>
        <w:rPr>
          <w:rtl w:val="0"/>
          <w:lang w:val="pt-PT"/>
        </w:rPr>
        <w:t>N] luz</w:t>
      </w:r>
    </w:p>
    <w:p>
      <w:pPr>
        <w:pStyle w:val="Cuerpo"/>
        <w:bidi w:val="0"/>
      </w:pPr>
      <w:r>
        <w:rPr>
          <w:rtl w:val="0"/>
        </w:rPr>
        <w:t>natural c</w:t>
      </w:r>
      <w:r>
        <w:rPr>
          <w:rtl w:val="0"/>
        </w:rPr>
        <w:t>á</w:t>
      </w:r>
      <w:r>
        <w:rPr>
          <w:rtl w:val="0"/>
        </w:rPr>
        <w:t>lida desde la izquierda que entre por una ventana de la sala de clases</w:t>
      </w:r>
    </w:p>
    <w:p>
      <w:pPr>
        <w:pStyle w:val="Cuerpo"/>
        <w:bidi w:val="0"/>
      </w:pPr>
      <w:r>
        <w:rPr>
          <w:rtl w:val="0"/>
        </w:rPr>
        <w:t>[PALETA] colores pasteles claros , imagen acuarela tipo vintage [T</w:t>
      </w:r>
      <w:r>
        <w:rPr>
          <w:rtl w:val="0"/>
          <w:lang w:val="fr-FR"/>
        </w:rPr>
        <w:t>É</w:t>
      </w:r>
      <w:r>
        <w:rPr>
          <w:rtl w:val="0"/>
        </w:rPr>
        <w:t>CNICO]</w:t>
      </w:r>
    </w:p>
    <w:p>
      <w:pPr>
        <w:pStyle w:val="Cuerpo"/>
        <w:bidi w:val="0"/>
      </w:pPr>
      <w:r>
        <w:rPr>
          <w:rtl w:val="0"/>
          <w:lang w:val="it-IT"/>
        </w:rPr>
        <w:t>formato vertical 9:16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1306770</wp:posOffset>
            </wp:positionH>
            <wp:positionV relativeFrom="line">
              <wp:posOffset>152400</wp:posOffset>
            </wp:positionV>
            <wp:extent cx="3317359" cy="5943600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00"/>
                <wp:lineTo x="0" y="21600"/>
                <wp:lineTo x="0" y="0"/>
              </wp:wrapPolygon>
            </wp:wrapThrough>
            <wp:docPr id="1073741825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n" descr="Imagen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</w:pPr>
      <w:r>
        <w:rPr>
          <w:rStyle w:val="Ninguno"/>
          <w:rFonts w:ascii="Helvetica" w:hAnsi="Helvetica"/>
          <w:outline w:val="0"/>
          <w:color w:val="565b61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565B61"/>
            </w14:solidFill>
          </w14:textFill>
        </w:rPr>
        <w:t>User</w:t>
      </w:r>
      <w:r>
        <w:rPr>
          <w:rStyle w:val="Ninguno"/>
          <w:rFonts w:ascii="Helvetica" w:hAnsi="Helvetica" w:hint="default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 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8:18</w:t>
      </w:r>
      <w:r>
        <w:rPr>
          <w:rFonts w:ascii="Helvetica" w:hAnsi="Helvetica" w:hint="default"/>
          <w:outline w:val="0"/>
          <w:color w:val="565b61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565B61"/>
            </w14:solidFill>
          </w14:textFill>
        </w:rPr>
        <w:t> 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p.m.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cambia la luz a fria, crea la imagen con mas alumnos, y que un ni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os mira ala camra, manten al mismo sujeto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1306770</wp:posOffset>
            </wp:positionH>
            <wp:positionV relativeFrom="line">
              <wp:posOffset>215900</wp:posOffset>
            </wp:positionV>
            <wp:extent cx="3317359" cy="5943600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00"/>
                <wp:lineTo x="0" y="21600"/>
                <wp:lineTo x="0" y="0"/>
              </wp:wrapPolygon>
            </wp:wrapThrough>
            <wp:docPr id="1073741826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n" descr="Imagen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3726724</wp:posOffset>
            </wp:positionH>
            <wp:positionV relativeFrom="page">
              <wp:posOffset>1990278</wp:posOffset>
            </wp:positionV>
            <wp:extent cx="2210526" cy="14750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" descr="Imagen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526" cy="14750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3328200" cy="24961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n" descr="Imagen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200" cy="2496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usa estas imagenes subidas y  combinalas con la anterior manteniendo la estructura anterior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431799</wp:posOffset>
            </wp:positionV>
            <wp:extent cx="5943600" cy="44564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9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n" descr="Imagen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PROMT mas profesional: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A1C1E"/>
            </w14:solidFill>
          </w14:textFill>
        </w:rPr>
        <w:t>ROL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A1C1E"/>
            </w14:solidFill>
          </w14:textFill>
        </w:rPr>
        <w:t>Act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ú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a como director de arte y fot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grafo editorial especializado en imagen educativa, branding institucional e ilustraci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 con acabado pict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A1C1E"/>
            </w14:solidFill>
          </w14:textFill>
        </w:rPr>
        <w:t>rico.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A1C1E"/>
            </w14:solidFill>
          </w14:textFill>
        </w:rPr>
        <w:t>CONTEXTO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Debes crear una imagen de una profesora de p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á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rvulo interactuando con un ni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A1C1E"/>
            </w14:solidFill>
          </w14:textFill>
        </w:rPr>
        <w:t>o de 6 a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os en una sala de clases del Jard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í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 Infantil Mandarina. La profesora debe llevar puesto un delantal con el logo cargado del Jard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í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 Infantil Mandarina, integr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á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ndolo de forma visible, natural y profesional.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A1C1E"/>
            </w14:solidFill>
          </w14:textFill>
        </w:rPr>
        <w:t>INSTRUCCI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N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Genera una imagen con est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A1C1E"/>
            </w14:solidFill>
          </w14:textFill>
        </w:rPr>
        <w:t>é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tica de fotograf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í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A1C1E"/>
            </w14:solidFill>
          </w14:textFill>
        </w:rPr>
        <w:t>a editorial inspirada en Wallpaper Magazine, mostrando una interacci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n c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á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lida, cercana y pedag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gica entre la educadora y el ni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o. La escena debe transmitir confianza, ternura, aprendizaje y bienestar infantil. La composici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 debe ser en plano centrado, con una ambientaci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n arm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nica y cuidada.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A1C1E"/>
            </w14:solidFill>
          </w14:textFill>
        </w:rPr>
        <w:t>FORMATO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Estilo visual: fotograf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í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a editorial con acabado acuarela vintage.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Iluminaci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n: luz natural c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á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lida desde la izquierda, entrando por una ventana de la sala de clases.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A1C1E"/>
            </w14:solidFill>
          </w14:textFill>
        </w:rPr>
        <w:t>Paleta: colores pasteles claros.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A1C1E"/>
            </w14:solidFill>
          </w14:textFill>
        </w:rPr>
        <w:t>Formato 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A1C1E"/>
            </w14:solidFill>
          </w14:textFill>
        </w:rPr>
        <w:t>é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A1C1E"/>
            </w14:solidFill>
          </w14:textFill>
        </w:rPr>
        <w:t>cnico: vertical 9:16.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EJEMPLOS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Considera una escena dentro de la sala de clases, con ambiente suave, ordenado y acogedor, donde la profesora acompa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nl-NL"/>
          <w14:textFill>
            <w14:solidFill>
              <w14:srgbClr w14:val="1A1C1E"/>
            </w14:solidFill>
          </w14:textFill>
        </w:rPr>
        <w:t>e al ni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ñ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o en una actividad o interacci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ó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 natural, reflejando un contexto educativo infantil.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A1C1E"/>
            </w14:solidFill>
          </w14:textFill>
        </w:rPr>
        <w:t>RESTRICCIONES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Usar el logo cargado en el delantal de la profesora.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Mantener una est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A1C1E"/>
            </w14:solidFill>
          </w14:textFill>
        </w:rPr>
        <w:t>é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tica limpia, elegante y profesional.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Evitar poses forzadas, expresiones r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í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A1C1E"/>
            </w14:solidFill>
          </w14:textFill>
        </w:rPr>
        <w:t>gidas o elementos visuales recargados.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No utilizar colores intensos ni una apariencia infantil caricaturesca.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Cuidar proporciones, naturalidad y coherencia visual de los personajes y del entorno.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1306770</wp:posOffset>
            </wp:positionH>
            <wp:positionV relativeFrom="line">
              <wp:posOffset>215900</wp:posOffset>
            </wp:positionV>
            <wp:extent cx="3317359" cy="5943600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00"/>
                <wp:lineTo x="0" y="21600"/>
                <wp:lineTo x="0" y="0"/>
              </wp:wrapPolygon>
            </wp:wrapThrough>
            <wp:docPr id="1073741830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n" descr="Imagen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cambia la luz a fria, y genera un ambiente con mas alumnos</w:t>
      </w:r>
    </w:p>
    <w:p>
      <w:pPr>
        <w:pStyle w:val="Predeterminado"/>
        <w:bidi w:val="0"/>
        <w:spacing w:before="0" w:line="240" w:lineRule="auto"/>
        <w:ind w:left="0" w:right="0" w:firstLine="0"/>
        <w:jc w:val="center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1306770</wp:posOffset>
            </wp:positionH>
            <wp:positionV relativeFrom="line">
              <wp:posOffset>215900</wp:posOffset>
            </wp:positionV>
            <wp:extent cx="3317359" cy="5943600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00"/>
                <wp:lineTo x="0" y="21600"/>
                <wp:lineTo x="0" y="0"/>
              </wp:wrapPolygon>
            </wp:wrapThrough>
            <wp:docPr id="1073741831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n" descr="Imagen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1306770</wp:posOffset>
            </wp:positionH>
            <wp:positionV relativeFrom="line">
              <wp:posOffset>241300</wp:posOffset>
            </wp:positionV>
            <wp:extent cx="3317359" cy="5943600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00"/>
                <wp:lineTo x="0" y="21600"/>
                <wp:lineTo x="0" y="0"/>
              </wp:wrapPolygon>
            </wp:wrapThrough>
            <wp:docPr id="1073741832" name="officeArt object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n" descr="Imagen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Style w:val="Ninguno"/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 xml:space="preserve">ahora genera la misma imagen manteniendo el sujeto y cambia la escen a al exteior un ambiente de 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Style w:val="Ninguno"/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naturaleza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Style w:val="Ninguno"/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________________-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Aqu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tienes el archivo completo con nuestra conversaci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hasta el momento. Este registro incluye todas las interacciones, los detalles del contexto, las instrucciones de los ROL y las RESTRICCIONES, as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como las im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genes generadas y tus comentarios.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Registro de Conversaci</w:t>
      </w:r>
      <w:r>
        <w:rPr>
          <w:rFonts w:ascii="Helvetica" w:hAnsi="Helvetica" w:hint="default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- Generaci</w:t>
      </w:r>
      <w:r>
        <w:rPr>
          <w:rFonts w:ascii="Helvetica" w:hAnsi="Helvetica" w:hint="default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42"/>
          <w:szCs w:val="42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de Imagen Educativa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  <w:t>Participantes:</w:t>
      </w:r>
    </w:p>
    <w:p>
      <w:pPr>
        <w:pStyle w:val="Predeterminado"/>
        <w:numPr>
          <w:ilvl w:val="0"/>
          <w:numId w:val="2"/>
        </w:numPr>
        <w:bidi w:val="0"/>
        <w:spacing w:before="0" w:after="140" w:line="240" w:lineRule="auto"/>
        <w:ind w:right="0"/>
        <w:jc w:val="left"/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Usuario (Director de Arte/Fot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grafo Editorial)</w:t>
      </w:r>
    </w:p>
    <w:p>
      <w:pPr>
        <w:pStyle w:val="Predeterminado"/>
        <w:numPr>
          <w:ilvl w:val="0"/>
          <w:numId w:val="2"/>
        </w:numPr>
        <w:bidi w:val="0"/>
        <w:spacing w:before="0" w:after="140" w:line="240" w:lineRule="auto"/>
        <w:ind w:right="0"/>
        <w:jc w:val="left"/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  <w:t>Asistente de IA (Generador de Imagen)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Sesi</w:t>
      </w:r>
      <w:r>
        <w:rPr>
          <w:rFonts w:ascii="Helvetica" w:hAnsi="Helvetica" w:hint="default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1 - Contexto y Generaci</w:t>
      </w:r>
      <w:r>
        <w:rPr>
          <w:rFonts w:ascii="Helvetica" w:hAnsi="Helvetica" w:hint="default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Inicial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1. Usuario: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ROL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B1B1E"/>
            </w14:solidFill>
          </w14:textFill>
        </w:rPr>
        <w:t>Act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ú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 como director de arte y fot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grafo editorial especializado en imagen educativa, branding institucional e ilustraci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con acabado pict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rico.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CONTEXTO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Debes crear una imagen de una profesora de p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rvulo interactuando con un ni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  <w:t>o de 6 a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os en una sala de clases del 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Mandarina. La profesora debe llevar puesto un delantal con el logo cargado del 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Mandarina, integr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ndolo de forma visible, natural y profesional.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INSTRUCCI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N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Genera una imagen con est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tica de fotograf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a editorial inspirada en Wallpaper Magazine, mostrando una interacci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n c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lida, cercana y pedag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gica entre la educadora y el ni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o. La escena debe transmitir confianza, ternura, aprendizaje y bienestar infantil. La composici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debe ser en plano centrado, con una ambientaci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n arm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nica y cuidada.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FORMATO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Estilo visual: fotograf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 editorial con acabado acuarela vintage.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Iluminaci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n: luz natural c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lida desde la izquierda, entrando por una ventana de la sala de clases.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  <w:t>Paleta: colores pasteles claros.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Formato 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cnico: vertical 9:16.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EJEMPLOS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Considera una escena dentro de la sala de clases, con ambiente suave, ordenado y acogedor, donde la profesora acompa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nl-NL"/>
          <w14:textFill>
            <w14:solidFill>
              <w14:srgbClr w14:val="1B1B1E"/>
            </w14:solidFill>
          </w14:textFill>
        </w:rPr>
        <w:t>e al ni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o en una actividad o interacci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natural, reflejando un contexto educativo infantil.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B1B1E"/>
            </w14:solidFill>
          </w14:textFill>
        </w:rPr>
        <w:t>RESTRICCIONES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Usar el logo cargado en el delantal de la profesora.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Mantener una est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tica limpia, elegante y profesional.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Evitar poses forzadas, expresiones r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gidas o elementos visuales recargados.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No utilizar colores intensos ni una apariencia infantil caricacter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stica.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Cuidar proporciones, naturalidad y coherencia visual de los personajes y del entorno.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2. Asistente: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[IMAGEN GENERADA] (image_22.png)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He generado la imagen de la profesora y el ni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o en la sala de clases, incorporando el logo de 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Mandarina" tanto en el delantal como en los letreros de la pared. La escena cumple con la est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tica de acuarela vintage, la iluminaci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n c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lida desde la izquierda y el formato vertical solicitado.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Sesi</w:t>
      </w:r>
      <w:r>
        <w:rPr>
          <w:rFonts w:ascii="Helvetica" w:hAnsi="Helvetica" w:hint="default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2 - Refinamiento y Precisi</w:t>
      </w:r>
      <w:r>
        <w:rPr>
          <w:rFonts w:ascii="Helvetica" w:hAnsi="Helvetica" w:hint="default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33"/>
          <w:szCs w:val="33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n del Logo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3. Usuario:</w:t>
      </w:r>
      <w:r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br w:type="textWrapping"/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En la imagen anterior, el logo en el delantal dice "Jardin Infantil Mandarina" pero la ortograf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 correcta debe ser 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Mandarina" (con tilde en la i). El texto en el letrero de la pared tambi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debe ser corregido a 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Mandarina". Por favor, regenera la imagen manteniendo todos los dem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s elementos (la profesora, el ni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ñ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o, la pose, la iluminaci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n, el estilo de acuarela vintage y el fondo) pero con la ortograf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B1B1E"/>
            </w14:solidFill>
          </w14:textFill>
        </w:rPr>
        <w:t>a correcta en ambos lugares.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4. Asistente: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[IMAGEN GENERADA] (image_26.png)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He regenerado la imagen corrigiendo la ortograf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 en ambos lugares: tanto en el delantal de la profesora como en el letrero de la pared, ahora ambos dicen 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Mandarina" con la tilde correcta. He mantenido exactamente la misma escena, personajes, iluminaci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y estilo de acuarela vintage.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Resumen de la conversaci</w:t>
      </w:r>
      <w:r>
        <w:rPr>
          <w:rFonts w:ascii="Helvetica" w:hAnsi="Helvetica" w:hint="default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b1e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B1B1E"/>
            </w14:solidFill>
          </w14:textFill>
        </w:rPr>
        <w:t>n:</w:t>
      </w:r>
    </w:p>
    <w:p>
      <w:pPr>
        <w:pStyle w:val="Predeterminado"/>
        <w:bidi w:val="0"/>
        <w:spacing w:before="0" w:after="3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El usuario ha asumido el rol de director de arte y fot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grafo editorial para definir un concepto de marca para el 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Infantil Mandarina". El objetivo es crear una imagen de alta calidad, con est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B1B1E"/>
            </w14:solidFill>
          </w14:textFill>
        </w:rPr>
        <w:t>é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tica de fotograf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a editorial (Wallpaper Magazine) y un acabado de acuarela vintage.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Se ha generado una imagen que cumple con todos los criterios de iluminaci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n, composici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y paleta de colores. Tras una primera versi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n, el usuario solicit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B1B1E"/>
            </w14:solidFill>
          </w14:textFill>
        </w:rPr>
        <w:t>una correcci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n ortogr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á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fica espec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fica en el logo del delantal ("Jard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  <w:t>í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n" con tilde). El asistente ha regenerado la imagen exitosamente, manteniendo la coherencia visual y aplicando la correcci</w:t>
      </w:r>
      <w:r>
        <w:rPr>
          <w:rFonts w:ascii="Helvetica" w:hAnsi="Helvetica" w:hint="default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ó</w:t>
      </w: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B1B1E"/>
            </w14:solidFill>
          </w14:textFill>
        </w:rPr>
        <w:t>n solicitada tanto en el delantal como en el letrero de la pared. La imagen final (image_26.png) es el resultado aprobado.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  <w:r>
        <w:rPr>
          <w:rFonts w:ascii="Helvetica" w:hAnsi="Helvetica"/>
          <w:outline w:val="0"/>
          <w:color w:val="1b1b1e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1B1B1E"/>
            </w14:solidFill>
          </w14:textFill>
        </w:rPr>
        <w:t>9.2s</w:t>
      </w:r>
    </w:p>
    <w:p>
      <w:pPr>
        <w:pStyle w:val="Predeterminado"/>
        <w:bidi w:val="0"/>
        <w:spacing w:before="0" w:line="240" w:lineRule="auto"/>
        <w:ind w:left="0" w:right="0" w:firstLine="0"/>
        <w:jc w:val="center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</w:pPr>
      <w:r>
        <w:rPr>
          <w:rStyle w:val="Ninguno"/>
          <w:rFonts w:ascii="Helvetica" w:hAnsi="Helvetica"/>
          <w:outline w:val="0"/>
          <w:color w:val="565b61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565B61"/>
            </w14:solidFill>
          </w14:textFill>
        </w:rPr>
        <w:t>User</w:t>
      </w:r>
      <w:r>
        <w:rPr>
          <w:rStyle w:val="Ninguno"/>
          <w:rFonts w:ascii="Helvetica" w:hAnsi="Helvetica" w:hint="default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 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8:45</w:t>
      </w:r>
      <w:r>
        <w:rPr>
          <w:rFonts w:ascii="Helvetica" w:hAnsi="Helvetica" w:hint="default"/>
          <w:outline w:val="0"/>
          <w:color w:val="565b61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565B61"/>
            </w14:solidFill>
          </w14:textFill>
        </w:rPr>
        <w:t> 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p.m.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pP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A1C1E"/>
            </w14:solidFill>
          </w14:textFill>
        </w:rPr>
        <w:t>User 8:44</w:t>
      </w:r>
      <w:r>
        <w:rPr>
          <w:rFonts w:ascii="Helvetica" w:hAnsi="Helvetica" w:hint="default"/>
          <w:outline w:val="0"/>
          <w:color w:val="1a1c1e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A1C1E"/>
            </w14:solidFill>
          </w14:textFill>
        </w:rPr>
        <w:t> </w:t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t>p.m.</w:t>
      </w:r>
      <w:r>
        <w:rPr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Helvetica" w:hAnsi="Helvetica"/>
          <w:outline w:val="0"/>
          <w:color w:val="1a1c1e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1A1C1E"/>
            </w14:solidFill>
          </w14:textFill>
        </w:rPr>
        <w:t>Genra un archivo completo con esta conversacion con las imagenes incluidas</w:t>
      </w:r>
    </w:p>
    <w:p>
      <w:pPr>
        <w:pStyle w:val="Predeterminado"/>
        <w:bidi w:val="0"/>
        <w:spacing w:before="0" w:line="240" w:lineRule="auto"/>
        <w:ind w:left="0" w:right="0" w:firstLine="0"/>
        <w:jc w:val="center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1b1b1e"/>
          <w:sz w:val="28"/>
          <w:szCs w:val="28"/>
          <w:shd w:val="clear" w:color="auto" w:fill="ffffff"/>
          <w:rtl w:val="0"/>
          <w14:textFill>
            <w14:solidFill>
              <w14:srgbClr w14:val="1B1B1E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</w:pPr>
      <w:r>
        <w:rPr>
          <w:rStyle w:val="Ninguno"/>
          <w:rFonts w:ascii="Helvetica" w:hAnsi="Helvetica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Model</w:t>
      </w:r>
      <w:r>
        <w:rPr>
          <w:rStyle w:val="Ninguno"/>
          <w:rFonts w:ascii="Helvetica" w:hAnsi="Helvetica" w:hint="default"/>
          <w:outline w:val="0"/>
          <w:color w:val="565b61"/>
          <w:sz w:val="24"/>
          <w:szCs w:val="24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 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8:45</w:t>
      </w:r>
      <w:r>
        <w:rPr>
          <w:rFonts w:ascii="Helvetica" w:hAnsi="Helvetica" w:hint="default"/>
          <w:outline w:val="0"/>
          <w:color w:val="565b61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565B61"/>
            </w14:solidFill>
          </w14:textFill>
        </w:rPr>
        <w:t> </w:t>
      </w:r>
      <w:r>
        <w:rPr>
          <w:rFonts w:ascii="Helvetica" w:hAnsi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  <w:t>p.m.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outline w:val="0"/>
          <w:color w:val="565b61"/>
          <w:sz w:val="22"/>
          <w:szCs w:val="22"/>
          <w:shd w:val="clear" w:color="auto" w:fill="ffffff"/>
          <w:rtl w:val="0"/>
          <w14:textFill>
            <w14:solidFill>
              <w14:srgbClr w14:val="565B61"/>
            </w14:solidFill>
          </w14:textFill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Ninguno"/>
          <w:rFonts w:ascii="Helvetica" w:cs="Helvetica" w:hAnsi="Helvetica" w:eastAsia="Helvetica"/>
          <w:outline w:val="0"/>
          <w:color w:val="1a1c1e"/>
          <w:sz w:val="28"/>
          <w:szCs w:val="28"/>
          <w:shd w:val="clear" w:color="auto" w:fill="ffffff"/>
          <w:rtl w:val="0"/>
          <w14:textFill>
            <w14:solidFill>
              <w14:srgbClr w14:val="1A1C1E"/>
            </w14:solidFill>
          </w14:textFill>
        </w:rPr>
      </w:r>
    </w:p>
    <w:sectPr>
      <w:headerReference w:type="default" r:id="rId12"/>
      <w:footerReference w:type="default" r:id="rId13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n-US"/>
    </w:rPr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