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E8" w:rsidRPr="00523B69" w:rsidRDefault="00010D24" w:rsidP="000417E8">
      <w:pPr>
        <w:jc w:val="both"/>
        <w:rPr>
          <w:rFonts w:ascii="Times New Roman" w:eastAsia="Verdana" w:hAnsi="Times New Roman"/>
          <w:b/>
          <w:bCs/>
          <w:color w:val="4472C4" w:themeColor="accent1"/>
          <w:sz w:val="24"/>
          <w:szCs w:val="24"/>
          <w:lang w:eastAsia="ar-SA"/>
        </w:rPr>
      </w:pPr>
      <w:r w:rsidRPr="00523B69">
        <w:rPr>
          <w:rFonts w:ascii="Times New Roman" w:eastAsia="Wingdings" w:hAnsi="Times New Roman"/>
          <w:b/>
          <w:color w:val="4472C4" w:themeColor="accent1"/>
          <w:sz w:val="24"/>
          <w:szCs w:val="24"/>
          <w:lang w:eastAsia="ar-SA"/>
        </w:rPr>
        <w:t>Arthy M</w:t>
      </w:r>
      <w:r w:rsidR="00A0003C" w:rsidRPr="00523B69">
        <w:rPr>
          <w:rFonts w:ascii="Times New Roman" w:eastAsia="Wingdings" w:hAnsi="Times New Roman"/>
          <w:b/>
          <w:color w:val="4472C4" w:themeColor="accent1"/>
          <w:sz w:val="24"/>
          <w:szCs w:val="24"/>
          <w:lang w:eastAsia="ar-SA"/>
        </w:rPr>
        <w:t xml:space="preserve">      </w:t>
      </w:r>
      <w:r w:rsidR="004973B9" w:rsidRPr="00523B69">
        <w:rPr>
          <w:rFonts w:ascii="Times New Roman" w:eastAsia="Wingdings" w:hAnsi="Times New Roman"/>
          <w:b/>
          <w:color w:val="4472C4" w:themeColor="accent1"/>
          <w:sz w:val="24"/>
          <w:szCs w:val="24"/>
          <w:lang w:eastAsia="ar-SA"/>
        </w:rPr>
        <w:t xml:space="preserve"> </w:t>
      </w:r>
      <w:r w:rsidR="000417E8" w:rsidRPr="00523B69">
        <w:rPr>
          <w:rFonts w:ascii="Times New Roman" w:eastAsia="Wingdings" w:hAnsi="Times New Roman"/>
          <w:b/>
          <w:color w:val="4472C4" w:themeColor="accent1"/>
          <w:sz w:val="24"/>
          <w:szCs w:val="24"/>
          <w:lang w:eastAsia="ar-SA"/>
        </w:rPr>
        <w:t xml:space="preserve"> </w:t>
      </w:r>
      <w:r w:rsidR="00370AB1" w:rsidRPr="00523B69">
        <w:rPr>
          <w:rFonts w:ascii="Times New Roman" w:eastAsia="Wingdings" w:hAnsi="Times New Roman"/>
          <w:b/>
          <w:color w:val="4472C4" w:themeColor="accent1"/>
          <w:sz w:val="24"/>
          <w:szCs w:val="24"/>
          <w:lang w:eastAsia="ar-SA"/>
        </w:rPr>
        <w:t xml:space="preserve">                                                                                            </w:t>
      </w:r>
      <w:r w:rsidR="001E279B" w:rsidRPr="00523B69">
        <w:rPr>
          <w:rFonts w:ascii="Times New Roman" w:eastAsia="Wingdings" w:hAnsi="Times New Roman"/>
          <w:b/>
          <w:color w:val="4472C4" w:themeColor="accent1"/>
          <w:sz w:val="24"/>
          <w:szCs w:val="24"/>
          <w:lang w:eastAsia="ar-SA"/>
        </w:rPr>
        <w:t xml:space="preserve">                       </w:t>
      </w:r>
      <w:r w:rsidR="00370AB1" w:rsidRPr="00523B69">
        <w:rPr>
          <w:rFonts w:ascii="Times New Roman" w:eastAsia="Wingdings" w:hAnsi="Times New Roman"/>
          <w:b/>
          <w:color w:val="4472C4" w:themeColor="accent1"/>
          <w:sz w:val="24"/>
          <w:szCs w:val="24"/>
          <w:lang w:eastAsia="ar-SA"/>
        </w:rPr>
        <w:t xml:space="preserve"> </w:t>
      </w:r>
      <w:r w:rsidR="00370AB1" w:rsidRPr="00523B69">
        <w:rPr>
          <w:rFonts w:ascii="Times New Roman" w:eastAsia="Verdana" w:hAnsi="Times New Roman"/>
          <w:b/>
          <w:bCs/>
          <w:color w:val="4472C4" w:themeColor="accent1"/>
          <w:sz w:val="24"/>
          <w:szCs w:val="24"/>
          <w:lang w:eastAsia="ar-SA"/>
        </w:rPr>
        <w:t>Mobile: +91-</w:t>
      </w:r>
      <w:r w:rsidRPr="00523B69">
        <w:rPr>
          <w:rFonts w:ascii="Times New Roman" w:eastAsia="Verdana" w:hAnsi="Times New Roman"/>
          <w:b/>
          <w:bCs/>
          <w:color w:val="4472C4" w:themeColor="accent1"/>
          <w:sz w:val="24"/>
          <w:szCs w:val="24"/>
          <w:lang w:eastAsia="ar-SA"/>
        </w:rPr>
        <w:t>8883186204</w:t>
      </w:r>
    </w:p>
    <w:p w:rsidR="0015350D" w:rsidRDefault="000417E8" w:rsidP="000417E8">
      <w:pPr>
        <w:jc w:val="both"/>
        <w:rPr>
          <w:rFonts w:ascii="Times New Roman" w:eastAsia="Verdana" w:hAnsi="Times New Roman"/>
          <w:b/>
          <w:bCs/>
          <w:color w:val="8064A2"/>
          <w:lang w:eastAsia="ar-SA"/>
        </w:rPr>
      </w:pPr>
      <w:r w:rsidRPr="00523B69">
        <w:rPr>
          <w:rFonts w:ascii="Times New Roman" w:eastAsia="Verdana" w:hAnsi="Times New Roman"/>
          <w:b/>
          <w:bCs/>
          <w:color w:val="4472C4" w:themeColor="accent1"/>
          <w:sz w:val="24"/>
          <w:szCs w:val="24"/>
          <w:lang w:eastAsia="ar-SA"/>
        </w:rPr>
        <w:t xml:space="preserve">DevOps </w:t>
      </w:r>
      <w:r w:rsidR="00370AB1" w:rsidRPr="00523B69">
        <w:rPr>
          <w:rFonts w:ascii="Times New Roman" w:eastAsia="Verdana" w:hAnsi="Times New Roman"/>
          <w:b/>
          <w:bCs/>
          <w:color w:val="4472C4" w:themeColor="accent1"/>
          <w:sz w:val="24"/>
          <w:szCs w:val="24"/>
          <w:lang w:eastAsia="ar-SA"/>
        </w:rPr>
        <w:t>Enginee</w:t>
      </w:r>
      <w:r w:rsidRPr="00523B69">
        <w:rPr>
          <w:rFonts w:ascii="Times New Roman" w:eastAsia="Verdana" w:hAnsi="Times New Roman"/>
          <w:b/>
          <w:bCs/>
          <w:color w:val="4472C4" w:themeColor="accent1"/>
          <w:sz w:val="24"/>
          <w:szCs w:val="24"/>
          <w:lang w:eastAsia="ar-SA"/>
        </w:rPr>
        <w:t xml:space="preserve">r                                                                                                                   </w:t>
      </w:r>
      <w:r w:rsidR="00010D24" w:rsidRPr="00523B69">
        <w:rPr>
          <w:rFonts w:ascii="Times New Roman" w:eastAsia="Verdana" w:hAnsi="Times New Roman"/>
          <w:b/>
          <w:bCs/>
          <w:color w:val="4472C4" w:themeColor="accent1"/>
          <w:sz w:val="24"/>
          <w:szCs w:val="24"/>
          <w:lang w:eastAsia="ar-SA"/>
        </w:rPr>
        <w:t>suhaarthy96</w:t>
      </w:r>
      <w:r w:rsidR="0015350D" w:rsidRPr="00523B69">
        <w:rPr>
          <w:rFonts w:ascii="Times New Roman" w:eastAsia="Verdana" w:hAnsi="Times New Roman"/>
          <w:b/>
          <w:bCs/>
          <w:color w:val="4472C4" w:themeColor="accent1"/>
          <w:sz w:val="24"/>
          <w:szCs w:val="24"/>
          <w:lang w:eastAsia="ar-SA"/>
        </w:rPr>
        <w:t>@gmail.com</w:t>
      </w:r>
    </w:p>
    <w:p w:rsidR="0060367A" w:rsidRPr="00A44E76" w:rsidRDefault="0060367A" w:rsidP="0060367A">
      <w:pPr>
        <w:pStyle w:val="BodyText21"/>
        <w:shd w:val="clear" w:color="auto" w:fill="808080"/>
        <w:tabs>
          <w:tab w:val="left" w:pos="7020"/>
        </w:tabs>
        <w:spacing w:before="120" w:after="120"/>
        <w:ind w:right="29"/>
        <w:rPr>
          <w:sz w:val="20"/>
          <w:szCs w:val="20"/>
        </w:rPr>
      </w:pPr>
      <w:r w:rsidRPr="00A44E76">
        <w:rPr>
          <w:b/>
          <w:color w:val="FFFFFF"/>
          <w:sz w:val="22"/>
          <w:szCs w:val="22"/>
        </w:rPr>
        <w:t>P</w:t>
      </w:r>
      <w:r w:rsidR="00374A5D">
        <w:rPr>
          <w:b/>
          <w:color w:val="FFFFFF"/>
          <w:sz w:val="22"/>
          <w:szCs w:val="22"/>
        </w:rPr>
        <w:t>ERSONA</w:t>
      </w:r>
      <w:r>
        <w:rPr>
          <w:b/>
          <w:color w:val="FFFFFF"/>
          <w:sz w:val="22"/>
          <w:szCs w:val="22"/>
        </w:rPr>
        <w:t>L STATEMENT</w:t>
      </w:r>
    </w:p>
    <w:p w:rsidR="00DC782C" w:rsidRPr="00E0455B" w:rsidRDefault="00951055" w:rsidP="00951055">
      <w:pPr>
        <w:spacing w:after="0"/>
        <w:jc w:val="both"/>
        <w:rPr>
          <w:rFonts w:ascii="Times New Roman" w:eastAsia="Wingdings" w:hAnsi="Times New Roman"/>
          <w:b/>
          <w:color w:val="8064A2"/>
          <w:lang w:eastAsia="ar-SA"/>
        </w:rPr>
      </w:pPr>
      <w:r w:rsidRPr="00951055">
        <w:rPr>
          <w:rFonts w:ascii="Times New Roman" w:eastAsia="Lucida Sans Unicode" w:hAnsi="Times New Roman"/>
          <w:kern w:val="1"/>
          <w:sz w:val="24"/>
          <w:szCs w:val="24"/>
        </w:rPr>
        <w:t>To continuously strive for higher achievement in life and establish myself as a perfect and accept challenging work and contribute forward the success of esteem organization by hard work and acquired skills.</w:t>
      </w:r>
      <w:r w:rsidR="00370AB1" w:rsidRPr="0014403F">
        <w:rPr>
          <w:rFonts w:ascii="Times New Roman" w:eastAsia="Wingdings" w:hAnsi="Times New Roman"/>
          <w:b/>
          <w:color w:val="8064A2"/>
          <w:lang w:eastAsia="ar-SA"/>
        </w:rPr>
        <w:tab/>
      </w:r>
      <w:r w:rsidR="00370AB1" w:rsidRPr="0014403F">
        <w:rPr>
          <w:rFonts w:ascii="Times New Roman" w:eastAsia="Verdana" w:hAnsi="Times New Roman"/>
          <w:b/>
          <w:bCs/>
          <w:color w:val="8064A2"/>
          <w:lang w:eastAsia="ar-SA"/>
        </w:rPr>
        <w:t xml:space="preserve">    </w:t>
      </w:r>
      <w:r w:rsidR="00370AB1" w:rsidRPr="0014403F">
        <w:rPr>
          <w:rFonts w:ascii="Times New Roman" w:hAnsi="Times New Roman"/>
          <w:b/>
          <w:bCs/>
          <w:color w:val="8064A2"/>
          <w:lang w:eastAsia="ar-SA"/>
        </w:rPr>
        <w:t xml:space="preserve"> </w:t>
      </w:r>
      <w:r w:rsidR="00370AB1" w:rsidRPr="0014403F">
        <w:rPr>
          <w:rFonts w:ascii="Times New Roman" w:hAnsi="Times New Roman"/>
          <w:b/>
          <w:color w:val="8064A2"/>
        </w:rPr>
        <w:t xml:space="preserve">                                                                                                     </w:t>
      </w:r>
    </w:p>
    <w:p w:rsidR="009A2449" w:rsidRPr="00A44E76" w:rsidRDefault="009A2449" w:rsidP="00131184">
      <w:pPr>
        <w:pStyle w:val="BodyText21"/>
        <w:shd w:val="clear" w:color="auto" w:fill="808080"/>
        <w:tabs>
          <w:tab w:val="left" w:pos="7020"/>
        </w:tabs>
        <w:spacing w:before="120" w:after="120"/>
        <w:ind w:right="29"/>
        <w:rPr>
          <w:sz w:val="20"/>
          <w:szCs w:val="20"/>
        </w:rPr>
      </w:pPr>
      <w:r w:rsidRPr="00A44E76">
        <w:rPr>
          <w:b/>
          <w:color w:val="FFFFFF"/>
          <w:sz w:val="22"/>
          <w:szCs w:val="22"/>
        </w:rPr>
        <w:t>PROFESSIONAL SUMMARY</w:t>
      </w:r>
    </w:p>
    <w:p w:rsidR="00042612" w:rsidRPr="001762D9" w:rsidRDefault="00A672AD" w:rsidP="00E5436E">
      <w:pPr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 Functional person h</w:t>
      </w:r>
      <w:r w:rsidR="00515928">
        <w:rPr>
          <w:rFonts w:ascii="Times New Roman" w:hAnsi="Times New Roman"/>
          <w:sz w:val="24"/>
          <w:szCs w:val="24"/>
        </w:rPr>
        <w:t>aving</w:t>
      </w:r>
      <w:r w:rsidR="00153ED0">
        <w:rPr>
          <w:rFonts w:ascii="Times New Roman" w:hAnsi="Times New Roman"/>
          <w:sz w:val="24"/>
          <w:szCs w:val="24"/>
        </w:rPr>
        <w:t xml:space="preserve"> </w:t>
      </w:r>
      <w:r w:rsidR="00010D24">
        <w:rPr>
          <w:rFonts w:ascii="Times New Roman" w:hAnsi="Times New Roman"/>
          <w:sz w:val="24"/>
          <w:szCs w:val="24"/>
        </w:rPr>
        <w:t>2.9</w:t>
      </w:r>
      <w:r w:rsidR="00515928">
        <w:rPr>
          <w:rFonts w:ascii="Times New Roman" w:hAnsi="Times New Roman"/>
          <w:sz w:val="24"/>
          <w:szCs w:val="24"/>
        </w:rPr>
        <w:t>+</w:t>
      </w:r>
      <w:r w:rsidR="00BC11C8" w:rsidRPr="001762D9">
        <w:rPr>
          <w:rFonts w:ascii="Times New Roman" w:hAnsi="Times New Roman"/>
          <w:sz w:val="24"/>
          <w:szCs w:val="24"/>
        </w:rPr>
        <w:t xml:space="preserve"> </w:t>
      </w:r>
      <w:r w:rsidR="00BC11C8">
        <w:rPr>
          <w:rFonts w:ascii="Times New Roman" w:hAnsi="Times New Roman"/>
          <w:sz w:val="24"/>
          <w:szCs w:val="24"/>
        </w:rPr>
        <w:t>years</w:t>
      </w:r>
      <w:r w:rsidR="00042612" w:rsidRPr="001762D9">
        <w:rPr>
          <w:rFonts w:ascii="Times New Roman" w:hAnsi="Times New Roman"/>
          <w:sz w:val="24"/>
          <w:szCs w:val="24"/>
        </w:rPr>
        <w:t xml:space="preserve"> of</w:t>
      </w:r>
      <w:r w:rsidR="007F1FC8">
        <w:rPr>
          <w:rFonts w:ascii="Times New Roman" w:hAnsi="Times New Roman"/>
          <w:sz w:val="24"/>
          <w:szCs w:val="24"/>
        </w:rPr>
        <w:t xml:space="preserve"> expertise</w:t>
      </w:r>
      <w:r w:rsidR="00042612" w:rsidRPr="001762D9">
        <w:rPr>
          <w:rFonts w:ascii="Times New Roman" w:hAnsi="Times New Roman"/>
          <w:sz w:val="24"/>
          <w:szCs w:val="24"/>
        </w:rPr>
        <w:t xml:space="preserve"> </w:t>
      </w:r>
      <w:r w:rsidR="007F1FC8">
        <w:rPr>
          <w:rFonts w:ascii="Times New Roman" w:hAnsi="Times New Roman"/>
          <w:sz w:val="24"/>
          <w:szCs w:val="24"/>
        </w:rPr>
        <w:t xml:space="preserve">as </w:t>
      </w:r>
      <w:r w:rsidR="00042612" w:rsidRPr="001762D9">
        <w:rPr>
          <w:rFonts w:ascii="Times New Roman" w:hAnsi="Times New Roman"/>
          <w:sz w:val="24"/>
          <w:szCs w:val="24"/>
        </w:rPr>
        <w:t xml:space="preserve">a </w:t>
      </w:r>
      <w:r w:rsidR="00153ED0">
        <w:rPr>
          <w:rFonts w:ascii="Times New Roman" w:hAnsi="Times New Roman"/>
          <w:b/>
          <w:sz w:val="24"/>
          <w:szCs w:val="24"/>
        </w:rPr>
        <w:t xml:space="preserve">DevOps Engineer </w:t>
      </w:r>
      <w:r w:rsidR="00153ED0" w:rsidRPr="001D3323">
        <w:rPr>
          <w:rFonts w:ascii="Times New Roman" w:hAnsi="Times New Roman"/>
          <w:sz w:val="24"/>
          <w:szCs w:val="24"/>
        </w:rPr>
        <w:t>and</w:t>
      </w:r>
      <w:r w:rsidR="00153ED0">
        <w:rPr>
          <w:rFonts w:ascii="Times New Roman" w:hAnsi="Times New Roman"/>
          <w:b/>
          <w:sz w:val="24"/>
          <w:szCs w:val="24"/>
        </w:rPr>
        <w:t xml:space="preserve"> </w:t>
      </w:r>
      <w:r w:rsidR="00523B69">
        <w:rPr>
          <w:rFonts w:ascii="Times New Roman" w:hAnsi="Times New Roman"/>
          <w:b/>
          <w:sz w:val="24"/>
          <w:szCs w:val="24"/>
        </w:rPr>
        <w:t>Deployment</w:t>
      </w:r>
      <w:r w:rsidR="00B92C5F" w:rsidRPr="001762D9">
        <w:rPr>
          <w:rFonts w:ascii="Times New Roman" w:hAnsi="Times New Roman"/>
          <w:b/>
          <w:sz w:val="24"/>
          <w:szCs w:val="24"/>
        </w:rPr>
        <w:t xml:space="preserve"> </w:t>
      </w:r>
      <w:r w:rsidR="00042612" w:rsidRPr="001762D9">
        <w:rPr>
          <w:rFonts w:ascii="Times New Roman" w:hAnsi="Times New Roman"/>
          <w:b/>
          <w:sz w:val="24"/>
          <w:szCs w:val="24"/>
        </w:rPr>
        <w:t>Engineer</w:t>
      </w:r>
      <w:r w:rsidR="00042612" w:rsidRPr="001762D9">
        <w:rPr>
          <w:rFonts w:ascii="Times New Roman" w:hAnsi="Times New Roman"/>
          <w:sz w:val="24"/>
          <w:szCs w:val="24"/>
        </w:rPr>
        <w:t>.</w:t>
      </w:r>
    </w:p>
    <w:p w:rsidR="00042612" w:rsidRPr="000C6FB3" w:rsidRDefault="00042612" w:rsidP="001516F6">
      <w:pPr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762D9">
        <w:rPr>
          <w:rFonts w:ascii="Times New Roman" w:hAnsi="Times New Roman"/>
          <w:sz w:val="24"/>
          <w:szCs w:val="24"/>
        </w:rPr>
        <w:t xml:space="preserve">Well versed with </w:t>
      </w:r>
      <w:r w:rsidR="00010D24">
        <w:rPr>
          <w:rFonts w:ascii="Times New Roman" w:hAnsi="Times New Roman"/>
          <w:sz w:val="24"/>
          <w:szCs w:val="24"/>
        </w:rPr>
        <w:t xml:space="preserve">software </w:t>
      </w:r>
      <w:r w:rsidRPr="001762D9">
        <w:rPr>
          <w:rFonts w:ascii="Times New Roman" w:hAnsi="Times New Roman"/>
          <w:sz w:val="24"/>
          <w:szCs w:val="24"/>
        </w:rPr>
        <w:t>configuration management, version control systems, build automati</w:t>
      </w:r>
      <w:r w:rsidR="000C6FB3">
        <w:rPr>
          <w:rFonts w:ascii="Times New Roman" w:hAnsi="Times New Roman"/>
          <w:sz w:val="24"/>
          <w:szCs w:val="24"/>
        </w:rPr>
        <w:t xml:space="preserve">on tools management spanning </w:t>
      </w:r>
      <w:r w:rsidR="000C6FB3">
        <w:t>across multiple platforms</w:t>
      </w:r>
      <w:r w:rsidR="000C6FB3">
        <w:t>.</w:t>
      </w:r>
    </w:p>
    <w:p w:rsidR="000C6FB3" w:rsidRPr="00523B69" w:rsidRDefault="000C6FB3" w:rsidP="00523B69">
      <w:pPr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523B69">
        <w:rPr>
          <w:rFonts w:ascii="Times New Roman" w:hAnsi="Times New Roman"/>
          <w:sz w:val="24"/>
          <w:szCs w:val="24"/>
        </w:rPr>
        <w:t xml:space="preserve">Certified ISTQB Foundation Level </w:t>
      </w:r>
      <w:r w:rsidR="00523B69" w:rsidRPr="00523B69">
        <w:rPr>
          <w:rFonts w:ascii="Times New Roman" w:hAnsi="Times New Roman"/>
          <w:sz w:val="24"/>
          <w:szCs w:val="24"/>
        </w:rPr>
        <w:t>Certified</w:t>
      </w:r>
      <w:r w:rsidRPr="00523B69">
        <w:rPr>
          <w:rFonts w:ascii="Times New Roman" w:hAnsi="Times New Roman"/>
          <w:sz w:val="24"/>
          <w:szCs w:val="24"/>
        </w:rPr>
        <w:t xml:space="preserve"> Tester and got traine</w:t>
      </w:r>
      <w:r w:rsidR="006D040C" w:rsidRPr="00523B69">
        <w:rPr>
          <w:rFonts w:ascii="Times New Roman" w:hAnsi="Times New Roman"/>
          <w:sz w:val="24"/>
          <w:szCs w:val="24"/>
        </w:rPr>
        <w:t>d in manual and Automation (</w:t>
      </w:r>
      <w:r w:rsidRPr="00523B69">
        <w:rPr>
          <w:rFonts w:ascii="Times New Roman" w:hAnsi="Times New Roman"/>
          <w:sz w:val="24"/>
          <w:szCs w:val="24"/>
        </w:rPr>
        <w:t>TOSCA</w:t>
      </w:r>
      <w:r w:rsidR="006D040C" w:rsidRPr="00523B69">
        <w:rPr>
          <w:rFonts w:ascii="Times New Roman" w:hAnsi="Times New Roman"/>
          <w:sz w:val="24"/>
          <w:szCs w:val="24"/>
        </w:rPr>
        <w:t xml:space="preserve">) </w:t>
      </w:r>
      <w:r w:rsidRPr="00523B69">
        <w:rPr>
          <w:rFonts w:ascii="Times New Roman" w:hAnsi="Times New Roman"/>
          <w:sz w:val="24"/>
          <w:szCs w:val="24"/>
        </w:rPr>
        <w:t xml:space="preserve">by </w:t>
      </w:r>
      <w:proofErr w:type="spellStart"/>
      <w:r w:rsidR="00523B69">
        <w:rPr>
          <w:rFonts w:ascii="Times New Roman" w:hAnsi="Times New Roman"/>
          <w:sz w:val="24"/>
          <w:szCs w:val="24"/>
        </w:rPr>
        <w:t>C</w:t>
      </w:r>
      <w:r w:rsidRPr="00523B69">
        <w:rPr>
          <w:rFonts w:ascii="Times New Roman" w:hAnsi="Times New Roman"/>
          <w:sz w:val="24"/>
          <w:szCs w:val="24"/>
        </w:rPr>
        <w:t>apgemini</w:t>
      </w:r>
      <w:proofErr w:type="spellEnd"/>
      <w:r w:rsidRPr="00523B69">
        <w:rPr>
          <w:rFonts w:ascii="Times New Roman" w:hAnsi="Times New Roman"/>
          <w:sz w:val="24"/>
          <w:szCs w:val="24"/>
        </w:rPr>
        <w:t>.</w:t>
      </w:r>
    </w:p>
    <w:p w:rsidR="006D040C" w:rsidRPr="00523B69" w:rsidRDefault="006D040C" w:rsidP="00523B69">
      <w:pPr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523B69">
        <w:rPr>
          <w:rFonts w:ascii="Times New Roman" w:hAnsi="Times New Roman"/>
          <w:sz w:val="24"/>
          <w:szCs w:val="24"/>
        </w:rPr>
        <w:t xml:space="preserve">Certified Full Stack </w:t>
      </w:r>
      <w:proofErr w:type="spellStart"/>
      <w:r w:rsidRPr="00523B69">
        <w:rPr>
          <w:rFonts w:ascii="Times New Roman" w:hAnsi="Times New Roman"/>
          <w:sz w:val="24"/>
          <w:szCs w:val="24"/>
        </w:rPr>
        <w:t>Devops</w:t>
      </w:r>
      <w:proofErr w:type="spellEnd"/>
      <w:r w:rsidRPr="00523B69">
        <w:rPr>
          <w:rFonts w:ascii="Times New Roman" w:hAnsi="Times New Roman"/>
          <w:sz w:val="24"/>
          <w:szCs w:val="24"/>
        </w:rPr>
        <w:t xml:space="preserve"> Engineer by </w:t>
      </w:r>
      <w:proofErr w:type="spellStart"/>
      <w:r w:rsidRPr="00523B69">
        <w:rPr>
          <w:rFonts w:ascii="Times New Roman" w:hAnsi="Times New Roman"/>
          <w:sz w:val="24"/>
          <w:szCs w:val="24"/>
        </w:rPr>
        <w:t>Capgemini</w:t>
      </w:r>
      <w:proofErr w:type="spellEnd"/>
      <w:r w:rsidRPr="00523B69">
        <w:rPr>
          <w:rFonts w:ascii="Times New Roman" w:hAnsi="Times New Roman"/>
          <w:sz w:val="24"/>
          <w:szCs w:val="24"/>
        </w:rPr>
        <w:t>.</w:t>
      </w:r>
    </w:p>
    <w:p w:rsidR="00666113" w:rsidRPr="006D040C" w:rsidRDefault="001516F6" w:rsidP="006D040C">
      <w:pPr>
        <w:numPr>
          <w:ilvl w:val="0"/>
          <w:numId w:val="11"/>
        </w:numPr>
        <w:spacing w:after="160" w:line="256" w:lineRule="auto"/>
      </w:pPr>
      <w:r w:rsidRPr="006D040C">
        <w:rPr>
          <w:rFonts w:ascii="Times New Roman" w:hAnsi="Times New Roman"/>
          <w:sz w:val="24"/>
          <w:szCs w:val="24"/>
          <w:lang w:val="en-GB"/>
        </w:rPr>
        <w:t>Expertise</w:t>
      </w:r>
      <w:r w:rsidR="00666113" w:rsidRPr="006D040C">
        <w:rPr>
          <w:rFonts w:ascii="Times New Roman" w:hAnsi="Times New Roman"/>
          <w:sz w:val="24"/>
          <w:szCs w:val="24"/>
          <w:lang w:val="en-GB"/>
        </w:rPr>
        <w:t xml:space="preserve"> on Create Branching,</w:t>
      </w:r>
      <w:r w:rsidRPr="006D040C">
        <w:rPr>
          <w:rFonts w:ascii="Times New Roman" w:hAnsi="Times New Roman"/>
          <w:sz w:val="24"/>
          <w:szCs w:val="24"/>
          <w:lang w:val="en-GB"/>
        </w:rPr>
        <w:t xml:space="preserve"> Merging, </w:t>
      </w:r>
      <w:proofErr w:type="gramStart"/>
      <w:r w:rsidR="00E76566" w:rsidRPr="006D040C">
        <w:rPr>
          <w:rFonts w:ascii="Times New Roman" w:hAnsi="Times New Roman"/>
          <w:sz w:val="24"/>
          <w:szCs w:val="24"/>
          <w:lang w:val="en-GB"/>
        </w:rPr>
        <w:t>Tagging</w:t>
      </w:r>
      <w:proofErr w:type="gramEnd"/>
      <w:r w:rsidR="00E76566" w:rsidRPr="006D040C">
        <w:rPr>
          <w:rFonts w:ascii="Times New Roman" w:hAnsi="Times New Roman"/>
          <w:sz w:val="24"/>
          <w:szCs w:val="24"/>
          <w:lang w:val="en-GB"/>
        </w:rPr>
        <w:t xml:space="preserve"> in</w:t>
      </w:r>
      <w:r w:rsidR="00666113" w:rsidRPr="006D040C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6D040C">
        <w:rPr>
          <w:rFonts w:ascii="Times New Roman" w:hAnsi="Times New Roman"/>
          <w:b/>
          <w:sz w:val="24"/>
          <w:szCs w:val="24"/>
          <w:lang w:val="en-GB"/>
        </w:rPr>
        <w:t>Git</w:t>
      </w:r>
      <w:r w:rsidR="00010D24" w:rsidRPr="006D040C">
        <w:rPr>
          <w:rFonts w:ascii="Times New Roman" w:hAnsi="Times New Roman"/>
          <w:b/>
          <w:sz w:val="24"/>
          <w:szCs w:val="24"/>
          <w:lang w:val="en-GB"/>
        </w:rPr>
        <w:t>, Bit Bucket.</w:t>
      </w:r>
    </w:p>
    <w:p w:rsidR="006D040C" w:rsidRPr="00FD6EBE" w:rsidRDefault="006D040C" w:rsidP="00FD6EBE">
      <w:pPr>
        <w:numPr>
          <w:ilvl w:val="0"/>
          <w:numId w:val="11"/>
        </w:numPr>
        <w:spacing w:after="160" w:line="256" w:lineRule="auto"/>
      </w:pPr>
      <w:r w:rsidRPr="00523B69">
        <w:rPr>
          <w:rFonts w:ascii="Times New Roman" w:hAnsi="Times New Roman"/>
          <w:sz w:val="24"/>
          <w:szCs w:val="24"/>
          <w:lang w:val="en-GB"/>
        </w:rPr>
        <w:t xml:space="preserve">Extensively worked on </w:t>
      </w:r>
      <w:proofErr w:type="spellStart"/>
      <w:r w:rsidRPr="00523B69">
        <w:rPr>
          <w:rFonts w:ascii="Times New Roman" w:hAnsi="Times New Roman"/>
          <w:sz w:val="24"/>
          <w:szCs w:val="24"/>
          <w:lang w:val="en-GB"/>
        </w:rPr>
        <w:t>Atlassian</w:t>
      </w:r>
      <w:proofErr w:type="spellEnd"/>
      <w:r w:rsidRPr="00523B69">
        <w:rPr>
          <w:rFonts w:ascii="Times New Roman" w:hAnsi="Times New Roman"/>
          <w:sz w:val="24"/>
          <w:szCs w:val="24"/>
          <w:lang w:val="en-GB"/>
        </w:rPr>
        <w:t xml:space="preserve"> Bamboo &amp; IBM Urban code </w:t>
      </w:r>
      <w:r w:rsidR="002E50CD" w:rsidRPr="00523B69">
        <w:rPr>
          <w:rFonts w:ascii="Times New Roman" w:hAnsi="Times New Roman"/>
          <w:sz w:val="24"/>
          <w:szCs w:val="24"/>
          <w:lang w:val="en-GB"/>
        </w:rPr>
        <w:t xml:space="preserve">for </w:t>
      </w:r>
      <w:r w:rsidRPr="00523B69">
        <w:rPr>
          <w:rFonts w:ascii="Times New Roman" w:hAnsi="Times New Roman"/>
          <w:sz w:val="24"/>
          <w:szCs w:val="24"/>
          <w:lang w:val="en-GB"/>
        </w:rPr>
        <w:t>continuous</w:t>
      </w:r>
      <w:r w:rsidRPr="00523B69">
        <w:rPr>
          <w:rFonts w:ascii="Times New Roman" w:hAnsi="Times New Roman"/>
          <w:sz w:val="24"/>
          <w:szCs w:val="24"/>
          <w:lang w:val="en-GB"/>
        </w:rPr>
        <w:t xml:space="preserve"> integra</w:t>
      </w:r>
      <w:r w:rsidRPr="00523B69">
        <w:rPr>
          <w:rFonts w:ascii="Times New Roman" w:hAnsi="Times New Roman"/>
          <w:sz w:val="24"/>
          <w:szCs w:val="24"/>
          <w:lang w:val="en-GB"/>
        </w:rPr>
        <w:t xml:space="preserve">tion and continuous deployments and </w:t>
      </w:r>
      <w:r w:rsidRPr="00523B69">
        <w:rPr>
          <w:rFonts w:ascii="Times New Roman" w:hAnsi="Times New Roman"/>
          <w:sz w:val="24"/>
          <w:szCs w:val="24"/>
          <w:lang w:val="en-GB"/>
        </w:rPr>
        <w:t xml:space="preserve">Expertise on </w:t>
      </w:r>
      <w:r w:rsidRPr="00523B69">
        <w:rPr>
          <w:rFonts w:ascii="Times New Roman" w:hAnsi="Times New Roman"/>
          <w:sz w:val="24"/>
          <w:szCs w:val="24"/>
          <w:lang w:val="en-GB"/>
        </w:rPr>
        <w:t xml:space="preserve">tools </w:t>
      </w:r>
      <w:r w:rsidRPr="00523B69">
        <w:rPr>
          <w:rFonts w:ascii="Times New Roman" w:hAnsi="Times New Roman"/>
          <w:sz w:val="24"/>
          <w:szCs w:val="24"/>
          <w:lang w:val="en-GB"/>
        </w:rPr>
        <w:t>installation</w:t>
      </w:r>
    </w:p>
    <w:p w:rsidR="006D040C" w:rsidRPr="00FD6EBE" w:rsidRDefault="001516F6" w:rsidP="00FD6EBE">
      <w:pPr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Expertise</w:t>
      </w:r>
      <w:r w:rsidR="00042612" w:rsidRPr="001762D9">
        <w:rPr>
          <w:rFonts w:ascii="Times New Roman" w:hAnsi="Times New Roman"/>
          <w:sz w:val="24"/>
          <w:szCs w:val="24"/>
        </w:rPr>
        <w:t xml:space="preserve"> in using</w:t>
      </w:r>
      <w:r>
        <w:rPr>
          <w:rFonts w:ascii="Times New Roman" w:hAnsi="Times New Roman"/>
          <w:sz w:val="24"/>
          <w:szCs w:val="24"/>
        </w:rPr>
        <w:t xml:space="preserve"> Build Automation tools such as </w:t>
      </w:r>
      <w:r w:rsidR="00042612" w:rsidRPr="001762D9">
        <w:rPr>
          <w:rFonts w:ascii="Times New Roman" w:hAnsi="Times New Roman"/>
          <w:b/>
          <w:sz w:val="24"/>
          <w:szCs w:val="24"/>
        </w:rPr>
        <w:t>Maven</w:t>
      </w:r>
      <w:r w:rsidR="00010D24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="00010D24">
        <w:rPr>
          <w:rFonts w:ascii="Times New Roman" w:hAnsi="Times New Roman"/>
          <w:b/>
          <w:sz w:val="24"/>
          <w:szCs w:val="24"/>
        </w:rPr>
        <w:t>Udeploy</w:t>
      </w:r>
      <w:proofErr w:type="spellEnd"/>
      <w:r w:rsidR="00042612" w:rsidRPr="001762D9">
        <w:rPr>
          <w:rFonts w:ascii="Times New Roman" w:hAnsi="Times New Roman"/>
          <w:sz w:val="24"/>
          <w:szCs w:val="24"/>
        </w:rPr>
        <w:t xml:space="preserve"> to perform manual and automated builds for various applications.</w:t>
      </w:r>
    </w:p>
    <w:p w:rsidR="00042612" w:rsidRPr="001516F6" w:rsidRDefault="000F7427" w:rsidP="001516F6">
      <w:pPr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Generating the artifacts like jar, war</w:t>
      </w:r>
      <w:r w:rsidR="00042612" w:rsidRPr="001762D9">
        <w:rPr>
          <w:rFonts w:ascii="Times New Roman" w:hAnsi="Times New Roman"/>
          <w:sz w:val="24"/>
          <w:szCs w:val="24"/>
        </w:rPr>
        <w:t xml:space="preserve"> files using </w:t>
      </w:r>
      <w:r w:rsidR="00042612" w:rsidRPr="001762D9">
        <w:rPr>
          <w:rFonts w:ascii="Times New Roman" w:hAnsi="Times New Roman"/>
          <w:b/>
          <w:sz w:val="24"/>
          <w:szCs w:val="24"/>
        </w:rPr>
        <w:t>Maven</w:t>
      </w:r>
      <w:r w:rsidR="00042612" w:rsidRPr="001762D9">
        <w:rPr>
          <w:rFonts w:ascii="Times New Roman" w:hAnsi="Times New Roman"/>
          <w:sz w:val="24"/>
          <w:szCs w:val="24"/>
        </w:rPr>
        <w:t>.</w:t>
      </w:r>
    </w:p>
    <w:p w:rsidR="00042612" w:rsidRPr="001762D9" w:rsidRDefault="00C12E01" w:rsidP="00E5436E">
      <w:pPr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Expertise</w:t>
      </w:r>
      <w:r w:rsidR="00042612" w:rsidRPr="001762D9">
        <w:rPr>
          <w:rFonts w:ascii="Times New Roman" w:hAnsi="Times New Roman"/>
          <w:sz w:val="24"/>
          <w:szCs w:val="24"/>
        </w:rPr>
        <w:t xml:space="preserve"> on installing </w:t>
      </w:r>
      <w:r w:rsidR="00FD6EBE">
        <w:rPr>
          <w:rFonts w:ascii="Times New Roman" w:hAnsi="Times New Roman"/>
          <w:b/>
          <w:sz w:val="24"/>
          <w:szCs w:val="24"/>
        </w:rPr>
        <w:t>Bamboo</w:t>
      </w:r>
      <w:r w:rsidR="00042612" w:rsidRPr="001762D9">
        <w:rPr>
          <w:rFonts w:ascii="Times New Roman" w:hAnsi="Times New Roman"/>
          <w:b/>
          <w:sz w:val="24"/>
          <w:szCs w:val="24"/>
        </w:rPr>
        <w:t xml:space="preserve"> </w:t>
      </w:r>
      <w:r w:rsidR="00042612" w:rsidRPr="001762D9">
        <w:rPr>
          <w:rFonts w:ascii="Times New Roman" w:hAnsi="Times New Roman"/>
          <w:sz w:val="24"/>
          <w:szCs w:val="24"/>
        </w:rPr>
        <w:t xml:space="preserve">and </w:t>
      </w:r>
      <w:r w:rsidR="00042612" w:rsidRPr="001762D9">
        <w:rPr>
          <w:rFonts w:ascii="Times New Roman" w:hAnsi="Times New Roman"/>
          <w:b/>
          <w:sz w:val="24"/>
          <w:szCs w:val="24"/>
        </w:rPr>
        <w:t>J</w:t>
      </w:r>
      <w:r w:rsidR="00080DB5" w:rsidRPr="001762D9">
        <w:rPr>
          <w:rFonts w:ascii="Times New Roman" w:hAnsi="Times New Roman"/>
          <w:b/>
          <w:sz w:val="24"/>
          <w:szCs w:val="24"/>
        </w:rPr>
        <w:t>ob</w:t>
      </w:r>
      <w:r w:rsidR="00042612" w:rsidRPr="001762D9">
        <w:rPr>
          <w:rFonts w:ascii="Times New Roman" w:hAnsi="Times New Roman"/>
          <w:sz w:val="24"/>
          <w:szCs w:val="24"/>
        </w:rPr>
        <w:t xml:space="preserve"> configurations.</w:t>
      </w:r>
    </w:p>
    <w:p w:rsidR="00042612" w:rsidRPr="001762D9" w:rsidRDefault="00042612" w:rsidP="00E5436E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1762D9">
        <w:rPr>
          <w:rFonts w:ascii="Times New Roman" w:hAnsi="Times New Roman"/>
          <w:sz w:val="24"/>
          <w:szCs w:val="24"/>
        </w:rPr>
        <w:t xml:space="preserve">Hands on </w:t>
      </w:r>
      <w:r w:rsidR="00C12E01">
        <w:rPr>
          <w:rFonts w:ascii="Times New Roman" w:hAnsi="Times New Roman"/>
          <w:sz w:val="24"/>
          <w:szCs w:val="24"/>
        </w:rPr>
        <w:t>Expertise</w:t>
      </w:r>
      <w:r w:rsidRPr="001762D9">
        <w:rPr>
          <w:rFonts w:ascii="Times New Roman" w:hAnsi="Times New Roman"/>
          <w:sz w:val="24"/>
          <w:szCs w:val="24"/>
        </w:rPr>
        <w:t xml:space="preserve"> on</w:t>
      </w:r>
      <w:r w:rsidRPr="001762D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D6EBE">
        <w:rPr>
          <w:rFonts w:ascii="Times New Roman" w:hAnsi="Times New Roman"/>
          <w:b/>
          <w:bCs/>
          <w:sz w:val="24"/>
          <w:szCs w:val="24"/>
        </w:rPr>
        <w:t>Bamboo</w:t>
      </w:r>
      <w:r w:rsidRPr="001762D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762D9">
        <w:rPr>
          <w:rFonts w:ascii="Times New Roman" w:hAnsi="Times New Roman"/>
          <w:bCs/>
          <w:sz w:val="24"/>
          <w:szCs w:val="24"/>
        </w:rPr>
        <w:t>for continuous integration and build system.</w:t>
      </w:r>
    </w:p>
    <w:p w:rsidR="00042612" w:rsidRPr="001516F6" w:rsidRDefault="00D2642E" w:rsidP="001516F6">
      <w:pPr>
        <w:pStyle w:val="Default"/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70"/>
        </w:tabs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762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F58EE" w:rsidRPr="001762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516F6">
        <w:rPr>
          <w:rFonts w:ascii="Times New Roman" w:hAnsi="Times New Roman" w:cs="Times New Roman"/>
          <w:sz w:val="24"/>
          <w:szCs w:val="24"/>
          <w:lang w:val="en-GB"/>
        </w:rPr>
        <w:t>Expertise</w:t>
      </w:r>
      <w:r w:rsidR="00FD6EBE">
        <w:rPr>
          <w:rFonts w:ascii="Times New Roman" w:hAnsi="Times New Roman" w:cs="Times New Roman"/>
          <w:sz w:val="24"/>
          <w:szCs w:val="24"/>
          <w:lang w:val="en-GB"/>
        </w:rPr>
        <w:t xml:space="preserve"> on Code scanner</w:t>
      </w:r>
      <w:r w:rsidR="001516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516F6">
        <w:rPr>
          <w:rFonts w:ascii="Times New Roman" w:hAnsi="Times New Roman" w:cs="Times New Roman"/>
          <w:sz w:val="24"/>
          <w:szCs w:val="24"/>
        </w:rPr>
        <w:t xml:space="preserve">Code Quality Analysis </w:t>
      </w:r>
      <w:r w:rsidR="00A349A2" w:rsidRPr="001762D9">
        <w:rPr>
          <w:rFonts w:ascii="Times New Roman" w:hAnsi="Times New Roman" w:cs="Times New Roman"/>
          <w:sz w:val="24"/>
          <w:szCs w:val="24"/>
        </w:rPr>
        <w:t xml:space="preserve">in </w:t>
      </w:r>
      <w:r w:rsidR="00A349A2" w:rsidRPr="001762D9">
        <w:rPr>
          <w:rFonts w:ascii="Times New Roman" w:hAnsi="Times New Roman" w:cs="Times New Roman"/>
          <w:b/>
          <w:sz w:val="24"/>
          <w:szCs w:val="24"/>
        </w:rPr>
        <w:t>SonarQube.</w:t>
      </w:r>
    </w:p>
    <w:p w:rsidR="00885919" w:rsidRPr="001762D9" w:rsidRDefault="00B64F9F" w:rsidP="00E5436E">
      <w:pPr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762D9">
        <w:rPr>
          <w:rFonts w:ascii="Times New Roman" w:hAnsi="Times New Roman"/>
          <w:sz w:val="24"/>
          <w:szCs w:val="24"/>
        </w:rPr>
        <w:t xml:space="preserve">Hands on </w:t>
      </w:r>
      <w:r w:rsidR="00C12E01">
        <w:rPr>
          <w:rFonts w:ascii="Times New Roman" w:hAnsi="Times New Roman"/>
          <w:sz w:val="24"/>
          <w:szCs w:val="24"/>
        </w:rPr>
        <w:t>Expertise</w:t>
      </w:r>
      <w:r w:rsidR="00885919" w:rsidRPr="001762D9">
        <w:rPr>
          <w:rFonts w:ascii="Times New Roman" w:hAnsi="Times New Roman"/>
          <w:sz w:val="24"/>
          <w:szCs w:val="24"/>
        </w:rPr>
        <w:t xml:space="preserve"> on Co</w:t>
      </w:r>
      <w:r w:rsidR="001516F6">
        <w:rPr>
          <w:rFonts w:ascii="Times New Roman" w:hAnsi="Times New Roman"/>
          <w:sz w:val="24"/>
          <w:szCs w:val="24"/>
        </w:rPr>
        <w:t>nfiguration Management tool</w:t>
      </w:r>
      <w:r w:rsidR="00885919" w:rsidRPr="00176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0CD">
        <w:rPr>
          <w:rFonts w:ascii="Times New Roman" w:hAnsi="Times New Roman"/>
          <w:b/>
          <w:sz w:val="24"/>
          <w:szCs w:val="24"/>
        </w:rPr>
        <w:t>Ansi</w:t>
      </w:r>
      <w:r w:rsidR="00CA0FB0" w:rsidRPr="001762D9">
        <w:rPr>
          <w:rFonts w:ascii="Times New Roman" w:hAnsi="Times New Roman"/>
          <w:b/>
          <w:sz w:val="24"/>
          <w:szCs w:val="24"/>
        </w:rPr>
        <w:t>ble</w:t>
      </w:r>
      <w:proofErr w:type="spellEnd"/>
      <w:r w:rsidR="00885919" w:rsidRPr="001762D9">
        <w:rPr>
          <w:rFonts w:ascii="Times New Roman" w:hAnsi="Times New Roman"/>
          <w:b/>
          <w:sz w:val="24"/>
          <w:szCs w:val="24"/>
        </w:rPr>
        <w:t>.</w:t>
      </w:r>
    </w:p>
    <w:p w:rsidR="00D2642E" w:rsidRPr="001762D9" w:rsidRDefault="0023465C" w:rsidP="00E5436E">
      <w:pPr>
        <w:pStyle w:val="Default"/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70"/>
        </w:tabs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762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516F6">
        <w:rPr>
          <w:rFonts w:ascii="Times New Roman" w:hAnsi="Times New Roman" w:cs="Times New Roman"/>
          <w:sz w:val="24"/>
          <w:szCs w:val="24"/>
          <w:lang w:val="en-GB"/>
        </w:rPr>
        <w:t xml:space="preserve"> Expertise</w:t>
      </w:r>
      <w:r w:rsidR="00D2642E" w:rsidRPr="001762D9">
        <w:rPr>
          <w:rFonts w:ascii="Times New Roman" w:hAnsi="Times New Roman" w:cs="Times New Roman"/>
          <w:sz w:val="24"/>
          <w:szCs w:val="24"/>
          <w:lang w:val="en-GB"/>
        </w:rPr>
        <w:t xml:space="preserve"> on Artifactory repository in </w:t>
      </w:r>
      <w:r w:rsidR="001516F6">
        <w:rPr>
          <w:rFonts w:ascii="Times New Roman" w:hAnsi="Times New Roman" w:cs="Times New Roman"/>
          <w:b/>
          <w:sz w:val="24"/>
          <w:szCs w:val="24"/>
          <w:lang w:val="en-GB"/>
        </w:rPr>
        <w:t>J</w:t>
      </w:r>
      <w:r w:rsidR="00D2642E" w:rsidRPr="001762D9">
        <w:rPr>
          <w:rFonts w:ascii="Times New Roman" w:hAnsi="Times New Roman" w:cs="Times New Roman"/>
          <w:b/>
          <w:sz w:val="24"/>
          <w:szCs w:val="24"/>
          <w:lang w:val="en-GB"/>
        </w:rPr>
        <w:t>frog</w:t>
      </w:r>
      <w:r w:rsidR="001516F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Artifactory</w:t>
      </w:r>
      <w:r w:rsidR="00D2642E" w:rsidRPr="001762D9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</w:p>
    <w:p w:rsidR="00D2642E" w:rsidRPr="00523B69" w:rsidRDefault="0023465C" w:rsidP="00523B69">
      <w:pPr>
        <w:pStyle w:val="Default"/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70"/>
        </w:tabs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762D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1516F6">
        <w:rPr>
          <w:rFonts w:ascii="Times New Roman" w:hAnsi="Times New Roman" w:cs="Times New Roman"/>
          <w:sz w:val="24"/>
          <w:szCs w:val="24"/>
          <w:lang w:val="en-GB"/>
        </w:rPr>
        <w:t>Expertise</w:t>
      </w:r>
      <w:r w:rsidR="00F26A80" w:rsidRPr="001762D9">
        <w:rPr>
          <w:rFonts w:ascii="Times New Roman" w:hAnsi="Times New Roman" w:cs="Times New Roman"/>
          <w:sz w:val="24"/>
          <w:szCs w:val="24"/>
          <w:lang w:val="en-GB"/>
        </w:rPr>
        <w:t xml:space="preserve"> in working </w:t>
      </w:r>
      <w:r w:rsidR="00F26A80" w:rsidRPr="001762D9">
        <w:rPr>
          <w:rFonts w:ascii="Times New Roman" w:hAnsi="Times New Roman" w:cs="Times New Roman"/>
          <w:sz w:val="24"/>
          <w:szCs w:val="24"/>
        </w:rPr>
        <w:t>Containerization</w:t>
      </w:r>
      <w:r w:rsidR="00F26A80" w:rsidRPr="001762D9">
        <w:rPr>
          <w:rFonts w:ascii="Times New Roman" w:hAnsi="Times New Roman" w:cs="Times New Roman"/>
          <w:sz w:val="24"/>
          <w:szCs w:val="24"/>
          <w:lang w:val="en-GB"/>
        </w:rPr>
        <w:t xml:space="preserve"> and repository like </w:t>
      </w:r>
      <w:r w:rsidR="002E50CD">
        <w:rPr>
          <w:rFonts w:ascii="Times New Roman" w:hAnsi="Times New Roman" w:cs="Times New Roman"/>
          <w:b/>
          <w:sz w:val="24"/>
          <w:szCs w:val="24"/>
          <w:lang w:val="en-GB"/>
        </w:rPr>
        <w:t>Docker</w:t>
      </w:r>
      <w:r w:rsidR="00F26A80" w:rsidRPr="001762D9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</w:p>
    <w:p w:rsidR="00042612" w:rsidRPr="001762D9" w:rsidRDefault="00042612" w:rsidP="00E5436E">
      <w:pPr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762D9">
        <w:rPr>
          <w:rFonts w:ascii="Times New Roman" w:hAnsi="Times New Roman"/>
          <w:sz w:val="24"/>
          <w:szCs w:val="24"/>
        </w:rPr>
        <w:t>Performed continuous Build and Deploymen</w:t>
      </w:r>
      <w:r w:rsidR="007F0927">
        <w:rPr>
          <w:rFonts w:ascii="Times New Roman" w:hAnsi="Times New Roman"/>
          <w:sz w:val="24"/>
          <w:szCs w:val="24"/>
        </w:rPr>
        <w:t xml:space="preserve">ts to multiple environments </w:t>
      </w:r>
      <w:r w:rsidRPr="001762D9">
        <w:rPr>
          <w:rFonts w:ascii="Times New Roman" w:hAnsi="Times New Roman"/>
          <w:b/>
          <w:sz w:val="24"/>
          <w:szCs w:val="24"/>
        </w:rPr>
        <w:t xml:space="preserve">Dev, QA, </w:t>
      </w:r>
      <w:r w:rsidRPr="001762D9">
        <w:rPr>
          <w:rFonts w:ascii="Times New Roman" w:hAnsi="Times New Roman"/>
          <w:sz w:val="24"/>
          <w:szCs w:val="24"/>
        </w:rPr>
        <w:t>and</w:t>
      </w:r>
      <w:r w:rsidRPr="001762D9">
        <w:rPr>
          <w:rFonts w:ascii="Times New Roman" w:hAnsi="Times New Roman"/>
          <w:b/>
          <w:sz w:val="24"/>
          <w:szCs w:val="24"/>
        </w:rPr>
        <w:t xml:space="preserve"> UAT.</w:t>
      </w:r>
    </w:p>
    <w:p w:rsidR="00E0455B" w:rsidRPr="001762D9" w:rsidRDefault="00E0455B" w:rsidP="00E5436E">
      <w:pPr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762D9">
        <w:rPr>
          <w:rFonts w:ascii="Times New Roman" w:hAnsi="Times New Roman"/>
          <w:sz w:val="24"/>
          <w:szCs w:val="24"/>
        </w:rPr>
        <w:t xml:space="preserve">Work experience on </w:t>
      </w:r>
      <w:r>
        <w:rPr>
          <w:rFonts w:ascii="Times New Roman" w:hAnsi="Times New Roman"/>
          <w:b/>
          <w:sz w:val="24"/>
          <w:szCs w:val="24"/>
        </w:rPr>
        <w:t>JIRA</w:t>
      </w:r>
      <w:r w:rsidR="000C6FB3">
        <w:rPr>
          <w:rFonts w:ascii="Times New Roman" w:hAnsi="Times New Roman"/>
          <w:b/>
          <w:sz w:val="24"/>
          <w:szCs w:val="24"/>
        </w:rPr>
        <w:t>,</w:t>
      </w:r>
      <w:r w:rsidR="000C6FB3" w:rsidRPr="000C6FB3">
        <w:t xml:space="preserve"> </w:t>
      </w:r>
      <w:proofErr w:type="spellStart"/>
      <w:r w:rsidR="000C6FB3">
        <w:t>BugZilla</w:t>
      </w:r>
      <w:proofErr w:type="spellEnd"/>
      <w:r w:rsidR="000C6FB3">
        <w:t>(ECR).</w:t>
      </w:r>
      <w:r w:rsidRPr="001762D9">
        <w:rPr>
          <w:rFonts w:ascii="Times New Roman" w:hAnsi="Times New Roman"/>
          <w:b/>
          <w:sz w:val="24"/>
          <w:szCs w:val="24"/>
        </w:rPr>
        <w:t xml:space="preserve"> </w:t>
      </w:r>
      <w:r w:rsidRPr="001762D9">
        <w:rPr>
          <w:rFonts w:ascii="Times New Roman" w:hAnsi="Times New Roman"/>
          <w:sz w:val="24"/>
          <w:szCs w:val="24"/>
        </w:rPr>
        <w:t>ticketing tool</w:t>
      </w:r>
      <w:r>
        <w:rPr>
          <w:rFonts w:ascii="Times New Roman" w:hAnsi="Times New Roman"/>
          <w:sz w:val="24"/>
          <w:szCs w:val="24"/>
        </w:rPr>
        <w:t>.</w:t>
      </w:r>
    </w:p>
    <w:p w:rsidR="006773AF" w:rsidRPr="00951055" w:rsidRDefault="001762D9" w:rsidP="00E75D31">
      <w:pPr>
        <w:pStyle w:val="Default"/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70"/>
        </w:tabs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43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2E01">
        <w:rPr>
          <w:rFonts w:ascii="Times New Roman" w:hAnsi="Times New Roman" w:cs="Times New Roman"/>
          <w:sz w:val="24"/>
          <w:szCs w:val="24"/>
          <w:lang w:val="en-GB"/>
        </w:rPr>
        <w:t>Expertise</w:t>
      </w:r>
      <w:r w:rsidRPr="00E5436E">
        <w:rPr>
          <w:rFonts w:ascii="Times New Roman" w:hAnsi="Times New Roman" w:cs="Times New Roman"/>
          <w:sz w:val="24"/>
          <w:szCs w:val="24"/>
          <w:lang w:val="en-GB"/>
        </w:rPr>
        <w:t xml:space="preserve"> in interaction and communication with higher authorities and multiples teams to analyse management and product growth of business trends which impact on performance of application.</w:t>
      </w:r>
      <w:r w:rsidR="00080DB5" w:rsidRPr="00E75D31">
        <w:rPr>
          <w:rFonts w:ascii="Cambria" w:hAnsi="Cambria" w:cs="Calibri"/>
          <w:sz w:val="24"/>
          <w:szCs w:val="24"/>
        </w:rPr>
        <w:tab/>
      </w:r>
    </w:p>
    <w:p w:rsidR="00951055" w:rsidRPr="00E75D31" w:rsidRDefault="00951055" w:rsidP="00951055">
      <w:pPr>
        <w:pStyle w:val="Default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70"/>
        </w:tabs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31184" w:rsidRPr="00131184" w:rsidRDefault="00131184" w:rsidP="00131184">
      <w:pPr>
        <w:pStyle w:val="BodyText21"/>
        <w:shd w:val="clear" w:color="auto" w:fill="808080"/>
        <w:tabs>
          <w:tab w:val="left" w:pos="7020"/>
        </w:tabs>
        <w:spacing w:before="120" w:after="120"/>
        <w:ind w:right="29"/>
        <w:rPr>
          <w:sz w:val="20"/>
          <w:szCs w:val="20"/>
        </w:rPr>
      </w:pPr>
      <w:r>
        <w:rPr>
          <w:b/>
          <w:color w:val="FFFFFF"/>
          <w:sz w:val="22"/>
          <w:szCs w:val="22"/>
        </w:rPr>
        <w:t>EDUCATION</w:t>
      </w:r>
    </w:p>
    <w:p w:rsidR="008328F6" w:rsidRPr="008328F6" w:rsidRDefault="00831BF8" w:rsidP="008328F6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before="240" w:after="0" w:line="6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GB" w:bidi="hi-IN"/>
        </w:rPr>
        <w:t>B</w:t>
      </w:r>
      <w:r w:rsidR="002C42A5">
        <w:rPr>
          <w:rFonts w:ascii="Times New Roman" w:hAnsi="Times New Roman"/>
          <w:b/>
          <w:sz w:val="24"/>
          <w:szCs w:val="24"/>
          <w:lang w:val="en-GB" w:bidi="hi-IN"/>
        </w:rPr>
        <w:t>CA</w:t>
      </w:r>
      <w:r>
        <w:rPr>
          <w:rFonts w:ascii="Times New Roman" w:hAnsi="Times New Roman"/>
          <w:b/>
          <w:sz w:val="24"/>
          <w:szCs w:val="24"/>
          <w:lang w:val="en-GB" w:bidi="hi-IN"/>
        </w:rPr>
        <w:t xml:space="preserve"> </w:t>
      </w:r>
      <w:r w:rsidR="005E5FE0" w:rsidRPr="009479F0">
        <w:rPr>
          <w:rFonts w:ascii="Times New Roman" w:hAnsi="Times New Roman"/>
          <w:sz w:val="24"/>
          <w:szCs w:val="24"/>
          <w:lang w:val="en-GB" w:bidi="hi-IN"/>
        </w:rPr>
        <w:t xml:space="preserve">from </w:t>
      </w:r>
      <w:proofErr w:type="spellStart"/>
      <w:r w:rsidR="003D1669">
        <w:rPr>
          <w:rFonts w:ascii="Times New Roman" w:hAnsi="Times New Roman"/>
          <w:sz w:val="24"/>
          <w:szCs w:val="24"/>
          <w:lang w:val="en-GB" w:bidi="hi-IN"/>
        </w:rPr>
        <w:t>B</w:t>
      </w:r>
      <w:r w:rsidR="002C42A5">
        <w:rPr>
          <w:rFonts w:ascii="Times New Roman" w:hAnsi="Times New Roman"/>
          <w:sz w:val="24"/>
          <w:szCs w:val="24"/>
          <w:lang w:val="en-GB" w:bidi="hi-IN"/>
        </w:rPr>
        <w:t>harathiyar</w:t>
      </w:r>
      <w:proofErr w:type="spellEnd"/>
      <w:r w:rsidR="002C42A5">
        <w:rPr>
          <w:rFonts w:ascii="Times New Roman" w:hAnsi="Times New Roman"/>
          <w:sz w:val="24"/>
          <w:szCs w:val="24"/>
          <w:lang w:val="en-GB" w:bidi="hi-IN"/>
        </w:rPr>
        <w:t xml:space="preserve"> University</w:t>
      </w:r>
      <w:r w:rsidR="005E5FE0" w:rsidRPr="009479F0">
        <w:rPr>
          <w:rFonts w:ascii="Times New Roman" w:hAnsi="Times New Roman"/>
          <w:sz w:val="24"/>
          <w:szCs w:val="24"/>
          <w:lang w:val="en-GB" w:bidi="hi-IN"/>
        </w:rPr>
        <w:t>,</w:t>
      </w:r>
      <w:r w:rsidR="003D1669">
        <w:rPr>
          <w:rFonts w:ascii="Times New Roman" w:hAnsi="Times New Roman"/>
          <w:sz w:val="24"/>
          <w:szCs w:val="24"/>
          <w:lang w:val="en-GB" w:bidi="hi-IN"/>
        </w:rPr>
        <w:t xml:space="preserve"> </w:t>
      </w:r>
      <w:r w:rsidR="002C42A5">
        <w:rPr>
          <w:rFonts w:ascii="Times New Roman" w:hAnsi="Times New Roman"/>
          <w:sz w:val="24"/>
          <w:szCs w:val="24"/>
          <w:lang w:val="en-GB" w:bidi="hi-IN"/>
        </w:rPr>
        <w:t>Coimbatore</w:t>
      </w:r>
      <w:r w:rsidR="003D1669">
        <w:rPr>
          <w:rFonts w:ascii="Times New Roman" w:hAnsi="Times New Roman"/>
          <w:sz w:val="24"/>
          <w:szCs w:val="24"/>
          <w:lang w:val="en-GB" w:bidi="hi-IN"/>
        </w:rPr>
        <w:t xml:space="preserve">, </w:t>
      </w:r>
      <w:proofErr w:type="spellStart"/>
      <w:r w:rsidR="002C42A5">
        <w:rPr>
          <w:rFonts w:ascii="Times New Roman" w:hAnsi="Times New Roman"/>
          <w:sz w:val="24"/>
          <w:szCs w:val="24"/>
          <w:lang w:val="en-GB" w:bidi="hi-IN"/>
        </w:rPr>
        <w:t>TamilNadu</w:t>
      </w:r>
      <w:proofErr w:type="spellEnd"/>
      <w:r w:rsidR="002C42A5">
        <w:rPr>
          <w:rFonts w:ascii="Times New Roman" w:hAnsi="Times New Roman"/>
          <w:sz w:val="24"/>
          <w:szCs w:val="24"/>
          <w:lang w:val="en-GB" w:bidi="hi-IN"/>
        </w:rPr>
        <w:t>.</w:t>
      </w:r>
    </w:p>
    <w:p w:rsidR="00131184" w:rsidRPr="00A44E76" w:rsidRDefault="00131184" w:rsidP="00131184">
      <w:pPr>
        <w:pStyle w:val="BodyText21"/>
        <w:shd w:val="clear" w:color="auto" w:fill="808080"/>
        <w:tabs>
          <w:tab w:val="left" w:pos="7020"/>
        </w:tabs>
        <w:spacing w:before="120" w:after="120"/>
        <w:ind w:right="29"/>
        <w:rPr>
          <w:sz w:val="20"/>
          <w:szCs w:val="20"/>
        </w:rPr>
      </w:pPr>
      <w:r w:rsidRPr="00A44E76">
        <w:rPr>
          <w:b/>
          <w:color w:val="FFFFFF"/>
          <w:sz w:val="22"/>
          <w:szCs w:val="22"/>
        </w:rPr>
        <w:t xml:space="preserve">PROFESSIONAL </w:t>
      </w:r>
      <w:r>
        <w:rPr>
          <w:b/>
          <w:color w:val="FFFFFF"/>
          <w:sz w:val="22"/>
          <w:szCs w:val="22"/>
        </w:rPr>
        <w:t>EXPERI</w:t>
      </w:r>
      <w:r w:rsidR="0015350D">
        <w:rPr>
          <w:b/>
          <w:color w:val="FFFFFF"/>
          <w:sz w:val="22"/>
          <w:szCs w:val="22"/>
        </w:rPr>
        <w:t>E</w:t>
      </w:r>
      <w:r>
        <w:rPr>
          <w:b/>
          <w:color w:val="FFFFFF"/>
          <w:sz w:val="22"/>
          <w:szCs w:val="22"/>
        </w:rPr>
        <w:t>NCE</w:t>
      </w:r>
    </w:p>
    <w:p w:rsidR="008328F6" w:rsidRPr="00802B94" w:rsidRDefault="004268E2" w:rsidP="00C33DD3">
      <w:pPr>
        <w:pStyle w:val="ListParagraph"/>
        <w:numPr>
          <w:ilvl w:val="0"/>
          <w:numId w:val="10"/>
        </w:numPr>
        <w:jc w:val="both"/>
        <w:rPr>
          <w:bCs/>
        </w:rPr>
      </w:pPr>
      <w:r w:rsidRPr="00A44E76">
        <w:rPr>
          <w:rFonts w:ascii="Times New Roman" w:hAnsi="Times New Roman"/>
          <w:sz w:val="24"/>
          <w:szCs w:val="24"/>
        </w:rPr>
        <w:t>Working as</w:t>
      </w:r>
      <w:r w:rsidR="002976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760D">
        <w:rPr>
          <w:rFonts w:ascii="Times New Roman" w:hAnsi="Times New Roman"/>
          <w:sz w:val="24"/>
          <w:szCs w:val="24"/>
        </w:rPr>
        <w:t>Devops</w:t>
      </w:r>
      <w:proofErr w:type="spellEnd"/>
      <w:r w:rsidR="0029760D" w:rsidRPr="00A44E76">
        <w:rPr>
          <w:rFonts w:ascii="Times New Roman" w:hAnsi="Times New Roman"/>
          <w:sz w:val="24"/>
          <w:szCs w:val="24"/>
        </w:rPr>
        <w:t xml:space="preserve"> Engineer</w:t>
      </w:r>
      <w:r w:rsidR="0029760D">
        <w:rPr>
          <w:rFonts w:ascii="Times New Roman" w:hAnsi="Times New Roman"/>
          <w:sz w:val="24"/>
          <w:szCs w:val="24"/>
          <w:lang w:val="en-US"/>
        </w:rPr>
        <w:t xml:space="preserve"> and</w:t>
      </w:r>
      <w:r w:rsidRPr="00A44E76">
        <w:rPr>
          <w:rFonts w:ascii="Times New Roman" w:hAnsi="Times New Roman"/>
          <w:sz w:val="24"/>
          <w:szCs w:val="24"/>
        </w:rPr>
        <w:t xml:space="preserve"> </w:t>
      </w:r>
      <w:r w:rsidR="00523B69">
        <w:rPr>
          <w:rFonts w:ascii="Times New Roman" w:hAnsi="Times New Roman"/>
          <w:sz w:val="24"/>
          <w:szCs w:val="24"/>
          <w:lang w:val="en-US"/>
        </w:rPr>
        <w:t>Deployment</w:t>
      </w:r>
      <w:r w:rsidR="00063D26" w:rsidRPr="0072360B">
        <w:rPr>
          <w:rFonts w:ascii="Times New Roman" w:hAnsi="Times New Roman"/>
          <w:sz w:val="24"/>
          <w:szCs w:val="24"/>
        </w:rPr>
        <w:t xml:space="preserve"> Engineer </w:t>
      </w:r>
      <w:r w:rsidR="004F495F" w:rsidRPr="00A44E76">
        <w:rPr>
          <w:rFonts w:ascii="Times New Roman" w:hAnsi="Times New Roman"/>
          <w:sz w:val="24"/>
          <w:szCs w:val="24"/>
        </w:rPr>
        <w:t>in</w:t>
      </w:r>
      <w:r w:rsidR="00CE1B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6984">
        <w:rPr>
          <w:rFonts w:ascii="Times New Roman" w:hAnsi="Times New Roman"/>
          <w:b/>
          <w:bCs/>
          <w:color w:val="222222"/>
          <w:sz w:val="24"/>
          <w:szCs w:val="24"/>
          <w:lang w:val="en-US"/>
        </w:rPr>
        <w:t>Capgemini</w:t>
      </w:r>
      <w:proofErr w:type="spellEnd"/>
      <w:r w:rsidR="00FC25B9" w:rsidRPr="007B09DF">
        <w:rPr>
          <w:rFonts w:ascii="Times New Roman" w:hAnsi="Times New Roman"/>
          <w:b/>
          <w:bCs/>
          <w:color w:val="222222"/>
          <w:sz w:val="24"/>
          <w:szCs w:val="24"/>
          <w:lang w:val="en-US"/>
        </w:rPr>
        <w:t>,</w:t>
      </w:r>
      <w:r w:rsidR="005700B6" w:rsidRPr="007B09DF">
        <w:rPr>
          <w:rFonts w:ascii="Times New Roman" w:hAnsi="Times New Roman"/>
          <w:b/>
          <w:bCs/>
          <w:color w:val="222222"/>
          <w:sz w:val="24"/>
          <w:szCs w:val="24"/>
          <w:lang w:val="en-US"/>
        </w:rPr>
        <w:t xml:space="preserve"> </w:t>
      </w:r>
      <w:r w:rsidR="00B96984">
        <w:rPr>
          <w:rFonts w:ascii="Times New Roman" w:hAnsi="Times New Roman"/>
          <w:b/>
          <w:bCs/>
          <w:color w:val="222222"/>
          <w:sz w:val="24"/>
          <w:szCs w:val="24"/>
          <w:lang w:val="en-US"/>
        </w:rPr>
        <w:t>Bangalore</w:t>
      </w:r>
      <w:r w:rsidRPr="001A40ED">
        <w:rPr>
          <w:rFonts w:ascii="Times New Roman" w:hAnsi="Times New Roman"/>
          <w:sz w:val="24"/>
          <w:szCs w:val="24"/>
        </w:rPr>
        <w:t xml:space="preserve"> </w:t>
      </w:r>
      <w:r w:rsidR="00063D2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12B7E" w:rsidRPr="001A40ED">
        <w:rPr>
          <w:rFonts w:ascii="Times New Roman" w:hAnsi="Times New Roman"/>
          <w:sz w:val="24"/>
          <w:szCs w:val="24"/>
        </w:rPr>
        <w:t>from</w:t>
      </w:r>
      <w:r w:rsidRPr="001A40ED">
        <w:rPr>
          <w:rFonts w:ascii="Times New Roman" w:hAnsi="Times New Roman"/>
          <w:sz w:val="24"/>
          <w:szCs w:val="24"/>
        </w:rPr>
        <w:t xml:space="preserve"> </w:t>
      </w:r>
      <w:r w:rsidR="002C42A5">
        <w:rPr>
          <w:rFonts w:ascii="Times New Roman" w:hAnsi="Times New Roman"/>
          <w:sz w:val="24"/>
          <w:szCs w:val="24"/>
          <w:lang w:val="en-US"/>
        </w:rPr>
        <w:t>July</w:t>
      </w:r>
      <w:r w:rsidR="002066A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31103" w:rsidRPr="001A40ED">
        <w:rPr>
          <w:rFonts w:ascii="Times New Roman" w:hAnsi="Times New Roman"/>
          <w:sz w:val="24"/>
          <w:szCs w:val="24"/>
        </w:rPr>
        <w:t>2</w:t>
      </w:r>
      <w:r w:rsidR="006504E8">
        <w:rPr>
          <w:rFonts w:ascii="Times New Roman" w:hAnsi="Times New Roman"/>
          <w:sz w:val="24"/>
          <w:szCs w:val="24"/>
        </w:rPr>
        <w:t>0</w:t>
      </w:r>
      <w:r w:rsidR="002C42A5">
        <w:rPr>
          <w:rFonts w:ascii="Times New Roman" w:hAnsi="Times New Roman"/>
          <w:sz w:val="24"/>
          <w:szCs w:val="24"/>
          <w:lang w:val="en-IN"/>
        </w:rPr>
        <w:t>17</w:t>
      </w:r>
      <w:r w:rsidRPr="001A40ED">
        <w:rPr>
          <w:rFonts w:ascii="Times New Roman" w:hAnsi="Times New Roman"/>
          <w:sz w:val="24"/>
          <w:szCs w:val="24"/>
        </w:rPr>
        <w:t xml:space="preserve"> to till date.</w:t>
      </w:r>
    </w:p>
    <w:p w:rsidR="005E0995" w:rsidRDefault="005E0995" w:rsidP="00063D26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7682D" w:rsidRDefault="00F7682D" w:rsidP="00F7682D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E0455B" w:rsidRPr="0050157F" w:rsidRDefault="00E0455B" w:rsidP="00E0455B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653996" w:rsidRPr="00A44E76" w:rsidRDefault="005E0995" w:rsidP="002A4178">
      <w:pPr>
        <w:pStyle w:val="BodyText21"/>
        <w:shd w:val="clear" w:color="auto" w:fill="808080"/>
        <w:tabs>
          <w:tab w:val="left" w:pos="7020"/>
        </w:tabs>
        <w:spacing w:before="120" w:after="120"/>
        <w:ind w:right="29"/>
        <w:rPr>
          <w:lang w:eastAsia="en-US"/>
        </w:rPr>
      </w:pPr>
      <w:r>
        <w:rPr>
          <w:b/>
          <w:color w:val="FFFFFF"/>
          <w:sz w:val="22"/>
          <w:szCs w:val="22"/>
        </w:rPr>
        <w:t>T</w:t>
      </w:r>
      <w:r w:rsidR="00131184">
        <w:rPr>
          <w:b/>
          <w:color w:val="FFFFFF"/>
          <w:sz w:val="22"/>
          <w:szCs w:val="22"/>
        </w:rPr>
        <w:t>ECHINICAL SKILLS</w:t>
      </w:r>
    </w:p>
    <w:p w:rsidR="00FE1287" w:rsidRPr="00AD66A6" w:rsidRDefault="00BA5188" w:rsidP="00511F86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AD66A6">
        <w:rPr>
          <w:rFonts w:ascii="Times New Roman" w:hAnsi="Times New Roman"/>
          <w:b/>
          <w:sz w:val="24"/>
          <w:szCs w:val="24"/>
          <w:lang w:val="en-US"/>
        </w:rPr>
        <w:t>SCM Tools</w:t>
      </w:r>
      <w:r w:rsidR="00FE1287" w:rsidRPr="00AD66A6">
        <w:rPr>
          <w:rFonts w:ascii="Times New Roman" w:hAnsi="Times New Roman"/>
          <w:b/>
          <w:sz w:val="24"/>
          <w:szCs w:val="24"/>
        </w:rPr>
        <w:tab/>
      </w:r>
      <w:r w:rsidR="002A4178" w:rsidRPr="00AD66A6">
        <w:rPr>
          <w:rFonts w:ascii="Times New Roman" w:hAnsi="Times New Roman"/>
          <w:b/>
          <w:sz w:val="24"/>
          <w:szCs w:val="24"/>
          <w:lang w:val="en-US"/>
        </w:rPr>
        <w:t xml:space="preserve">                       </w:t>
      </w:r>
      <w:proofErr w:type="gramStart"/>
      <w:r w:rsidR="002A4178" w:rsidRPr="00AD66A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FE1287" w:rsidRPr="00AD66A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FE1287" w:rsidRPr="00AD66A6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FE1287" w:rsidRPr="00AD66A6">
        <w:rPr>
          <w:rFonts w:ascii="Times New Roman" w:hAnsi="Times New Roman"/>
          <w:b/>
          <w:sz w:val="24"/>
          <w:szCs w:val="24"/>
        </w:rPr>
        <w:t xml:space="preserve"> </w:t>
      </w:r>
      <w:r w:rsidR="00FE1287" w:rsidRPr="00AD66A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2A4178" w:rsidRPr="00AD66A6">
        <w:rPr>
          <w:rFonts w:ascii="Times New Roman" w:hAnsi="Times New Roman"/>
          <w:b/>
          <w:sz w:val="24"/>
          <w:szCs w:val="24"/>
        </w:rPr>
        <w:t>G</w:t>
      </w:r>
      <w:r w:rsidR="002A4178" w:rsidRPr="00AD66A6">
        <w:rPr>
          <w:rFonts w:ascii="Times New Roman" w:hAnsi="Times New Roman"/>
          <w:b/>
          <w:sz w:val="24"/>
          <w:szCs w:val="24"/>
          <w:lang w:val="en-US"/>
        </w:rPr>
        <w:t>IT</w:t>
      </w:r>
      <w:r w:rsidR="002C42A5"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 w:rsidR="002C42A5">
        <w:rPr>
          <w:rFonts w:ascii="Times New Roman" w:hAnsi="Times New Roman"/>
          <w:b/>
          <w:sz w:val="24"/>
          <w:szCs w:val="24"/>
          <w:lang w:val="en-US"/>
        </w:rPr>
        <w:t>Bitbucket</w:t>
      </w:r>
      <w:proofErr w:type="spellEnd"/>
    </w:p>
    <w:p w:rsidR="00892DA1" w:rsidRPr="00AD66A6" w:rsidRDefault="003A4F2E" w:rsidP="002C42A5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24"/>
          <w:lang w:val="en-US" w:eastAsia="en-US"/>
        </w:rPr>
        <w:t>CICD</w:t>
      </w:r>
      <w:r w:rsidR="00FE1287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Tools</w:t>
      </w:r>
      <w:r w:rsidR="00FE1287" w:rsidRPr="00AD66A6">
        <w:rPr>
          <w:rFonts w:ascii="Times New Roman" w:hAnsi="Times New Roman"/>
          <w:b/>
          <w:sz w:val="24"/>
          <w:szCs w:val="24"/>
          <w:lang w:val="en-US" w:eastAsia="en-US"/>
        </w:rPr>
        <w:tab/>
      </w:r>
      <w:r w:rsidR="00FE1287" w:rsidRPr="00AD66A6">
        <w:rPr>
          <w:rFonts w:ascii="Times New Roman" w:hAnsi="Times New Roman"/>
          <w:b/>
          <w:sz w:val="24"/>
          <w:szCs w:val="24"/>
          <w:lang w:val="en-US" w:eastAsia="en-US"/>
        </w:rPr>
        <w:tab/>
      </w:r>
      <w:proofErr w:type="gramStart"/>
      <w:r w:rsidR="00FE1287" w:rsidRPr="00AD66A6">
        <w:rPr>
          <w:rFonts w:ascii="Times New Roman" w:hAnsi="Times New Roman"/>
          <w:b/>
          <w:sz w:val="24"/>
          <w:szCs w:val="24"/>
          <w:lang w:val="en-US" w:eastAsia="en-US"/>
        </w:rPr>
        <w:tab/>
      </w:r>
      <w:r w:rsidR="00DB7D42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="002A4178" w:rsidRPr="00AD66A6">
        <w:rPr>
          <w:rFonts w:ascii="Times New Roman" w:hAnsi="Times New Roman"/>
          <w:b/>
          <w:sz w:val="24"/>
          <w:szCs w:val="24"/>
          <w:lang w:val="en-US" w:eastAsia="en-US"/>
        </w:rPr>
        <w:t>:</w:t>
      </w:r>
      <w:proofErr w:type="gramEnd"/>
      <w:r w:rsidR="002A4178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="00FE1287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="002C42A5">
        <w:rPr>
          <w:rFonts w:ascii="Times New Roman" w:hAnsi="Times New Roman"/>
          <w:b/>
          <w:sz w:val="24"/>
          <w:szCs w:val="24"/>
          <w:lang w:val="en-US" w:eastAsia="en-US"/>
        </w:rPr>
        <w:t xml:space="preserve">Bamboo, </w:t>
      </w:r>
      <w:proofErr w:type="spellStart"/>
      <w:r w:rsidR="00523B69">
        <w:rPr>
          <w:rFonts w:ascii="Times New Roman" w:hAnsi="Times New Roman"/>
          <w:b/>
          <w:sz w:val="24"/>
          <w:szCs w:val="24"/>
          <w:lang w:val="en-US" w:eastAsia="en-US"/>
        </w:rPr>
        <w:t>Udeploy</w:t>
      </w:r>
      <w:proofErr w:type="spellEnd"/>
    </w:p>
    <w:p w:rsidR="002A4178" w:rsidRPr="00AD66A6" w:rsidRDefault="002A4178" w:rsidP="007D3715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AD66A6">
        <w:rPr>
          <w:rFonts w:ascii="Times New Roman" w:hAnsi="Times New Roman"/>
          <w:b/>
          <w:sz w:val="24"/>
          <w:szCs w:val="24"/>
          <w:lang w:val="en-US" w:eastAsia="en-US"/>
        </w:rPr>
        <w:t>Ope</w:t>
      </w:r>
      <w:r w:rsidR="00DA4D28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rating Systems         </w:t>
      </w:r>
      <w:proofErr w:type="gramStart"/>
      <w:r w:rsidR="00DA4D28" w:rsidRPr="00AD66A6">
        <w:rPr>
          <w:rFonts w:ascii="Times New Roman" w:hAnsi="Times New Roman"/>
          <w:b/>
          <w:sz w:val="24"/>
          <w:szCs w:val="24"/>
          <w:lang w:val="en-US" w:eastAsia="en-US"/>
        </w:rPr>
        <w:tab/>
        <w:t xml:space="preserve"> :</w:t>
      </w:r>
      <w:proofErr w:type="gramEnd"/>
      <w:r w:rsidR="00DA4D28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</w:t>
      </w:r>
      <w:r w:rsidR="002C42A5">
        <w:rPr>
          <w:rFonts w:ascii="Times New Roman" w:hAnsi="Times New Roman"/>
          <w:b/>
          <w:sz w:val="24"/>
          <w:szCs w:val="24"/>
          <w:lang w:val="en-US" w:eastAsia="en-US"/>
        </w:rPr>
        <w:t>Unix</w:t>
      </w:r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>, Windows</w:t>
      </w:r>
    </w:p>
    <w:p w:rsidR="002652BD" w:rsidRPr="00AD66A6" w:rsidRDefault="00AC5FC6" w:rsidP="000F0930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          </w:t>
      </w:r>
      <w:r w:rsidRPr="00AD66A6">
        <w:rPr>
          <w:rFonts w:ascii="Times New Roman" w:hAnsi="Times New Roman"/>
          <w:b/>
          <w:sz w:val="24"/>
          <w:szCs w:val="24"/>
        </w:rPr>
        <w:t xml:space="preserve">Configuration </w:t>
      </w:r>
      <w:r w:rsidRPr="00AD66A6">
        <w:rPr>
          <w:rFonts w:ascii="Times New Roman" w:hAnsi="Times New Roman"/>
          <w:b/>
          <w:sz w:val="24"/>
          <w:szCs w:val="24"/>
          <w:lang w:val="en-IN"/>
        </w:rPr>
        <w:t>Tool</w:t>
      </w:r>
      <w:r w:rsidR="002A4178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      </w:t>
      </w:r>
      <w:r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     </w:t>
      </w:r>
      <w:r w:rsid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="00981FB5" w:rsidRPr="00AD66A6">
        <w:rPr>
          <w:rFonts w:ascii="Times New Roman" w:hAnsi="Times New Roman"/>
          <w:b/>
          <w:sz w:val="24"/>
          <w:szCs w:val="24"/>
          <w:lang w:val="en-US" w:eastAsia="en-US"/>
        </w:rPr>
        <w:t>:</w:t>
      </w:r>
      <w:r w:rsidR="00711024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</w:t>
      </w:r>
      <w:proofErr w:type="spellStart"/>
      <w:r w:rsidR="00B92C5F" w:rsidRPr="00AD66A6">
        <w:rPr>
          <w:rFonts w:ascii="Times New Roman" w:hAnsi="Times New Roman"/>
          <w:b/>
          <w:sz w:val="24"/>
          <w:szCs w:val="24"/>
          <w:lang w:val="en-US" w:eastAsia="en-US"/>
        </w:rPr>
        <w:t>Ansible</w:t>
      </w:r>
      <w:proofErr w:type="spellEnd"/>
    </w:p>
    <w:p w:rsidR="000D226B" w:rsidRDefault="00981FB5" w:rsidP="000F0930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         </w:t>
      </w:r>
      <w:r w:rsidR="00637911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Cloud Platform         </w:t>
      </w:r>
      <w:r w:rsidR="00637911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         </w:t>
      </w:r>
      <w:proofErr w:type="gramStart"/>
      <w:r w:rsidR="00637911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</w:t>
      </w:r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>:</w:t>
      </w:r>
      <w:proofErr w:type="gramEnd"/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 xml:space="preserve">  </w:t>
      </w:r>
      <w:r w:rsidR="00FC25B9" w:rsidRPr="00AD66A6">
        <w:rPr>
          <w:rFonts w:ascii="Times New Roman" w:hAnsi="Times New Roman"/>
          <w:b/>
          <w:sz w:val="24"/>
          <w:szCs w:val="24"/>
          <w:lang w:val="en-US" w:eastAsia="en-US"/>
        </w:rPr>
        <w:t>A</w:t>
      </w:r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 xml:space="preserve">mazon </w:t>
      </w:r>
      <w:r w:rsidR="00FC25B9" w:rsidRPr="00AD66A6">
        <w:rPr>
          <w:rFonts w:ascii="Times New Roman" w:hAnsi="Times New Roman"/>
          <w:b/>
          <w:sz w:val="24"/>
          <w:szCs w:val="24"/>
          <w:lang w:val="en-US" w:eastAsia="en-US"/>
        </w:rPr>
        <w:t>W</w:t>
      </w:r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 xml:space="preserve">eb </w:t>
      </w:r>
      <w:r w:rsidR="00FC25B9" w:rsidRPr="00AD66A6">
        <w:rPr>
          <w:rFonts w:ascii="Times New Roman" w:hAnsi="Times New Roman"/>
          <w:b/>
          <w:sz w:val="24"/>
          <w:szCs w:val="24"/>
          <w:lang w:val="en-US" w:eastAsia="en-US"/>
        </w:rPr>
        <w:t>S</w:t>
      </w:r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>ervices</w:t>
      </w:r>
    </w:p>
    <w:p w:rsidR="00FC25B9" w:rsidRPr="00AD66A6" w:rsidRDefault="005E46B3" w:rsidP="000D226B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        </w:t>
      </w:r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="000D226B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="00902D8B">
        <w:rPr>
          <w:rFonts w:ascii="Times New Roman" w:hAnsi="Times New Roman"/>
          <w:b/>
          <w:sz w:val="24"/>
          <w:szCs w:val="24"/>
          <w:lang w:val="en-US" w:eastAsia="en-US"/>
        </w:rPr>
        <w:t>Re</w:t>
      </w:r>
      <w:r w:rsidR="00902D8B" w:rsidRPr="00AD66A6">
        <w:rPr>
          <w:rFonts w:ascii="Times New Roman" w:hAnsi="Times New Roman"/>
          <w:b/>
          <w:sz w:val="24"/>
          <w:szCs w:val="24"/>
          <w:lang w:val="en-US" w:eastAsia="en-US"/>
        </w:rPr>
        <w:t>pository management</w:t>
      </w:r>
      <w:r w:rsid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   </w:t>
      </w:r>
      <w:proofErr w:type="gramStart"/>
      <w:r w:rsid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</w:t>
      </w:r>
      <w:r w:rsidR="00FC25B9" w:rsidRPr="00AD66A6">
        <w:rPr>
          <w:rFonts w:ascii="Times New Roman" w:hAnsi="Times New Roman"/>
          <w:b/>
          <w:sz w:val="24"/>
          <w:szCs w:val="24"/>
          <w:lang w:val="en-US" w:eastAsia="en-US"/>
        </w:rPr>
        <w:t>:</w:t>
      </w:r>
      <w:proofErr w:type="gramEnd"/>
      <w:r w:rsidR="00FC25B9"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Jfrog</w:t>
      </w:r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 xml:space="preserve"> Artifactory</w:t>
      </w:r>
    </w:p>
    <w:p w:rsidR="005E46B3" w:rsidRPr="00AD66A6" w:rsidRDefault="00AD4723" w:rsidP="000F0930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         </w:t>
      </w:r>
      <w:r w:rsidR="000D226B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Pr="00AD66A6">
        <w:rPr>
          <w:rFonts w:ascii="Times New Roman" w:hAnsi="Times New Roman"/>
          <w:b/>
          <w:sz w:val="24"/>
          <w:szCs w:val="24"/>
          <w:lang w:val="en-US" w:eastAsia="en-US"/>
        </w:rPr>
        <w:t>Monitoring Tool</w:t>
      </w:r>
      <w:r w:rsidR="00AD66A6" w:rsidRPr="00AD66A6">
        <w:rPr>
          <w:rFonts w:ascii="Times New Roman" w:hAnsi="Times New Roman"/>
          <w:b/>
          <w:sz w:val="24"/>
          <w:szCs w:val="24"/>
          <w:lang w:val="en-US" w:eastAsia="en-US"/>
        </w:rPr>
        <w:tab/>
      </w:r>
      <w:proofErr w:type="gramStart"/>
      <w:r w:rsidR="00AD66A6" w:rsidRPr="00AD66A6">
        <w:rPr>
          <w:rFonts w:ascii="Times New Roman" w:hAnsi="Times New Roman"/>
          <w:b/>
          <w:sz w:val="24"/>
          <w:szCs w:val="24"/>
          <w:lang w:val="en-US" w:eastAsia="en-US"/>
        </w:rPr>
        <w:tab/>
      </w:r>
      <w:r w:rsid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>:</w:t>
      </w:r>
      <w:proofErr w:type="gramEnd"/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 xml:space="preserve">  </w:t>
      </w:r>
      <w:proofErr w:type="spellStart"/>
      <w:r w:rsidR="002C42A5">
        <w:rPr>
          <w:rFonts w:ascii="Times New Roman" w:hAnsi="Times New Roman"/>
          <w:b/>
          <w:sz w:val="24"/>
          <w:szCs w:val="24"/>
          <w:lang w:val="en-US" w:eastAsia="en-US"/>
        </w:rPr>
        <w:t>Splunk</w:t>
      </w:r>
      <w:proofErr w:type="spellEnd"/>
    </w:p>
    <w:p w:rsidR="0015350D" w:rsidRPr="00AD66A6" w:rsidRDefault="00981FB5" w:rsidP="00AD66A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35"/>
        </w:tabs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AD66A6">
        <w:rPr>
          <w:rFonts w:ascii="Times New Roman" w:hAnsi="Times New Roman"/>
          <w:b/>
          <w:sz w:val="24"/>
          <w:szCs w:val="24"/>
          <w:lang w:val="en-US" w:eastAsia="en-US"/>
        </w:rPr>
        <w:t xml:space="preserve">  </w:t>
      </w:r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 xml:space="preserve">        </w:t>
      </w:r>
      <w:r w:rsidR="000D226B">
        <w:rPr>
          <w:rFonts w:ascii="Times New Roman" w:hAnsi="Times New Roman"/>
          <w:b/>
          <w:sz w:val="24"/>
          <w:szCs w:val="24"/>
          <w:lang w:val="en-US" w:eastAsia="en-US"/>
        </w:rPr>
        <w:t xml:space="preserve">  </w:t>
      </w:r>
      <w:r w:rsidR="007D3715">
        <w:rPr>
          <w:rFonts w:ascii="Times New Roman" w:hAnsi="Times New Roman"/>
          <w:b/>
          <w:sz w:val="24"/>
          <w:szCs w:val="24"/>
          <w:lang w:val="en-US" w:eastAsia="en-US"/>
        </w:rPr>
        <w:t>Static C</w:t>
      </w:r>
      <w:r w:rsidR="000D226B">
        <w:rPr>
          <w:rFonts w:ascii="Times New Roman" w:hAnsi="Times New Roman"/>
          <w:b/>
          <w:sz w:val="24"/>
          <w:szCs w:val="24"/>
          <w:lang w:val="en-US" w:eastAsia="en-US"/>
        </w:rPr>
        <w:t xml:space="preserve">ode </w:t>
      </w:r>
      <w:proofErr w:type="gramStart"/>
      <w:r w:rsidR="000D226B">
        <w:rPr>
          <w:rFonts w:ascii="Times New Roman" w:hAnsi="Times New Roman"/>
          <w:b/>
          <w:sz w:val="24"/>
          <w:szCs w:val="24"/>
          <w:lang w:val="en-US" w:eastAsia="en-US"/>
        </w:rPr>
        <w:t xml:space="preserve">Analysis  </w:t>
      </w:r>
      <w:r w:rsidR="000D226B">
        <w:rPr>
          <w:rFonts w:ascii="Times New Roman" w:hAnsi="Times New Roman"/>
          <w:b/>
          <w:sz w:val="24"/>
          <w:szCs w:val="24"/>
          <w:lang w:val="en-US" w:eastAsia="en-US"/>
        </w:rPr>
        <w:tab/>
      </w:r>
      <w:proofErr w:type="gramEnd"/>
      <w:r w:rsidR="000D226B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="00AD66A6" w:rsidRPr="00AD66A6">
        <w:rPr>
          <w:rFonts w:ascii="Times New Roman" w:hAnsi="Times New Roman"/>
          <w:b/>
          <w:sz w:val="24"/>
          <w:szCs w:val="24"/>
          <w:lang w:val="en-US" w:eastAsia="en-US"/>
        </w:rPr>
        <w:t>:</w:t>
      </w:r>
      <w:r w:rsidR="009801BB">
        <w:rPr>
          <w:rFonts w:ascii="Times New Roman" w:hAnsi="Times New Roman"/>
          <w:b/>
          <w:sz w:val="24"/>
          <w:szCs w:val="24"/>
          <w:lang w:val="en-US" w:eastAsia="en-US"/>
        </w:rPr>
        <w:t xml:space="preserve"> </w:t>
      </w:r>
      <w:r w:rsidR="000E7928">
        <w:rPr>
          <w:rFonts w:ascii="Times New Roman" w:hAnsi="Times New Roman"/>
          <w:b/>
          <w:sz w:val="24"/>
          <w:szCs w:val="24"/>
          <w:lang w:val="en-US" w:eastAsia="en-US"/>
        </w:rPr>
        <w:t xml:space="preserve"> SonarQube</w:t>
      </w:r>
    </w:p>
    <w:p w:rsidR="00A27EA2" w:rsidRPr="00BF7BA1" w:rsidRDefault="003E1FF5" w:rsidP="00BF7BA1">
      <w:pPr>
        <w:pStyle w:val="BodyText21"/>
        <w:shd w:val="clear" w:color="auto" w:fill="808080"/>
        <w:tabs>
          <w:tab w:val="left" w:pos="7020"/>
        </w:tabs>
        <w:spacing w:before="120" w:after="120"/>
        <w:ind w:right="29"/>
        <w:rPr>
          <w:sz w:val="20"/>
          <w:szCs w:val="20"/>
        </w:rPr>
      </w:pPr>
      <w:r>
        <w:rPr>
          <w:b/>
          <w:color w:val="FFFFFF"/>
          <w:sz w:val="22"/>
          <w:szCs w:val="22"/>
        </w:rPr>
        <w:t>PROJECT SUMMARY</w:t>
      </w:r>
    </w:p>
    <w:p w:rsidR="00A27EA2" w:rsidRPr="00A44E76" w:rsidRDefault="00A27EA2" w:rsidP="00A27EA2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  <w:lang w:eastAsia="x-none"/>
        </w:rPr>
      </w:pPr>
      <w:r>
        <w:rPr>
          <w:rFonts w:ascii="Times New Roman" w:hAnsi="Times New Roman"/>
          <w:b/>
          <w:sz w:val="24"/>
          <w:szCs w:val="24"/>
          <w:u w:val="single"/>
          <w:lang w:eastAsia="x-none"/>
        </w:rPr>
        <w:t>Project# 1:</w:t>
      </w:r>
    </w:p>
    <w:p w:rsidR="00A27EA2" w:rsidRPr="006B6054" w:rsidRDefault="00A27EA2" w:rsidP="00A27EA2">
      <w:p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B6054">
        <w:rPr>
          <w:rFonts w:ascii="Times New Roman" w:hAnsi="Times New Roman"/>
          <w:sz w:val="24"/>
          <w:szCs w:val="24"/>
        </w:rPr>
        <w:t>Project Name</w:t>
      </w:r>
      <w:r w:rsidRPr="006B6054">
        <w:rPr>
          <w:rFonts w:ascii="Times New Roman" w:hAnsi="Times New Roman"/>
          <w:sz w:val="24"/>
          <w:szCs w:val="24"/>
        </w:rPr>
        <w:tab/>
        <w:t xml:space="preserve">           </w:t>
      </w:r>
      <w:proofErr w:type="gramStart"/>
      <w:r w:rsidRPr="006B6054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6B6054">
        <w:rPr>
          <w:rFonts w:ascii="Times New Roman" w:hAnsi="Times New Roman"/>
          <w:sz w:val="24"/>
          <w:szCs w:val="24"/>
        </w:rPr>
        <w:t xml:space="preserve">  </w:t>
      </w:r>
      <w:r w:rsidR="00111915">
        <w:rPr>
          <w:rFonts w:ascii="Times New Roman" w:hAnsi="Times New Roman"/>
          <w:bCs/>
          <w:sz w:val="24"/>
          <w:szCs w:val="24"/>
        </w:rPr>
        <w:t>Home Lending</w:t>
      </w:r>
    </w:p>
    <w:p w:rsidR="00A27EA2" w:rsidRPr="006B6054" w:rsidRDefault="00A27EA2" w:rsidP="00A27EA2">
      <w:p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6054">
        <w:rPr>
          <w:rFonts w:ascii="Times New Roman" w:hAnsi="Times New Roman"/>
          <w:sz w:val="24"/>
          <w:szCs w:val="24"/>
        </w:rPr>
        <w:tab/>
        <w:t xml:space="preserve">Duration                     </w:t>
      </w:r>
      <w:proofErr w:type="gramStart"/>
      <w:r w:rsidRPr="006B6054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6B60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111915">
        <w:rPr>
          <w:rFonts w:ascii="Times New Roman" w:hAnsi="Times New Roman"/>
          <w:sz w:val="24"/>
          <w:szCs w:val="24"/>
        </w:rPr>
        <w:t>March 2018</w:t>
      </w:r>
      <w:r w:rsidRPr="002D1B28">
        <w:rPr>
          <w:rFonts w:ascii="Times New Roman" w:hAnsi="Times New Roman"/>
          <w:sz w:val="24"/>
          <w:szCs w:val="24"/>
        </w:rPr>
        <w:t xml:space="preserve"> to till date </w:t>
      </w:r>
    </w:p>
    <w:p w:rsidR="00A27EA2" w:rsidRPr="00A27EA2" w:rsidRDefault="00A27EA2" w:rsidP="00A27EA2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B6054">
        <w:rPr>
          <w:rFonts w:ascii="Times New Roman" w:hAnsi="Times New Roman"/>
          <w:sz w:val="24"/>
          <w:szCs w:val="24"/>
        </w:rPr>
        <w:tab/>
        <w:t>Role</w:t>
      </w:r>
      <w:r w:rsidRPr="006B6054">
        <w:rPr>
          <w:rFonts w:ascii="Times New Roman" w:hAnsi="Times New Roman"/>
          <w:sz w:val="24"/>
          <w:szCs w:val="24"/>
        </w:rPr>
        <w:tab/>
      </w:r>
      <w:r w:rsidRPr="006B6054">
        <w:rPr>
          <w:rFonts w:ascii="Times New Roman" w:hAnsi="Times New Roman"/>
          <w:sz w:val="24"/>
          <w:szCs w:val="24"/>
        </w:rPr>
        <w:tab/>
      </w:r>
      <w:proofErr w:type="gramStart"/>
      <w:r w:rsidRPr="006B6054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6B6054">
        <w:rPr>
          <w:rFonts w:ascii="Times New Roman" w:hAnsi="Times New Roman"/>
          <w:sz w:val="24"/>
          <w:szCs w:val="24"/>
        </w:rPr>
        <w:t xml:space="preserve">  </w:t>
      </w:r>
      <w:r w:rsidR="00C50FB7" w:rsidRPr="002D1B28">
        <w:rPr>
          <w:rFonts w:ascii="Times New Roman" w:hAnsi="Times New Roman"/>
          <w:sz w:val="24"/>
          <w:szCs w:val="24"/>
        </w:rPr>
        <w:t>DevO</w:t>
      </w:r>
      <w:r w:rsidR="00C50FB7">
        <w:rPr>
          <w:rFonts w:ascii="Times New Roman" w:hAnsi="Times New Roman"/>
          <w:sz w:val="24"/>
          <w:szCs w:val="24"/>
        </w:rPr>
        <w:t>ps Engineer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27EA2" w:rsidRPr="00F82D7D" w:rsidRDefault="00A27EA2" w:rsidP="00A27EA2">
      <w:pPr>
        <w:pStyle w:val="ListParagraph"/>
        <w:ind w:left="0"/>
        <w:jc w:val="both"/>
        <w:rPr>
          <w:rFonts w:ascii="Times New Roman" w:hAnsi="Times New Roman"/>
          <w:b/>
          <w:bCs/>
          <w:kern w:val="1"/>
          <w:sz w:val="24"/>
          <w:szCs w:val="24"/>
          <w:u w:val="single"/>
        </w:rPr>
      </w:pPr>
      <w:r w:rsidRPr="00F82D7D">
        <w:rPr>
          <w:rFonts w:ascii="Times New Roman" w:hAnsi="Times New Roman"/>
          <w:b/>
          <w:bCs/>
          <w:kern w:val="1"/>
          <w:sz w:val="24"/>
          <w:szCs w:val="24"/>
          <w:u w:val="single"/>
        </w:rPr>
        <w:t xml:space="preserve">Description: </w:t>
      </w:r>
    </w:p>
    <w:p w:rsidR="00A27EA2" w:rsidRPr="00B84D10" w:rsidRDefault="00A27EA2" w:rsidP="00A27EA2">
      <w:pPr>
        <w:pStyle w:val="ListParagraph"/>
        <w:spacing w:after="0" w:line="240" w:lineRule="auto"/>
        <w:ind w:left="0" w:firstLine="1138"/>
        <w:jc w:val="both"/>
        <w:rPr>
          <w:rFonts w:ascii="Times New Roman" w:hAnsi="Times New Roman"/>
          <w:bCs/>
          <w:kern w:val="1"/>
          <w:sz w:val="10"/>
          <w:szCs w:val="10"/>
        </w:rPr>
      </w:pPr>
    </w:p>
    <w:p w:rsidR="00A27EA2" w:rsidRPr="00E8093D" w:rsidRDefault="00955F5B" w:rsidP="00955F5B">
      <w:pPr>
        <w:pStyle w:val="ListParagraph"/>
        <w:spacing w:before="120" w:line="360" w:lineRule="auto"/>
        <w:rPr>
          <w:rFonts w:ascii="Times New Roman" w:eastAsia="Verdana" w:hAnsi="Times New Roman"/>
          <w:bCs/>
          <w:kern w:val="1"/>
          <w:sz w:val="24"/>
          <w:szCs w:val="24"/>
          <w:lang w:val="en-US"/>
        </w:rPr>
      </w:pPr>
      <w:r w:rsidRPr="00955F5B">
        <w:rPr>
          <w:rFonts w:ascii="Times New Roman" w:hAnsi="Times New Roman"/>
          <w:color w:val="000000"/>
          <w:sz w:val="24"/>
          <w:szCs w:val="24"/>
        </w:rPr>
        <w:t>The Australia and New Zealand Banking Group Limited, commonly called ANZ,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955F5B">
        <w:rPr>
          <w:rFonts w:ascii="Times New Roman" w:hAnsi="Times New Roman"/>
          <w:color w:val="000000"/>
          <w:sz w:val="24"/>
          <w:szCs w:val="24"/>
        </w:rPr>
        <w:t>is an Australian multinational banking and financial services company.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7A660E" w:rsidRPr="007A660E">
        <w:rPr>
          <w:rFonts w:ascii="Times New Roman" w:hAnsi="Times New Roman"/>
          <w:color w:val="000000"/>
          <w:sz w:val="24"/>
          <w:szCs w:val="24"/>
        </w:rPr>
        <w:t xml:space="preserve">We make it easy for </w:t>
      </w:r>
      <w:r w:rsidR="00CB04BB">
        <w:rPr>
          <w:rFonts w:ascii="Times New Roman" w:hAnsi="Times New Roman"/>
          <w:color w:val="000000"/>
          <w:sz w:val="24"/>
          <w:szCs w:val="24"/>
          <w:lang w:val="en-US"/>
        </w:rPr>
        <w:t xml:space="preserve">Customers hierarchical and relationship management </w:t>
      </w:r>
      <w:r w:rsidR="00CB04BB" w:rsidRPr="007A660E">
        <w:rPr>
          <w:rFonts w:ascii="Times New Roman" w:hAnsi="Times New Roman"/>
          <w:color w:val="000000"/>
          <w:sz w:val="24"/>
          <w:szCs w:val="24"/>
        </w:rPr>
        <w:t>processes</w:t>
      </w:r>
      <w:r w:rsidR="00CB04BB">
        <w:rPr>
          <w:rFonts w:ascii="Times New Roman" w:hAnsi="Times New Roman"/>
          <w:color w:val="000000"/>
          <w:sz w:val="24"/>
          <w:szCs w:val="24"/>
        </w:rPr>
        <w:t xml:space="preserve"> and platforms over time</w:t>
      </w:r>
      <w:r w:rsidRPr="00955F5B">
        <w:rPr>
          <w:rFonts w:ascii="Times New Roman" w:hAnsi="Times New Roman"/>
          <w:color w:val="000000"/>
          <w:sz w:val="24"/>
          <w:szCs w:val="24"/>
        </w:rPr>
        <w:t xml:space="preserve"> by implementing the DevOps Solution.</w:t>
      </w:r>
      <w:r w:rsidR="00A27EA2" w:rsidRPr="00E8093D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 w:rsidR="00A27EA2" w:rsidRPr="00E8093D">
        <w:rPr>
          <w:rFonts w:ascii="Times New Roman" w:hAnsi="Times New Roman"/>
          <w:color w:val="000000"/>
          <w:sz w:val="24"/>
          <w:szCs w:val="24"/>
        </w:rPr>
        <w:tab/>
      </w:r>
    </w:p>
    <w:p w:rsidR="00577BC7" w:rsidRPr="00577BC7" w:rsidRDefault="00A27EA2" w:rsidP="00577BC7">
      <w:pPr>
        <w:pStyle w:val="ListParagraph"/>
        <w:tabs>
          <w:tab w:val="left" w:pos="7395"/>
        </w:tabs>
        <w:spacing w:after="0" w:line="360" w:lineRule="auto"/>
        <w:ind w:left="0"/>
        <w:rPr>
          <w:rFonts w:ascii="Times New Roman" w:eastAsia="Arial Unicode MS" w:hAnsi="Times New Roman"/>
          <w:color w:val="000000"/>
          <w:sz w:val="24"/>
          <w:szCs w:val="24"/>
          <w:bdr w:val="nil"/>
          <w:lang w:val="en-GB" w:eastAsia="en-US"/>
        </w:rPr>
      </w:pPr>
      <w:r w:rsidRPr="001762D9">
        <w:rPr>
          <w:rFonts w:ascii="Times New Roman" w:hAnsi="Times New Roman"/>
          <w:b/>
          <w:sz w:val="24"/>
          <w:szCs w:val="24"/>
          <w:u w:val="single"/>
          <w:lang w:val="en-US"/>
        </w:rPr>
        <w:t>Roles and Responsibilities</w:t>
      </w:r>
      <w:r w:rsidRPr="001762D9">
        <w:rPr>
          <w:rFonts w:ascii="Times New Roman" w:hAnsi="Times New Roman"/>
          <w:sz w:val="24"/>
          <w:szCs w:val="24"/>
          <w:lang w:val="en-US"/>
        </w:rPr>
        <w:t>:</w:t>
      </w:r>
      <w:r w:rsidR="00577BC7">
        <w:rPr>
          <w:rFonts w:ascii="Times New Roman" w:eastAsia="Arial Unicode MS" w:hAnsi="Times New Roman"/>
          <w:color w:val="000000"/>
          <w:sz w:val="24"/>
          <w:szCs w:val="24"/>
          <w:bdr w:val="nil"/>
          <w:lang w:val="en-GB" w:eastAsia="en-US"/>
        </w:rPr>
        <w:tab/>
      </w:r>
    </w:p>
    <w:p w:rsidR="00577BC7" w:rsidRPr="00A658C5" w:rsidRDefault="00A658C5" w:rsidP="00D3568F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658C5">
        <w:rPr>
          <w:rFonts w:ascii="Times New Roman" w:hAnsi="Times New Roman"/>
          <w:sz w:val="24"/>
          <w:szCs w:val="24"/>
        </w:rPr>
        <w:t>Ensure the Build and Release process is going</w:t>
      </w:r>
      <w:r>
        <w:rPr>
          <w:rFonts w:ascii="Times New Roman" w:hAnsi="Times New Roman"/>
          <w:sz w:val="24"/>
          <w:szCs w:val="24"/>
        </w:rPr>
        <w:t xml:space="preserve"> smooth.</w:t>
      </w:r>
      <w:bookmarkStart w:id="0" w:name="_GoBack"/>
      <w:bookmarkEnd w:id="0"/>
    </w:p>
    <w:p w:rsidR="00577BC7" w:rsidRDefault="00577BC7" w:rsidP="00577BC7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Active participation in designing the architecture of the project.</w:t>
      </w:r>
    </w:p>
    <w:p w:rsidR="00577BC7" w:rsidRPr="006B6054" w:rsidRDefault="00577BC7" w:rsidP="00577BC7">
      <w:pPr>
        <w:pStyle w:val="Default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F86">
        <w:rPr>
          <w:rFonts w:ascii="Times New Roman" w:hAnsi="Times New Roman" w:cs="Times New Roman"/>
          <w:b/>
          <w:sz w:val="24"/>
          <w:szCs w:val="24"/>
          <w:lang w:val="en-GB"/>
        </w:rPr>
        <w:t>Git</w:t>
      </w:r>
      <w:r w:rsidRPr="006B6054">
        <w:rPr>
          <w:rFonts w:ascii="Times New Roman" w:hAnsi="Times New Roman" w:cs="Times New Roman"/>
          <w:sz w:val="24"/>
          <w:szCs w:val="24"/>
          <w:lang w:val="en-GB"/>
        </w:rPr>
        <w:t xml:space="preserve"> version control system: Created users, repositories, branching, tagging, pull request, and trained users on the Git version control system.</w:t>
      </w:r>
    </w:p>
    <w:p w:rsidR="00927FFB" w:rsidRPr="006B6054" w:rsidRDefault="00927FFB" w:rsidP="00927FFB">
      <w:pPr>
        <w:pStyle w:val="Default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Continuous Integration</w:t>
      </w:r>
      <w:r w:rsidR="00511F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58C5">
        <w:rPr>
          <w:rFonts w:ascii="Times New Roman" w:hAnsi="Times New Roman" w:cs="Times New Roman"/>
          <w:b/>
          <w:sz w:val="24"/>
          <w:szCs w:val="24"/>
          <w:lang w:val="en-GB"/>
        </w:rPr>
        <w:t>Bamboo</w:t>
      </w:r>
      <w:r w:rsidRPr="006B6054">
        <w:rPr>
          <w:rFonts w:ascii="Times New Roman" w:hAnsi="Times New Roman" w:cs="Times New Roman"/>
          <w:sz w:val="24"/>
          <w:szCs w:val="24"/>
          <w:lang w:val="en-GB"/>
        </w:rPr>
        <w:t xml:space="preserve">: Created users, </w:t>
      </w:r>
      <w:r w:rsidR="00523B69">
        <w:rPr>
          <w:rFonts w:ascii="Times New Roman" w:hAnsi="Times New Roman" w:cs="Times New Roman"/>
          <w:sz w:val="24"/>
          <w:szCs w:val="24"/>
          <w:lang w:val="en-GB"/>
        </w:rPr>
        <w:t>jobs, build</w:t>
      </w:r>
    </w:p>
    <w:p w:rsidR="00927FFB" w:rsidRDefault="00927FFB" w:rsidP="00577BC7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Installation and configuration of </w:t>
      </w:r>
      <w:proofErr w:type="spellStart"/>
      <w:r w:rsidR="00511F86" w:rsidRPr="00511F86">
        <w:rPr>
          <w:rFonts w:ascii="Times New Roman" w:hAnsi="Times New Roman"/>
          <w:b/>
          <w:sz w:val="24"/>
          <w:szCs w:val="24"/>
        </w:rPr>
        <w:t>Jfrog</w:t>
      </w:r>
      <w:proofErr w:type="spellEnd"/>
      <w:r w:rsidR="00511F86" w:rsidRPr="00511F8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11F86" w:rsidRPr="00511F86">
        <w:rPr>
          <w:rFonts w:ascii="Times New Roman" w:hAnsi="Times New Roman"/>
          <w:b/>
          <w:sz w:val="24"/>
          <w:szCs w:val="24"/>
        </w:rPr>
        <w:t>A</w:t>
      </w:r>
      <w:r w:rsidRPr="00511F86">
        <w:rPr>
          <w:rFonts w:ascii="Times New Roman" w:hAnsi="Times New Roman"/>
          <w:b/>
          <w:sz w:val="24"/>
          <w:szCs w:val="24"/>
        </w:rPr>
        <w:t>rtifactory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27FFB" w:rsidRPr="00697151" w:rsidRDefault="00927FFB" w:rsidP="00697151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Creation of repositories, user management in jfrog artifactory.</w:t>
      </w:r>
    </w:p>
    <w:p w:rsidR="00A27EA2" w:rsidRPr="00A44E76" w:rsidRDefault="00A27EA2" w:rsidP="00A27EA2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44E76">
        <w:rPr>
          <w:rFonts w:ascii="Times New Roman" w:hAnsi="Times New Roman"/>
          <w:sz w:val="24"/>
          <w:szCs w:val="24"/>
        </w:rPr>
        <w:t xml:space="preserve">Implemented </w:t>
      </w:r>
      <w:r w:rsidR="00A658C5">
        <w:rPr>
          <w:rFonts w:ascii="Times New Roman" w:hAnsi="Times New Roman"/>
          <w:sz w:val="24"/>
          <w:szCs w:val="24"/>
        </w:rPr>
        <w:t>Bamboo</w:t>
      </w:r>
      <w:r w:rsidRPr="00A44E76">
        <w:rPr>
          <w:rFonts w:ascii="Times New Roman" w:hAnsi="Times New Roman"/>
          <w:sz w:val="24"/>
          <w:szCs w:val="24"/>
        </w:rPr>
        <w:t xml:space="preserve"> for Continuous Integration Builds, automated deployments and Notifications.</w:t>
      </w:r>
    </w:p>
    <w:p w:rsidR="00511F86" w:rsidRDefault="00511F86" w:rsidP="00A27EA2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Infra Configuration using </w:t>
      </w:r>
      <w:proofErr w:type="spellStart"/>
      <w:r w:rsidRPr="00511F86">
        <w:rPr>
          <w:rFonts w:ascii="Times New Roman" w:hAnsi="Times New Roman"/>
          <w:b/>
          <w:sz w:val="24"/>
          <w:szCs w:val="24"/>
        </w:rPr>
        <w:t>Ansible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11F86" w:rsidRDefault="00511F86" w:rsidP="00A27EA2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of software in the target servers by writing ansible playbooks.</w:t>
      </w:r>
    </w:p>
    <w:p w:rsidR="00511F86" w:rsidRDefault="00511F86" w:rsidP="00A27EA2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Containerization using </w:t>
      </w:r>
      <w:r w:rsidRPr="00A60D97">
        <w:rPr>
          <w:rFonts w:ascii="Times New Roman" w:hAnsi="Times New Roman"/>
          <w:b/>
          <w:sz w:val="24"/>
          <w:szCs w:val="24"/>
        </w:rPr>
        <w:t>Docker</w:t>
      </w:r>
      <w:r>
        <w:rPr>
          <w:rFonts w:ascii="Times New Roman" w:hAnsi="Times New Roman"/>
          <w:sz w:val="24"/>
          <w:szCs w:val="24"/>
        </w:rPr>
        <w:t>.</w:t>
      </w:r>
    </w:p>
    <w:p w:rsidR="00511F86" w:rsidRDefault="00511F86" w:rsidP="00A27EA2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Creation of containers </w:t>
      </w:r>
      <w:r w:rsidR="00A60D97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="00A60D97">
        <w:rPr>
          <w:rFonts w:ascii="Times New Roman" w:hAnsi="Times New Roman"/>
          <w:sz w:val="24"/>
          <w:szCs w:val="24"/>
        </w:rPr>
        <w:t>docker</w:t>
      </w:r>
      <w:proofErr w:type="spellEnd"/>
      <w:r w:rsidR="00A60D97">
        <w:rPr>
          <w:rFonts w:ascii="Times New Roman" w:hAnsi="Times New Roman"/>
          <w:sz w:val="24"/>
          <w:szCs w:val="24"/>
        </w:rPr>
        <w:t xml:space="preserve"> images in docker hub</w:t>
      </w:r>
    </w:p>
    <w:p w:rsidR="00A60D97" w:rsidRDefault="00A60D97" w:rsidP="00A60D97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Creation of users, groups and attaching policies in </w:t>
      </w:r>
      <w:r w:rsidRPr="00A60D97">
        <w:rPr>
          <w:rFonts w:ascii="Times New Roman" w:hAnsi="Times New Roman"/>
          <w:b/>
          <w:sz w:val="24"/>
          <w:szCs w:val="24"/>
        </w:rPr>
        <w:t>IAM</w:t>
      </w:r>
      <w:r>
        <w:rPr>
          <w:rFonts w:ascii="Times New Roman" w:hAnsi="Times New Roman"/>
          <w:sz w:val="24"/>
          <w:szCs w:val="24"/>
        </w:rPr>
        <w:t xml:space="preserve"> in </w:t>
      </w:r>
      <w:r w:rsidRPr="00A60D97">
        <w:rPr>
          <w:rFonts w:ascii="Times New Roman" w:hAnsi="Times New Roman"/>
          <w:b/>
          <w:sz w:val="24"/>
          <w:szCs w:val="24"/>
        </w:rPr>
        <w:t>AWS</w:t>
      </w:r>
      <w:r w:rsidR="00607DE2">
        <w:rPr>
          <w:rFonts w:ascii="Times New Roman" w:hAnsi="Times New Roman"/>
          <w:sz w:val="24"/>
          <w:szCs w:val="24"/>
        </w:rPr>
        <w:t xml:space="preserve">. </w:t>
      </w:r>
    </w:p>
    <w:p w:rsidR="00A60D97" w:rsidRDefault="00A60D97" w:rsidP="00A60D97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Creation of Instances in AWS using </w:t>
      </w:r>
      <w:r w:rsidRPr="00A60D97">
        <w:rPr>
          <w:rFonts w:ascii="Times New Roman" w:hAnsi="Times New Roman"/>
          <w:b/>
          <w:sz w:val="24"/>
          <w:szCs w:val="24"/>
        </w:rPr>
        <w:t>EC2</w:t>
      </w:r>
      <w:r>
        <w:rPr>
          <w:rFonts w:ascii="Times New Roman" w:hAnsi="Times New Roman"/>
          <w:sz w:val="24"/>
          <w:szCs w:val="24"/>
        </w:rPr>
        <w:t>.</w:t>
      </w:r>
    </w:p>
    <w:p w:rsidR="00A60D97" w:rsidRDefault="00A60D97" w:rsidP="00A60D97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Creation and maintenance of </w:t>
      </w:r>
      <w:r w:rsidRPr="00A60D97">
        <w:rPr>
          <w:rFonts w:ascii="Times New Roman" w:hAnsi="Times New Roman"/>
          <w:b/>
          <w:sz w:val="24"/>
          <w:szCs w:val="24"/>
        </w:rPr>
        <w:t xml:space="preserve">S3 </w:t>
      </w:r>
      <w:r w:rsidRPr="00A60D97">
        <w:rPr>
          <w:rFonts w:ascii="Times New Roman" w:hAnsi="Times New Roman"/>
          <w:sz w:val="24"/>
          <w:szCs w:val="24"/>
        </w:rPr>
        <w:t>Buckets</w:t>
      </w:r>
      <w:r>
        <w:rPr>
          <w:rFonts w:ascii="Times New Roman" w:hAnsi="Times New Roman"/>
          <w:sz w:val="24"/>
          <w:szCs w:val="24"/>
        </w:rPr>
        <w:t>.</w:t>
      </w:r>
    </w:p>
    <w:p w:rsidR="002C5A4E" w:rsidRPr="006B6054" w:rsidRDefault="002C5A4E" w:rsidP="002C5A4E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6054">
        <w:rPr>
          <w:rFonts w:ascii="Times New Roman" w:hAnsi="Times New Roman"/>
          <w:sz w:val="24"/>
          <w:szCs w:val="24"/>
        </w:rPr>
        <w:t>Resolve the issues regarding Build and deployment activities and Application functionalities.</w:t>
      </w:r>
    </w:p>
    <w:p w:rsidR="002C5A4E" w:rsidRPr="00D15401" w:rsidRDefault="002C5A4E" w:rsidP="002C5A4E">
      <w:pPr>
        <w:pStyle w:val="Default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B6054">
        <w:rPr>
          <w:rFonts w:ascii="Times New Roman" w:hAnsi="Times New Roman"/>
          <w:sz w:val="24"/>
          <w:szCs w:val="24"/>
        </w:rPr>
        <w:t xml:space="preserve">Created and maintained the repositories and branches in </w:t>
      </w:r>
      <w:r w:rsidRPr="00D15401">
        <w:rPr>
          <w:rFonts w:ascii="Times New Roman" w:hAnsi="Times New Roman" w:cs="Times New Roman"/>
          <w:sz w:val="24"/>
          <w:szCs w:val="24"/>
          <w:lang w:val="en-GB"/>
        </w:rPr>
        <w:t>GitHub.</w:t>
      </w:r>
    </w:p>
    <w:p w:rsidR="002C5A4E" w:rsidRPr="003A57B7" w:rsidRDefault="002C5A4E" w:rsidP="002C5A4E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15401">
        <w:rPr>
          <w:rFonts w:ascii="Times New Roman" w:hAnsi="Times New Roman"/>
          <w:sz w:val="24"/>
          <w:szCs w:val="24"/>
          <w:lang w:val="en-GB"/>
        </w:rPr>
        <w:t xml:space="preserve">Co-ordination </w:t>
      </w:r>
      <w:r w:rsidRPr="003A57B7">
        <w:rPr>
          <w:rFonts w:ascii="Times New Roman" w:hAnsi="Times New Roman"/>
          <w:sz w:val="24"/>
          <w:szCs w:val="24"/>
        </w:rPr>
        <w:t>with Development and Testing team for deployments.</w:t>
      </w:r>
    </w:p>
    <w:p w:rsidR="002C5A4E" w:rsidRPr="003A57B7" w:rsidRDefault="002C5A4E" w:rsidP="002C5A4E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A57B7">
        <w:rPr>
          <w:rFonts w:ascii="Times New Roman" w:hAnsi="Times New Roman"/>
          <w:sz w:val="24"/>
          <w:szCs w:val="24"/>
        </w:rPr>
        <w:t>Responsible for the Daily Status Report on the day to day basis.</w:t>
      </w:r>
    </w:p>
    <w:p w:rsidR="002C5A4E" w:rsidRPr="003A57B7" w:rsidRDefault="002C5A4E" w:rsidP="002C5A4E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A57B7">
        <w:rPr>
          <w:rFonts w:ascii="Times New Roman" w:hAnsi="Times New Roman"/>
          <w:sz w:val="24"/>
          <w:szCs w:val="24"/>
        </w:rPr>
        <w:t>Responsible for the End to End build and deployment process with co-ordination.</w:t>
      </w:r>
    </w:p>
    <w:p w:rsidR="002C5A4E" w:rsidRDefault="002C5A4E" w:rsidP="002C5A4E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Oversee the upstream and downstream applications integration issues resolution by involving in Triage.</w:t>
      </w:r>
    </w:p>
    <w:p w:rsidR="002C5A4E" w:rsidRDefault="002C5A4E" w:rsidP="002C5A4E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arranging Triage calls whenever it is necessary.</w:t>
      </w:r>
    </w:p>
    <w:p w:rsidR="002C5A4E" w:rsidRDefault="002C5A4E" w:rsidP="002C5A4E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Oversee the outstanding defects in Jira.</w:t>
      </w:r>
    </w:p>
    <w:p w:rsidR="0050157F" w:rsidRPr="00A658C5" w:rsidRDefault="002C5A4E" w:rsidP="00D35933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658C5">
        <w:rPr>
          <w:rFonts w:ascii="Times New Roman" w:hAnsi="Times New Roman"/>
          <w:sz w:val="24"/>
          <w:szCs w:val="24"/>
        </w:rPr>
        <w:t>Ensure the defects raised should be closed before SLA.</w:t>
      </w:r>
    </w:p>
    <w:p w:rsidR="009B2BC6" w:rsidRDefault="00DC0B1D" w:rsidP="009B2BC6">
      <w:pPr>
        <w:spacing w:after="0" w:line="360" w:lineRule="auto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 w:rsidRPr="00DB7D42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</w:t>
      </w:r>
      <w:r w:rsidR="00282A3F" w:rsidRPr="00DB7D42">
        <w:rPr>
          <w:rFonts w:ascii="Times New Roman" w:hAnsi="Times New Roman"/>
          <w:b/>
          <w:sz w:val="24"/>
          <w:szCs w:val="24"/>
          <w:u w:val="single"/>
          <w:lang w:eastAsia="x-none"/>
        </w:rPr>
        <w:t>Project</w:t>
      </w:r>
      <w:r w:rsidR="00DB7D42" w:rsidRPr="00DB7D42">
        <w:rPr>
          <w:rFonts w:ascii="Times New Roman" w:hAnsi="Times New Roman"/>
          <w:b/>
          <w:sz w:val="24"/>
          <w:szCs w:val="24"/>
          <w:u w:val="single"/>
          <w:lang w:eastAsia="x-none"/>
        </w:rPr>
        <w:t xml:space="preserve"># </w:t>
      </w:r>
      <w:r w:rsidR="00A27EA2">
        <w:rPr>
          <w:rFonts w:ascii="Times New Roman" w:hAnsi="Times New Roman"/>
          <w:b/>
          <w:sz w:val="24"/>
          <w:szCs w:val="24"/>
          <w:u w:val="single"/>
          <w:lang w:eastAsia="x-none"/>
        </w:rPr>
        <w:t>2</w:t>
      </w:r>
      <w:r w:rsidR="00C3346F">
        <w:rPr>
          <w:rFonts w:ascii="Times New Roman" w:hAnsi="Times New Roman"/>
          <w:b/>
          <w:sz w:val="24"/>
          <w:szCs w:val="24"/>
          <w:u w:val="single"/>
          <w:lang w:eastAsia="x-none"/>
        </w:rPr>
        <w:t>:</w:t>
      </w:r>
    </w:p>
    <w:p w:rsidR="00AB6F30" w:rsidRPr="00A27EA2" w:rsidRDefault="009B2BC6" w:rsidP="00A27EA2">
      <w:pPr>
        <w:widowControl w:val="0"/>
        <w:tabs>
          <w:tab w:val="left" w:pos="1980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x-none"/>
        </w:rPr>
        <w:t xml:space="preserve"> </w:t>
      </w:r>
      <w:r w:rsidR="002D1B28">
        <w:rPr>
          <w:rFonts w:ascii="Times New Roman" w:hAnsi="Times New Roman"/>
          <w:b/>
          <w:sz w:val="24"/>
          <w:szCs w:val="24"/>
          <w:lang w:eastAsia="x-none"/>
        </w:rPr>
        <w:t xml:space="preserve">               </w:t>
      </w:r>
      <w:r w:rsidR="002D1B28" w:rsidRPr="002D1B28">
        <w:rPr>
          <w:rFonts w:ascii="Times New Roman" w:hAnsi="Times New Roman"/>
          <w:sz w:val="24"/>
          <w:szCs w:val="24"/>
        </w:rPr>
        <w:t>Project Name</w:t>
      </w:r>
      <w:r w:rsidR="002D1B28" w:rsidRPr="002D1B28">
        <w:rPr>
          <w:rFonts w:ascii="Times New Roman" w:hAnsi="Times New Roman"/>
          <w:sz w:val="24"/>
          <w:szCs w:val="24"/>
        </w:rPr>
        <w:tab/>
        <w:t>:</w:t>
      </w:r>
      <w:r w:rsidR="002D1B28" w:rsidRPr="002D1B28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="003B6373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="00111915">
        <w:rPr>
          <w:rFonts w:ascii="Times New Roman" w:hAnsi="Times New Roman"/>
          <w:bCs/>
          <w:sz w:val="24"/>
          <w:szCs w:val="24"/>
          <w:lang w:val="en-GB"/>
        </w:rPr>
        <w:t>Customer Service Platform</w:t>
      </w:r>
    </w:p>
    <w:p w:rsidR="009B2BC6" w:rsidRPr="002D1B28" w:rsidRDefault="00D37A8E" w:rsidP="009B2BC6">
      <w:p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="002D1B28" w:rsidRPr="002D1B28">
        <w:rPr>
          <w:rFonts w:ascii="Times New Roman" w:hAnsi="Times New Roman"/>
          <w:sz w:val="24"/>
          <w:szCs w:val="24"/>
        </w:rPr>
        <w:t>Duration</w:t>
      </w:r>
      <w:r w:rsidR="002D1B28" w:rsidRPr="002D1B28">
        <w:rPr>
          <w:rFonts w:ascii="Times New Roman" w:hAnsi="Times New Roman"/>
          <w:sz w:val="24"/>
          <w:szCs w:val="24"/>
        </w:rPr>
        <w:tab/>
      </w:r>
      <w:r w:rsidR="002D1B28" w:rsidRPr="002D1B28">
        <w:rPr>
          <w:rFonts w:ascii="Times New Roman" w:hAnsi="Times New Roman"/>
          <w:sz w:val="24"/>
          <w:szCs w:val="24"/>
        </w:rPr>
        <w:tab/>
      </w:r>
      <w:r w:rsidR="00F75D74" w:rsidRPr="002D1B28">
        <w:rPr>
          <w:rFonts w:ascii="Times New Roman" w:hAnsi="Times New Roman"/>
          <w:sz w:val="24"/>
          <w:szCs w:val="24"/>
        </w:rPr>
        <w:t>:</w:t>
      </w:r>
      <w:r w:rsidR="003B6373">
        <w:rPr>
          <w:rFonts w:ascii="Times New Roman" w:hAnsi="Times New Roman"/>
          <w:sz w:val="24"/>
          <w:szCs w:val="24"/>
        </w:rPr>
        <w:t xml:space="preserve"> </w:t>
      </w:r>
      <w:r w:rsidR="00F75D74" w:rsidRPr="002D1B28">
        <w:rPr>
          <w:rFonts w:ascii="Times New Roman" w:hAnsi="Times New Roman"/>
          <w:sz w:val="24"/>
          <w:szCs w:val="24"/>
        </w:rPr>
        <w:t xml:space="preserve"> </w:t>
      </w:r>
      <w:r w:rsidR="00111915">
        <w:rPr>
          <w:rFonts w:ascii="Times New Roman" w:hAnsi="Times New Roman"/>
          <w:sz w:val="24"/>
          <w:szCs w:val="24"/>
        </w:rPr>
        <w:t>July</w:t>
      </w:r>
      <w:r w:rsidR="00A27EA2" w:rsidRPr="006B6054">
        <w:rPr>
          <w:rFonts w:ascii="Times New Roman" w:hAnsi="Times New Roman"/>
          <w:sz w:val="24"/>
          <w:szCs w:val="24"/>
        </w:rPr>
        <w:t xml:space="preserve"> 20</w:t>
      </w:r>
      <w:r w:rsidR="00111915">
        <w:rPr>
          <w:rFonts w:ascii="Times New Roman" w:hAnsi="Times New Roman"/>
          <w:sz w:val="24"/>
          <w:szCs w:val="24"/>
        </w:rPr>
        <w:t>17</w:t>
      </w:r>
      <w:r w:rsidR="00A27EA2" w:rsidRPr="006B6054">
        <w:rPr>
          <w:rFonts w:ascii="Times New Roman" w:hAnsi="Times New Roman"/>
          <w:sz w:val="24"/>
          <w:szCs w:val="24"/>
        </w:rPr>
        <w:t xml:space="preserve"> to </w:t>
      </w:r>
      <w:r w:rsidR="00111915">
        <w:rPr>
          <w:rFonts w:ascii="Times New Roman" w:hAnsi="Times New Roman"/>
          <w:sz w:val="24"/>
          <w:szCs w:val="24"/>
        </w:rPr>
        <w:t>Feb 2018</w:t>
      </w:r>
    </w:p>
    <w:p w:rsidR="00A27EA2" w:rsidRDefault="00D37A8E" w:rsidP="000E7928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</w:t>
      </w:r>
      <w:r w:rsidR="002D1B28" w:rsidRPr="002D1B28">
        <w:rPr>
          <w:rFonts w:ascii="Times New Roman" w:hAnsi="Times New Roman"/>
          <w:sz w:val="24"/>
          <w:szCs w:val="24"/>
        </w:rPr>
        <w:t>Role</w:t>
      </w:r>
      <w:r w:rsidR="002D1B28" w:rsidRPr="002D1B28">
        <w:rPr>
          <w:rFonts w:ascii="Times New Roman" w:hAnsi="Times New Roman"/>
          <w:sz w:val="24"/>
          <w:szCs w:val="24"/>
        </w:rPr>
        <w:tab/>
      </w:r>
      <w:r w:rsidR="002D1B28" w:rsidRPr="002D1B2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r w:rsidR="0048789C" w:rsidRPr="002D1B28">
        <w:rPr>
          <w:rFonts w:ascii="Times New Roman" w:hAnsi="Times New Roman"/>
          <w:sz w:val="24"/>
          <w:szCs w:val="24"/>
        </w:rPr>
        <w:t>:</w:t>
      </w:r>
      <w:proofErr w:type="gramEnd"/>
      <w:r w:rsidR="003B6373">
        <w:rPr>
          <w:rFonts w:ascii="Times New Roman" w:hAnsi="Times New Roman"/>
          <w:sz w:val="24"/>
          <w:szCs w:val="24"/>
        </w:rPr>
        <w:t xml:space="preserve"> </w:t>
      </w:r>
      <w:r w:rsidR="0048789C" w:rsidRPr="002D1B28">
        <w:rPr>
          <w:rFonts w:ascii="Times New Roman" w:hAnsi="Times New Roman"/>
          <w:sz w:val="24"/>
          <w:szCs w:val="24"/>
        </w:rPr>
        <w:t xml:space="preserve"> </w:t>
      </w:r>
      <w:r w:rsidR="00111915" w:rsidRPr="00523B69">
        <w:rPr>
          <w:rFonts w:ascii="Times New Roman" w:hAnsi="Times New Roman"/>
          <w:sz w:val="24"/>
          <w:szCs w:val="24"/>
        </w:rPr>
        <w:t>Deployment</w:t>
      </w:r>
      <w:r w:rsidR="007A660E">
        <w:rPr>
          <w:rFonts w:ascii="Times New Roman" w:hAnsi="Times New Roman"/>
          <w:sz w:val="24"/>
          <w:szCs w:val="24"/>
        </w:rPr>
        <w:t xml:space="preserve"> </w:t>
      </w:r>
      <w:r w:rsidR="00111915" w:rsidRPr="00523B69">
        <w:rPr>
          <w:rFonts w:ascii="Times New Roman" w:hAnsi="Times New Roman"/>
          <w:sz w:val="24"/>
          <w:szCs w:val="24"/>
        </w:rPr>
        <w:t>Engineer</w:t>
      </w:r>
    </w:p>
    <w:p w:rsidR="007A660E" w:rsidRDefault="00AB2036" w:rsidP="00A658C5">
      <w:pPr>
        <w:tabs>
          <w:tab w:val="left" w:pos="8385"/>
        </w:tabs>
        <w:ind w:right="720"/>
        <w:rPr>
          <w:rFonts w:ascii="Times New Roman" w:hAnsi="Times New Roman"/>
          <w:color w:val="000000"/>
          <w:sz w:val="24"/>
          <w:szCs w:val="24"/>
        </w:rPr>
      </w:pPr>
      <w:r w:rsidRPr="00AB6F30">
        <w:rPr>
          <w:rFonts w:ascii="Times New Roman" w:hAnsi="Times New Roman"/>
          <w:b/>
          <w:sz w:val="24"/>
          <w:szCs w:val="24"/>
          <w:u w:val="single"/>
        </w:rPr>
        <w:t>Description</w:t>
      </w:r>
      <w:r w:rsidRPr="00AB6F30">
        <w:rPr>
          <w:rFonts w:ascii="Times New Roman" w:hAnsi="Times New Roman"/>
          <w:b/>
          <w:sz w:val="24"/>
          <w:szCs w:val="24"/>
        </w:rPr>
        <w:t>:</w:t>
      </w:r>
      <w:r w:rsidR="001D3323">
        <w:rPr>
          <w:rFonts w:ascii="Times New Roman" w:hAnsi="Times New Roman"/>
          <w:color w:val="000000"/>
          <w:sz w:val="24"/>
          <w:szCs w:val="24"/>
        </w:rPr>
        <w:t xml:space="preserve">      </w:t>
      </w:r>
    </w:p>
    <w:p w:rsidR="005D1DC6" w:rsidRPr="005D1DC6" w:rsidRDefault="007A660E" w:rsidP="00A658C5">
      <w:pPr>
        <w:tabs>
          <w:tab w:val="left" w:pos="8385"/>
        </w:tabs>
        <w:ind w:right="720"/>
        <w:rPr>
          <w:rFonts w:ascii="Times New Roman" w:hAnsi="Times New Roman"/>
          <w:sz w:val="24"/>
          <w:szCs w:val="24"/>
        </w:rPr>
      </w:pPr>
      <w:r w:rsidRPr="00955F5B">
        <w:rPr>
          <w:rFonts w:ascii="Times New Roman" w:hAnsi="Times New Roman"/>
          <w:color w:val="000000"/>
          <w:sz w:val="24"/>
          <w:szCs w:val="24"/>
        </w:rPr>
        <w:t>The Australia and New Zealand Banking Group Limited, commonly called ANZ,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55F5B">
        <w:rPr>
          <w:rFonts w:ascii="Times New Roman" w:hAnsi="Times New Roman"/>
          <w:color w:val="000000"/>
          <w:sz w:val="24"/>
          <w:szCs w:val="24"/>
        </w:rPr>
        <w:t>is an Australian multinational banking and financial services company.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55F5B">
        <w:rPr>
          <w:rFonts w:ascii="Times New Roman" w:hAnsi="Times New Roman"/>
          <w:color w:val="000000"/>
          <w:sz w:val="24"/>
          <w:szCs w:val="24"/>
        </w:rPr>
        <w:t>The initial release of will look to provide necessary infrastructure to support and Upgrade various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55F5B">
        <w:rPr>
          <w:rFonts w:ascii="Times New Roman" w:hAnsi="Times New Roman"/>
          <w:color w:val="000000"/>
          <w:sz w:val="24"/>
          <w:szCs w:val="24"/>
        </w:rPr>
        <w:t>applications of fraud management system by implementing the DevOps Solution.</w:t>
      </w:r>
      <w:r w:rsidRPr="00E8093D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 w:rsidR="001D3323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D1DC6" w:rsidRPr="00C3346F" w:rsidRDefault="005D1DC6" w:rsidP="00C3346F">
      <w:pPr>
        <w:tabs>
          <w:tab w:val="right" w:pos="1080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5D1DC6">
        <w:rPr>
          <w:rFonts w:ascii="Times New Roman" w:hAnsi="Times New Roman"/>
          <w:sz w:val="24"/>
          <w:szCs w:val="24"/>
        </w:rPr>
        <w:t>Based on the employee’s privileges they can see their attendance and salary details in the form of reports.</w:t>
      </w:r>
      <w:r>
        <w:rPr>
          <w:rFonts w:ascii="Times New Roman" w:hAnsi="Times New Roman"/>
          <w:sz w:val="24"/>
          <w:szCs w:val="24"/>
        </w:rPr>
        <w:tab/>
      </w:r>
    </w:p>
    <w:p w:rsidR="00F26139" w:rsidRDefault="00136373" w:rsidP="00823275">
      <w:pPr>
        <w:pStyle w:val="BulletedList1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b/>
          <w:iCs/>
          <w:sz w:val="24"/>
        </w:rPr>
      </w:pPr>
      <w:r w:rsidRPr="00DB7D42">
        <w:rPr>
          <w:rFonts w:ascii="Times New Roman" w:hAnsi="Times New Roman" w:cs="Times New Roman"/>
          <w:b/>
          <w:iCs/>
          <w:sz w:val="24"/>
          <w:u w:val="single"/>
        </w:rPr>
        <w:t>Roles and Responsibilities</w:t>
      </w:r>
      <w:r w:rsidR="00F26139">
        <w:rPr>
          <w:rFonts w:ascii="Times New Roman" w:hAnsi="Times New Roman" w:cs="Times New Roman"/>
          <w:b/>
          <w:iCs/>
          <w:sz w:val="24"/>
        </w:rPr>
        <w:t>:</w:t>
      </w:r>
    </w:p>
    <w:p w:rsidR="00A658C5" w:rsidRPr="00A658C5" w:rsidRDefault="00A658C5" w:rsidP="00A658C5">
      <w:pPr>
        <w:pStyle w:val="ListParagraph"/>
        <w:numPr>
          <w:ilvl w:val="0"/>
          <w:numId w:val="20"/>
        </w:numPr>
        <w:tabs>
          <w:tab w:val="right" w:pos="1080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A658C5">
        <w:rPr>
          <w:rFonts w:ascii="Times New Roman" w:hAnsi="Times New Roman"/>
          <w:sz w:val="24"/>
          <w:szCs w:val="24"/>
        </w:rPr>
        <w:t>DevOps team liaise between Architecture,</w:t>
      </w:r>
      <w:r w:rsidRPr="00A658C5">
        <w:rPr>
          <w:rFonts w:ascii="Times New Roman" w:hAnsi="Times New Roman"/>
          <w:sz w:val="24"/>
          <w:szCs w:val="24"/>
        </w:rPr>
        <w:t xml:space="preserve"> </w:t>
      </w:r>
      <w:r w:rsidRPr="00A658C5">
        <w:rPr>
          <w:rFonts w:ascii="Times New Roman" w:hAnsi="Times New Roman"/>
          <w:sz w:val="24"/>
          <w:szCs w:val="24"/>
        </w:rPr>
        <w:t>Infrastructure and Delivery teams ensuring the Environments are delivered according to the specification as led down in the Environment Definition document.</w:t>
      </w:r>
    </w:p>
    <w:p w:rsidR="00A658C5" w:rsidRPr="00A658C5" w:rsidRDefault="00A658C5" w:rsidP="00A658C5">
      <w:pPr>
        <w:pStyle w:val="ListParagraph"/>
        <w:numPr>
          <w:ilvl w:val="0"/>
          <w:numId w:val="20"/>
        </w:numPr>
        <w:tabs>
          <w:tab w:val="right" w:pos="1080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A658C5">
        <w:rPr>
          <w:rFonts w:ascii="Times New Roman" w:hAnsi="Times New Roman"/>
          <w:sz w:val="24"/>
          <w:szCs w:val="24"/>
        </w:rPr>
        <w:t>Collate access requirements from delivery teams and liaise with infrastructure to implement.</w:t>
      </w:r>
    </w:p>
    <w:p w:rsidR="00A658C5" w:rsidRPr="00A658C5" w:rsidRDefault="00A658C5" w:rsidP="00A658C5">
      <w:pPr>
        <w:pStyle w:val="ListParagraph"/>
        <w:numPr>
          <w:ilvl w:val="0"/>
          <w:numId w:val="20"/>
        </w:numPr>
        <w:tabs>
          <w:tab w:val="right" w:pos="1080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A658C5">
        <w:rPr>
          <w:rFonts w:ascii="Times New Roman" w:hAnsi="Times New Roman"/>
          <w:sz w:val="24"/>
          <w:szCs w:val="24"/>
        </w:rPr>
        <w:t>Continuous monitoring of the testing environment to ensure downtime is kept to minimum.</w:t>
      </w:r>
    </w:p>
    <w:p w:rsidR="00A658C5" w:rsidRPr="00A658C5" w:rsidRDefault="00A658C5" w:rsidP="00A658C5">
      <w:pPr>
        <w:pStyle w:val="ListParagraph"/>
        <w:numPr>
          <w:ilvl w:val="0"/>
          <w:numId w:val="20"/>
        </w:numPr>
        <w:tabs>
          <w:tab w:val="right" w:pos="1080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A658C5">
        <w:rPr>
          <w:rFonts w:ascii="Times New Roman" w:hAnsi="Times New Roman"/>
          <w:sz w:val="24"/>
          <w:szCs w:val="24"/>
        </w:rPr>
        <w:t>Identify,</w:t>
      </w:r>
      <w:r w:rsidRPr="00A658C5">
        <w:rPr>
          <w:rFonts w:ascii="Times New Roman" w:hAnsi="Times New Roman"/>
          <w:sz w:val="24"/>
          <w:szCs w:val="24"/>
        </w:rPr>
        <w:t xml:space="preserve"> </w:t>
      </w:r>
      <w:r w:rsidRPr="00A658C5">
        <w:rPr>
          <w:rFonts w:ascii="Times New Roman" w:hAnsi="Times New Roman"/>
          <w:sz w:val="24"/>
          <w:szCs w:val="24"/>
        </w:rPr>
        <w:t>log and mitigate all Environmental issues.</w:t>
      </w:r>
    </w:p>
    <w:p w:rsidR="00A658C5" w:rsidRPr="00A658C5" w:rsidRDefault="00A658C5" w:rsidP="00A658C5">
      <w:pPr>
        <w:pStyle w:val="ListParagraph"/>
        <w:numPr>
          <w:ilvl w:val="0"/>
          <w:numId w:val="20"/>
        </w:numPr>
        <w:tabs>
          <w:tab w:val="right" w:pos="1080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A658C5">
        <w:rPr>
          <w:rFonts w:ascii="Times New Roman" w:hAnsi="Times New Roman"/>
          <w:sz w:val="24"/>
          <w:szCs w:val="24"/>
        </w:rPr>
        <w:t>Document all Environmental errors in the known Error Database</w:t>
      </w:r>
    </w:p>
    <w:p w:rsidR="00D15401" w:rsidRPr="00CB04BB" w:rsidRDefault="00A658C5" w:rsidP="00433B32">
      <w:pPr>
        <w:pStyle w:val="ListParagraph"/>
        <w:numPr>
          <w:ilvl w:val="0"/>
          <w:numId w:val="20"/>
        </w:numPr>
        <w:tabs>
          <w:tab w:val="right" w:pos="1080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04BB">
        <w:rPr>
          <w:rFonts w:ascii="Times New Roman" w:hAnsi="Times New Roman"/>
          <w:sz w:val="24"/>
          <w:szCs w:val="24"/>
        </w:rPr>
        <w:t>Built up offshore team,</w:t>
      </w:r>
      <w:r w:rsidRPr="00CB04BB">
        <w:rPr>
          <w:rFonts w:ascii="Times New Roman" w:hAnsi="Times New Roman"/>
          <w:sz w:val="24"/>
          <w:szCs w:val="24"/>
        </w:rPr>
        <w:t xml:space="preserve"> </w:t>
      </w:r>
      <w:r w:rsidRPr="00CB04BB">
        <w:rPr>
          <w:rFonts w:ascii="Times New Roman" w:hAnsi="Times New Roman"/>
          <w:sz w:val="24"/>
          <w:szCs w:val="24"/>
        </w:rPr>
        <w:t>worked on offshore transition programmer and conducted KT sessions for offshore team.</w:t>
      </w:r>
      <w:r w:rsidRPr="00CB04BB">
        <w:rPr>
          <w:rFonts w:ascii="Times New Roman" w:hAnsi="Times New Roman"/>
          <w:sz w:val="24"/>
          <w:szCs w:val="24"/>
        </w:rPr>
        <w:t xml:space="preserve"> </w:t>
      </w:r>
    </w:p>
    <w:p w:rsidR="000E7928" w:rsidRPr="000E7928" w:rsidRDefault="000E7928" w:rsidP="000E7928">
      <w:pPr>
        <w:pStyle w:val="BodyText21"/>
        <w:shd w:val="clear" w:color="auto" w:fill="808080"/>
        <w:tabs>
          <w:tab w:val="left" w:pos="7020"/>
        </w:tabs>
        <w:spacing w:before="120" w:after="120"/>
        <w:ind w:right="29"/>
        <w:rPr>
          <w:rStyle w:val="NoneA"/>
          <w:sz w:val="20"/>
          <w:szCs w:val="20"/>
        </w:rPr>
      </w:pPr>
      <w:r>
        <w:rPr>
          <w:b/>
          <w:color w:val="FFFFFF"/>
          <w:sz w:val="22"/>
          <w:szCs w:val="22"/>
        </w:rPr>
        <w:t>DECLARATION</w:t>
      </w:r>
    </w:p>
    <w:p w:rsidR="000E7928" w:rsidRPr="00FC6E95" w:rsidRDefault="000E7928" w:rsidP="000E7928">
      <w:pPr>
        <w:rPr>
          <w:rFonts w:ascii="Times New Roman" w:eastAsia="Times New Roman" w:hAnsi="Times New Roman"/>
          <w:sz w:val="24"/>
          <w:szCs w:val="24"/>
        </w:rPr>
      </w:pPr>
      <w:r w:rsidRPr="000E7928">
        <w:rPr>
          <w:rStyle w:val="NoneA"/>
          <w:rFonts w:ascii="Times New Roman" w:hAnsi="Times New Roman"/>
          <w:sz w:val="24"/>
          <w:szCs w:val="24"/>
        </w:rPr>
        <w:t xml:space="preserve">      </w:t>
      </w:r>
      <w:r w:rsidRPr="000E7928">
        <w:rPr>
          <w:rStyle w:val="NoneA"/>
          <w:rFonts w:ascii="Times New Roman" w:hAnsi="Times New Roman"/>
          <w:caps/>
          <w:sz w:val="24"/>
          <w:szCs w:val="24"/>
        </w:rPr>
        <w:t xml:space="preserve"> </w:t>
      </w:r>
      <w:r w:rsidRPr="000E7928">
        <w:rPr>
          <w:rStyle w:val="NoneA"/>
          <w:rFonts w:ascii="Times New Roman" w:hAnsi="Times New Roman"/>
          <w:sz w:val="24"/>
          <w:szCs w:val="24"/>
        </w:rPr>
        <w:t>I here by declare that the above mentioned information is correct up to my knowledge and I bear the responsibility for the correctness of the above-mentioned particulars.</w:t>
      </w:r>
    </w:p>
    <w:p w:rsidR="000E7928" w:rsidRPr="000E7928" w:rsidRDefault="000E7928" w:rsidP="000E7928">
      <w:pPr>
        <w:rPr>
          <w:rStyle w:val="NoneA"/>
          <w:rFonts w:ascii="Times New Roman" w:eastAsia="Times New Roman" w:hAnsi="Times New Roman"/>
          <w:sz w:val="24"/>
          <w:szCs w:val="24"/>
        </w:rPr>
      </w:pPr>
      <w:r w:rsidRPr="000E7928">
        <w:rPr>
          <w:rStyle w:val="NoneA"/>
          <w:rFonts w:ascii="Times New Roman" w:eastAsia="Cambria" w:hAnsi="Times New Roman"/>
          <w:b/>
          <w:bCs/>
          <w:sz w:val="24"/>
          <w:szCs w:val="24"/>
        </w:rPr>
        <w:t>PLACE</w:t>
      </w:r>
      <w:r w:rsidRPr="000E7928">
        <w:rPr>
          <w:rStyle w:val="NoneA"/>
          <w:rFonts w:ascii="Times New Roman" w:eastAsia="Cambria" w:hAnsi="Times New Roman"/>
          <w:b/>
          <w:bCs/>
          <w:sz w:val="24"/>
          <w:szCs w:val="24"/>
        </w:rPr>
        <w:tab/>
      </w:r>
      <w:r w:rsidRPr="000E7928">
        <w:rPr>
          <w:rStyle w:val="NoneA"/>
          <w:rFonts w:ascii="Times New Roman" w:hAnsi="Times New Roman"/>
          <w:b/>
          <w:bCs/>
          <w:sz w:val="24"/>
          <w:szCs w:val="24"/>
        </w:rPr>
        <w:t xml:space="preserve">: </w:t>
      </w:r>
      <w:r w:rsidRPr="000E7928">
        <w:rPr>
          <w:rStyle w:val="NoneA"/>
          <w:rFonts w:ascii="Times New Roman" w:hAnsi="Times New Roman"/>
          <w:sz w:val="24"/>
          <w:szCs w:val="24"/>
        </w:rPr>
        <w:t xml:space="preserve">                             </w:t>
      </w:r>
      <w:r w:rsidRPr="000E7928">
        <w:rPr>
          <w:rStyle w:val="NoneA"/>
          <w:rFonts w:ascii="Times New Roman" w:hAnsi="Times New Roman"/>
          <w:b/>
          <w:bCs/>
          <w:sz w:val="24"/>
          <w:szCs w:val="24"/>
        </w:rPr>
        <w:t xml:space="preserve"> </w:t>
      </w:r>
      <w:r w:rsidRPr="000E7928">
        <w:rPr>
          <w:rStyle w:val="NoneA"/>
          <w:rFonts w:ascii="Times New Roman" w:hAnsi="Times New Roman"/>
          <w:sz w:val="24"/>
          <w:szCs w:val="24"/>
        </w:rPr>
        <w:t xml:space="preserve">                 </w:t>
      </w:r>
    </w:p>
    <w:p w:rsidR="000E7928" w:rsidRPr="00FD4E40" w:rsidRDefault="000E7928" w:rsidP="000E7928">
      <w:pPr>
        <w:rPr>
          <w:rFonts w:ascii="Times New Roman" w:hAnsi="Times New Roman"/>
          <w:sz w:val="28"/>
          <w:szCs w:val="28"/>
        </w:rPr>
      </w:pPr>
      <w:r w:rsidRPr="000E7928">
        <w:rPr>
          <w:rStyle w:val="NoneA"/>
          <w:rFonts w:ascii="Times New Roman" w:hAnsi="Times New Roman"/>
          <w:b/>
          <w:bCs/>
          <w:sz w:val="24"/>
          <w:szCs w:val="24"/>
        </w:rPr>
        <w:t>DATE</w:t>
      </w:r>
      <w:r w:rsidRPr="000E7928">
        <w:rPr>
          <w:rStyle w:val="NoneA"/>
          <w:rFonts w:ascii="Times New Roman" w:eastAsia="Courier New" w:hAnsi="Times New Roman"/>
          <w:b/>
          <w:bCs/>
          <w:sz w:val="24"/>
          <w:szCs w:val="24"/>
        </w:rPr>
        <w:tab/>
      </w:r>
      <w:r w:rsidRPr="000E7928">
        <w:rPr>
          <w:rStyle w:val="NoneA"/>
          <w:rFonts w:ascii="Times New Roman" w:eastAsia="Courier New" w:hAnsi="Times New Roman"/>
          <w:b/>
          <w:bCs/>
          <w:sz w:val="24"/>
          <w:szCs w:val="24"/>
        </w:rPr>
        <w:tab/>
      </w:r>
      <w:r w:rsidRPr="000E7928">
        <w:rPr>
          <w:rStyle w:val="NoneA"/>
          <w:rFonts w:ascii="Times New Roman" w:hAnsi="Times New Roman"/>
          <w:b/>
          <w:bCs/>
          <w:sz w:val="24"/>
          <w:szCs w:val="24"/>
        </w:rPr>
        <w:t xml:space="preserve">:                            </w:t>
      </w:r>
      <w:r>
        <w:rPr>
          <w:rStyle w:val="NoneA"/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</w:t>
      </w:r>
      <w:r w:rsidRPr="000E7928">
        <w:rPr>
          <w:rStyle w:val="NoneA"/>
          <w:rFonts w:ascii="Times New Roman" w:hAnsi="Times New Roman"/>
          <w:b/>
          <w:bCs/>
          <w:sz w:val="24"/>
          <w:szCs w:val="24"/>
        </w:rPr>
        <w:t xml:space="preserve"> </w:t>
      </w:r>
      <w:r w:rsidR="0007416B">
        <w:rPr>
          <w:rStyle w:val="NoneA"/>
          <w:rFonts w:ascii="Times New Roman" w:hAnsi="Times New Roman"/>
          <w:b/>
          <w:bCs/>
          <w:sz w:val="24"/>
          <w:szCs w:val="24"/>
        </w:rPr>
        <w:t xml:space="preserve">    </w:t>
      </w:r>
      <w:r w:rsidR="00941FCD">
        <w:rPr>
          <w:rStyle w:val="NoneA"/>
          <w:rFonts w:ascii="Times New Roman" w:hAnsi="Times New Roman"/>
          <w:b/>
          <w:bCs/>
          <w:sz w:val="24"/>
          <w:szCs w:val="24"/>
        </w:rPr>
        <w:t xml:space="preserve"> </w:t>
      </w:r>
      <w:r w:rsidR="00010D24">
        <w:rPr>
          <w:rStyle w:val="NoneA"/>
          <w:rFonts w:ascii="Times New Roman" w:hAnsi="Times New Roman"/>
          <w:sz w:val="32"/>
          <w:szCs w:val="32"/>
        </w:rPr>
        <w:t>Arthy M</w:t>
      </w:r>
    </w:p>
    <w:sectPr w:rsidR="000E7928" w:rsidRPr="00FD4E40" w:rsidSect="00FC6E95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altName w:val="MS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00000000" w:usb1="D200FDFF" w:usb2="0A24602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58C"/>
      </v:shape>
    </w:pict>
  </w:numPicBullet>
  <w:abstractNum w:abstractNumId="0" w15:restartNumberingAfterBreak="0">
    <w:nsid w:val="00000001"/>
    <w:multiLevelType w:val="multilevel"/>
    <w:tmpl w:val="B838B8C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eastAsia="Times New Roman" w:hAnsi="Wingdings"/>
      </w:rPr>
    </w:lvl>
  </w:abstractNum>
  <w:abstractNum w:abstractNumId="3" w15:restartNumberingAfterBreak="0">
    <w:nsid w:val="00EC0A8D"/>
    <w:multiLevelType w:val="hybridMultilevel"/>
    <w:tmpl w:val="CA82976E"/>
    <w:lvl w:ilvl="0" w:tplc="E9B08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738E5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29CE2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41695D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E1421B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EB469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1542A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DD467A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FAE4B8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CA82F8A"/>
    <w:multiLevelType w:val="multilevel"/>
    <w:tmpl w:val="1DCC802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</w:abstractNum>
  <w:abstractNum w:abstractNumId="5" w15:restartNumberingAfterBreak="0">
    <w:nsid w:val="0DB04E5D"/>
    <w:multiLevelType w:val="multilevel"/>
    <w:tmpl w:val="1604142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</w:abstractNum>
  <w:abstractNum w:abstractNumId="6" w15:restartNumberingAfterBreak="0">
    <w:nsid w:val="12D0679F"/>
    <w:multiLevelType w:val="hybridMultilevel"/>
    <w:tmpl w:val="0A0CE25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36DEA"/>
    <w:multiLevelType w:val="hybridMultilevel"/>
    <w:tmpl w:val="FCB09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D6C6C"/>
    <w:multiLevelType w:val="hybridMultilevel"/>
    <w:tmpl w:val="948C525E"/>
    <w:lvl w:ilvl="0" w:tplc="54A6E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EA21644">
      <w:start w:val="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7E603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03294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2BA26B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A4696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63074A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C8A9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F0E800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1F1F26A4"/>
    <w:multiLevelType w:val="multilevel"/>
    <w:tmpl w:val="46824D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</w:abstractNum>
  <w:abstractNum w:abstractNumId="10" w15:restartNumberingAfterBreak="0">
    <w:nsid w:val="25DF10D9"/>
    <w:multiLevelType w:val="hybridMultilevel"/>
    <w:tmpl w:val="FDD2F88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16724"/>
    <w:multiLevelType w:val="multilevel"/>
    <w:tmpl w:val="18A24B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</w:abstractNum>
  <w:abstractNum w:abstractNumId="12" w15:restartNumberingAfterBreak="0">
    <w:nsid w:val="2CBE375F"/>
    <w:multiLevelType w:val="hybridMultilevel"/>
    <w:tmpl w:val="DA687C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570AE9"/>
    <w:multiLevelType w:val="hybridMultilevel"/>
    <w:tmpl w:val="640489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B09DE"/>
    <w:multiLevelType w:val="hybridMultilevel"/>
    <w:tmpl w:val="7BE6BF2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D6A31"/>
    <w:multiLevelType w:val="multilevel"/>
    <w:tmpl w:val="5F20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</w:abstractNum>
  <w:abstractNum w:abstractNumId="16" w15:restartNumberingAfterBreak="0">
    <w:nsid w:val="3CA13964"/>
    <w:multiLevelType w:val="multilevel"/>
    <w:tmpl w:val="BBFC424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47247909"/>
    <w:multiLevelType w:val="multilevel"/>
    <w:tmpl w:val="5D90C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</w:abstractNum>
  <w:abstractNum w:abstractNumId="18" w15:restartNumberingAfterBreak="0">
    <w:nsid w:val="47512351"/>
    <w:multiLevelType w:val="hybridMultilevel"/>
    <w:tmpl w:val="99E432AA"/>
    <w:lvl w:ilvl="0" w:tplc="6B18FAA4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53D94"/>
    <w:multiLevelType w:val="hybridMultilevel"/>
    <w:tmpl w:val="4F8C1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6"/>
  </w:num>
  <w:num w:numId="4">
    <w:abstractNumId w:val="4"/>
  </w:num>
  <w:num w:numId="5">
    <w:abstractNumId w:val="15"/>
  </w:num>
  <w:num w:numId="6">
    <w:abstractNumId w:val="17"/>
  </w:num>
  <w:num w:numId="7">
    <w:abstractNumId w:val="13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2"/>
  </w:num>
  <w:num w:numId="13">
    <w:abstractNumId w:val="2"/>
  </w:num>
  <w:num w:numId="14">
    <w:abstractNumId w:val="19"/>
  </w:num>
  <w:num w:numId="15">
    <w:abstractNumId w:val="7"/>
  </w:num>
  <w:num w:numId="16">
    <w:abstractNumId w:val="0"/>
  </w:num>
  <w:num w:numId="17">
    <w:abstractNumId w:val="6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4"/>
  </w:num>
  <w:num w:numId="21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CD"/>
    <w:rsid w:val="00002453"/>
    <w:rsid w:val="00005CF6"/>
    <w:rsid w:val="00007060"/>
    <w:rsid w:val="00010781"/>
    <w:rsid w:val="00010D24"/>
    <w:rsid w:val="000114F1"/>
    <w:rsid w:val="00013275"/>
    <w:rsid w:val="000143A3"/>
    <w:rsid w:val="00016135"/>
    <w:rsid w:val="0001619C"/>
    <w:rsid w:val="00017769"/>
    <w:rsid w:val="0002054F"/>
    <w:rsid w:val="00024AFD"/>
    <w:rsid w:val="00030FD3"/>
    <w:rsid w:val="00031DA5"/>
    <w:rsid w:val="00032A52"/>
    <w:rsid w:val="0003346C"/>
    <w:rsid w:val="00035D6C"/>
    <w:rsid w:val="000372F9"/>
    <w:rsid w:val="000402F3"/>
    <w:rsid w:val="00040A1E"/>
    <w:rsid w:val="000417E8"/>
    <w:rsid w:val="00042612"/>
    <w:rsid w:val="00044FCF"/>
    <w:rsid w:val="0004614B"/>
    <w:rsid w:val="000479E5"/>
    <w:rsid w:val="00052427"/>
    <w:rsid w:val="00052EC4"/>
    <w:rsid w:val="000607DE"/>
    <w:rsid w:val="00060DD2"/>
    <w:rsid w:val="00063D26"/>
    <w:rsid w:val="000644C3"/>
    <w:rsid w:val="00065F63"/>
    <w:rsid w:val="00070271"/>
    <w:rsid w:val="00073F2B"/>
    <w:rsid w:val="0007416B"/>
    <w:rsid w:val="000763C0"/>
    <w:rsid w:val="00076C66"/>
    <w:rsid w:val="00080DB5"/>
    <w:rsid w:val="00083815"/>
    <w:rsid w:val="00084F0A"/>
    <w:rsid w:val="00086B88"/>
    <w:rsid w:val="000904D2"/>
    <w:rsid w:val="000956B3"/>
    <w:rsid w:val="000A0B30"/>
    <w:rsid w:val="000A2074"/>
    <w:rsid w:val="000A29F7"/>
    <w:rsid w:val="000A4C5E"/>
    <w:rsid w:val="000A52B1"/>
    <w:rsid w:val="000A6A3E"/>
    <w:rsid w:val="000A6A75"/>
    <w:rsid w:val="000A6D44"/>
    <w:rsid w:val="000A762B"/>
    <w:rsid w:val="000B05D7"/>
    <w:rsid w:val="000B0920"/>
    <w:rsid w:val="000B5B42"/>
    <w:rsid w:val="000B64A7"/>
    <w:rsid w:val="000B7A1B"/>
    <w:rsid w:val="000C0690"/>
    <w:rsid w:val="000C1324"/>
    <w:rsid w:val="000C172C"/>
    <w:rsid w:val="000C2865"/>
    <w:rsid w:val="000C2954"/>
    <w:rsid w:val="000C4770"/>
    <w:rsid w:val="000C5E96"/>
    <w:rsid w:val="000C6FB3"/>
    <w:rsid w:val="000D226B"/>
    <w:rsid w:val="000D37A1"/>
    <w:rsid w:val="000D7997"/>
    <w:rsid w:val="000E4F22"/>
    <w:rsid w:val="000E535B"/>
    <w:rsid w:val="000E5EBD"/>
    <w:rsid w:val="000E7928"/>
    <w:rsid w:val="000F0930"/>
    <w:rsid w:val="000F20B5"/>
    <w:rsid w:val="000F4A33"/>
    <w:rsid w:val="000F6B21"/>
    <w:rsid w:val="000F7427"/>
    <w:rsid w:val="001025D3"/>
    <w:rsid w:val="00106928"/>
    <w:rsid w:val="0011099A"/>
    <w:rsid w:val="00111915"/>
    <w:rsid w:val="00112B17"/>
    <w:rsid w:val="00113A1F"/>
    <w:rsid w:val="00114061"/>
    <w:rsid w:val="0011700B"/>
    <w:rsid w:val="00122A19"/>
    <w:rsid w:val="00123BAF"/>
    <w:rsid w:val="001241E5"/>
    <w:rsid w:val="001271F2"/>
    <w:rsid w:val="00131184"/>
    <w:rsid w:val="00131243"/>
    <w:rsid w:val="00131DA7"/>
    <w:rsid w:val="001343E1"/>
    <w:rsid w:val="00136373"/>
    <w:rsid w:val="00137113"/>
    <w:rsid w:val="001418D9"/>
    <w:rsid w:val="00144ADB"/>
    <w:rsid w:val="00144B47"/>
    <w:rsid w:val="00145272"/>
    <w:rsid w:val="001463AD"/>
    <w:rsid w:val="0015041F"/>
    <w:rsid w:val="001516F6"/>
    <w:rsid w:val="001529CE"/>
    <w:rsid w:val="0015350D"/>
    <w:rsid w:val="00153ED0"/>
    <w:rsid w:val="00154242"/>
    <w:rsid w:val="0016309A"/>
    <w:rsid w:val="00163531"/>
    <w:rsid w:val="00164BDA"/>
    <w:rsid w:val="00166098"/>
    <w:rsid w:val="00166940"/>
    <w:rsid w:val="00167745"/>
    <w:rsid w:val="00167A63"/>
    <w:rsid w:val="00167EFA"/>
    <w:rsid w:val="0017036B"/>
    <w:rsid w:val="001703C9"/>
    <w:rsid w:val="00172BE6"/>
    <w:rsid w:val="00172CB9"/>
    <w:rsid w:val="001739CE"/>
    <w:rsid w:val="001762D9"/>
    <w:rsid w:val="0017657F"/>
    <w:rsid w:val="00176E55"/>
    <w:rsid w:val="00177103"/>
    <w:rsid w:val="0018337C"/>
    <w:rsid w:val="0018747A"/>
    <w:rsid w:val="00187D34"/>
    <w:rsid w:val="0019212E"/>
    <w:rsid w:val="00192644"/>
    <w:rsid w:val="00194B12"/>
    <w:rsid w:val="00196021"/>
    <w:rsid w:val="001A2B90"/>
    <w:rsid w:val="001A40ED"/>
    <w:rsid w:val="001A4CAE"/>
    <w:rsid w:val="001A7F38"/>
    <w:rsid w:val="001B2D5B"/>
    <w:rsid w:val="001B3434"/>
    <w:rsid w:val="001B5C79"/>
    <w:rsid w:val="001B7736"/>
    <w:rsid w:val="001B7F9E"/>
    <w:rsid w:val="001C0138"/>
    <w:rsid w:val="001C2297"/>
    <w:rsid w:val="001C27A7"/>
    <w:rsid w:val="001C6690"/>
    <w:rsid w:val="001C6700"/>
    <w:rsid w:val="001D025B"/>
    <w:rsid w:val="001D3323"/>
    <w:rsid w:val="001D3D8C"/>
    <w:rsid w:val="001D50FD"/>
    <w:rsid w:val="001D6735"/>
    <w:rsid w:val="001D73EA"/>
    <w:rsid w:val="001E106D"/>
    <w:rsid w:val="001E1569"/>
    <w:rsid w:val="001E279B"/>
    <w:rsid w:val="001E4699"/>
    <w:rsid w:val="001E4FA1"/>
    <w:rsid w:val="001F571A"/>
    <w:rsid w:val="001F7885"/>
    <w:rsid w:val="002002FB"/>
    <w:rsid w:val="00200E84"/>
    <w:rsid w:val="00203A67"/>
    <w:rsid w:val="00203E25"/>
    <w:rsid w:val="0020414B"/>
    <w:rsid w:val="002066A0"/>
    <w:rsid w:val="00213757"/>
    <w:rsid w:val="0021567D"/>
    <w:rsid w:val="002211C0"/>
    <w:rsid w:val="002220E9"/>
    <w:rsid w:val="00224A42"/>
    <w:rsid w:val="0022558D"/>
    <w:rsid w:val="00227110"/>
    <w:rsid w:val="00227A5D"/>
    <w:rsid w:val="00233A14"/>
    <w:rsid w:val="0023465C"/>
    <w:rsid w:val="0024072A"/>
    <w:rsid w:val="00244338"/>
    <w:rsid w:val="002443DA"/>
    <w:rsid w:val="00244A8B"/>
    <w:rsid w:val="00244F64"/>
    <w:rsid w:val="00245F08"/>
    <w:rsid w:val="00247136"/>
    <w:rsid w:val="002517A2"/>
    <w:rsid w:val="0025673D"/>
    <w:rsid w:val="00263553"/>
    <w:rsid w:val="002648FD"/>
    <w:rsid w:val="002652BD"/>
    <w:rsid w:val="00270FF2"/>
    <w:rsid w:val="00274B85"/>
    <w:rsid w:val="00275B26"/>
    <w:rsid w:val="00277A23"/>
    <w:rsid w:val="00280DFF"/>
    <w:rsid w:val="0028126A"/>
    <w:rsid w:val="00282A3F"/>
    <w:rsid w:val="002862B5"/>
    <w:rsid w:val="00287C16"/>
    <w:rsid w:val="002908D2"/>
    <w:rsid w:val="0029521F"/>
    <w:rsid w:val="0029760D"/>
    <w:rsid w:val="002978D2"/>
    <w:rsid w:val="00297C62"/>
    <w:rsid w:val="002A066F"/>
    <w:rsid w:val="002A4178"/>
    <w:rsid w:val="002A680E"/>
    <w:rsid w:val="002B0791"/>
    <w:rsid w:val="002B27BC"/>
    <w:rsid w:val="002B573E"/>
    <w:rsid w:val="002B74F5"/>
    <w:rsid w:val="002C3900"/>
    <w:rsid w:val="002C42A5"/>
    <w:rsid w:val="002C52E5"/>
    <w:rsid w:val="002C577E"/>
    <w:rsid w:val="002C5A4E"/>
    <w:rsid w:val="002C6EE6"/>
    <w:rsid w:val="002D179F"/>
    <w:rsid w:val="002D1B28"/>
    <w:rsid w:val="002D2722"/>
    <w:rsid w:val="002D291E"/>
    <w:rsid w:val="002D321C"/>
    <w:rsid w:val="002D59FA"/>
    <w:rsid w:val="002D6F61"/>
    <w:rsid w:val="002D735D"/>
    <w:rsid w:val="002E0771"/>
    <w:rsid w:val="002E26AE"/>
    <w:rsid w:val="002E32AC"/>
    <w:rsid w:val="002E50CD"/>
    <w:rsid w:val="002E7BF6"/>
    <w:rsid w:val="002F13EE"/>
    <w:rsid w:val="002F2096"/>
    <w:rsid w:val="002F2728"/>
    <w:rsid w:val="002F2BDE"/>
    <w:rsid w:val="002F2F86"/>
    <w:rsid w:val="002F3AC9"/>
    <w:rsid w:val="002F6E3C"/>
    <w:rsid w:val="002F7312"/>
    <w:rsid w:val="002F7556"/>
    <w:rsid w:val="00300CA0"/>
    <w:rsid w:val="0030160C"/>
    <w:rsid w:val="00301CD0"/>
    <w:rsid w:val="00303F29"/>
    <w:rsid w:val="00307961"/>
    <w:rsid w:val="003114D6"/>
    <w:rsid w:val="00313793"/>
    <w:rsid w:val="00315FFD"/>
    <w:rsid w:val="00316B65"/>
    <w:rsid w:val="00317364"/>
    <w:rsid w:val="00321979"/>
    <w:rsid w:val="0032293E"/>
    <w:rsid w:val="003247D9"/>
    <w:rsid w:val="0033454D"/>
    <w:rsid w:val="00334B75"/>
    <w:rsid w:val="00343D16"/>
    <w:rsid w:val="00343DE1"/>
    <w:rsid w:val="003446CC"/>
    <w:rsid w:val="00346EC7"/>
    <w:rsid w:val="003530ED"/>
    <w:rsid w:val="00353453"/>
    <w:rsid w:val="00355586"/>
    <w:rsid w:val="00357FA2"/>
    <w:rsid w:val="00361356"/>
    <w:rsid w:val="00361941"/>
    <w:rsid w:val="00361B42"/>
    <w:rsid w:val="00361C74"/>
    <w:rsid w:val="00363673"/>
    <w:rsid w:val="00363D08"/>
    <w:rsid w:val="00364A1D"/>
    <w:rsid w:val="00365D3B"/>
    <w:rsid w:val="00365D4C"/>
    <w:rsid w:val="0036611B"/>
    <w:rsid w:val="00367C61"/>
    <w:rsid w:val="00370AB1"/>
    <w:rsid w:val="00372254"/>
    <w:rsid w:val="003733E9"/>
    <w:rsid w:val="00374A5D"/>
    <w:rsid w:val="00375A88"/>
    <w:rsid w:val="003806E5"/>
    <w:rsid w:val="00380A56"/>
    <w:rsid w:val="003824AF"/>
    <w:rsid w:val="00382F4C"/>
    <w:rsid w:val="0038367B"/>
    <w:rsid w:val="0038602B"/>
    <w:rsid w:val="00387066"/>
    <w:rsid w:val="00387434"/>
    <w:rsid w:val="0039454A"/>
    <w:rsid w:val="003955A6"/>
    <w:rsid w:val="003957ED"/>
    <w:rsid w:val="00396B35"/>
    <w:rsid w:val="00396D95"/>
    <w:rsid w:val="003A0029"/>
    <w:rsid w:val="003A1255"/>
    <w:rsid w:val="003A180D"/>
    <w:rsid w:val="003A31E6"/>
    <w:rsid w:val="003A4817"/>
    <w:rsid w:val="003A4F2E"/>
    <w:rsid w:val="003A5010"/>
    <w:rsid w:val="003A57B7"/>
    <w:rsid w:val="003A7F7B"/>
    <w:rsid w:val="003B0F50"/>
    <w:rsid w:val="003B6373"/>
    <w:rsid w:val="003B6E0F"/>
    <w:rsid w:val="003C1D24"/>
    <w:rsid w:val="003C4027"/>
    <w:rsid w:val="003C56A4"/>
    <w:rsid w:val="003C5D90"/>
    <w:rsid w:val="003D07F6"/>
    <w:rsid w:val="003D1669"/>
    <w:rsid w:val="003D179B"/>
    <w:rsid w:val="003D7093"/>
    <w:rsid w:val="003D7D3B"/>
    <w:rsid w:val="003E0B2A"/>
    <w:rsid w:val="003E1FF5"/>
    <w:rsid w:val="003E216C"/>
    <w:rsid w:val="003E3963"/>
    <w:rsid w:val="003E6A39"/>
    <w:rsid w:val="003E7D2E"/>
    <w:rsid w:val="003F029E"/>
    <w:rsid w:val="003F0CFE"/>
    <w:rsid w:val="003F3644"/>
    <w:rsid w:val="003F47ED"/>
    <w:rsid w:val="003F4D07"/>
    <w:rsid w:val="003F58EE"/>
    <w:rsid w:val="003F6721"/>
    <w:rsid w:val="003F6A35"/>
    <w:rsid w:val="00400143"/>
    <w:rsid w:val="00400639"/>
    <w:rsid w:val="00400CB9"/>
    <w:rsid w:val="004022AE"/>
    <w:rsid w:val="004032F6"/>
    <w:rsid w:val="00404A13"/>
    <w:rsid w:val="004120AE"/>
    <w:rsid w:val="004121CF"/>
    <w:rsid w:val="0041421D"/>
    <w:rsid w:val="004144DD"/>
    <w:rsid w:val="00416985"/>
    <w:rsid w:val="004207C4"/>
    <w:rsid w:val="00424FFB"/>
    <w:rsid w:val="00425240"/>
    <w:rsid w:val="00425DB2"/>
    <w:rsid w:val="004268E2"/>
    <w:rsid w:val="004318CD"/>
    <w:rsid w:val="004320B5"/>
    <w:rsid w:val="0043353B"/>
    <w:rsid w:val="004467FF"/>
    <w:rsid w:val="004509D3"/>
    <w:rsid w:val="00451C60"/>
    <w:rsid w:val="00453E6C"/>
    <w:rsid w:val="00460144"/>
    <w:rsid w:val="00460900"/>
    <w:rsid w:val="00463BC8"/>
    <w:rsid w:val="00465DDA"/>
    <w:rsid w:val="00466A28"/>
    <w:rsid w:val="004673D3"/>
    <w:rsid w:val="00470772"/>
    <w:rsid w:val="004708D1"/>
    <w:rsid w:val="004731B8"/>
    <w:rsid w:val="00473DD4"/>
    <w:rsid w:val="004741DB"/>
    <w:rsid w:val="004746C0"/>
    <w:rsid w:val="00477D8A"/>
    <w:rsid w:val="0048220D"/>
    <w:rsid w:val="004826EE"/>
    <w:rsid w:val="00484EC6"/>
    <w:rsid w:val="0048508F"/>
    <w:rsid w:val="00486463"/>
    <w:rsid w:val="00487469"/>
    <w:rsid w:val="0048789C"/>
    <w:rsid w:val="00490A4F"/>
    <w:rsid w:val="004913FB"/>
    <w:rsid w:val="004915CC"/>
    <w:rsid w:val="004922C3"/>
    <w:rsid w:val="00494625"/>
    <w:rsid w:val="00495FE7"/>
    <w:rsid w:val="00496846"/>
    <w:rsid w:val="004973B9"/>
    <w:rsid w:val="004A163E"/>
    <w:rsid w:val="004A492A"/>
    <w:rsid w:val="004B3FBB"/>
    <w:rsid w:val="004B4E9C"/>
    <w:rsid w:val="004B582C"/>
    <w:rsid w:val="004B6D03"/>
    <w:rsid w:val="004C0BD0"/>
    <w:rsid w:val="004C1A40"/>
    <w:rsid w:val="004C2632"/>
    <w:rsid w:val="004C3C4B"/>
    <w:rsid w:val="004D28AC"/>
    <w:rsid w:val="004D2942"/>
    <w:rsid w:val="004D47B7"/>
    <w:rsid w:val="004D62B6"/>
    <w:rsid w:val="004D6A2D"/>
    <w:rsid w:val="004D6F53"/>
    <w:rsid w:val="004E5005"/>
    <w:rsid w:val="004E5161"/>
    <w:rsid w:val="004E55A7"/>
    <w:rsid w:val="004E7C05"/>
    <w:rsid w:val="004F396C"/>
    <w:rsid w:val="004F495F"/>
    <w:rsid w:val="004F5215"/>
    <w:rsid w:val="004F6FC0"/>
    <w:rsid w:val="005010E1"/>
    <w:rsid w:val="0050157F"/>
    <w:rsid w:val="00502900"/>
    <w:rsid w:val="00502ABF"/>
    <w:rsid w:val="005032A7"/>
    <w:rsid w:val="00503B7A"/>
    <w:rsid w:val="00505812"/>
    <w:rsid w:val="0051000F"/>
    <w:rsid w:val="00510878"/>
    <w:rsid w:val="00511F86"/>
    <w:rsid w:val="00511FE9"/>
    <w:rsid w:val="00512B7E"/>
    <w:rsid w:val="0051522E"/>
    <w:rsid w:val="00515928"/>
    <w:rsid w:val="00516A8B"/>
    <w:rsid w:val="0052100C"/>
    <w:rsid w:val="00522CB6"/>
    <w:rsid w:val="005233CB"/>
    <w:rsid w:val="00523B69"/>
    <w:rsid w:val="005341EE"/>
    <w:rsid w:val="00535222"/>
    <w:rsid w:val="00536816"/>
    <w:rsid w:val="00537206"/>
    <w:rsid w:val="005375A7"/>
    <w:rsid w:val="00540972"/>
    <w:rsid w:val="0054306F"/>
    <w:rsid w:val="00553223"/>
    <w:rsid w:val="005568ED"/>
    <w:rsid w:val="0056183B"/>
    <w:rsid w:val="00561CA4"/>
    <w:rsid w:val="00562571"/>
    <w:rsid w:val="00564570"/>
    <w:rsid w:val="00564ED1"/>
    <w:rsid w:val="00565A6D"/>
    <w:rsid w:val="005700B6"/>
    <w:rsid w:val="0057123E"/>
    <w:rsid w:val="00571375"/>
    <w:rsid w:val="00571986"/>
    <w:rsid w:val="0057377F"/>
    <w:rsid w:val="00575946"/>
    <w:rsid w:val="005761BB"/>
    <w:rsid w:val="0057647A"/>
    <w:rsid w:val="00577BC7"/>
    <w:rsid w:val="0058035E"/>
    <w:rsid w:val="00581C4D"/>
    <w:rsid w:val="00581CB4"/>
    <w:rsid w:val="00583CC0"/>
    <w:rsid w:val="00585FCC"/>
    <w:rsid w:val="00586630"/>
    <w:rsid w:val="0058751F"/>
    <w:rsid w:val="00591BBC"/>
    <w:rsid w:val="00592AF7"/>
    <w:rsid w:val="00592B82"/>
    <w:rsid w:val="0059404C"/>
    <w:rsid w:val="00596E63"/>
    <w:rsid w:val="0059708F"/>
    <w:rsid w:val="00597E9F"/>
    <w:rsid w:val="005A5358"/>
    <w:rsid w:val="005B0B9D"/>
    <w:rsid w:val="005B545D"/>
    <w:rsid w:val="005B589C"/>
    <w:rsid w:val="005B60B3"/>
    <w:rsid w:val="005C0CAF"/>
    <w:rsid w:val="005C1289"/>
    <w:rsid w:val="005C20C4"/>
    <w:rsid w:val="005C6227"/>
    <w:rsid w:val="005C693C"/>
    <w:rsid w:val="005C6C27"/>
    <w:rsid w:val="005D1DC6"/>
    <w:rsid w:val="005D2C03"/>
    <w:rsid w:val="005D57A6"/>
    <w:rsid w:val="005E0995"/>
    <w:rsid w:val="005E15FF"/>
    <w:rsid w:val="005E1D26"/>
    <w:rsid w:val="005E4281"/>
    <w:rsid w:val="005E46B3"/>
    <w:rsid w:val="005E5FE0"/>
    <w:rsid w:val="005F04FF"/>
    <w:rsid w:val="005F3245"/>
    <w:rsid w:val="005F3C65"/>
    <w:rsid w:val="005F43A8"/>
    <w:rsid w:val="005F625B"/>
    <w:rsid w:val="005F7F9C"/>
    <w:rsid w:val="0060367A"/>
    <w:rsid w:val="00604059"/>
    <w:rsid w:val="00607C82"/>
    <w:rsid w:val="00607DE2"/>
    <w:rsid w:val="00610005"/>
    <w:rsid w:val="006107E9"/>
    <w:rsid w:val="00610EA7"/>
    <w:rsid w:val="00614103"/>
    <w:rsid w:val="006154FC"/>
    <w:rsid w:val="006179F9"/>
    <w:rsid w:val="006223DB"/>
    <w:rsid w:val="006226DB"/>
    <w:rsid w:val="006230A3"/>
    <w:rsid w:val="00623451"/>
    <w:rsid w:val="00625C4B"/>
    <w:rsid w:val="006264A1"/>
    <w:rsid w:val="0062682D"/>
    <w:rsid w:val="00627C94"/>
    <w:rsid w:val="00633E3F"/>
    <w:rsid w:val="00634515"/>
    <w:rsid w:val="00635397"/>
    <w:rsid w:val="00636D57"/>
    <w:rsid w:val="00637911"/>
    <w:rsid w:val="00640B19"/>
    <w:rsid w:val="00642DF9"/>
    <w:rsid w:val="006479EF"/>
    <w:rsid w:val="006504E8"/>
    <w:rsid w:val="00651AD0"/>
    <w:rsid w:val="00653996"/>
    <w:rsid w:val="00654A94"/>
    <w:rsid w:val="006639F8"/>
    <w:rsid w:val="00666113"/>
    <w:rsid w:val="00671854"/>
    <w:rsid w:val="0067206D"/>
    <w:rsid w:val="0067710D"/>
    <w:rsid w:val="006773AF"/>
    <w:rsid w:val="00677CB0"/>
    <w:rsid w:val="006819B2"/>
    <w:rsid w:val="006821A0"/>
    <w:rsid w:val="00682FDC"/>
    <w:rsid w:val="00683344"/>
    <w:rsid w:val="00683513"/>
    <w:rsid w:val="00683C8D"/>
    <w:rsid w:val="00684276"/>
    <w:rsid w:val="00684B14"/>
    <w:rsid w:val="0069131C"/>
    <w:rsid w:val="006960F8"/>
    <w:rsid w:val="00696EEF"/>
    <w:rsid w:val="00697151"/>
    <w:rsid w:val="006A0E00"/>
    <w:rsid w:val="006A3BB2"/>
    <w:rsid w:val="006A3F07"/>
    <w:rsid w:val="006A6213"/>
    <w:rsid w:val="006A73AF"/>
    <w:rsid w:val="006B23E0"/>
    <w:rsid w:val="006B3362"/>
    <w:rsid w:val="006B4326"/>
    <w:rsid w:val="006B59EA"/>
    <w:rsid w:val="006B6054"/>
    <w:rsid w:val="006B76C4"/>
    <w:rsid w:val="006C0672"/>
    <w:rsid w:val="006C0F6B"/>
    <w:rsid w:val="006C123C"/>
    <w:rsid w:val="006C46DD"/>
    <w:rsid w:val="006D040C"/>
    <w:rsid w:val="006D08A7"/>
    <w:rsid w:val="006D36F0"/>
    <w:rsid w:val="006D381E"/>
    <w:rsid w:val="006E0497"/>
    <w:rsid w:val="006E0705"/>
    <w:rsid w:val="006E0D2E"/>
    <w:rsid w:val="006E61B1"/>
    <w:rsid w:val="006F101D"/>
    <w:rsid w:val="006F2AE6"/>
    <w:rsid w:val="006F2F0F"/>
    <w:rsid w:val="006F3870"/>
    <w:rsid w:val="006F4C3D"/>
    <w:rsid w:val="006F4FFD"/>
    <w:rsid w:val="006F7B3D"/>
    <w:rsid w:val="00700A38"/>
    <w:rsid w:val="007016AC"/>
    <w:rsid w:val="00701FAD"/>
    <w:rsid w:val="007023BA"/>
    <w:rsid w:val="00704EB3"/>
    <w:rsid w:val="007076D8"/>
    <w:rsid w:val="00711024"/>
    <w:rsid w:val="00713DAF"/>
    <w:rsid w:val="00715B0A"/>
    <w:rsid w:val="0071648F"/>
    <w:rsid w:val="00716524"/>
    <w:rsid w:val="0072360B"/>
    <w:rsid w:val="00726AE4"/>
    <w:rsid w:val="00727280"/>
    <w:rsid w:val="00727BC6"/>
    <w:rsid w:val="00727E07"/>
    <w:rsid w:val="007329CD"/>
    <w:rsid w:val="0073346A"/>
    <w:rsid w:val="00735785"/>
    <w:rsid w:val="00735C09"/>
    <w:rsid w:val="00736C7B"/>
    <w:rsid w:val="00737401"/>
    <w:rsid w:val="00743235"/>
    <w:rsid w:val="00743617"/>
    <w:rsid w:val="00744804"/>
    <w:rsid w:val="00745378"/>
    <w:rsid w:val="00746503"/>
    <w:rsid w:val="007536E8"/>
    <w:rsid w:val="00753A1F"/>
    <w:rsid w:val="00756BCA"/>
    <w:rsid w:val="0076197C"/>
    <w:rsid w:val="00762269"/>
    <w:rsid w:val="007652CA"/>
    <w:rsid w:val="0076592E"/>
    <w:rsid w:val="0076675C"/>
    <w:rsid w:val="0077449A"/>
    <w:rsid w:val="00777F02"/>
    <w:rsid w:val="0078616E"/>
    <w:rsid w:val="007908A8"/>
    <w:rsid w:val="00791FCB"/>
    <w:rsid w:val="00793D16"/>
    <w:rsid w:val="00795FFF"/>
    <w:rsid w:val="007A4E4F"/>
    <w:rsid w:val="007A660E"/>
    <w:rsid w:val="007B09DF"/>
    <w:rsid w:val="007B647C"/>
    <w:rsid w:val="007B7AF9"/>
    <w:rsid w:val="007C6583"/>
    <w:rsid w:val="007C7492"/>
    <w:rsid w:val="007D0610"/>
    <w:rsid w:val="007D2DB2"/>
    <w:rsid w:val="007D3715"/>
    <w:rsid w:val="007D3926"/>
    <w:rsid w:val="007D579E"/>
    <w:rsid w:val="007D7642"/>
    <w:rsid w:val="007D7922"/>
    <w:rsid w:val="007D798D"/>
    <w:rsid w:val="007E0A4E"/>
    <w:rsid w:val="007E1ADF"/>
    <w:rsid w:val="007E25A9"/>
    <w:rsid w:val="007E31DC"/>
    <w:rsid w:val="007E56E1"/>
    <w:rsid w:val="007F0927"/>
    <w:rsid w:val="007F0CD5"/>
    <w:rsid w:val="007F1FC8"/>
    <w:rsid w:val="007F2A3A"/>
    <w:rsid w:val="00802B94"/>
    <w:rsid w:val="008036CC"/>
    <w:rsid w:val="00804107"/>
    <w:rsid w:val="00804C25"/>
    <w:rsid w:val="008051EE"/>
    <w:rsid w:val="00806036"/>
    <w:rsid w:val="00806342"/>
    <w:rsid w:val="008109CD"/>
    <w:rsid w:val="008111C3"/>
    <w:rsid w:val="008137A2"/>
    <w:rsid w:val="00813F20"/>
    <w:rsid w:val="0081425A"/>
    <w:rsid w:val="00815E35"/>
    <w:rsid w:val="00820EB3"/>
    <w:rsid w:val="00823275"/>
    <w:rsid w:val="0083010B"/>
    <w:rsid w:val="008311E7"/>
    <w:rsid w:val="00831BF8"/>
    <w:rsid w:val="008328F6"/>
    <w:rsid w:val="00833A73"/>
    <w:rsid w:val="008346A2"/>
    <w:rsid w:val="00834998"/>
    <w:rsid w:val="00835D5F"/>
    <w:rsid w:val="0083607D"/>
    <w:rsid w:val="0084251A"/>
    <w:rsid w:val="008443A0"/>
    <w:rsid w:val="0084578D"/>
    <w:rsid w:val="00845D8A"/>
    <w:rsid w:val="00847C20"/>
    <w:rsid w:val="0085268E"/>
    <w:rsid w:val="00852EE5"/>
    <w:rsid w:val="0085353F"/>
    <w:rsid w:val="00853989"/>
    <w:rsid w:val="00855C8F"/>
    <w:rsid w:val="008575A2"/>
    <w:rsid w:val="00860CB7"/>
    <w:rsid w:val="008642FC"/>
    <w:rsid w:val="00865F0F"/>
    <w:rsid w:val="008700A2"/>
    <w:rsid w:val="00875152"/>
    <w:rsid w:val="00876649"/>
    <w:rsid w:val="00876A82"/>
    <w:rsid w:val="00876C6F"/>
    <w:rsid w:val="00883FAC"/>
    <w:rsid w:val="008853AE"/>
    <w:rsid w:val="008858F5"/>
    <w:rsid w:val="00885919"/>
    <w:rsid w:val="00886FA0"/>
    <w:rsid w:val="00891B45"/>
    <w:rsid w:val="00892299"/>
    <w:rsid w:val="00892DA1"/>
    <w:rsid w:val="00892E3D"/>
    <w:rsid w:val="00895AE7"/>
    <w:rsid w:val="00896904"/>
    <w:rsid w:val="008A0110"/>
    <w:rsid w:val="008A23AC"/>
    <w:rsid w:val="008A32A6"/>
    <w:rsid w:val="008A3635"/>
    <w:rsid w:val="008A5552"/>
    <w:rsid w:val="008B1808"/>
    <w:rsid w:val="008B40BB"/>
    <w:rsid w:val="008B6C6D"/>
    <w:rsid w:val="008C0CAB"/>
    <w:rsid w:val="008C4828"/>
    <w:rsid w:val="008C7AF4"/>
    <w:rsid w:val="008D2256"/>
    <w:rsid w:val="008D38DF"/>
    <w:rsid w:val="008D7443"/>
    <w:rsid w:val="008E24F7"/>
    <w:rsid w:val="008E2BC7"/>
    <w:rsid w:val="008E30B6"/>
    <w:rsid w:val="008E50FE"/>
    <w:rsid w:val="008F2208"/>
    <w:rsid w:val="008F2B6A"/>
    <w:rsid w:val="008F2C1B"/>
    <w:rsid w:val="008F3CD9"/>
    <w:rsid w:val="008F40C4"/>
    <w:rsid w:val="008F4198"/>
    <w:rsid w:val="008F61AC"/>
    <w:rsid w:val="00902D8B"/>
    <w:rsid w:val="00906DD4"/>
    <w:rsid w:val="0090713A"/>
    <w:rsid w:val="00913CA0"/>
    <w:rsid w:val="00916690"/>
    <w:rsid w:val="0091687C"/>
    <w:rsid w:val="00920162"/>
    <w:rsid w:val="00922935"/>
    <w:rsid w:val="00927FFB"/>
    <w:rsid w:val="009311DB"/>
    <w:rsid w:val="009325B3"/>
    <w:rsid w:val="0093337E"/>
    <w:rsid w:val="0093397E"/>
    <w:rsid w:val="00934782"/>
    <w:rsid w:val="00935B5C"/>
    <w:rsid w:val="0093795F"/>
    <w:rsid w:val="00941FCD"/>
    <w:rsid w:val="00943BAB"/>
    <w:rsid w:val="00944D95"/>
    <w:rsid w:val="00945ED2"/>
    <w:rsid w:val="009469A4"/>
    <w:rsid w:val="00946ACC"/>
    <w:rsid w:val="00951055"/>
    <w:rsid w:val="009525E9"/>
    <w:rsid w:val="009535D6"/>
    <w:rsid w:val="00953B03"/>
    <w:rsid w:val="00955F5B"/>
    <w:rsid w:val="00973849"/>
    <w:rsid w:val="00975173"/>
    <w:rsid w:val="009801BB"/>
    <w:rsid w:val="009809C4"/>
    <w:rsid w:val="00980F7F"/>
    <w:rsid w:val="00981FB5"/>
    <w:rsid w:val="00983133"/>
    <w:rsid w:val="00985968"/>
    <w:rsid w:val="00985BB2"/>
    <w:rsid w:val="00985E9C"/>
    <w:rsid w:val="009946E7"/>
    <w:rsid w:val="0099527E"/>
    <w:rsid w:val="009957CF"/>
    <w:rsid w:val="00997B45"/>
    <w:rsid w:val="009A0344"/>
    <w:rsid w:val="009A188F"/>
    <w:rsid w:val="009A2270"/>
    <w:rsid w:val="009A2449"/>
    <w:rsid w:val="009A2494"/>
    <w:rsid w:val="009B07A3"/>
    <w:rsid w:val="009B209D"/>
    <w:rsid w:val="009B2BC6"/>
    <w:rsid w:val="009B2C0E"/>
    <w:rsid w:val="009B36AE"/>
    <w:rsid w:val="009B79D8"/>
    <w:rsid w:val="009C4A36"/>
    <w:rsid w:val="009C7D82"/>
    <w:rsid w:val="009D1B4E"/>
    <w:rsid w:val="009D3C1F"/>
    <w:rsid w:val="009D59E3"/>
    <w:rsid w:val="009D624E"/>
    <w:rsid w:val="009E2DCE"/>
    <w:rsid w:val="009E50A5"/>
    <w:rsid w:val="009F65A8"/>
    <w:rsid w:val="009F7113"/>
    <w:rsid w:val="009F79A8"/>
    <w:rsid w:val="00A0003C"/>
    <w:rsid w:val="00A0125E"/>
    <w:rsid w:val="00A06CFF"/>
    <w:rsid w:val="00A10E26"/>
    <w:rsid w:val="00A125E6"/>
    <w:rsid w:val="00A168A8"/>
    <w:rsid w:val="00A16DBA"/>
    <w:rsid w:val="00A1708D"/>
    <w:rsid w:val="00A20CDC"/>
    <w:rsid w:val="00A225E0"/>
    <w:rsid w:val="00A24554"/>
    <w:rsid w:val="00A27EA2"/>
    <w:rsid w:val="00A30D95"/>
    <w:rsid w:val="00A30F89"/>
    <w:rsid w:val="00A332B4"/>
    <w:rsid w:val="00A34648"/>
    <w:rsid w:val="00A349A2"/>
    <w:rsid w:val="00A34F12"/>
    <w:rsid w:val="00A40CAA"/>
    <w:rsid w:val="00A412D7"/>
    <w:rsid w:val="00A42877"/>
    <w:rsid w:val="00A4300E"/>
    <w:rsid w:val="00A44E76"/>
    <w:rsid w:val="00A452CF"/>
    <w:rsid w:val="00A460D5"/>
    <w:rsid w:val="00A5051C"/>
    <w:rsid w:val="00A517A2"/>
    <w:rsid w:val="00A5740C"/>
    <w:rsid w:val="00A6040B"/>
    <w:rsid w:val="00A60D97"/>
    <w:rsid w:val="00A60E9E"/>
    <w:rsid w:val="00A63BBD"/>
    <w:rsid w:val="00A63DEC"/>
    <w:rsid w:val="00A658C5"/>
    <w:rsid w:val="00A672AD"/>
    <w:rsid w:val="00A675BF"/>
    <w:rsid w:val="00A706A0"/>
    <w:rsid w:val="00A73F99"/>
    <w:rsid w:val="00A75A8E"/>
    <w:rsid w:val="00A766D6"/>
    <w:rsid w:val="00A8105F"/>
    <w:rsid w:val="00A81BB4"/>
    <w:rsid w:val="00A84003"/>
    <w:rsid w:val="00A8411C"/>
    <w:rsid w:val="00A86855"/>
    <w:rsid w:val="00A87DBE"/>
    <w:rsid w:val="00A90E7A"/>
    <w:rsid w:val="00A91925"/>
    <w:rsid w:val="00A91C2B"/>
    <w:rsid w:val="00A9206A"/>
    <w:rsid w:val="00AA1CE4"/>
    <w:rsid w:val="00AA2B46"/>
    <w:rsid w:val="00AA41B8"/>
    <w:rsid w:val="00AA54F1"/>
    <w:rsid w:val="00AA6A74"/>
    <w:rsid w:val="00AA76C4"/>
    <w:rsid w:val="00AB2036"/>
    <w:rsid w:val="00AB248D"/>
    <w:rsid w:val="00AB3253"/>
    <w:rsid w:val="00AB3900"/>
    <w:rsid w:val="00AB4973"/>
    <w:rsid w:val="00AB5B97"/>
    <w:rsid w:val="00AB6F30"/>
    <w:rsid w:val="00AB7129"/>
    <w:rsid w:val="00AC1DE5"/>
    <w:rsid w:val="00AC4158"/>
    <w:rsid w:val="00AC4D6A"/>
    <w:rsid w:val="00AC5FC6"/>
    <w:rsid w:val="00AC6443"/>
    <w:rsid w:val="00AD4723"/>
    <w:rsid w:val="00AD61DE"/>
    <w:rsid w:val="00AD66A6"/>
    <w:rsid w:val="00AE0E95"/>
    <w:rsid w:val="00AE3093"/>
    <w:rsid w:val="00AE50C5"/>
    <w:rsid w:val="00AE67E6"/>
    <w:rsid w:val="00AE6B8B"/>
    <w:rsid w:val="00AF0C6F"/>
    <w:rsid w:val="00AF1A5C"/>
    <w:rsid w:val="00B0445F"/>
    <w:rsid w:val="00B1209D"/>
    <w:rsid w:val="00B129D7"/>
    <w:rsid w:val="00B1370E"/>
    <w:rsid w:val="00B152DF"/>
    <w:rsid w:val="00B15BAB"/>
    <w:rsid w:val="00B2023B"/>
    <w:rsid w:val="00B207E2"/>
    <w:rsid w:val="00B23978"/>
    <w:rsid w:val="00B24543"/>
    <w:rsid w:val="00B25240"/>
    <w:rsid w:val="00B270E8"/>
    <w:rsid w:val="00B307EA"/>
    <w:rsid w:val="00B3394A"/>
    <w:rsid w:val="00B34834"/>
    <w:rsid w:val="00B34F6D"/>
    <w:rsid w:val="00B3516A"/>
    <w:rsid w:val="00B36A13"/>
    <w:rsid w:val="00B36C74"/>
    <w:rsid w:val="00B40BAF"/>
    <w:rsid w:val="00B4129A"/>
    <w:rsid w:val="00B4348C"/>
    <w:rsid w:val="00B44A96"/>
    <w:rsid w:val="00B4587B"/>
    <w:rsid w:val="00B460D6"/>
    <w:rsid w:val="00B469BB"/>
    <w:rsid w:val="00B5180D"/>
    <w:rsid w:val="00B53037"/>
    <w:rsid w:val="00B54337"/>
    <w:rsid w:val="00B600B1"/>
    <w:rsid w:val="00B642C7"/>
    <w:rsid w:val="00B64F9F"/>
    <w:rsid w:val="00B65377"/>
    <w:rsid w:val="00B71658"/>
    <w:rsid w:val="00B72344"/>
    <w:rsid w:val="00B737A8"/>
    <w:rsid w:val="00B808ED"/>
    <w:rsid w:val="00B83736"/>
    <w:rsid w:val="00B84B88"/>
    <w:rsid w:val="00B85419"/>
    <w:rsid w:val="00B85CBC"/>
    <w:rsid w:val="00B87B49"/>
    <w:rsid w:val="00B9088E"/>
    <w:rsid w:val="00B90D52"/>
    <w:rsid w:val="00B91E2A"/>
    <w:rsid w:val="00B92C5F"/>
    <w:rsid w:val="00B92EC3"/>
    <w:rsid w:val="00B94BF4"/>
    <w:rsid w:val="00B96984"/>
    <w:rsid w:val="00B975D3"/>
    <w:rsid w:val="00BA5188"/>
    <w:rsid w:val="00BB1E67"/>
    <w:rsid w:val="00BB7F7F"/>
    <w:rsid w:val="00BC02D6"/>
    <w:rsid w:val="00BC11C8"/>
    <w:rsid w:val="00BC1956"/>
    <w:rsid w:val="00BC4E44"/>
    <w:rsid w:val="00BD0D17"/>
    <w:rsid w:val="00BD37FF"/>
    <w:rsid w:val="00BD3EE6"/>
    <w:rsid w:val="00BD68B8"/>
    <w:rsid w:val="00BD78AB"/>
    <w:rsid w:val="00BD7F27"/>
    <w:rsid w:val="00BE423F"/>
    <w:rsid w:val="00BE459A"/>
    <w:rsid w:val="00BE7EF0"/>
    <w:rsid w:val="00BF1378"/>
    <w:rsid w:val="00BF157A"/>
    <w:rsid w:val="00BF1F18"/>
    <w:rsid w:val="00BF2044"/>
    <w:rsid w:val="00BF2647"/>
    <w:rsid w:val="00BF5431"/>
    <w:rsid w:val="00BF7BA1"/>
    <w:rsid w:val="00C020CB"/>
    <w:rsid w:val="00C02652"/>
    <w:rsid w:val="00C02B22"/>
    <w:rsid w:val="00C039C1"/>
    <w:rsid w:val="00C03ADB"/>
    <w:rsid w:val="00C03CCF"/>
    <w:rsid w:val="00C053A3"/>
    <w:rsid w:val="00C0715A"/>
    <w:rsid w:val="00C12E01"/>
    <w:rsid w:val="00C15E92"/>
    <w:rsid w:val="00C202D7"/>
    <w:rsid w:val="00C205D4"/>
    <w:rsid w:val="00C21632"/>
    <w:rsid w:val="00C23600"/>
    <w:rsid w:val="00C25850"/>
    <w:rsid w:val="00C25A09"/>
    <w:rsid w:val="00C31103"/>
    <w:rsid w:val="00C3346F"/>
    <w:rsid w:val="00C33DD3"/>
    <w:rsid w:val="00C35142"/>
    <w:rsid w:val="00C3589C"/>
    <w:rsid w:val="00C378DD"/>
    <w:rsid w:val="00C41474"/>
    <w:rsid w:val="00C4431B"/>
    <w:rsid w:val="00C449C5"/>
    <w:rsid w:val="00C44B19"/>
    <w:rsid w:val="00C45FB8"/>
    <w:rsid w:val="00C467A3"/>
    <w:rsid w:val="00C50E66"/>
    <w:rsid w:val="00C50FB7"/>
    <w:rsid w:val="00C54FE0"/>
    <w:rsid w:val="00C56A8B"/>
    <w:rsid w:val="00C60632"/>
    <w:rsid w:val="00C6065D"/>
    <w:rsid w:val="00C606D1"/>
    <w:rsid w:val="00C62B5A"/>
    <w:rsid w:val="00C63B64"/>
    <w:rsid w:val="00C651D8"/>
    <w:rsid w:val="00C6568C"/>
    <w:rsid w:val="00C66249"/>
    <w:rsid w:val="00C752E3"/>
    <w:rsid w:val="00C77CA0"/>
    <w:rsid w:val="00C816F4"/>
    <w:rsid w:val="00C82EC2"/>
    <w:rsid w:val="00C83385"/>
    <w:rsid w:val="00C857F6"/>
    <w:rsid w:val="00C86F5C"/>
    <w:rsid w:val="00C920CB"/>
    <w:rsid w:val="00C930C5"/>
    <w:rsid w:val="00C950AB"/>
    <w:rsid w:val="00C95981"/>
    <w:rsid w:val="00C96637"/>
    <w:rsid w:val="00C96DB4"/>
    <w:rsid w:val="00CA0129"/>
    <w:rsid w:val="00CA0FB0"/>
    <w:rsid w:val="00CA17BA"/>
    <w:rsid w:val="00CA24B1"/>
    <w:rsid w:val="00CA7D81"/>
    <w:rsid w:val="00CB04BB"/>
    <w:rsid w:val="00CB42F2"/>
    <w:rsid w:val="00CB7412"/>
    <w:rsid w:val="00CC4BFA"/>
    <w:rsid w:val="00CD0997"/>
    <w:rsid w:val="00CD5D81"/>
    <w:rsid w:val="00CD6461"/>
    <w:rsid w:val="00CE1B35"/>
    <w:rsid w:val="00CE3918"/>
    <w:rsid w:val="00CF151E"/>
    <w:rsid w:val="00CF1666"/>
    <w:rsid w:val="00CF221C"/>
    <w:rsid w:val="00CF3AE6"/>
    <w:rsid w:val="00CF60D7"/>
    <w:rsid w:val="00CF725B"/>
    <w:rsid w:val="00CF73C4"/>
    <w:rsid w:val="00D0737E"/>
    <w:rsid w:val="00D11A7C"/>
    <w:rsid w:val="00D11C46"/>
    <w:rsid w:val="00D12218"/>
    <w:rsid w:val="00D123D0"/>
    <w:rsid w:val="00D143C1"/>
    <w:rsid w:val="00D14F69"/>
    <w:rsid w:val="00D15401"/>
    <w:rsid w:val="00D170A9"/>
    <w:rsid w:val="00D171A6"/>
    <w:rsid w:val="00D21BC6"/>
    <w:rsid w:val="00D2200B"/>
    <w:rsid w:val="00D23FDA"/>
    <w:rsid w:val="00D2422C"/>
    <w:rsid w:val="00D2642E"/>
    <w:rsid w:val="00D27DA6"/>
    <w:rsid w:val="00D37A8E"/>
    <w:rsid w:val="00D41EB9"/>
    <w:rsid w:val="00D4468F"/>
    <w:rsid w:val="00D45C62"/>
    <w:rsid w:val="00D51A04"/>
    <w:rsid w:val="00D628A3"/>
    <w:rsid w:val="00D62C4D"/>
    <w:rsid w:val="00D70267"/>
    <w:rsid w:val="00D70F3E"/>
    <w:rsid w:val="00D72C5F"/>
    <w:rsid w:val="00D72D86"/>
    <w:rsid w:val="00D73940"/>
    <w:rsid w:val="00D75348"/>
    <w:rsid w:val="00D7594A"/>
    <w:rsid w:val="00D9015F"/>
    <w:rsid w:val="00D92B55"/>
    <w:rsid w:val="00D92C92"/>
    <w:rsid w:val="00D95B54"/>
    <w:rsid w:val="00D965D6"/>
    <w:rsid w:val="00D97B0C"/>
    <w:rsid w:val="00DA08E4"/>
    <w:rsid w:val="00DA0CAF"/>
    <w:rsid w:val="00DA32FA"/>
    <w:rsid w:val="00DA4D28"/>
    <w:rsid w:val="00DA5DA1"/>
    <w:rsid w:val="00DA640A"/>
    <w:rsid w:val="00DB120E"/>
    <w:rsid w:val="00DB2D20"/>
    <w:rsid w:val="00DB36DD"/>
    <w:rsid w:val="00DB4B84"/>
    <w:rsid w:val="00DB5416"/>
    <w:rsid w:val="00DB5E15"/>
    <w:rsid w:val="00DB7D42"/>
    <w:rsid w:val="00DC0B1D"/>
    <w:rsid w:val="00DC1C1B"/>
    <w:rsid w:val="00DC73FE"/>
    <w:rsid w:val="00DC782C"/>
    <w:rsid w:val="00DD10E0"/>
    <w:rsid w:val="00DD271F"/>
    <w:rsid w:val="00DD3F98"/>
    <w:rsid w:val="00DD56C7"/>
    <w:rsid w:val="00DD586C"/>
    <w:rsid w:val="00DD616F"/>
    <w:rsid w:val="00DD6836"/>
    <w:rsid w:val="00DD7F03"/>
    <w:rsid w:val="00DE2816"/>
    <w:rsid w:val="00DE6506"/>
    <w:rsid w:val="00DF0739"/>
    <w:rsid w:val="00DF0F0B"/>
    <w:rsid w:val="00E0455B"/>
    <w:rsid w:val="00E04876"/>
    <w:rsid w:val="00E04FB5"/>
    <w:rsid w:val="00E05691"/>
    <w:rsid w:val="00E12EAE"/>
    <w:rsid w:val="00E13B6A"/>
    <w:rsid w:val="00E14316"/>
    <w:rsid w:val="00E14CE6"/>
    <w:rsid w:val="00E15615"/>
    <w:rsid w:val="00E15884"/>
    <w:rsid w:val="00E15A55"/>
    <w:rsid w:val="00E166D2"/>
    <w:rsid w:val="00E16D51"/>
    <w:rsid w:val="00E2106C"/>
    <w:rsid w:val="00E2334C"/>
    <w:rsid w:val="00E24361"/>
    <w:rsid w:val="00E25075"/>
    <w:rsid w:val="00E266B9"/>
    <w:rsid w:val="00E31053"/>
    <w:rsid w:val="00E341DA"/>
    <w:rsid w:val="00E35CF4"/>
    <w:rsid w:val="00E369D9"/>
    <w:rsid w:val="00E37047"/>
    <w:rsid w:val="00E40442"/>
    <w:rsid w:val="00E472CF"/>
    <w:rsid w:val="00E53794"/>
    <w:rsid w:val="00E53F7A"/>
    <w:rsid w:val="00E5436E"/>
    <w:rsid w:val="00E55D09"/>
    <w:rsid w:val="00E6246B"/>
    <w:rsid w:val="00E62F51"/>
    <w:rsid w:val="00E63184"/>
    <w:rsid w:val="00E6739F"/>
    <w:rsid w:val="00E67BE4"/>
    <w:rsid w:val="00E7012B"/>
    <w:rsid w:val="00E701D7"/>
    <w:rsid w:val="00E7128F"/>
    <w:rsid w:val="00E72B3B"/>
    <w:rsid w:val="00E7455E"/>
    <w:rsid w:val="00E75CB6"/>
    <w:rsid w:val="00E75D31"/>
    <w:rsid w:val="00E76566"/>
    <w:rsid w:val="00E8093D"/>
    <w:rsid w:val="00E80952"/>
    <w:rsid w:val="00E83171"/>
    <w:rsid w:val="00E83AC2"/>
    <w:rsid w:val="00E86C3E"/>
    <w:rsid w:val="00E8749C"/>
    <w:rsid w:val="00E95C33"/>
    <w:rsid w:val="00E95D20"/>
    <w:rsid w:val="00E967CD"/>
    <w:rsid w:val="00E97E47"/>
    <w:rsid w:val="00EA1AC4"/>
    <w:rsid w:val="00EA20B3"/>
    <w:rsid w:val="00EA2AE5"/>
    <w:rsid w:val="00EB0ED3"/>
    <w:rsid w:val="00EB139F"/>
    <w:rsid w:val="00EB1D82"/>
    <w:rsid w:val="00EB29BE"/>
    <w:rsid w:val="00EB3403"/>
    <w:rsid w:val="00EC2CDD"/>
    <w:rsid w:val="00EC5ECD"/>
    <w:rsid w:val="00ED24EF"/>
    <w:rsid w:val="00ED4E8A"/>
    <w:rsid w:val="00EE3B49"/>
    <w:rsid w:val="00EF1059"/>
    <w:rsid w:val="00EF196D"/>
    <w:rsid w:val="00EF4770"/>
    <w:rsid w:val="00EF6978"/>
    <w:rsid w:val="00EF7068"/>
    <w:rsid w:val="00F0250C"/>
    <w:rsid w:val="00F03BA0"/>
    <w:rsid w:val="00F042C9"/>
    <w:rsid w:val="00F07843"/>
    <w:rsid w:val="00F125B4"/>
    <w:rsid w:val="00F12B9C"/>
    <w:rsid w:val="00F13193"/>
    <w:rsid w:val="00F159A8"/>
    <w:rsid w:val="00F1637F"/>
    <w:rsid w:val="00F16F3C"/>
    <w:rsid w:val="00F227FA"/>
    <w:rsid w:val="00F255AE"/>
    <w:rsid w:val="00F26139"/>
    <w:rsid w:val="00F26A80"/>
    <w:rsid w:val="00F30E9A"/>
    <w:rsid w:val="00F32DAB"/>
    <w:rsid w:val="00F3348B"/>
    <w:rsid w:val="00F33D43"/>
    <w:rsid w:val="00F373A6"/>
    <w:rsid w:val="00F37951"/>
    <w:rsid w:val="00F40677"/>
    <w:rsid w:val="00F41CBE"/>
    <w:rsid w:val="00F433E7"/>
    <w:rsid w:val="00F44756"/>
    <w:rsid w:val="00F45076"/>
    <w:rsid w:val="00F45746"/>
    <w:rsid w:val="00F458B6"/>
    <w:rsid w:val="00F47252"/>
    <w:rsid w:val="00F47FD2"/>
    <w:rsid w:val="00F50DED"/>
    <w:rsid w:val="00F50FA8"/>
    <w:rsid w:val="00F544DF"/>
    <w:rsid w:val="00F54B39"/>
    <w:rsid w:val="00F56B03"/>
    <w:rsid w:val="00F60448"/>
    <w:rsid w:val="00F65697"/>
    <w:rsid w:val="00F66BE6"/>
    <w:rsid w:val="00F67A5D"/>
    <w:rsid w:val="00F7069C"/>
    <w:rsid w:val="00F71C16"/>
    <w:rsid w:val="00F73302"/>
    <w:rsid w:val="00F748FD"/>
    <w:rsid w:val="00F75D74"/>
    <w:rsid w:val="00F7682D"/>
    <w:rsid w:val="00F8170B"/>
    <w:rsid w:val="00F82D7D"/>
    <w:rsid w:val="00F856E6"/>
    <w:rsid w:val="00F85DD6"/>
    <w:rsid w:val="00F8662E"/>
    <w:rsid w:val="00F8680E"/>
    <w:rsid w:val="00F909C4"/>
    <w:rsid w:val="00F92E85"/>
    <w:rsid w:val="00F9552A"/>
    <w:rsid w:val="00F97932"/>
    <w:rsid w:val="00FA1810"/>
    <w:rsid w:val="00FA1AEC"/>
    <w:rsid w:val="00FA6876"/>
    <w:rsid w:val="00FA7940"/>
    <w:rsid w:val="00FB1DE6"/>
    <w:rsid w:val="00FC177B"/>
    <w:rsid w:val="00FC25B9"/>
    <w:rsid w:val="00FC2AB0"/>
    <w:rsid w:val="00FC3B7C"/>
    <w:rsid w:val="00FC676A"/>
    <w:rsid w:val="00FC6E95"/>
    <w:rsid w:val="00FC79A1"/>
    <w:rsid w:val="00FD27EE"/>
    <w:rsid w:val="00FD2A3C"/>
    <w:rsid w:val="00FD4E40"/>
    <w:rsid w:val="00FD5159"/>
    <w:rsid w:val="00FD57EA"/>
    <w:rsid w:val="00FD6EBE"/>
    <w:rsid w:val="00FD7DE3"/>
    <w:rsid w:val="00FE0978"/>
    <w:rsid w:val="00FE1287"/>
    <w:rsid w:val="00FE1FE7"/>
    <w:rsid w:val="00FE2063"/>
    <w:rsid w:val="00FE2501"/>
    <w:rsid w:val="00FE2B17"/>
    <w:rsid w:val="00FE304E"/>
    <w:rsid w:val="00FE35FC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2C04A0"/>
  <w15:chartTrackingRefBased/>
  <w15:docId w15:val="{F2C61A7F-6F39-4447-BE3D-0D9C5229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ECD"/>
    <w:pPr>
      <w:spacing w:after="200" w:line="276" w:lineRule="auto"/>
    </w:pPr>
    <w:rPr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8B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EC5ECD"/>
    <w:pPr>
      <w:keepNext/>
      <w:spacing w:after="0" w:line="360" w:lineRule="auto"/>
      <w:jc w:val="both"/>
      <w:outlineLvl w:val="3"/>
    </w:pPr>
    <w:rPr>
      <w:rFonts w:ascii="Garamond" w:eastAsia="Times New Roman" w:hAnsi="Garamond"/>
      <w:b/>
      <w:sz w:val="20"/>
      <w:szCs w:val="24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0D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3794"/>
    <w:p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EC5ECD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NoSpacing">
    <w:name w:val="No Spacing"/>
    <w:uiPriority w:val="1"/>
    <w:qFormat/>
    <w:rsid w:val="00EC5ECD"/>
    <w:rPr>
      <w:sz w:val="22"/>
      <w:szCs w:val="22"/>
      <w:lang w:val="en-US"/>
    </w:rPr>
  </w:style>
  <w:style w:type="character" w:styleId="Hyperlink">
    <w:name w:val="Hyperlink"/>
    <w:uiPriority w:val="99"/>
    <w:unhideWhenUsed/>
    <w:rsid w:val="00EC5ECD"/>
    <w:rPr>
      <w:color w:val="0000FF"/>
      <w:u w:val="single"/>
    </w:rPr>
  </w:style>
  <w:style w:type="paragraph" w:styleId="Header">
    <w:name w:val="header"/>
    <w:basedOn w:val="Normal"/>
    <w:link w:val="HeaderChar"/>
    <w:rsid w:val="00EC5ECD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/>
      <w:sz w:val="20"/>
      <w:szCs w:val="24"/>
      <w:lang w:val="en-GB" w:eastAsia="x-none"/>
    </w:rPr>
  </w:style>
  <w:style w:type="character" w:customStyle="1" w:styleId="HeaderChar">
    <w:name w:val="Header Char"/>
    <w:link w:val="Header"/>
    <w:rsid w:val="00EC5ECD"/>
    <w:rPr>
      <w:rFonts w:ascii="Trebuchet MS" w:eastAsia="Times New Roman" w:hAnsi="Trebuchet MS" w:cs="Times New Roman"/>
      <w:szCs w:val="24"/>
      <w:lang w:val="en-GB"/>
    </w:rPr>
  </w:style>
  <w:style w:type="paragraph" w:styleId="NormalWeb">
    <w:name w:val="Normal (Web)"/>
    <w:basedOn w:val="Normal"/>
    <w:link w:val="NormalWebChar"/>
    <w:rsid w:val="00EC5EC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99"/>
    <w:qFormat/>
    <w:rsid w:val="00EC5ECD"/>
    <w:pPr>
      <w:ind w:left="720"/>
      <w:contextualSpacing/>
    </w:pPr>
    <w:rPr>
      <w:lang w:val="x-none" w:eastAsia="x-none"/>
    </w:rPr>
  </w:style>
  <w:style w:type="paragraph" w:styleId="PlainText">
    <w:name w:val="Plain Text"/>
    <w:basedOn w:val="Normal"/>
    <w:link w:val="PlainTextChar"/>
    <w:uiPriority w:val="99"/>
    <w:rsid w:val="001C6700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1C6700"/>
    <w:rPr>
      <w:rFonts w:ascii="Courier New" w:eastAsia="Times New Roman" w:hAnsi="Courier New" w:cs="Courier New"/>
    </w:rPr>
  </w:style>
  <w:style w:type="character" w:styleId="Strong">
    <w:name w:val="Strong"/>
    <w:qFormat/>
    <w:rsid w:val="001529CE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1529C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1529CE"/>
    <w:rPr>
      <w:sz w:val="22"/>
      <w:szCs w:val="22"/>
    </w:rPr>
  </w:style>
  <w:style w:type="paragraph" w:customStyle="1" w:styleId="SSWResumeParagraph">
    <w:name w:val="SSWResume_Paragraph"/>
    <w:basedOn w:val="Normal"/>
    <w:rsid w:val="001529CE"/>
    <w:pPr>
      <w:spacing w:after="0" w:line="240" w:lineRule="auto"/>
      <w:ind w:left="720"/>
    </w:pPr>
    <w:rPr>
      <w:rFonts w:ascii="Arial" w:eastAsia="Times New Roman" w:hAnsi="Times New Roman"/>
      <w:sz w:val="24"/>
      <w:szCs w:val="20"/>
    </w:rPr>
  </w:style>
  <w:style w:type="character" w:customStyle="1" w:styleId="apple-style-span">
    <w:name w:val="apple-style-span"/>
    <w:rsid w:val="00AB248D"/>
    <w:rPr>
      <w:rFonts w:cs="Times New Roman"/>
    </w:rPr>
  </w:style>
  <w:style w:type="character" w:customStyle="1" w:styleId="Heading5Char">
    <w:name w:val="Heading 5 Char"/>
    <w:link w:val="Heading5"/>
    <w:uiPriority w:val="9"/>
    <w:rsid w:val="00B460D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3Char">
    <w:name w:val="Heading 3 Char"/>
    <w:link w:val="Heading3"/>
    <w:uiPriority w:val="9"/>
    <w:rsid w:val="00F458B6"/>
    <w:rPr>
      <w:rFonts w:ascii="Cambria" w:eastAsia="Times New Roman" w:hAnsi="Cambria" w:cs="Times New Roman"/>
      <w:b/>
      <w:bCs/>
      <w:sz w:val="26"/>
      <w:szCs w:val="26"/>
    </w:rPr>
  </w:style>
  <w:style w:type="character" w:styleId="FollowedHyperlink">
    <w:name w:val="FollowedHyperlink"/>
    <w:uiPriority w:val="99"/>
    <w:semiHidden/>
    <w:unhideWhenUsed/>
    <w:rsid w:val="003D179B"/>
    <w:rPr>
      <w:color w:val="800080"/>
      <w:u w:val="single"/>
    </w:rPr>
  </w:style>
  <w:style w:type="table" w:styleId="TableGrid">
    <w:name w:val="Table Grid"/>
    <w:basedOn w:val="TableNormal"/>
    <w:uiPriority w:val="39"/>
    <w:rsid w:val="007453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link w:val="Heading8"/>
    <w:uiPriority w:val="9"/>
    <w:rsid w:val="00E53794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Body">
    <w:name w:val="Body"/>
    <w:rsid w:val="00DA640A"/>
    <w:pPr>
      <w:spacing w:line="260" w:lineRule="exact"/>
      <w:ind w:left="2736" w:right="216"/>
    </w:pPr>
    <w:rPr>
      <w:rFonts w:ascii="Arial" w:eastAsia="Times" w:hAnsi="Arial"/>
      <w:snapToGrid w:val="0"/>
      <w:lang w:val="en-US"/>
    </w:rPr>
  </w:style>
  <w:style w:type="paragraph" w:customStyle="1" w:styleId="BulletedList1">
    <w:name w:val="Bulleted List 1"/>
    <w:basedOn w:val="Normal"/>
    <w:qFormat/>
    <w:rsid w:val="004D6A2D"/>
    <w:pPr>
      <w:widowControl w:val="0"/>
      <w:numPr>
        <w:numId w:val="1"/>
      </w:numPr>
      <w:spacing w:after="100" w:line="240" w:lineRule="auto"/>
    </w:pPr>
    <w:rPr>
      <w:rFonts w:eastAsia="Times New Roman" w:cs="Tahoma"/>
      <w:szCs w:val="24"/>
    </w:rPr>
  </w:style>
  <w:style w:type="character" w:customStyle="1" w:styleId="NormalWebChar">
    <w:name w:val="Normal (Web) Char"/>
    <w:link w:val="NormalWeb"/>
    <w:rsid w:val="004D6A2D"/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01619C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ar-SA"/>
    </w:rPr>
  </w:style>
  <w:style w:type="character" w:customStyle="1" w:styleId="BodyTextChar">
    <w:name w:val="Body Text Char"/>
    <w:link w:val="BodyText"/>
    <w:semiHidden/>
    <w:rsid w:val="0001619C"/>
    <w:rPr>
      <w:rFonts w:ascii="Times New Roman" w:eastAsia="Times New Roman" w:hAnsi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651D8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rsid w:val="00C651D8"/>
    <w:rPr>
      <w:sz w:val="22"/>
      <w:szCs w:val="22"/>
    </w:rPr>
  </w:style>
  <w:style w:type="character" w:customStyle="1" w:styleId="apple-converted-space">
    <w:name w:val="apple-converted-space"/>
    <w:rsid w:val="00203E25"/>
  </w:style>
  <w:style w:type="paragraph" w:customStyle="1" w:styleId="Default">
    <w:name w:val="Default"/>
    <w:rsid w:val="009A24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US"/>
    </w:rPr>
  </w:style>
  <w:style w:type="paragraph" w:customStyle="1" w:styleId="BodyText21">
    <w:name w:val="Body Text 21"/>
    <w:basedOn w:val="Normal"/>
    <w:rsid w:val="009A2449"/>
    <w:pPr>
      <w:overflowPunct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44E7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A44E76"/>
    <w:rPr>
      <w:sz w:val="22"/>
      <w:szCs w:val="22"/>
      <w:lang w:val="en-US" w:eastAsia="en-US"/>
    </w:rPr>
  </w:style>
  <w:style w:type="character" w:customStyle="1" w:styleId="jd21">
    <w:name w:val="jd21"/>
    <w:rsid w:val="007E25A9"/>
    <w:rPr>
      <w:rFonts w:ascii="Verdana" w:eastAsia="Verdana" w:hAnsi="Verdana"/>
      <w:sz w:val="21"/>
    </w:rPr>
  </w:style>
  <w:style w:type="character" w:customStyle="1" w:styleId="HeadingChar">
    <w:name w:val="Heading Char"/>
    <w:link w:val="Heading"/>
    <w:locked/>
    <w:rsid w:val="00AB2036"/>
    <w:rPr>
      <w:rFonts w:ascii="Liberation Sans" w:eastAsia="DejaVu Sans" w:hAnsi="Liberation Sans" w:cs="DejaVu Sans"/>
      <w:sz w:val="28"/>
      <w:szCs w:val="28"/>
      <w:lang w:eastAsia="ar-SA"/>
    </w:rPr>
  </w:style>
  <w:style w:type="paragraph" w:customStyle="1" w:styleId="Heading">
    <w:name w:val="Heading"/>
    <w:basedOn w:val="Normal"/>
    <w:next w:val="BodyText"/>
    <w:link w:val="HeadingChar"/>
    <w:rsid w:val="00AB2036"/>
    <w:pPr>
      <w:keepNext/>
      <w:suppressAutoHyphens/>
      <w:spacing w:before="240" w:after="120" w:line="240" w:lineRule="auto"/>
    </w:pPr>
    <w:rPr>
      <w:rFonts w:ascii="Liberation Sans" w:eastAsia="DejaVu Sans" w:hAnsi="Liberation Sans"/>
      <w:sz w:val="28"/>
      <w:szCs w:val="28"/>
      <w:lang w:val="x-none" w:eastAsia="ar-SA"/>
    </w:rPr>
  </w:style>
  <w:style w:type="character" w:customStyle="1" w:styleId="NoneA">
    <w:name w:val="None A"/>
    <w:rsid w:val="000E792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Arthy</dc:creator>
  <cp:keywords/>
  <cp:lastModifiedBy>M, Arthy</cp:lastModifiedBy>
  <cp:revision>2</cp:revision>
  <dcterms:created xsi:type="dcterms:W3CDTF">2019-11-18T17:31:00Z</dcterms:created>
  <dcterms:modified xsi:type="dcterms:W3CDTF">2019-11-18T17:31:00Z</dcterms:modified>
</cp:coreProperties>
</file>