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Default="000C61EF" w:rsidP="000C61EF">
      <w:pPr>
        <w:pStyle w:val="NoSpacing"/>
        <w:ind w:right="-277"/>
        <w:rPr>
          <w:rFonts w:cs="Kalimati"/>
          <w:color w:val="FF0000"/>
          <w:sz w:val="24"/>
          <w:szCs w:val="24"/>
          <w:cs/>
          <w:lang w:bidi="ne-NP"/>
        </w:rPr>
      </w:pP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 xml:space="preserve">पत्र संख्याः </w:t>
      </w:r>
      <w:r w:rsidR="00E35D1C">
        <w:rPr>
          <w:rFonts w:cs="Kalimati" w:hint="cs"/>
          <w:color w:val="FF0000"/>
          <w:sz w:val="24"/>
          <w:szCs w:val="24"/>
          <w:cs/>
          <w:lang w:bidi="ne-NP"/>
        </w:rPr>
        <w:t>0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>76</w:t>
      </w:r>
      <w:r w:rsidR="00E35D1C">
        <w:rPr>
          <w:rFonts w:cs="Kalimati" w:hint="cs"/>
          <w:color w:val="FF0000"/>
          <w:sz w:val="24"/>
          <w:szCs w:val="24"/>
          <w:cs/>
          <w:lang w:bidi="ne-NP"/>
        </w:rPr>
        <w:t>/77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                                              </w:t>
      </w:r>
      <w:r w:rsidR="008A0F93">
        <w:rPr>
          <w:rFonts w:cs="Kalimati" w:hint="cs"/>
          <w:color w:val="FF0000"/>
          <w:sz w:val="24"/>
          <w:szCs w:val="24"/>
          <w:cs/>
          <w:lang w:bidi="ne-NP"/>
        </w:rPr>
        <w:t xml:space="preserve">  </w:t>
      </w:r>
      <w:r w:rsidRPr="000C61EF">
        <w:rPr>
          <w:rFonts w:cs="Kalimati" w:hint="cs"/>
          <w:color w:val="FF0000"/>
          <w:sz w:val="24"/>
          <w:szCs w:val="24"/>
          <w:cs/>
          <w:lang w:bidi="ne-NP"/>
        </w:rPr>
        <w:t xml:space="preserve">    </w:t>
      </w:r>
      <w:r w:rsidRPr="000C61EF">
        <w:rPr>
          <w:rFonts w:cs="Kalimati" w:hint="cs"/>
          <w:color w:val="FF0000"/>
          <w:sz w:val="26"/>
          <w:szCs w:val="26"/>
          <w:cs/>
          <w:lang w:bidi="ne-NP"/>
        </w:rPr>
        <w:t>मितिः</w:t>
      </w:r>
      <w:r w:rsidR="000F5CA1">
        <w:rPr>
          <w:rFonts w:cs="Kalimati" w:hint="cs"/>
          <w:color w:val="FF0000"/>
          <w:sz w:val="24"/>
          <w:szCs w:val="24"/>
          <w:cs/>
          <w:lang w:bidi="ne-NP"/>
        </w:rPr>
        <w:t xml:space="preserve"> 2076/09/18</w:t>
      </w:r>
      <w:r w:rsidR="00603E32">
        <w:rPr>
          <w:rFonts w:cs="Kalimati" w:hint="cs"/>
          <w:color w:val="FF0000"/>
          <w:sz w:val="24"/>
          <w:szCs w:val="24"/>
          <w:cs/>
          <w:lang w:bidi="ne-NP"/>
        </w:rPr>
        <w:t xml:space="preserve"> चलानी नं. 400</w:t>
      </w:r>
    </w:p>
    <w:p w:rsidR="00C867B3" w:rsidRDefault="00C867B3" w:rsidP="003B2C21">
      <w:pPr>
        <w:pStyle w:val="NoSpacing"/>
        <w:rPr>
          <w:rFonts w:cs="Kalimati"/>
          <w:sz w:val="24"/>
          <w:szCs w:val="24"/>
          <w:lang w:bidi="ne-NP"/>
        </w:rPr>
      </w:pPr>
      <w:r>
        <w:rPr>
          <w:rFonts w:cs="Kalimati" w:hint="cs"/>
          <w:b/>
          <w:bCs/>
          <w:sz w:val="32"/>
          <w:szCs w:val="32"/>
          <w:cs/>
          <w:lang w:bidi="ne-NP"/>
        </w:rPr>
        <w:tab/>
      </w:r>
      <w:r>
        <w:rPr>
          <w:rFonts w:cs="Kalimati" w:hint="cs"/>
          <w:b/>
          <w:bCs/>
          <w:sz w:val="32"/>
          <w:szCs w:val="32"/>
          <w:cs/>
          <w:lang w:bidi="ne-NP"/>
        </w:rPr>
        <w:tab/>
      </w:r>
      <w:r>
        <w:rPr>
          <w:rFonts w:cs="Kalimati" w:hint="cs"/>
          <w:b/>
          <w:bCs/>
          <w:sz w:val="32"/>
          <w:szCs w:val="32"/>
          <w:cs/>
          <w:lang w:bidi="ne-NP"/>
        </w:rPr>
        <w:tab/>
      </w:r>
      <w:r>
        <w:rPr>
          <w:rFonts w:cs="Kalimati" w:hint="cs"/>
          <w:b/>
          <w:bCs/>
          <w:sz w:val="32"/>
          <w:szCs w:val="32"/>
          <w:cs/>
          <w:lang w:bidi="ne-NP"/>
        </w:rPr>
        <w:tab/>
      </w:r>
      <w:r>
        <w:rPr>
          <w:rFonts w:cs="Kalimati" w:hint="cs"/>
          <w:b/>
          <w:bCs/>
          <w:sz w:val="32"/>
          <w:szCs w:val="32"/>
          <w:cs/>
          <w:lang w:bidi="ne-NP"/>
        </w:rPr>
        <w:tab/>
      </w:r>
      <w:r>
        <w:rPr>
          <w:rFonts w:cs="Kalimati" w:hint="cs"/>
          <w:b/>
          <w:bCs/>
          <w:sz w:val="32"/>
          <w:szCs w:val="32"/>
          <w:cs/>
          <w:lang w:bidi="ne-NP"/>
        </w:rPr>
        <w:tab/>
      </w:r>
    </w:p>
    <w:p w:rsidR="00070D19" w:rsidRDefault="003B2C21" w:rsidP="003B2C21">
      <w:pPr>
        <w:pStyle w:val="NoSpacing"/>
        <w:rPr>
          <w:rFonts w:cs="Kalimati"/>
          <w:sz w:val="28"/>
          <w:szCs w:val="28"/>
          <w:lang w:bidi="ne-NP"/>
        </w:rPr>
      </w:pPr>
      <w:r>
        <w:rPr>
          <w:rFonts w:cs="Kalimati" w:hint="cs"/>
          <w:sz w:val="32"/>
          <w:szCs w:val="32"/>
          <w:cs/>
          <w:lang w:bidi="ne-NP"/>
        </w:rPr>
        <w:t xml:space="preserve">              </w:t>
      </w:r>
      <w:r w:rsidR="008A0F93">
        <w:rPr>
          <w:rFonts w:cs="Kalimati" w:hint="cs"/>
          <w:sz w:val="32"/>
          <w:szCs w:val="32"/>
          <w:cs/>
          <w:lang w:bidi="ne-NP"/>
        </w:rPr>
        <w:t xml:space="preserve">    </w:t>
      </w:r>
      <w:r>
        <w:rPr>
          <w:rFonts w:cs="Kalimati" w:hint="cs"/>
          <w:sz w:val="32"/>
          <w:szCs w:val="32"/>
          <w:cs/>
          <w:lang w:bidi="ne-NP"/>
        </w:rPr>
        <w:t xml:space="preserve">   </w:t>
      </w:r>
      <w:r>
        <w:rPr>
          <w:rFonts w:cs="Kalimati" w:hint="cs"/>
          <w:b/>
          <w:bCs/>
          <w:sz w:val="32"/>
          <w:szCs w:val="32"/>
          <w:cs/>
          <w:lang w:bidi="hi-IN"/>
        </w:rPr>
        <w:t xml:space="preserve">बिषयः </w:t>
      </w:r>
      <w:r w:rsidR="008A0F93">
        <w:rPr>
          <w:rFonts w:cs="Kalimati" w:hint="cs"/>
          <w:b/>
          <w:bCs/>
          <w:sz w:val="32"/>
          <w:szCs w:val="32"/>
          <w:u w:val="single"/>
          <w:cs/>
          <w:lang w:bidi="ne-NP"/>
        </w:rPr>
        <w:t xml:space="preserve">स्थायी बासिन्दा प्रमाणित </w:t>
      </w:r>
      <w:r w:rsidR="00070D19">
        <w:rPr>
          <w:rFonts w:cs="Kalimati" w:hint="cs"/>
          <w:b/>
          <w:bCs/>
          <w:sz w:val="32"/>
          <w:szCs w:val="32"/>
          <w:u w:val="single"/>
          <w:cs/>
          <w:lang w:bidi="ne-NP"/>
        </w:rPr>
        <w:t>सम्बन्धमा ।</w:t>
      </w:r>
    </w:p>
    <w:p w:rsidR="008A0F93" w:rsidRDefault="008A0F93" w:rsidP="003B2C21">
      <w:pPr>
        <w:pStyle w:val="NoSpacing"/>
        <w:rPr>
          <w:rFonts w:cs="Kalimati"/>
          <w:sz w:val="28"/>
          <w:szCs w:val="28"/>
          <w:lang w:bidi="ne-NP"/>
        </w:rPr>
      </w:pPr>
    </w:p>
    <w:p w:rsidR="003B2C21" w:rsidRDefault="008A0F93" w:rsidP="003B2C21">
      <w:pPr>
        <w:pStyle w:val="NoSpacing"/>
        <w:rPr>
          <w:rFonts w:cs="Kalimati"/>
          <w:sz w:val="28"/>
          <w:szCs w:val="28"/>
          <w:lang w:bidi="ne-NP"/>
        </w:rPr>
      </w:pPr>
      <w:r>
        <w:rPr>
          <w:rFonts w:cs="Kalimati" w:hint="cs"/>
          <w:sz w:val="28"/>
          <w:szCs w:val="28"/>
          <w:cs/>
          <w:lang w:bidi="ne-NP"/>
        </w:rPr>
        <w:t>यो जो-जससँग सम्बन्ध राख्दछ ।</w:t>
      </w:r>
    </w:p>
    <w:p w:rsidR="003B2C21" w:rsidRDefault="003B2C21" w:rsidP="003B2C21">
      <w:pPr>
        <w:pStyle w:val="NoSpacing"/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32"/>
          <w:szCs w:val="32"/>
          <w:cs/>
          <w:lang w:bidi="ne-NP"/>
        </w:rPr>
        <w:t xml:space="preserve">         </w:t>
      </w:r>
    </w:p>
    <w:p w:rsidR="003B2C21" w:rsidRDefault="003B2C21" w:rsidP="003B2C21">
      <w:pPr>
        <w:pStyle w:val="NoSpacing"/>
        <w:rPr>
          <w:rFonts w:cs="Kalimati"/>
          <w:sz w:val="24"/>
          <w:szCs w:val="24"/>
          <w:lang w:bidi="ne-NP"/>
        </w:rPr>
      </w:pPr>
    </w:p>
    <w:p w:rsidR="003B2C21" w:rsidRDefault="003B2C21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 xml:space="preserve">   </w:t>
      </w:r>
      <w:r>
        <w:rPr>
          <w:rFonts w:cs="Kalimati" w:hint="cs"/>
          <w:sz w:val="26"/>
          <w:szCs w:val="26"/>
          <w:cs/>
          <w:lang w:bidi="ne-NP"/>
        </w:rPr>
        <w:t>प्रस्तुत बिषयमा य</w:t>
      </w:r>
      <w:r w:rsidR="008A0F93">
        <w:rPr>
          <w:rFonts w:cs="Kalimati" w:hint="cs"/>
          <w:sz w:val="26"/>
          <w:szCs w:val="26"/>
          <w:cs/>
          <w:lang w:bidi="ne-NP"/>
        </w:rPr>
        <w:t>स ज्वालामूखी ग</w:t>
      </w:r>
      <w:r w:rsidR="00E35D1C">
        <w:rPr>
          <w:rFonts w:cs="Kalimati" w:hint="cs"/>
          <w:sz w:val="26"/>
          <w:szCs w:val="26"/>
          <w:cs/>
          <w:lang w:bidi="ne-NP"/>
        </w:rPr>
        <w:t>ाउँपालिका वडा नं. 2 निवासी श्री</w:t>
      </w:r>
      <w:r w:rsidR="00E35D1C">
        <w:rPr>
          <w:rFonts w:cs="Kalimati"/>
          <w:sz w:val="26"/>
          <w:szCs w:val="26"/>
          <w:lang w:bidi="ne-NP"/>
        </w:rPr>
        <w:t xml:space="preserve"> </w:t>
      </w:r>
      <w:r w:rsidR="00F05D06">
        <w:rPr>
          <w:rFonts w:cs="Kalimati" w:hint="cs"/>
          <w:sz w:val="26"/>
          <w:szCs w:val="26"/>
          <w:cs/>
          <w:lang w:bidi="ne-NP"/>
        </w:rPr>
        <w:t>कृष्ण बहादुर</w:t>
      </w:r>
      <w:r w:rsidR="007E0842">
        <w:rPr>
          <w:rFonts w:cs="Kalimati" w:hint="cs"/>
          <w:sz w:val="26"/>
          <w:szCs w:val="26"/>
          <w:cs/>
          <w:lang w:bidi="ne-NP"/>
        </w:rPr>
        <w:t xml:space="preserve"> </w:t>
      </w:r>
      <w:r w:rsidR="00F05D06">
        <w:rPr>
          <w:rFonts w:cs="Kalimati" w:hint="cs"/>
          <w:sz w:val="26"/>
          <w:szCs w:val="26"/>
          <w:cs/>
          <w:lang w:bidi="ne-NP"/>
        </w:rPr>
        <w:t>श्रेष्ठको बर्ष 22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 को</w:t>
      </w:r>
      <w:r w:rsidR="00123A43">
        <w:rPr>
          <w:rFonts w:cs="Kalimati" w:hint="cs"/>
          <w:sz w:val="26"/>
          <w:szCs w:val="26"/>
          <w:cs/>
          <w:lang w:bidi="ne-NP"/>
        </w:rPr>
        <w:t xml:space="preserve"> छोरी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 </w:t>
      </w:r>
      <w:r w:rsidR="00123A43" w:rsidRPr="00123A43">
        <w:rPr>
          <w:rFonts w:cs="Kalimati" w:hint="cs"/>
          <w:b/>
          <w:bCs/>
          <w:sz w:val="26"/>
          <w:szCs w:val="26"/>
          <w:cs/>
          <w:lang w:bidi="ne-NP"/>
        </w:rPr>
        <w:t>सु</w:t>
      </w:r>
      <w:r w:rsidR="008A0F93" w:rsidRPr="008A0F93">
        <w:rPr>
          <w:rFonts w:cs="Kalimati" w:hint="cs"/>
          <w:b/>
          <w:bCs/>
          <w:sz w:val="26"/>
          <w:szCs w:val="26"/>
          <w:cs/>
          <w:lang w:bidi="ne-NP"/>
        </w:rPr>
        <w:t>श्री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 </w:t>
      </w:r>
      <w:r w:rsidR="00F05D06">
        <w:rPr>
          <w:rFonts w:cs="Kalimati" w:hint="cs"/>
          <w:b/>
          <w:bCs/>
          <w:sz w:val="26"/>
          <w:szCs w:val="26"/>
          <w:cs/>
          <w:lang w:bidi="ne-NP"/>
        </w:rPr>
        <w:t>रुमा</w:t>
      </w:r>
      <w:r w:rsidR="007E0842">
        <w:rPr>
          <w:rFonts w:cs="Kalimati" w:hint="cs"/>
          <w:b/>
          <w:bCs/>
          <w:sz w:val="26"/>
          <w:szCs w:val="26"/>
          <w:cs/>
          <w:lang w:bidi="ne-NP"/>
        </w:rPr>
        <w:t xml:space="preserve"> </w:t>
      </w:r>
      <w:r w:rsidR="000F5CA1">
        <w:rPr>
          <w:rFonts w:cs="Kalimati" w:hint="cs"/>
          <w:b/>
          <w:bCs/>
          <w:sz w:val="26"/>
          <w:szCs w:val="26"/>
          <w:cs/>
          <w:lang w:bidi="ne-NP"/>
        </w:rPr>
        <w:t>श्रेष्ठ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(ना.प्र.नं. </w:t>
      </w:r>
      <w:r w:rsidR="00F05D06">
        <w:rPr>
          <w:rFonts w:cs="Kalimati" w:hint="cs"/>
          <w:sz w:val="26"/>
          <w:szCs w:val="26"/>
          <w:cs/>
          <w:lang w:bidi="ne-NP"/>
        </w:rPr>
        <w:t>26-01-72</w:t>
      </w:r>
      <w:r w:rsidR="000E6947">
        <w:rPr>
          <w:rFonts w:cs="Kalimati" w:hint="cs"/>
          <w:sz w:val="26"/>
          <w:szCs w:val="26"/>
          <w:cs/>
          <w:lang w:bidi="ne-NP"/>
        </w:rPr>
        <w:t>-</w:t>
      </w:r>
      <w:r w:rsidR="000F5CA1">
        <w:rPr>
          <w:rFonts w:cs="Kalimati" w:hint="cs"/>
          <w:sz w:val="26"/>
          <w:szCs w:val="26"/>
          <w:cs/>
          <w:lang w:bidi="ne-NP"/>
        </w:rPr>
        <w:t>0</w:t>
      </w:r>
      <w:r w:rsidR="00F05D06">
        <w:rPr>
          <w:rFonts w:cs="Kalimati" w:hint="cs"/>
          <w:sz w:val="26"/>
          <w:szCs w:val="26"/>
          <w:cs/>
          <w:lang w:bidi="ne-NP"/>
        </w:rPr>
        <w:t>8973</w:t>
      </w:r>
      <w:r w:rsidR="008A0F93">
        <w:rPr>
          <w:rFonts w:cs="Times New Roman"/>
          <w:sz w:val="26"/>
          <w:szCs w:val="23"/>
          <w:cs/>
          <w:lang w:bidi="ne-NP"/>
        </w:rPr>
        <w:t>¸</w:t>
      </w:r>
      <w:r w:rsidR="00F05D06">
        <w:rPr>
          <w:rFonts w:cs="Kalimati" w:hint="cs"/>
          <w:sz w:val="26"/>
          <w:szCs w:val="26"/>
          <w:cs/>
          <w:lang w:bidi="ne-NP"/>
        </w:rPr>
        <w:t xml:space="preserve"> 2072/10</w:t>
      </w:r>
      <w:r w:rsidR="008A0F93">
        <w:rPr>
          <w:rFonts w:cs="Kalimati" w:hint="cs"/>
          <w:sz w:val="26"/>
          <w:szCs w:val="26"/>
          <w:cs/>
          <w:lang w:bidi="ne-NP"/>
        </w:rPr>
        <w:t>/</w:t>
      </w:r>
      <w:r w:rsidR="00F05D06">
        <w:rPr>
          <w:rFonts w:cs="Kalimati" w:hint="cs"/>
          <w:sz w:val="26"/>
          <w:szCs w:val="26"/>
          <w:cs/>
          <w:lang w:bidi="ne-NP"/>
        </w:rPr>
        <w:t>07</w:t>
      </w:r>
      <w:r w:rsidR="008A0F93">
        <w:rPr>
          <w:rFonts w:cs="Times New Roman"/>
          <w:sz w:val="26"/>
          <w:szCs w:val="23"/>
          <w:cs/>
          <w:lang w:bidi="ne-NP"/>
        </w:rPr>
        <w:t xml:space="preserve">¸ 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धादिङ)ले यस वडा कार्यालयमा निज व्यक्ति यसै ज्वालामूखी गाउँपालिका वडा नं. 2 को स्थायी बासिन्दा भएको प्रमाणित गरी पाउँ भनी दिएको निवेदन अनुसार निज </w:t>
      </w:r>
      <w:r w:rsidR="007E0842" w:rsidRPr="00123A43">
        <w:rPr>
          <w:rFonts w:cs="Kalimati" w:hint="cs"/>
          <w:b/>
          <w:bCs/>
          <w:sz w:val="26"/>
          <w:szCs w:val="26"/>
          <w:cs/>
          <w:lang w:bidi="ne-NP"/>
        </w:rPr>
        <w:t>सु</w:t>
      </w:r>
      <w:r w:rsidR="007E0842" w:rsidRPr="008A0F93">
        <w:rPr>
          <w:rFonts w:cs="Kalimati" w:hint="cs"/>
          <w:b/>
          <w:bCs/>
          <w:sz w:val="26"/>
          <w:szCs w:val="26"/>
          <w:cs/>
          <w:lang w:bidi="ne-NP"/>
        </w:rPr>
        <w:t>श्री</w:t>
      </w:r>
      <w:r w:rsidR="007E0842">
        <w:rPr>
          <w:rFonts w:cs="Kalimati" w:hint="cs"/>
          <w:sz w:val="26"/>
          <w:szCs w:val="26"/>
          <w:cs/>
          <w:lang w:bidi="ne-NP"/>
        </w:rPr>
        <w:t xml:space="preserve"> </w:t>
      </w:r>
      <w:r w:rsidR="00F05D06">
        <w:rPr>
          <w:rFonts w:cs="Kalimati" w:hint="cs"/>
          <w:b/>
          <w:bCs/>
          <w:sz w:val="26"/>
          <w:szCs w:val="26"/>
          <w:cs/>
          <w:lang w:bidi="ne-NP"/>
        </w:rPr>
        <w:t>रुमा</w:t>
      </w:r>
      <w:r w:rsidR="007E0842">
        <w:rPr>
          <w:rFonts w:cs="Kalimati" w:hint="cs"/>
          <w:b/>
          <w:bCs/>
          <w:sz w:val="26"/>
          <w:szCs w:val="26"/>
          <w:cs/>
          <w:lang w:bidi="ne-NP"/>
        </w:rPr>
        <w:t xml:space="preserve"> श्रेष्ठ</w:t>
      </w:r>
      <w:r w:rsidR="007E0842">
        <w:rPr>
          <w:rFonts w:cs="Kalimati" w:hint="cs"/>
          <w:sz w:val="26"/>
          <w:szCs w:val="26"/>
          <w:cs/>
          <w:lang w:bidi="ne-NP"/>
        </w:rPr>
        <w:t xml:space="preserve"> </w:t>
      </w:r>
      <w:r w:rsidR="008A0F93">
        <w:rPr>
          <w:rFonts w:cs="Kalimati" w:hint="cs"/>
          <w:sz w:val="26"/>
          <w:szCs w:val="26"/>
          <w:cs/>
          <w:lang w:bidi="ne-NP"/>
        </w:rPr>
        <w:t>यस ज्वालामूखी गाउँपालिका वडा नं. 2 को स्थायी बासिन्दा भएको सिफारिससाथ प्रमाणित गरिन्छ ।</w:t>
      </w:r>
    </w:p>
    <w:p w:rsidR="003B2C21" w:rsidRDefault="003B2C21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</w:p>
    <w:p w:rsidR="003B2C21" w:rsidRDefault="003B2C21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</w:p>
    <w:p w:rsidR="003B2C21" w:rsidRDefault="003B2C21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</w:p>
    <w:p w:rsidR="003B2C21" w:rsidRDefault="003B2C21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</w:p>
    <w:p w:rsidR="003B2C21" w:rsidRDefault="003B2C21" w:rsidP="003B2C21">
      <w:pPr>
        <w:pStyle w:val="NoSpacing"/>
        <w:jc w:val="both"/>
        <w:rPr>
          <w:rFonts w:cs="Kalimati" w:hint="cs"/>
          <w:sz w:val="26"/>
          <w:szCs w:val="26"/>
          <w:lang w:bidi="ne-NP"/>
        </w:rPr>
      </w:pPr>
    </w:p>
    <w:p w:rsidR="004666BD" w:rsidRDefault="004666BD" w:rsidP="003B2C21">
      <w:pPr>
        <w:pStyle w:val="NoSpacing"/>
        <w:jc w:val="both"/>
        <w:rPr>
          <w:rFonts w:cs="Kalimati" w:hint="cs"/>
          <w:sz w:val="26"/>
          <w:szCs w:val="26"/>
          <w:lang w:bidi="ne-NP"/>
        </w:rPr>
      </w:pPr>
    </w:p>
    <w:p w:rsidR="004666BD" w:rsidRDefault="004666BD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</w:p>
    <w:p w:rsidR="003B2C21" w:rsidRDefault="003B2C21" w:rsidP="003B2C21">
      <w:pPr>
        <w:pStyle w:val="NoSpacing"/>
        <w:jc w:val="both"/>
        <w:rPr>
          <w:rFonts w:cs="Kalimati"/>
          <w:sz w:val="26"/>
          <w:szCs w:val="26"/>
          <w:lang w:bidi="ne-NP"/>
        </w:rPr>
      </w:pP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</w:r>
      <w:r w:rsidR="008A0F93">
        <w:rPr>
          <w:rFonts w:cs="Kalimati" w:hint="cs"/>
          <w:sz w:val="26"/>
          <w:szCs w:val="26"/>
          <w:cs/>
          <w:lang w:bidi="ne-NP"/>
        </w:rPr>
        <w:t xml:space="preserve"> </w:t>
      </w:r>
      <w:r>
        <w:rPr>
          <w:rFonts w:cs="Kalimati" w:hint="cs"/>
          <w:sz w:val="26"/>
          <w:szCs w:val="26"/>
          <w:cs/>
          <w:lang w:bidi="ne-NP"/>
        </w:rPr>
        <w:t xml:space="preserve">      ...................... </w:t>
      </w:r>
      <w:r>
        <w:rPr>
          <w:rFonts w:cs="Kalimati" w:hint="cs"/>
          <w:sz w:val="26"/>
          <w:szCs w:val="26"/>
          <w:cs/>
          <w:lang w:bidi="ne-NP"/>
        </w:rPr>
        <w:tab/>
      </w:r>
      <w:r>
        <w:rPr>
          <w:rFonts w:cs="Kalimati" w:hint="cs"/>
          <w:sz w:val="26"/>
          <w:szCs w:val="26"/>
          <w:cs/>
          <w:lang w:bidi="ne-NP"/>
        </w:rPr>
        <w:tab/>
        <w:t xml:space="preserve">                                                    </w:t>
      </w:r>
      <w:r>
        <w:rPr>
          <w:rFonts w:cs="Kalimati" w:hint="cs"/>
          <w:sz w:val="26"/>
          <w:szCs w:val="26"/>
          <w:cs/>
          <w:lang w:bidi="ne-NP"/>
        </w:rPr>
        <w:tab/>
        <w:t xml:space="preserve"> 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                                                        </w:t>
      </w:r>
      <w:r>
        <w:rPr>
          <w:rFonts w:cs="Kalimati" w:hint="cs"/>
          <w:sz w:val="26"/>
          <w:szCs w:val="26"/>
          <w:cs/>
          <w:lang w:bidi="ne-NP"/>
        </w:rPr>
        <w:t xml:space="preserve"> </w:t>
      </w:r>
      <w:r w:rsidR="008A0F93">
        <w:rPr>
          <w:rFonts w:cs="Kalimati" w:hint="cs"/>
          <w:sz w:val="26"/>
          <w:szCs w:val="26"/>
          <w:cs/>
          <w:lang w:bidi="ne-NP"/>
        </w:rPr>
        <w:t xml:space="preserve"> </w:t>
      </w:r>
      <w:r>
        <w:rPr>
          <w:rFonts w:cs="Kalimati" w:hint="cs"/>
          <w:sz w:val="26"/>
          <w:szCs w:val="26"/>
          <w:cs/>
          <w:lang w:bidi="ne-NP"/>
        </w:rPr>
        <w:t>वडा अध्यक्ष</w:t>
      </w:r>
    </w:p>
    <w:p w:rsidR="003B2C21" w:rsidRDefault="003B2C21" w:rsidP="003B2C21">
      <w:pPr>
        <w:pStyle w:val="NoSpacing"/>
        <w:rPr>
          <w:rFonts w:cs="Kalimati"/>
          <w:sz w:val="32"/>
          <w:szCs w:val="32"/>
          <w:lang w:bidi="ne-NP"/>
        </w:rPr>
      </w:pPr>
      <w:r>
        <w:rPr>
          <w:rFonts w:cs="Kalimati" w:hint="cs"/>
          <w:sz w:val="32"/>
          <w:szCs w:val="32"/>
          <w:cs/>
          <w:lang w:bidi="ne-NP"/>
        </w:rPr>
        <w:t xml:space="preserve">      </w:t>
      </w:r>
    </w:p>
    <w:p w:rsidR="00C867B3" w:rsidRDefault="00C867B3" w:rsidP="000C61EF">
      <w:pPr>
        <w:pStyle w:val="NoSpacing"/>
        <w:ind w:right="-277"/>
        <w:rPr>
          <w:rFonts w:cs="Kalimati"/>
          <w:color w:val="FF0000"/>
          <w:sz w:val="24"/>
          <w:szCs w:val="24"/>
          <w:lang w:bidi="ne-NP"/>
        </w:rPr>
      </w:pPr>
    </w:p>
    <w:sectPr w:rsidR="00C867B3" w:rsidSect="00FA2B31">
      <w:headerReference w:type="default" r:id="rId8"/>
      <w:footerReference w:type="default" r:id="rId9"/>
      <w:pgSz w:w="12240" w:h="15840" w:code="1"/>
      <w:pgMar w:top="446" w:right="720" w:bottom="288" w:left="720" w:header="274" w:footer="3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0AA" w:rsidRDefault="008A70AA" w:rsidP="005A5E51">
      <w:pPr>
        <w:spacing w:after="0" w:line="240" w:lineRule="auto"/>
      </w:pPr>
      <w:r>
        <w:separator/>
      </w:r>
    </w:p>
  </w:endnote>
  <w:endnote w:type="continuationSeparator" w:id="1">
    <w:p w:rsidR="008A70AA" w:rsidRDefault="008A70AA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k-Ca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ane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B2" w:rsidRPr="00F013FF" w:rsidRDefault="00483FB0" w:rsidP="002B6EEE">
    <w:pPr>
      <w:pStyle w:val="Footer"/>
      <w:jc w:val="center"/>
      <w:rPr>
        <w:rFonts w:ascii="Times New Roman" w:hAnsi="Times New Roman"/>
        <w:b/>
        <w:bCs/>
        <w:color w:val="FF0000"/>
        <w:sz w:val="24"/>
        <w:szCs w:val="21"/>
        <w:lang w:bidi="ne-NP"/>
      </w:rPr>
    </w:pPr>
    <w:r>
      <w:rPr>
        <w:rFonts w:ascii="Times New Roman" w:hAnsi="Times New Roman"/>
        <w:b/>
        <w:bCs/>
        <w:noProof/>
        <w:color w:val="FF0000"/>
        <w:sz w:val="24"/>
        <w:szCs w:val="21"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53.25pt;margin-top:.35pt;width:618pt;height:0;flip:y;z-index:251661312" o:connectortype="straight"/>
      </w:pic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  <w:lang w:bidi="ne-NP"/>
      </w:rPr>
      <w:t xml:space="preserve">lzIff, :jf:Yo, </w:t>
    </w:r>
    <w:r w:rsidR="003326B2" w:rsidRPr="00F013FF">
      <w:rPr>
        <w:rFonts w:ascii="Preeti" w:hAnsi="Preeti"/>
        <w:b/>
        <w:bCs/>
        <w:color w:val="FF0000"/>
        <w:sz w:val="26"/>
        <w:szCs w:val="16"/>
      </w:rPr>
      <w:t>s[lif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</w:rPr>
      <w:t>, ko{6g / k"jf{wf/ – ;d[4 Hjfnfd"vLsf] d"n cfwf/</w: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0AA" w:rsidRDefault="008A70AA" w:rsidP="005A5E51">
      <w:pPr>
        <w:spacing w:after="0" w:line="240" w:lineRule="auto"/>
      </w:pPr>
      <w:r>
        <w:separator/>
      </w:r>
    </w:p>
  </w:footnote>
  <w:footnote w:type="continuationSeparator" w:id="1">
    <w:p w:rsidR="008A70AA" w:rsidRDefault="008A70AA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74" w:rsidRDefault="00331D74" w:rsidP="00D91F83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sz w:val="56"/>
        <w:szCs w:val="56"/>
        <w:lang w:bidi="ne-NP"/>
      </w:rPr>
    </w:pPr>
    <w:r>
      <w:rPr>
        <w:rFonts w:ascii="Ganess" w:hAnsi="Ganess"/>
        <w:b/>
        <w:bCs/>
        <w:noProof/>
        <w:sz w:val="56"/>
        <w:szCs w:val="56"/>
        <w:lang w:bidi="ne-NP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5162550</wp:posOffset>
          </wp:positionH>
          <wp:positionV relativeFrom="paragraph">
            <wp:posOffset>340360</wp:posOffset>
          </wp:positionV>
          <wp:extent cx="1733550" cy="800100"/>
          <wp:effectExtent l="19050" t="0" r="0" b="0"/>
          <wp:wrapNone/>
          <wp:docPr id="4" name="Picture 1" descr="C:\Users\dell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esktop\index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F83">
      <w:rPr>
        <w:rFonts w:ascii="Ganess" w:hAnsi="Ganess"/>
        <w:b/>
        <w:bCs/>
        <w:noProof/>
        <w:sz w:val="56"/>
        <w:szCs w:val="56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283210</wp:posOffset>
          </wp:positionV>
          <wp:extent cx="1247775" cy="1028700"/>
          <wp:effectExtent l="1905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F83">
      <w:rPr>
        <w:rFonts w:ascii="Ganess" w:hAnsi="Ganess"/>
        <w:b/>
        <w:bCs/>
        <w:sz w:val="56"/>
        <w:szCs w:val="56"/>
        <w:lang w:bidi="ne-NP"/>
      </w:rPr>
      <w:t xml:space="preserve">                   </w:t>
    </w:r>
  </w:p>
  <w:p w:rsidR="00D91F83" w:rsidRDefault="00331D74" w:rsidP="00D91F83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color w:val="FF0000"/>
        <w:sz w:val="56"/>
        <w:szCs w:val="56"/>
      </w:rPr>
    </w:pPr>
    <w:r>
      <w:rPr>
        <w:rFonts w:ascii="Ganess" w:hAnsi="Ganess" w:hint="cs"/>
        <w:b/>
        <w:bCs/>
        <w:sz w:val="56"/>
        <w:szCs w:val="56"/>
        <w:cs/>
        <w:lang w:bidi="ne-NP"/>
      </w:rPr>
      <w:t xml:space="preserve">          </w:t>
    </w:r>
    <w:r w:rsidR="003326B2">
      <w:rPr>
        <w:rFonts w:ascii="Ganess" w:hAnsi="Ganess"/>
        <w:b/>
        <w:bCs/>
        <w:sz w:val="56"/>
        <w:szCs w:val="56"/>
      </w:rPr>
      <w:t xml:space="preserve"> </w:t>
    </w:r>
    <w:r w:rsidR="003326B2" w:rsidRPr="004C3B82">
      <w:rPr>
        <w:rFonts w:ascii="Ganess" w:hAnsi="Ganess"/>
        <w:b/>
        <w:bCs/>
        <w:color w:val="FF0000"/>
        <w:sz w:val="56"/>
        <w:szCs w:val="56"/>
      </w:rPr>
      <w:t>Hjfnfd"vL ufp“kflnsf</w:t>
    </w:r>
    <w:r w:rsidR="00820356">
      <w:rPr>
        <w:rFonts w:ascii="Ganess" w:hAnsi="Ganess"/>
        <w:b/>
        <w:bCs/>
        <w:color w:val="FF0000"/>
        <w:sz w:val="56"/>
        <w:szCs w:val="56"/>
      </w:rPr>
      <w:t xml:space="preserve">           </w:t>
    </w:r>
  </w:p>
  <w:p w:rsidR="003326B2" w:rsidRPr="00D91F83" w:rsidRDefault="00D91F83" w:rsidP="00D91F83">
    <w:pPr>
      <w:pStyle w:val="NoSpacing"/>
      <w:tabs>
        <w:tab w:val="left" w:pos="1848"/>
        <w:tab w:val="center" w:pos="5040"/>
      </w:tabs>
      <w:rPr>
        <w:rFonts w:ascii="Ganess" w:hAnsi="Ganess"/>
        <w:b/>
        <w:bCs/>
        <w:color w:val="FF0000"/>
        <w:sz w:val="56"/>
        <w:szCs w:val="56"/>
      </w:rPr>
    </w:pPr>
    <w:r>
      <w:rPr>
        <w:rFonts w:ascii="Ganess" w:hAnsi="Ganess"/>
        <w:b/>
        <w:bCs/>
        <w:color w:val="FF0000"/>
        <w:sz w:val="56"/>
        <w:szCs w:val="56"/>
      </w:rPr>
      <w:t xml:space="preserve">                          </w:t>
    </w:r>
    <w:r w:rsidR="00820356">
      <w:rPr>
        <w:rFonts w:ascii="Ganesh" w:hAnsi="Ganesh"/>
        <w:b/>
        <w:bCs/>
        <w:color w:val="FF0000"/>
        <w:sz w:val="36"/>
        <w:szCs w:val="36"/>
        <w:lang w:bidi="ne-NP"/>
      </w:rPr>
      <w:t xml:space="preserve"> </w:t>
    </w:r>
    <w:r w:rsidR="002535F0">
      <w:rPr>
        <w:rFonts w:ascii="Ganesh" w:hAnsi="Ganesh"/>
        <w:b/>
        <w:bCs/>
        <w:color w:val="FF0000"/>
        <w:sz w:val="36"/>
        <w:szCs w:val="36"/>
        <w:lang w:bidi="ne-NP"/>
      </w:rPr>
      <w:t xml:space="preserve">@ </w:t>
    </w:r>
    <w:r w:rsidR="00BA40F0">
      <w:rPr>
        <w:rFonts w:ascii="Ganess" w:hAnsi="Ganess"/>
        <w:b/>
        <w:bCs/>
        <w:color w:val="FF0000"/>
        <w:sz w:val="36"/>
        <w:szCs w:val="36"/>
        <w:lang w:bidi="ne-NP"/>
      </w:rPr>
      <w:t xml:space="preserve">g+= j8f </w:t>
    </w:r>
    <w:r w:rsidR="003326B2" w:rsidRPr="004C3B82">
      <w:rPr>
        <w:rFonts w:ascii="Ganess" w:hAnsi="Ganess"/>
        <w:b/>
        <w:bCs/>
        <w:color w:val="FF0000"/>
        <w:sz w:val="36"/>
        <w:szCs w:val="36"/>
      </w:rPr>
      <w:t>sfof{no</w:t>
    </w:r>
    <w:r w:rsidR="00820356">
      <w:rPr>
        <w:rFonts w:ascii="Ganess" w:hAnsi="Ganess"/>
        <w:b/>
        <w:bCs/>
        <w:color w:val="FF0000"/>
        <w:sz w:val="36"/>
        <w:szCs w:val="36"/>
      </w:rPr>
      <w:t xml:space="preserve">                                                                   </w:t>
    </w:r>
    <w:r>
      <w:rPr>
        <w:rFonts w:ascii="Ganess" w:hAnsi="Ganess"/>
        <w:b/>
        <w:bCs/>
        <w:color w:val="FF0000"/>
        <w:sz w:val="56"/>
        <w:szCs w:val="56"/>
      </w:rPr>
      <w:t xml:space="preserve"> </w:t>
    </w:r>
    <w:r>
      <w:rPr>
        <w:rFonts w:ascii="Ganess" w:hAnsi="Ganess"/>
        <w:b/>
        <w:bCs/>
        <w:color w:val="FF0000"/>
        <w:sz w:val="56"/>
        <w:szCs w:val="56"/>
      </w:rPr>
      <w:tab/>
      <w:t xml:space="preserve">                 </w:t>
    </w:r>
    <w:r w:rsidR="00BA40F0">
      <w:rPr>
        <w:rFonts w:ascii="Ganess" w:hAnsi="Ganess"/>
        <w:b/>
        <w:bCs/>
        <w:color w:val="FF0000"/>
        <w:sz w:val="32"/>
        <w:szCs w:val="32"/>
      </w:rPr>
      <w:t>d}bL</w:t>
    </w:r>
    <w:r w:rsidR="003326B2" w:rsidRPr="004C3B82">
      <w:rPr>
        <w:rFonts w:ascii="Ganess" w:hAnsi="Ganess"/>
        <w:b/>
        <w:bCs/>
        <w:color w:val="FF0000"/>
        <w:sz w:val="32"/>
        <w:szCs w:val="32"/>
      </w:rPr>
      <w:t>, wflbª</w:t>
    </w:r>
  </w:p>
  <w:p w:rsidR="003326B2" w:rsidRPr="002535F0" w:rsidRDefault="003326B2" w:rsidP="002535F0">
    <w:pPr>
      <w:pStyle w:val="NoSpacing"/>
      <w:ind w:right="-180"/>
      <w:jc w:val="center"/>
      <w:rPr>
        <w:rFonts w:ascii="Ganess" w:hAnsi="Ganess"/>
        <w:b/>
        <w:bCs/>
        <w:color w:val="FF0000"/>
        <w:sz w:val="32"/>
        <w:szCs w:val="32"/>
        <w:lang w:bidi="ne-NP"/>
      </w:rPr>
    </w:pPr>
    <w:r w:rsidRPr="004C3B82">
      <w:rPr>
        <w:rFonts w:ascii="Ganess" w:hAnsi="Ganess"/>
        <w:b/>
        <w:bCs/>
        <w:color w:val="FF0000"/>
        <w:sz w:val="32"/>
        <w:szCs w:val="32"/>
      </w:rPr>
      <w:t xml:space="preserve"> </w:t>
    </w:r>
    <w:r w:rsidR="00331D74">
      <w:rPr>
        <w:rFonts w:ascii="Ganess" w:hAnsi="Ganess"/>
        <w:b/>
        <w:bCs/>
        <w:color w:val="FF0000"/>
        <w:sz w:val="32"/>
        <w:szCs w:val="32"/>
      </w:rPr>
      <w:tab/>
    </w:r>
    <w:r w:rsidR="00331D74">
      <w:rPr>
        <w:rFonts w:ascii="Ganess" w:hAnsi="Ganess"/>
        <w:b/>
        <w:bCs/>
        <w:color w:val="FF0000"/>
        <w:sz w:val="32"/>
        <w:szCs w:val="32"/>
      </w:rPr>
      <w:tab/>
    </w:r>
    <w:r w:rsidR="00331D74">
      <w:rPr>
        <w:rFonts w:ascii="Ganess" w:hAnsi="Ganess"/>
        <w:b/>
        <w:bCs/>
        <w:color w:val="FF0000"/>
        <w:sz w:val="32"/>
        <w:szCs w:val="32"/>
      </w:rPr>
      <w:tab/>
    </w:r>
    <w:r w:rsidR="00331D74">
      <w:rPr>
        <w:rFonts w:ascii="Ganess" w:hAnsi="Ganess"/>
        <w:b/>
        <w:bCs/>
        <w:color w:val="FF0000"/>
        <w:sz w:val="32"/>
        <w:szCs w:val="32"/>
      </w:rPr>
      <w:tab/>
      <w:t xml:space="preserve"> </w:t>
    </w:r>
    <w:r w:rsidR="00D91F83">
      <w:rPr>
        <w:rFonts w:ascii="Ganess" w:hAnsi="Ganess"/>
        <w:b/>
        <w:bCs/>
        <w:color w:val="FF0000"/>
        <w:sz w:val="32"/>
        <w:szCs w:val="32"/>
      </w:rPr>
      <w:t xml:space="preserve">      </w:t>
    </w:r>
    <w:r w:rsidR="000670B8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D91F83">
      <w:rPr>
        <w:rFonts w:ascii="Ganess" w:hAnsi="Ganess"/>
        <w:b/>
        <w:bCs/>
        <w:color w:val="FF0000"/>
        <w:sz w:val="32"/>
        <w:szCs w:val="32"/>
      </w:rPr>
      <w:t xml:space="preserve"> </w:t>
    </w:r>
    <w:r w:rsidR="002535F0">
      <w:rPr>
        <w:rFonts w:ascii="Ganess" w:hAnsi="Ganess"/>
        <w:b/>
        <w:bCs/>
        <w:color w:val="FF0000"/>
        <w:sz w:val="32"/>
        <w:szCs w:val="32"/>
      </w:rPr>
      <w:t xml:space="preserve"> </w:t>
    </w:r>
    <w:r w:rsidRPr="004C3B82">
      <w:rPr>
        <w:rFonts w:ascii="Ganess" w:hAnsi="Ganess"/>
        <w:b/>
        <w:bCs/>
        <w:color w:val="FF0000"/>
        <w:sz w:val="32"/>
        <w:szCs w:val="32"/>
      </w:rPr>
      <w:t># g+=</w:t>
    </w:r>
    <w:r w:rsidR="00C453FD">
      <w:rPr>
        <w:rFonts w:ascii="Ganess" w:hAnsi="Ganess"/>
        <w:b/>
        <w:bCs/>
        <w:color w:val="FF0000"/>
        <w:sz w:val="32"/>
        <w:szCs w:val="32"/>
      </w:rPr>
      <w:t xml:space="preserve"> </w:t>
    </w:r>
    <w:r w:rsidRPr="004C3B82">
      <w:rPr>
        <w:rFonts w:ascii="Ganess" w:hAnsi="Ganess"/>
        <w:b/>
        <w:bCs/>
        <w:color w:val="FF0000"/>
        <w:sz w:val="32"/>
        <w:szCs w:val="32"/>
      </w:rPr>
      <w:t>k|b]z, g]kfn</w:t>
    </w:r>
    <w:r w:rsidR="002535F0">
      <w:rPr>
        <w:rFonts w:ascii="Ganess" w:hAnsi="Ganess"/>
        <w:b/>
        <w:bCs/>
        <w:color w:val="FF0000"/>
        <w:sz w:val="32"/>
        <w:szCs w:val="32"/>
      </w:rPr>
      <w:t xml:space="preserve">    </w:t>
    </w:r>
    <w:r w:rsidR="002437C6">
      <w:rPr>
        <w:rFonts w:ascii="Ganess" w:hAnsi="Ganess"/>
        <w:b/>
        <w:bCs/>
        <w:color w:val="FF0000"/>
        <w:sz w:val="32"/>
        <w:szCs w:val="32"/>
      </w:rPr>
      <w:t xml:space="preserve">  </w:t>
    </w:r>
    <w:r w:rsidR="00331D74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2437C6">
      <w:rPr>
        <w:rFonts w:ascii="Ganess" w:hAnsi="Ganess"/>
        <w:b/>
        <w:bCs/>
        <w:color w:val="FF0000"/>
        <w:sz w:val="32"/>
        <w:szCs w:val="32"/>
      </w:rPr>
      <w:t xml:space="preserve">  </w:t>
    </w:r>
    <w:r w:rsidR="00C453FD">
      <w:rPr>
        <w:rFonts w:ascii="Ganess" w:hAnsi="Ganess"/>
        <w:b/>
        <w:bCs/>
        <w:color w:val="FF0000"/>
        <w:sz w:val="32"/>
        <w:szCs w:val="32"/>
      </w:rPr>
      <w:t xml:space="preserve">  </w:t>
    </w:r>
    <w:r w:rsidR="00D91F83">
      <w:rPr>
        <w:rFonts w:ascii="Ganess" w:hAnsi="Ganess"/>
        <w:b/>
        <w:bCs/>
        <w:color w:val="FF0000"/>
        <w:sz w:val="32"/>
        <w:szCs w:val="32"/>
      </w:rPr>
      <w:t xml:space="preserve">       </w:t>
    </w:r>
    <w:r w:rsidR="00C453FD">
      <w:rPr>
        <w:rFonts w:ascii="Ganess" w:hAnsi="Ganess" w:hint="cs"/>
        <w:b/>
        <w:bCs/>
        <w:color w:val="FF0000"/>
        <w:sz w:val="32"/>
        <w:szCs w:val="32"/>
        <w:cs/>
        <w:lang w:bidi="ne-NP"/>
      </w:rPr>
      <w:t xml:space="preserve"> </w:t>
    </w:r>
    <w:r w:rsidR="002535F0">
      <w:rPr>
        <w:rFonts w:ascii="Ganess" w:hAnsi="Ganess"/>
        <w:b/>
        <w:bCs/>
        <w:color w:val="FF0000"/>
        <w:sz w:val="32"/>
        <w:szCs w:val="32"/>
      </w:rPr>
      <w:t xml:space="preserve"> </w:t>
    </w: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E-mail: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j</w:t>
    </w:r>
    <w:r w:rsidR="002437C6">
      <w:rPr>
        <w:rFonts w:ascii="Times New Roman" w:hAnsi="Times New Roman" w:cs="Times New Roman"/>
        <w:b/>
        <w:bCs/>
        <w:color w:val="FF0000"/>
        <w:sz w:val="20"/>
        <w:szCs w:val="20"/>
      </w:rPr>
      <w:t>w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>alamukhiward2@gmail.com</w:t>
    </w: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ab/>
      <w:t xml:space="preserve">                                                                                                                                             </w:t>
    </w:r>
    <w:r w:rsidR="000C61EF">
      <w:rPr>
        <w:rFonts w:ascii="Times New Roman" w:hAnsi="Times New Roman" w:hint="cs"/>
        <w:b/>
        <w:bCs/>
        <w:color w:val="FF0000"/>
        <w:sz w:val="20"/>
        <w:szCs w:val="18"/>
        <w:cs/>
        <w:lang w:bidi="ne-NP"/>
      </w:rPr>
      <w:t xml:space="preserve">    </w:t>
    </w:r>
    <w:r w:rsidR="00D91F83">
      <w:rPr>
        <w:rFonts w:ascii="Times New Roman" w:hAnsi="Times New Roman"/>
        <w:b/>
        <w:bCs/>
        <w:color w:val="FF0000"/>
        <w:sz w:val="20"/>
        <w:szCs w:val="18"/>
        <w:lang w:bidi="ne-NP"/>
      </w:rPr>
      <w:t xml:space="preserve"> </w:t>
    </w:r>
    <w:r w:rsidR="00D91F83">
      <w:rPr>
        <w:rFonts w:ascii="Times New Roman" w:hAnsi="Times New Roman"/>
        <w:b/>
        <w:bCs/>
        <w:color w:val="FF0000"/>
        <w:sz w:val="20"/>
        <w:szCs w:val="18"/>
        <w:lang w:bidi="ne-NP"/>
      </w:rPr>
      <w:tab/>
      <w:t xml:space="preserve">                                                                                                                                                  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>ward2</w:t>
    </w:r>
    <w:r w:rsidR="00044031">
      <w:rPr>
        <w:rFonts w:ascii="Times New Roman" w:hAnsi="Times New Roman" w:cs="Times New Roman"/>
        <w:b/>
        <w:bCs/>
        <w:color w:val="FF0000"/>
        <w:sz w:val="20"/>
        <w:szCs w:val="20"/>
      </w:rPr>
      <w:t>jwalamukhi@gmail.com</w:t>
    </w:r>
  </w:p>
  <w:p w:rsidR="000C61EF" w:rsidRDefault="00D91F83" w:rsidP="00265355">
    <w:pPr>
      <w:pStyle w:val="Footer"/>
      <w:jc w:val="right"/>
      <w:rPr>
        <w:rFonts w:ascii="Times New Roman" w:hAnsi="Times New Roman"/>
        <w:b/>
        <w:bCs/>
        <w:color w:val="FF0000"/>
        <w:sz w:val="20"/>
        <w:szCs w:val="18"/>
        <w:lang w:bidi="ne-NP"/>
      </w:rPr>
    </w:pPr>
    <w:r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          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ab/>
      <w:t xml:space="preserve">      </w:t>
    </w:r>
    <w:r w:rsidR="00265355">
      <w:rPr>
        <w:rFonts w:ascii="Times New Roman" w:hAnsi="Times New Roman" w:hint="cs"/>
        <w:b/>
        <w:bCs/>
        <w:color w:val="FF0000"/>
        <w:sz w:val="20"/>
        <w:szCs w:val="18"/>
        <w:cs/>
        <w:lang w:bidi="ne-NP"/>
      </w:rPr>
      <w:t xml:space="preserve">   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>Website</w:t>
    </w:r>
    <w:r w:rsidR="003326B2"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:</w:t>
    </w:r>
    <w:r w:rsidR="002535F0"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</w:t>
    </w:r>
    <w:r w:rsidR="003326B2"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www.jwalamukhimun.gov.np</w:t>
    </w:r>
  </w:p>
  <w:p w:rsidR="003326B2" w:rsidRPr="00082FCB" w:rsidRDefault="00483FB0" w:rsidP="00082FCB">
    <w:pPr>
      <w:pStyle w:val="Footer"/>
      <w:ind w:right="-180"/>
      <w:jc w:val="right"/>
      <w:rPr>
        <w:rFonts w:ascii="Times New Roman" w:hAnsi="Times New Roman"/>
        <w:b/>
        <w:bCs/>
        <w:color w:val="FF0000"/>
        <w:sz w:val="20"/>
        <w:szCs w:val="18"/>
        <w:cs/>
        <w:lang w:bidi="ne-NP"/>
      </w:rPr>
    </w:pPr>
    <w:r w:rsidRPr="00483FB0"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36pt;margin-top:10.4pt;width:611.25pt;height:0;z-index:251663360" o:connectortype="straight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94562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95D"/>
    <w:rsid w:val="00024A3A"/>
    <w:rsid w:val="00025E17"/>
    <w:rsid w:val="000262D5"/>
    <w:rsid w:val="000263FC"/>
    <w:rsid w:val="000269F2"/>
    <w:rsid w:val="00026FB9"/>
    <w:rsid w:val="0002780E"/>
    <w:rsid w:val="000278BB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031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0B8"/>
    <w:rsid w:val="00067857"/>
    <w:rsid w:val="0007064E"/>
    <w:rsid w:val="00070D19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2FCB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1EF"/>
    <w:rsid w:val="000C6449"/>
    <w:rsid w:val="000C68EB"/>
    <w:rsid w:val="000C6E16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E6947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5CA1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114C"/>
    <w:rsid w:val="001213D4"/>
    <w:rsid w:val="001214F4"/>
    <w:rsid w:val="00121737"/>
    <w:rsid w:val="00121DB6"/>
    <w:rsid w:val="00122136"/>
    <w:rsid w:val="001224DA"/>
    <w:rsid w:val="00123869"/>
    <w:rsid w:val="00123A43"/>
    <w:rsid w:val="00123E13"/>
    <w:rsid w:val="00125293"/>
    <w:rsid w:val="001256C0"/>
    <w:rsid w:val="00127F3C"/>
    <w:rsid w:val="001301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803"/>
    <w:rsid w:val="00171845"/>
    <w:rsid w:val="00172B3D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4C0A"/>
    <w:rsid w:val="001D5282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28F"/>
    <w:rsid w:val="00200652"/>
    <w:rsid w:val="00201BA8"/>
    <w:rsid w:val="002020AF"/>
    <w:rsid w:val="00202E38"/>
    <w:rsid w:val="002044E8"/>
    <w:rsid w:val="00205F68"/>
    <w:rsid w:val="00206B00"/>
    <w:rsid w:val="00206F9F"/>
    <w:rsid w:val="0020787A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7C6"/>
    <w:rsid w:val="00243A3C"/>
    <w:rsid w:val="00243D60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5F0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355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094"/>
    <w:rsid w:val="002A23F5"/>
    <w:rsid w:val="002A275B"/>
    <w:rsid w:val="002A2EA7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7B7D"/>
    <w:rsid w:val="002F15F6"/>
    <w:rsid w:val="002F1B9A"/>
    <w:rsid w:val="002F1DF7"/>
    <w:rsid w:val="002F2466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1D74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44F3"/>
    <w:rsid w:val="003746CE"/>
    <w:rsid w:val="00374878"/>
    <w:rsid w:val="00374B2D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2C21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4F5"/>
    <w:rsid w:val="003E180B"/>
    <w:rsid w:val="003E1C1D"/>
    <w:rsid w:val="003E3032"/>
    <w:rsid w:val="003E4728"/>
    <w:rsid w:val="003E593E"/>
    <w:rsid w:val="003E6B72"/>
    <w:rsid w:val="003E6D9A"/>
    <w:rsid w:val="003F0574"/>
    <w:rsid w:val="003F124B"/>
    <w:rsid w:val="003F12AC"/>
    <w:rsid w:val="003F331E"/>
    <w:rsid w:val="003F3844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18AC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7673"/>
    <w:rsid w:val="00460371"/>
    <w:rsid w:val="00460548"/>
    <w:rsid w:val="0046116F"/>
    <w:rsid w:val="004612D8"/>
    <w:rsid w:val="00461D7C"/>
    <w:rsid w:val="0046309B"/>
    <w:rsid w:val="00463F2B"/>
    <w:rsid w:val="00465B6F"/>
    <w:rsid w:val="004665AA"/>
    <w:rsid w:val="004666BD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3FB0"/>
    <w:rsid w:val="004853E9"/>
    <w:rsid w:val="0048555B"/>
    <w:rsid w:val="0048580E"/>
    <w:rsid w:val="004858F2"/>
    <w:rsid w:val="00485932"/>
    <w:rsid w:val="00485D6D"/>
    <w:rsid w:val="00486938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1858"/>
    <w:rsid w:val="004E29BF"/>
    <w:rsid w:val="004E320E"/>
    <w:rsid w:val="004E73B3"/>
    <w:rsid w:val="004E7670"/>
    <w:rsid w:val="004F0847"/>
    <w:rsid w:val="004F09C3"/>
    <w:rsid w:val="004F2077"/>
    <w:rsid w:val="004F2A28"/>
    <w:rsid w:val="004F341B"/>
    <w:rsid w:val="004F401E"/>
    <w:rsid w:val="004F402F"/>
    <w:rsid w:val="004F4197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A96"/>
    <w:rsid w:val="005518DE"/>
    <w:rsid w:val="005532F6"/>
    <w:rsid w:val="00553876"/>
    <w:rsid w:val="00553916"/>
    <w:rsid w:val="005539BE"/>
    <w:rsid w:val="00553D4F"/>
    <w:rsid w:val="0055406A"/>
    <w:rsid w:val="005556FD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370C"/>
    <w:rsid w:val="00576DFA"/>
    <w:rsid w:val="005774D2"/>
    <w:rsid w:val="0058023F"/>
    <w:rsid w:val="0058073B"/>
    <w:rsid w:val="00581651"/>
    <w:rsid w:val="005818A7"/>
    <w:rsid w:val="00581EE8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5962"/>
    <w:rsid w:val="005E5BC5"/>
    <w:rsid w:val="005E6335"/>
    <w:rsid w:val="005F0767"/>
    <w:rsid w:val="005F0949"/>
    <w:rsid w:val="005F2657"/>
    <w:rsid w:val="005F2AD0"/>
    <w:rsid w:val="005F348D"/>
    <w:rsid w:val="005F3F97"/>
    <w:rsid w:val="005F59E9"/>
    <w:rsid w:val="005F6406"/>
    <w:rsid w:val="005F6780"/>
    <w:rsid w:val="005F6E75"/>
    <w:rsid w:val="005F75E8"/>
    <w:rsid w:val="005F76DE"/>
    <w:rsid w:val="005F780A"/>
    <w:rsid w:val="005F7D12"/>
    <w:rsid w:val="005F7FAC"/>
    <w:rsid w:val="00603E32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5111"/>
    <w:rsid w:val="00625B6B"/>
    <w:rsid w:val="00625B8F"/>
    <w:rsid w:val="00625EA4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45D3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642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899"/>
    <w:rsid w:val="00726C85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0C8"/>
    <w:rsid w:val="007545AC"/>
    <w:rsid w:val="007551A2"/>
    <w:rsid w:val="007551E3"/>
    <w:rsid w:val="0075547A"/>
    <w:rsid w:val="00755738"/>
    <w:rsid w:val="007563CB"/>
    <w:rsid w:val="00756B5C"/>
    <w:rsid w:val="007571BB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341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C7390"/>
    <w:rsid w:val="007D0469"/>
    <w:rsid w:val="007D049C"/>
    <w:rsid w:val="007D0655"/>
    <w:rsid w:val="007D0DB5"/>
    <w:rsid w:val="007D1305"/>
    <w:rsid w:val="007D1313"/>
    <w:rsid w:val="007D2BA8"/>
    <w:rsid w:val="007D4BBB"/>
    <w:rsid w:val="007D550D"/>
    <w:rsid w:val="007D598E"/>
    <w:rsid w:val="007D60A8"/>
    <w:rsid w:val="007D624F"/>
    <w:rsid w:val="007D683D"/>
    <w:rsid w:val="007D7B35"/>
    <w:rsid w:val="007E0842"/>
    <w:rsid w:val="007E0BE4"/>
    <w:rsid w:val="007E0FDC"/>
    <w:rsid w:val="007E219C"/>
    <w:rsid w:val="007E25F1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2D4"/>
    <w:rsid w:val="008116FA"/>
    <w:rsid w:val="00812AD8"/>
    <w:rsid w:val="00812CE3"/>
    <w:rsid w:val="00814741"/>
    <w:rsid w:val="00815802"/>
    <w:rsid w:val="008179B3"/>
    <w:rsid w:val="00817B56"/>
    <w:rsid w:val="008203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4EE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0F93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A70AA"/>
    <w:rsid w:val="008A73DF"/>
    <w:rsid w:val="008B032C"/>
    <w:rsid w:val="008B0A39"/>
    <w:rsid w:val="008B13D9"/>
    <w:rsid w:val="008B160C"/>
    <w:rsid w:val="008B186A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E771D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30C"/>
    <w:rsid w:val="009036F6"/>
    <w:rsid w:val="00903F57"/>
    <w:rsid w:val="00905444"/>
    <w:rsid w:val="009057DA"/>
    <w:rsid w:val="0090591B"/>
    <w:rsid w:val="00905E47"/>
    <w:rsid w:val="00911790"/>
    <w:rsid w:val="00911CA8"/>
    <w:rsid w:val="009123BD"/>
    <w:rsid w:val="009125E0"/>
    <w:rsid w:val="00912799"/>
    <w:rsid w:val="00913616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4746"/>
    <w:rsid w:val="00A06194"/>
    <w:rsid w:val="00A0624C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F59"/>
    <w:rsid w:val="00A53215"/>
    <w:rsid w:val="00A533D2"/>
    <w:rsid w:val="00A533E4"/>
    <w:rsid w:val="00A53F3C"/>
    <w:rsid w:val="00A55008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0F0"/>
    <w:rsid w:val="00BA441D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30F7"/>
    <w:rsid w:val="00BD33F2"/>
    <w:rsid w:val="00BD5ED2"/>
    <w:rsid w:val="00BD64B3"/>
    <w:rsid w:val="00BD67C5"/>
    <w:rsid w:val="00BE0386"/>
    <w:rsid w:val="00BE139D"/>
    <w:rsid w:val="00BE1BF0"/>
    <w:rsid w:val="00BE23AB"/>
    <w:rsid w:val="00BE2C4A"/>
    <w:rsid w:val="00BE2CB3"/>
    <w:rsid w:val="00BE4264"/>
    <w:rsid w:val="00BE4F8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6F0D"/>
    <w:rsid w:val="00C07635"/>
    <w:rsid w:val="00C108F1"/>
    <w:rsid w:val="00C11124"/>
    <w:rsid w:val="00C125BC"/>
    <w:rsid w:val="00C13E28"/>
    <w:rsid w:val="00C1573D"/>
    <w:rsid w:val="00C15787"/>
    <w:rsid w:val="00C1677D"/>
    <w:rsid w:val="00C17AA4"/>
    <w:rsid w:val="00C2010D"/>
    <w:rsid w:val="00C2048A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AA"/>
    <w:rsid w:val="00C365EE"/>
    <w:rsid w:val="00C378A2"/>
    <w:rsid w:val="00C4039A"/>
    <w:rsid w:val="00C40C8B"/>
    <w:rsid w:val="00C415AA"/>
    <w:rsid w:val="00C453FD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4BB4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7B3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E5D"/>
    <w:rsid w:val="00C97F5D"/>
    <w:rsid w:val="00CA0384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30D9"/>
    <w:rsid w:val="00CC3185"/>
    <w:rsid w:val="00CC375A"/>
    <w:rsid w:val="00CC3B7D"/>
    <w:rsid w:val="00CC3E7B"/>
    <w:rsid w:val="00CC4613"/>
    <w:rsid w:val="00CC4FD4"/>
    <w:rsid w:val="00CD0B52"/>
    <w:rsid w:val="00CD1326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F8D"/>
    <w:rsid w:val="00D344A1"/>
    <w:rsid w:val="00D34636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267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1F83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953"/>
    <w:rsid w:val="00E10A77"/>
    <w:rsid w:val="00E10F93"/>
    <w:rsid w:val="00E1113F"/>
    <w:rsid w:val="00E1116E"/>
    <w:rsid w:val="00E118D8"/>
    <w:rsid w:val="00E11F35"/>
    <w:rsid w:val="00E13426"/>
    <w:rsid w:val="00E13D03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7F0A"/>
    <w:rsid w:val="00E3026C"/>
    <w:rsid w:val="00E319DD"/>
    <w:rsid w:val="00E31D18"/>
    <w:rsid w:val="00E329F6"/>
    <w:rsid w:val="00E35D1C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1C27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2EAE"/>
    <w:rsid w:val="00E842E5"/>
    <w:rsid w:val="00E84797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63F1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02FA"/>
    <w:rsid w:val="00EB1959"/>
    <w:rsid w:val="00EB1B47"/>
    <w:rsid w:val="00EB1DCC"/>
    <w:rsid w:val="00EB1EE8"/>
    <w:rsid w:val="00EB2289"/>
    <w:rsid w:val="00EB295B"/>
    <w:rsid w:val="00EB2BD0"/>
    <w:rsid w:val="00EB380C"/>
    <w:rsid w:val="00EB3DB8"/>
    <w:rsid w:val="00EB3E70"/>
    <w:rsid w:val="00EB41CF"/>
    <w:rsid w:val="00EB621F"/>
    <w:rsid w:val="00EB6336"/>
    <w:rsid w:val="00EB7939"/>
    <w:rsid w:val="00EB7D5E"/>
    <w:rsid w:val="00EC037D"/>
    <w:rsid w:val="00EC1254"/>
    <w:rsid w:val="00EC286C"/>
    <w:rsid w:val="00EC345E"/>
    <w:rsid w:val="00EC546A"/>
    <w:rsid w:val="00EC5705"/>
    <w:rsid w:val="00EC6498"/>
    <w:rsid w:val="00ED0903"/>
    <w:rsid w:val="00ED1150"/>
    <w:rsid w:val="00ED1513"/>
    <w:rsid w:val="00ED731E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BED"/>
    <w:rsid w:val="00EF4016"/>
    <w:rsid w:val="00EF45A5"/>
    <w:rsid w:val="00EF5032"/>
    <w:rsid w:val="00EF5646"/>
    <w:rsid w:val="00EF5ABD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5D0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FF6"/>
    <w:rsid w:val="00F13463"/>
    <w:rsid w:val="00F13541"/>
    <w:rsid w:val="00F13B6A"/>
    <w:rsid w:val="00F14035"/>
    <w:rsid w:val="00F141DB"/>
    <w:rsid w:val="00F15FA3"/>
    <w:rsid w:val="00F1607F"/>
    <w:rsid w:val="00F1657D"/>
    <w:rsid w:val="00F16823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1B28"/>
    <w:rsid w:val="00F8243C"/>
    <w:rsid w:val="00F82807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2B31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E7B09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3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36</cp:revision>
  <cp:lastPrinted>2020-01-03T08:34:00Z</cp:lastPrinted>
  <dcterms:created xsi:type="dcterms:W3CDTF">2019-05-19T10:07:00Z</dcterms:created>
  <dcterms:modified xsi:type="dcterms:W3CDTF">2020-01-03T08:34:00Z</dcterms:modified>
</cp:coreProperties>
</file>