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E7" w:rsidRDefault="00212DDD" w:rsidP="00212DDD">
      <w:pPr>
        <w:pStyle w:val="ListParagraph"/>
        <w:numPr>
          <w:ilvl w:val="0"/>
          <w:numId w:val="1"/>
        </w:numPr>
      </w:pPr>
      <w:r w:rsidRPr="00212DDD">
        <w:t>select * from electricity_connection_type order by connection_name asc;</w:t>
      </w:r>
    </w:p>
    <w:p w:rsidR="00212DDD" w:rsidRDefault="00212DDD" w:rsidP="00212DDD">
      <w:pPr>
        <w:pStyle w:val="ListParagraph"/>
        <w:numPr>
          <w:ilvl w:val="0"/>
          <w:numId w:val="1"/>
        </w:numPr>
      </w:pPr>
      <w:r w:rsidRPr="00212DDD">
        <w:t>select * from building_type order by name asc;</w:t>
      </w:r>
    </w:p>
    <w:p w:rsidR="00212DDD" w:rsidRDefault="00212DDD" w:rsidP="00212DDD">
      <w:pPr>
        <w:pStyle w:val="ListParagraph"/>
        <w:numPr>
          <w:ilvl w:val="0"/>
          <w:numId w:val="1"/>
        </w:numPr>
      </w:pPr>
      <w:r w:rsidRPr="00212DDD">
        <w:t>select * from building order by building_owner_name asc;</w:t>
      </w:r>
    </w:p>
    <w:p w:rsidR="00212DDD" w:rsidRDefault="00FD223D" w:rsidP="00212DDD">
      <w:pPr>
        <w:pStyle w:val="ListParagraph"/>
        <w:numPr>
          <w:ilvl w:val="0"/>
          <w:numId w:val="1"/>
        </w:numPr>
      </w:pPr>
      <w:r>
        <w:t>select * from electricity_reading order by total_units desc;</w:t>
      </w:r>
    </w:p>
    <w:p w:rsidR="00FD223D" w:rsidRDefault="00FD223D" w:rsidP="00212DDD">
      <w:pPr>
        <w:pStyle w:val="ListParagraph"/>
        <w:numPr>
          <w:ilvl w:val="0"/>
          <w:numId w:val="1"/>
        </w:numPr>
      </w:pPr>
      <w:r>
        <w:t>select meter_number from meter;</w:t>
      </w:r>
    </w:p>
    <w:p w:rsidR="00FD223D" w:rsidRDefault="00FD223D" w:rsidP="00212DDD">
      <w:pPr>
        <w:pStyle w:val="ListParagraph"/>
        <w:numPr>
          <w:ilvl w:val="0"/>
          <w:numId w:val="1"/>
        </w:numPr>
      </w:pPr>
      <w:r>
        <w:t>select owner_name,contact_number from building</w:t>
      </w:r>
      <w:r w:rsidR="00F27C0C">
        <w:t xml:space="preserve"> order by owner_name asc</w:t>
      </w:r>
      <w:r>
        <w:t>;</w:t>
      </w:r>
    </w:p>
    <w:p w:rsidR="00F27C0C" w:rsidRDefault="00393257" w:rsidP="00212DDD">
      <w:pPr>
        <w:pStyle w:val="ListParagraph"/>
        <w:numPr>
          <w:ilvl w:val="0"/>
          <w:numId w:val="1"/>
        </w:numPr>
      </w:pPr>
      <w:r>
        <w:t>select total_units,payable_amount,fine_amount from bill</w:t>
      </w:r>
      <w:r w:rsidR="00836CFE">
        <w:t xml:space="preserve"> order by total_units desc;</w:t>
      </w:r>
      <w:r w:rsidR="00F27C0C">
        <w:t xml:space="preserve"> </w:t>
      </w:r>
    </w:p>
    <w:p w:rsidR="00FD223D" w:rsidRDefault="005F5929" w:rsidP="00212DDD">
      <w:pPr>
        <w:pStyle w:val="ListParagraph"/>
        <w:numPr>
          <w:ilvl w:val="0"/>
          <w:numId w:val="1"/>
        </w:numPr>
      </w:pPr>
      <w:r>
        <w:t>select * from slab order by from_unit asc;</w:t>
      </w:r>
    </w:p>
    <w:p w:rsidR="006A2265" w:rsidRDefault="005F5929" w:rsidP="006A2265">
      <w:pPr>
        <w:pStyle w:val="ListParagraph"/>
        <w:numPr>
          <w:ilvl w:val="0"/>
          <w:numId w:val="1"/>
        </w:numPr>
      </w:pPr>
      <w:r>
        <w:t>select * from building where owner_name = ‘N</w:t>
      </w:r>
      <w:r w:rsidR="00505DCE">
        <w:t>icholas’</w:t>
      </w:r>
      <w:r w:rsidR="006A2265">
        <w:t>;</w:t>
      </w:r>
    </w:p>
    <w:p w:rsidR="006A2265" w:rsidRDefault="006A2265" w:rsidP="006A2265">
      <w:pPr>
        <w:pStyle w:val="ListParagraph"/>
        <w:numPr>
          <w:ilvl w:val="0"/>
          <w:numId w:val="1"/>
        </w:numPr>
      </w:pPr>
      <w:r>
        <w:t>s</w:t>
      </w:r>
      <w:r w:rsidR="00393257">
        <w:t>elect * from electricity_reading where total_units&gt;10000 order by total_units desc;</w:t>
      </w:r>
    </w:p>
    <w:p w:rsidR="006A2265" w:rsidRDefault="006A2265" w:rsidP="006A2265">
      <w:pPr>
        <w:pStyle w:val="ListParagraph"/>
        <w:numPr>
          <w:ilvl w:val="0"/>
          <w:numId w:val="1"/>
        </w:numPr>
      </w:pPr>
      <w:r>
        <w:t>s</w:t>
      </w:r>
      <w:r w:rsidR="00393257">
        <w:t xml:space="preserve">elect </w:t>
      </w:r>
      <w:r w:rsidR="003B0668">
        <w:t>* from bill where due_date=’2017-10-01’ order by payable_amount desc;</w:t>
      </w:r>
    </w:p>
    <w:p w:rsidR="004E373A" w:rsidRDefault="004E373A" w:rsidP="00596294">
      <w:pPr>
        <w:pStyle w:val="ListParagraph"/>
        <w:numPr>
          <w:ilvl w:val="0"/>
          <w:numId w:val="1"/>
        </w:numPr>
      </w:pPr>
      <w:r>
        <w:t>select owner_name, address,</w:t>
      </w:r>
      <w:r w:rsidRPr="004E373A">
        <w:t>contact_number</w:t>
      </w:r>
      <w:r>
        <w:t xml:space="preserve"> from building where email_address=</w:t>
      </w:r>
      <w:r w:rsidR="00596294">
        <w:t>’</w:t>
      </w:r>
      <w:r>
        <w:t>null’ order by owner_name desc;</w:t>
      </w:r>
    </w:p>
    <w:p w:rsidR="005F5929" w:rsidRDefault="004E373A" w:rsidP="004E373A">
      <w:pPr>
        <w:pStyle w:val="ListParagraph"/>
        <w:numPr>
          <w:ilvl w:val="0"/>
          <w:numId w:val="1"/>
        </w:numPr>
      </w:pPr>
      <w:r>
        <w:t xml:space="preserve">select * from building </w:t>
      </w:r>
      <w:r w:rsidR="005F5929">
        <w:t xml:space="preserve"> </w:t>
      </w:r>
      <w:r>
        <w:t xml:space="preserve">where owner_name like </w:t>
      </w:r>
      <w:r w:rsidR="0098623F">
        <w:t>“</w:t>
      </w:r>
      <w:r>
        <w:t>M%</w:t>
      </w:r>
      <w:r w:rsidR="0098623F">
        <w:t>”</w:t>
      </w:r>
      <w:r>
        <w:t xml:space="preserve"> order by owner_name asc;</w:t>
      </w:r>
    </w:p>
    <w:p w:rsidR="004E373A" w:rsidRDefault="004E373A" w:rsidP="004E373A">
      <w:pPr>
        <w:pStyle w:val="ListParagraph"/>
        <w:numPr>
          <w:ilvl w:val="0"/>
          <w:numId w:val="1"/>
        </w:numPr>
      </w:pPr>
      <w:r>
        <w:t>select * from building  where building_type_id=2 order by owner_name asc;</w:t>
      </w:r>
    </w:p>
    <w:p w:rsidR="004E373A" w:rsidRDefault="0098623F" w:rsidP="004E373A">
      <w:pPr>
        <w:pStyle w:val="ListParagraph"/>
        <w:numPr>
          <w:ilvl w:val="0"/>
          <w:numId w:val="1"/>
        </w:numPr>
      </w:pPr>
      <w:r>
        <w:t xml:space="preserve">select * from electricity </w:t>
      </w:r>
      <w:r w:rsidR="00596294">
        <w:t>where total_units between 500 and 1000 order by total_units desc;</w:t>
      </w:r>
    </w:p>
    <w:p w:rsidR="00596294" w:rsidRDefault="00836CFE" w:rsidP="004E373A">
      <w:pPr>
        <w:pStyle w:val="ListParagraph"/>
        <w:numPr>
          <w:ilvl w:val="0"/>
          <w:numId w:val="1"/>
        </w:numPr>
      </w:pPr>
      <w:r>
        <w:t xml:space="preserve">select meter_id,total_units from </w:t>
      </w:r>
      <w:r w:rsidR="00082E6B">
        <w:t>electricity_reading where h13&lt;h14 order by total_units desc;</w:t>
      </w:r>
      <w:bookmarkStart w:id="0" w:name="_GoBack"/>
      <w:bookmarkEnd w:id="0"/>
      <w:r w:rsidR="00082E6B">
        <w:t xml:space="preserve"> </w:t>
      </w:r>
    </w:p>
    <w:sectPr w:rsidR="0059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4A28"/>
    <w:multiLevelType w:val="hybridMultilevel"/>
    <w:tmpl w:val="E10A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DDD"/>
    <w:rsid w:val="00082E6B"/>
    <w:rsid w:val="00212DDD"/>
    <w:rsid w:val="003742E7"/>
    <w:rsid w:val="00393257"/>
    <w:rsid w:val="003B0668"/>
    <w:rsid w:val="004E373A"/>
    <w:rsid w:val="00505DCE"/>
    <w:rsid w:val="00596294"/>
    <w:rsid w:val="005F5929"/>
    <w:rsid w:val="006A2265"/>
    <w:rsid w:val="00836CFE"/>
    <w:rsid w:val="0098623F"/>
    <w:rsid w:val="00F27C0C"/>
    <w:rsid w:val="00FD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DINESH</dc:creator>
  <cp:lastModifiedBy>N DINESH</cp:lastModifiedBy>
  <cp:revision>3</cp:revision>
  <dcterms:created xsi:type="dcterms:W3CDTF">2020-09-23T10:23:00Z</dcterms:created>
  <dcterms:modified xsi:type="dcterms:W3CDTF">2020-09-23T17:03:00Z</dcterms:modified>
</cp:coreProperties>
</file>