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3824" w14:textId="765BF61B" w:rsidR="00E855C1" w:rsidRDefault="00E855C1">
      <w:pPr>
        <w:rPr>
          <w:noProof/>
        </w:rPr>
      </w:pPr>
      <w:r>
        <w:rPr>
          <w:noProof/>
        </w:rPr>
        <w:t>So here if we create a relationship between project and task, it is created in both directions.</w:t>
      </w:r>
    </w:p>
    <w:p w14:paraId="05A01830" w14:textId="764D36AE" w:rsidR="00E855C1" w:rsidRDefault="00E855C1">
      <w:r w:rsidRPr="00AA3F0F">
        <w:rPr>
          <w:noProof/>
        </w:rPr>
        <w:drawing>
          <wp:inline distT="0" distB="0" distL="0" distR="0" wp14:anchorId="465DEDAE" wp14:editId="16BBF1F8">
            <wp:extent cx="3400425" cy="26528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20" cy="27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0F" w:rsidRPr="00AA3F0F">
        <w:rPr>
          <w:noProof/>
        </w:rPr>
        <w:drawing>
          <wp:inline distT="0" distB="0" distL="0" distR="0" wp14:anchorId="763DE270" wp14:editId="2C243F1D">
            <wp:extent cx="3409950" cy="258569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782" cy="261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0F" w:rsidRPr="00AA3F0F">
        <w:rPr>
          <w:noProof/>
        </w:rPr>
        <w:drawing>
          <wp:inline distT="0" distB="0" distL="0" distR="0" wp14:anchorId="0D9C8F37" wp14:editId="01635C43">
            <wp:extent cx="3533775" cy="2480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592" cy="251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0F" w:rsidRPr="00AA3F0F">
        <w:rPr>
          <w:noProof/>
        </w:rPr>
        <w:lastRenderedPageBreak/>
        <w:drawing>
          <wp:inline distT="0" distB="0" distL="0" distR="0" wp14:anchorId="2422D72B" wp14:editId="556476BA">
            <wp:extent cx="3514725" cy="399453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022" cy="403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0F" w:rsidRPr="00AA3F0F">
        <w:rPr>
          <w:noProof/>
        </w:rPr>
        <w:drawing>
          <wp:inline distT="0" distB="0" distL="0" distR="0" wp14:anchorId="17A8D909" wp14:editId="05B3B3E1">
            <wp:extent cx="3571875" cy="40602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781" cy="40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1EE1" w14:textId="17003167" w:rsidR="00AA3F0F" w:rsidRDefault="00E855C1">
      <w:r>
        <w:lastRenderedPageBreak/>
        <w:t>But if we do the same thing with categories and tasks, it is only added in 1 direction</w:t>
      </w:r>
      <w:r w:rsidR="00B262F4">
        <w:t>. BUG FOUND.</w:t>
      </w:r>
      <w:bookmarkStart w:id="0" w:name="_GoBack"/>
      <w:bookmarkEnd w:id="0"/>
    </w:p>
    <w:p w14:paraId="3AEC101A" w14:textId="56E6FDF1" w:rsidR="00AA3F0F" w:rsidRDefault="00AA3F0F">
      <w:r w:rsidRPr="00AA3F0F">
        <w:rPr>
          <w:noProof/>
        </w:rPr>
        <w:drawing>
          <wp:inline distT="0" distB="0" distL="0" distR="0" wp14:anchorId="02B73EF7" wp14:editId="03505D1C">
            <wp:extent cx="3257550" cy="2622062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904" cy="266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F0F">
        <w:rPr>
          <w:noProof/>
        </w:rPr>
        <w:drawing>
          <wp:inline distT="0" distB="0" distL="0" distR="0" wp14:anchorId="23BA6833" wp14:editId="5BB2A5F2">
            <wp:extent cx="3238500" cy="2584417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22" cy="263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F0F">
        <w:rPr>
          <w:noProof/>
        </w:rPr>
        <w:drawing>
          <wp:inline distT="0" distB="0" distL="0" distR="0" wp14:anchorId="4E53865B" wp14:editId="39489017">
            <wp:extent cx="3352800" cy="25090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361" cy="25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F0F">
        <w:rPr>
          <w:noProof/>
        </w:rPr>
        <w:lastRenderedPageBreak/>
        <w:drawing>
          <wp:inline distT="0" distB="0" distL="0" distR="0" wp14:anchorId="7A9B50E4" wp14:editId="7C0B9EF3">
            <wp:extent cx="4524375" cy="42870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181" cy="43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F0F">
        <w:rPr>
          <w:noProof/>
        </w:rPr>
        <w:drawing>
          <wp:inline distT="0" distB="0" distL="0" distR="0" wp14:anchorId="1425DF78" wp14:editId="3686069D">
            <wp:extent cx="4819650" cy="3841522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742" cy="385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C3"/>
    <w:rsid w:val="004A0EC3"/>
    <w:rsid w:val="004C0535"/>
    <w:rsid w:val="00603B01"/>
    <w:rsid w:val="007E0723"/>
    <w:rsid w:val="00AA3F0F"/>
    <w:rsid w:val="00B262F4"/>
    <w:rsid w:val="00E8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B115"/>
  <w15:chartTrackingRefBased/>
  <w15:docId w15:val="{AFA44045-B5A3-4310-A1C4-4B8FACEB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Basta</dc:creator>
  <cp:keywords/>
  <dc:description/>
  <cp:lastModifiedBy>Petar Basta</cp:lastModifiedBy>
  <cp:revision>3</cp:revision>
  <dcterms:created xsi:type="dcterms:W3CDTF">2020-10-23T04:12:00Z</dcterms:created>
  <dcterms:modified xsi:type="dcterms:W3CDTF">2020-10-26T00:52:00Z</dcterms:modified>
</cp:coreProperties>
</file>