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7288" w14:textId="576BB930" w:rsidR="008F574D" w:rsidRPr="00683047" w:rsidRDefault="00683047" w:rsidP="00683047">
      <w:pPr>
        <w:jc w:val="center"/>
        <w:rPr>
          <w:b/>
          <w:bCs/>
          <w:sz w:val="36"/>
          <w:szCs w:val="36"/>
        </w:rPr>
      </w:pPr>
      <w:r w:rsidRPr="00683047">
        <w:rPr>
          <w:rFonts w:hint="eastAsia"/>
          <w:b/>
          <w:bCs/>
          <w:sz w:val="36"/>
          <w:szCs w:val="36"/>
        </w:rPr>
        <w:t>用户手册</w:t>
      </w:r>
    </w:p>
    <w:p w14:paraId="4A7F20CC" w14:textId="77777777" w:rsidR="00683047" w:rsidRDefault="00683047" w:rsidP="00683047">
      <w:pPr>
        <w:jc w:val="center"/>
      </w:pPr>
    </w:p>
    <w:p w14:paraId="1DA64FE8" w14:textId="422DBB62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将CodeBook.apk复制到Android手机并安装</w:t>
      </w:r>
    </w:p>
    <w:p w14:paraId="281818BA" w14:textId="303E5B01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4FE137DF" wp14:editId="43C1F83E">
            <wp:extent cx="1097280" cy="2255978"/>
            <wp:effectExtent l="0" t="0" r="7620" b="0"/>
            <wp:docPr id="76136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132" cy="228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279F" w14:textId="15EDA395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首次启动需要初始化PIN码</w:t>
      </w:r>
      <w:r w:rsidR="004E7A15">
        <w:t>(</w:t>
      </w:r>
      <w:r w:rsidR="004E7A15">
        <w:rPr>
          <w:rFonts w:hint="eastAsia"/>
        </w:rPr>
        <w:t>如123456</w:t>
      </w:r>
      <w:r w:rsidR="004E7A15">
        <w:t>)</w:t>
      </w:r>
      <w:r w:rsidR="004E7A15">
        <w:rPr>
          <w:rFonts w:hint="eastAsia"/>
        </w:rPr>
        <w:t>，然后贴NFC卡</w:t>
      </w:r>
    </w:p>
    <w:p w14:paraId="1ED0E814" w14:textId="4B1373CB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63BCF50D" wp14:editId="23425BA1">
            <wp:extent cx="1132758" cy="2328921"/>
            <wp:effectExtent l="0" t="0" r="0" b="0"/>
            <wp:docPr id="556541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821" cy="235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F629" w14:textId="72E8A2D9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PIN码初始化成功后，进入主界面</w:t>
      </w:r>
    </w:p>
    <w:p w14:paraId="0E667E55" w14:textId="3EFBCEE4" w:rsidR="00683047" w:rsidRDefault="004E7A15" w:rsidP="00683047">
      <w:pPr>
        <w:pStyle w:val="ListParagraph"/>
        <w:ind w:left="360"/>
      </w:pPr>
      <w:r w:rsidRPr="004E7A15">
        <w:rPr>
          <w:noProof/>
        </w:rPr>
        <w:drawing>
          <wp:inline distT="0" distB="0" distL="0" distR="0" wp14:anchorId="0F5FA14C" wp14:editId="0956AA1A">
            <wp:extent cx="1376012" cy="2829042"/>
            <wp:effectExtent l="0" t="0" r="0" b="0"/>
            <wp:docPr id="14570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057" cy="286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6967" w14:textId="40616A03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添加记录</w:t>
      </w:r>
    </w:p>
    <w:p w14:paraId="348A51A0" w14:textId="179E23F3" w:rsidR="00683047" w:rsidRDefault="004E7A15" w:rsidP="00683047">
      <w:pPr>
        <w:pStyle w:val="ListParagraph"/>
        <w:ind w:left="360"/>
      </w:pPr>
      <w:r w:rsidRPr="004E7A15">
        <w:rPr>
          <w:noProof/>
        </w:rPr>
        <w:drawing>
          <wp:inline distT="0" distB="0" distL="0" distR="0" wp14:anchorId="030E6C08" wp14:editId="05B4EF8D">
            <wp:extent cx="1766304" cy="3631474"/>
            <wp:effectExtent l="0" t="0" r="5715" b="7620"/>
            <wp:docPr id="1117679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928" cy="364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0975" w14:textId="25D4A32D" w:rsidR="00683047" w:rsidRDefault="004E7A15" w:rsidP="00683047">
      <w:pPr>
        <w:pStyle w:val="ListParagraph"/>
        <w:ind w:left="360"/>
      </w:pPr>
      <w:r>
        <w:rPr>
          <w:rFonts w:hint="eastAsia"/>
        </w:rPr>
        <w:t>贴</w:t>
      </w:r>
      <w:r w:rsidR="00683047">
        <w:rPr>
          <w:rFonts w:hint="eastAsia"/>
        </w:rPr>
        <w:t>卡后，添加记录成功界面如下：</w:t>
      </w:r>
    </w:p>
    <w:p w14:paraId="47778FC3" w14:textId="44F2F725" w:rsidR="00683047" w:rsidRDefault="004E7A15" w:rsidP="00683047">
      <w:pPr>
        <w:pStyle w:val="ListParagraph"/>
        <w:ind w:left="360"/>
      </w:pPr>
      <w:r w:rsidRPr="004E7A15">
        <w:rPr>
          <w:noProof/>
        </w:rPr>
        <w:drawing>
          <wp:inline distT="0" distB="0" distL="0" distR="0" wp14:anchorId="628E20A3" wp14:editId="4EC8BAD9">
            <wp:extent cx="1853440" cy="3810622"/>
            <wp:effectExtent l="0" t="0" r="0" b="0"/>
            <wp:docPr id="23861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121" cy="383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B125" w14:textId="5370A28A" w:rsidR="00683047" w:rsidRDefault="00683047" w:rsidP="00683047">
      <w:pPr>
        <w:pStyle w:val="ListParagraph"/>
        <w:ind w:left="360"/>
      </w:pPr>
      <w:r>
        <w:rPr>
          <w:rFonts w:hint="eastAsia"/>
        </w:rPr>
        <w:t>随后添加另外2条记录，lisi，wangwu等</w:t>
      </w:r>
    </w:p>
    <w:p w14:paraId="7900644C" w14:textId="51485751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切换到</w:t>
      </w:r>
      <w:r w:rsidR="00E14A9E">
        <w:rPr>
          <w:rFonts w:hint="eastAsia"/>
        </w:rPr>
        <w:t>列表</w:t>
      </w:r>
    </w:p>
    <w:p w14:paraId="07387D4D" w14:textId="42E613EA" w:rsidR="00E14A9E" w:rsidRDefault="00E14A9E" w:rsidP="00E14A9E">
      <w:pPr>
        <w:pStyle w:val="ListParagraph"/>
        <w:ind w:left="360"/>
      </w:pPr>
      <w:r w:rsidRPr="00E14A9E">
        <w:rPr>
          <w:noProof/>
        </w:rPr>
        <w:lastRenderedPageBreak/>
        <w:drawing>
          <wp:inline distT="0" distB="0" distL="0" distR="0" wp14:anchorId="02450210" wp14:editId="220B7438">
            <wp:extent cx="1735444" cy="3568026"/>
            <wp:effectExtent l="0" t="0" r="0" b="0"/>
            <wp:docPr id="491196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21" cy="358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61CD" w14:textId="43E98BCE" w:rsidR="00E14A9E" w:rsidRDefault="004E7A15" w:rsidP="00E14A9E">
      <w:pPr>
        <w:pStyle w:val="ListParagraph"/>
        <w:ind w:left="360"/>
      </w:pPr>
      <w:r>
        <w:rPr>
          <w:rFonts w:hint="eastAsia"/>
        </w:rPr>
        <w:t>贴</w:t>
      </w:r>
      <w:r w:rsidR="00E14A9E">
        <w:rPr>
          <w:rFonts w:hint="eastAsia"/>
        </w:rPr>
        <w:t>卡查看结果：</w:t>
      </w:r>
    </w:p>
    <w:p w14:paraId="349EB3DD" w14:textId="103DBF81" w:rsidR="00E14A9E" w:rsidRDefault="004E7A15" w:rsidP="00E14A9E">
      <w:pPr>
        <w:pStyle w:val="ListParagraph"/>
        <w:ind w:left="360"/>
      </w:pPr>
      <w:r w:rsidRPr="004E7A15">
        <w:rPr>
          <w:noProof/>
        </w:rPr>
        <w:drawing>
          <wp:inline distT="0" distB="0" distL="0" distR="0" wp14:anchorId="253BC707" wp14:editId="063588AB">
            <wp:extent cx="1782642" cy="3665064"/>
            <wp:effectExtent l="0" t="0" r="8255" b="0"/>
            <wp:docPr id="700069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57" cy="368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6DA9" w14:textId="46D3740B" w:rsidR="00E14A9E" w:rsidRDefault="00E14A9E" w:rsidP="00E14A9E">
      <w:pPr>
        <w:pStyle w:val="ListParagraph"/>
        <w:numPr>
          <w:ilvl w:val="0"/>
          <w:numId w:val="1"/>
        </w:numPr>
      </w:pPr>
      <w:r>
        <w:rPr>
          <w:rFonts w:hint="eastAsia"/>
        </w:rPr>
        <w:t>切换到删除界面，输入要删除记录的编号，如2</w:t>
      </w:r>
    </w:p>
    <w:p w14:paraId="0BE8BDE5" w14:textId="0E209A7C" w:rsidR="00E14A9E" w:rsidRDefault="00E14A9E" w:rsidP="00E14A9E">
      <w:pPr>
        <w:pStyle w:val="ListParagraph"/>
        <w:ind w:left="360"/>
      </w:pPr>
      <w:r w:rsidRPr="00E14A9E">
        <w:rPr>
          <w:noProof/>
        </w:rPr>
        <w:lastRenderedPageBreak/>
        <w:drawing>
          <wp:inline distT="0" distB="0" distL="0" distR="0" wp14:anchorId="0050EEFD" wp14:editId="6C37BEDA">
            <wp:extent cx="1655570" cy="3403808"/>
            <wp:effectExtent l="0" t="0" r="1905" b="6350"/>
            <wp:docPr id="362391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199" cy="342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F897" w14:textId="5686A35A" w:rsidR="00E14A9E" w:rsidRDefault="004E7A15" w:rsidP="00E14A9E">
      <w:pPr>
        <w:pStyle w:val="ListParagraph"/>
        <w:ind w:left="360"/>
      </w:pPr>
      <w:r>
        <w:rPr>
          <w:rFonts w:hint="eastAsia"/>
        </w:rPr>
        <w:t>贴</w:t>
      </w:r>
      <w:r w:rsidR="00E14A9E">
        <w:rPr>
          <w:rFonts w:hint="eastAsia"/>
        </w:rPr>
        <w:t>卡执行操作：</w:t>
      </w:r>
    </w:p>
    <w:p w14:paraId="2831E9C4" w14:textId="34B7F2B1" w:rsidR="00E14A9E" w:rsidRDefault="00E14A9E" w:rsidP="00E14A9E">
      <w:pPr>
        <w:pStyle w:val="ListParagraph"/>
        <w:ind w:left="360"/>
      </w:pPr>
      <w:r w:rsidRPr="00E14A9E">
        <w:rPr>
          <w:noProof/>
        </w:rPr>
        <w:drawing>
          <wp:inline distT="0" distB="0" distL="0" distR="0" wp14:anchorId="5513FA90" wp14:editId="703CEC07">
            <wp:extent cx="2005927" cy="4124131"/>
            <wp:effectExtent l="0" t="0" r="0" b="0"/>
            <wp:docPr id="1423819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301" cy="414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5FC9" w14:textId="0197A9AE" w:rsidR="00E14A9E" w:rsidRDefault="00E14A9E" w:rsidP="00E14A9E">
      <w:pPr>
        <w:pStyle w:val="ListParagraph"/>
        <w:ind w:left="360"/>
      </w:pPr>
      <w:r>
        <w:rPr>
          <w:rFonts w:hint="eastAsia"/>
        </w:rPr>
        <w:t>切换到列表，查看所有记录：记录从3条变为2条，lisi的记录已被删除</w:t>
      </w:r>
    </w:p>
    <w:p w14:paraId="7641E713" w14:textId="5454EA55" w:rsidR="00E14A9E" w:rsidRDefault="00E14A9E" w:rsidP="00E14A9E">
      <w:pPr>
        <w:pStyle w:val="ListParagraph"/>
        <w:ind w:left="360"/>
      </w:pPr>
      <w:r w:rsidRPr="00E14A9E">
        <w:rPr>
          <w:noProof/>
        </w:rPr>
        <w:lastRenderedPageBreak/>
        <w:drawing>
          <wp:inline distT="0" distB="0" distL="0" distR="0" wp14:anchorId="67657854" wp14:editId="3E02106D">
            <wp:extent cx="1592033" cy="3273178"/>
            <wp:effectExtent l="0" t="0" r="8255" b="3810"/>
            <wp:docPr id="456751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562" cy="329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E34B" w14:textId="260F8F88" w:rsidR="00E14A9E" w:rsidRDefault="00E14A9E" w:rsidP="00E14A9E">
      <w:pPr>
        <w:pStyle w:val="ListParagraph"/>
        <w:ind w:left="360"/>
      </w:pPr>
      <w:r>
        <w:rPr>
          <w:rFonts w:hint="eastAsia"/>
        </w:rPr>
        <w:t>另外，卡还支持PIN码重置擦除卡内所有记录，以及搜索记录等，这里就不在演示</w:t>
      </w:r>
    </w:p>
    <w:sectPr w:rsidR="00E14A9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33B5"/>
    <w:multiLevelType w:val="hybridMultilevel"/>
    <w:tmpl w:val="82848698"/>
    <w:lvl w:ilvl="0" w:tplc="DDEA15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699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AB"/>
    <w:rsid w:val="00194CAB"/>
    <w:rsid w:val="004E7A15"/>
    <w:rsid w:val="005B5B40"/>
    <w:rsid w:val="00680431"/>
    <w:rsid w:val="00683047"/>
    <w:rsid w:val="008F574D"/>
    <w:rsid w:val="00E1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9F393"/>
  <w15:chartTrackingRefBased/>
  <w15:docId w15:val="{61C13C1C-E62E-4179-92FD-BA532F67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C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A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A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A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94C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119</Words>
  <Characters>146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朝杰 丁</dc:creator>
  <cp:keywords/>
  <dc:description/>
  <cp:lastModifiedBy>朝杰 丁</cp:lastModifiedBy>
  <cp:revision>3</cp:revision>
  <dcterms:created xsi:type="dcterms:W3CDTF">2026-05-05T13:30:00Z</dcterms:created>
  <dcterms:modified xsi:type="dcterms:W3CDTF">2026-08-03T05:34:00Z</dcterms:modified>
</cp:coreProperties>
</file>