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Subset data for each source: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googlesearch &lt;- subset(P5_train1,P5_train1$Source == "GoogleSearch")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directlink &lt;- subset(P5_train1,P5_train1$Source == "Directlink")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googlead &lt;- subset(P5_train1,P5_train1$Source == "GoogleAdWord")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Subset data for google: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googles.1 &lt;- subset(googlesearch, googlesearch$Activity ==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googles.2 &lt;- subset(googlesearch, googlesearch$Activity ==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googles.3 &lt;- subset(googlesearch, googlesearch$Activity ==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googles.4 &lt;- subset(googlesearch, googlesearch$Activity == 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googles.5 &lt;- subset(googlesearch, googlesearch$Activity == 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googles.6 &lt;- subset(googlesearch, googlesearch$Activity == 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googles.7 &lt;- subset(googlesearch, googlesearch$Activity == 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googles.8 &lt;- subset(googlesearch, googlesearch$Activity == 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googles.9 &lt;- subset(googlesearch, googlesearch$Activity == 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googles.10 &lt;- subset(googlesearch, googlesearch$Activity == 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googles.11 &lt;- subset(googlesearch, googlesearch$Activity == 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googles.12 &lt;- subset(googlesearch, googlesearch$Activity == 12)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googles.13 &lt;- subset(googlesearch, googlesearch$Activity == 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googles.14 &lt;- subset(googlesearch, googlesearch$Activity ==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googles.15 &lt;- subset(googlesearch, googlesearch$Activity == 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googles.16 &lt;- subset(googlesearch, googlesearch$Activity == 16)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googles.17 &lt;- subset(googlesearch, googlesearch$Activity == 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googles.18 &lt;- subset(googlesearch, googlesearch$Activity == 18)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googles.19 &lt;- subset(googlesearch, googlesearch$Activity == 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googles.20 &lt;- subset(googlesearch, googlesearch$Activity == 20)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googles.21 &lt;- subset(googlesearch, googlesearch$Activity == 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(trees)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tree.googles.1 &lt;- lm(Revenue ~ Duration, data = googles.1)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tree.googles.2 &lt;- lm(Revenue ~ Duration, data = googles.2)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tree.googles.3 &lt;- lm(Revenue ~ Duration, data = googles.3)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tree.googles.4 &lt;- lm(Revenue ~ Duration, data = googles.4)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tree.googles.5 &lt;- lm(Revenue ~ Duration, data = googles.5)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tree.googles.6 &lt;- lm(Revenue ~ Duration, data = googles.6)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tree.googles.7 &lt;- lm(Revenue ~ Duration, data = googles.7)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tree.googles.8 &lt;- lm(Revenue ~ Duration, data = googles.8)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tree.googles.9 &lt;- lm(Revenue ~ Duration, data = googles.9)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tree.googles.10 &lt;- lm(Revenue ~ Duration, data = googles.10)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tree.googles.11 &lt;- lm(Revenue ~ Duration, data = googles.11)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tree.googles.12 &lt;- lm(Revenue ~ Duration, data = googles.12)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tree.googles.13 &lt;- lm(Revenue ~ Duration, data = googles.13)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tree.googles.14 &lt;- lm(Revenue ~ Duration, data = googles.14)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tree.googles.15 &lt;- lm(Revenue ~ Duration, data = googles.15)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tree.googles.16 &lt;- lm(Revenue ~ Duration, data = googles.16)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tree.googles.17 &lt;- lm(Revenue ~ Duration, data = googles.17)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tree.googles.18 &lt;- lm(Revenue ~ Duration, data = googles.18)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tree.googles.19 &lt;- lm(Revenue ~ Duration, data = googles.19)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tree.googles.20 &lt;- lm(Revenue ~ Duration, data = googles.20)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tree.googles.21 &lt;- lm(Revenue ~ Duration, data = googles.21)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(predictors)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 &lt;- predict(tree.googles.1, newdata = googles.1)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 &lt;- predict(tree.googles.2, newdata = googles.2)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googles.2$PREDICTED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 &lt;- predict(tree.googles.3, newdata = googles.3)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googles.3$PREDICTED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 &lt;- predict(tree.googles.4, newdata = googles.4)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googles.4$PREDICTED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 &lt;- predict(tree.googles.5, newdata = googles.5)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googles.5$PREDICTED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predict(tree.googles.6, newdata = googles.6)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googles.6$PREDICTED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 &lt;- predict(tree.googles.7, newdata = googles.7)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googles.7$PREDICTED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 &lt;- predict(tree.googles.8, newdata = googles.8)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googles.8$PREDICTED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 &lt;- predict(tree.googles.9, newdata = googles.9)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googles.9$PREDICTED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 &lt;- predict(tree.googles.10, newdata = googles.10)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googles.10$PREDICTED &lt;- 10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predict(tree.googles.11, newdata = googles.11)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googles.11$PREDICTED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predict(tree.googles.12, newdata = googles.12)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googles.12$PREDICTED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predict(tree.googles.13, newdata = googles.13)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googles.13$PREDICTED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predict(tree.googles.14, newdata = googles.14)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googles.14$PREDICTED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predict(tree.googles.15, newdata = googles.15)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googles.15$PREDICTED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predict(tree.googles.16, newdata = googles.16)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googles.16$PREDICTED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predict(tree.googles.17, newdata = googles.17)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googles.17$PREDICTED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predict(tree.googles.18, newdata = googles.18)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googles.18$PREDICTED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predict(tree.googles.19, newdata = googles.19)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googles.19$PREDICTED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predict(tree.googles.20, newdata = googles.20)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googles.20$PREDICTED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predict(tree.googles.21, newdata = googles.21)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googles.21$PREDICTED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&lt; 0’s: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googles.1$PREDICTED[googles.1$PREDICTED &lt; 8]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googles.2$PREDICTED[googles.2$PREDICTED &lt; 3.6]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googles.3$PREDICTED[googles.3$PREDICTED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googles.4$PREDICTED[googles.4$PREDICTED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googles.5$PREDICTED[googles.5$PREDICTED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googles.6$PREDICTED[googles.6$PREDICTED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googles.7$PREDICTED[googles.7$PREDICTED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googles.8$PREDICTED[googles.8$PREDICTED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googles.9$PREDICTED[googles.9$PREDICTED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googles.10$PREDICTED[googles.10$PREDICTED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googles.11$PREDICTED[googles.11$PREDICTED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googles.12$PREDICTED[googles.12$PREDICTED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googles.13$PREDICTED[googles.13$PREDICTED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googles.14$PREDICTED[googles.14$PREDICTED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googles.15$PREDICTED[googles.15$PREDICTED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googles.16$PREDICTED[googles.16$PREDICTED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googles.17$PREDICTED[googles.17$PREDICTED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googles.18$PREDICTED[googles.18$PREDICTED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googles.19$PREDICTED[googles.19$PREDICTED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Binding...</w:t>
      </w:r>
    </w:p>
    <w:p w:rsidR="00000000" w:rsidDel="00000000" w:rsidP="00000000" w:rsidRDefault="00000000" w:rsidRPr="00000000">
      <w:pPr>
        <w:pBdr/>
        <w:spacing w:before="200" w:line="216" w:lineRule="auto"/>
        <w:contextualSpacing w:val="0"/>
        <w:rPr/>
      </w:pPr>
      <w:r w:rsidDel="00000000" w:rsidR="00000000" w:rsidRPr="00000000">
        <w:rPr>
          <w:rtl w:val="0"/>
        </w:rPr>
        <w:t xml:space="preserve">final.gs &lt;- rbind(googles.1,googles.2,googles.3,googles.4,googles.5,googles.6,googles.7,googles.8,googles.9,googles.10,googles.11,googles.12,googles.13,googles.14,googles.15,googles.16,googles.17,googles.18,googles.19,googles.20,googles.21) </w:t>
      </w:r>
    </w:p>
    <w:p w:rsidR="00000000" w:rsidDel="00000000" w:rsidP="00000000" w:rsidRDefault="00000000" w:rsidRPr="00000000">
      <w:pPr>
        <w:pBdr/>
        <w:spacing w:before="200" w:line="216" w:lineRule="auto"/>
        <w:contextualSpacing w:val="0"/>
        <w:rPr/>
      </w:pPr>
      <w:r w:rsidDel="00000000" w:rsidR="00000000" w:rsidRPr="00000000">
        <w:rPr>
          <w:rtl w:val="0"/>
        </w:rPr>
        <w:t xml:space="preserve">mean((final.gs$PREDICTED-final.gs$Revenue)^2) </w:t>
      </w:r>
    </w:p>
    <w:p w:rsidR="00000000" w:rsidDel="00000000" w:rsidP="00000000" w:rsidRDefault="00000000" w:rsidRPr="00000000">
      <w:pPr>
        <w:pBdr/>
        <w:spacing w:before="200" w:line="216" w:lineRule="auto"/>
        <w:contextualSpacing w:val="0"/>
        <w:rPr/>
      </w:pPr>
      <w:r w:rsidDel="00000000" w:rsidR="00000000" w:rsidRPr="00000000">
        <w:rPr>
          <w:rtl w:val="0"/>
        </w:rPr>
        <w:t xml:space="preserve">[1] 0.8396814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Actual Submission: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googlesearch.test &lt;- subset(P5_test_students,P5_test_students$Source == "GoogleSearch")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directlink.test &lt;- subset(P5_test_students,P5_test_students$Source == "Directlink")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googlead.test &lt;- subset(P5_test_students,P5_test_students$Source == "GoogleAdWord")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googles.1.test &lt;- subset(googlesearch.test, googlesearch.test$Activity ==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googles.2.test &lt;- subset(googlesearch.test, googlesearch.test$Activity ==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googles.3.test &lt;- subset(googlesearch.test, googlesearch.test$Activity ==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googles.4.test &lt;- subset(googlesearch.test, googlesearch.test$Activity == 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googles.5.test &lt;- subset(googlesearch.test, googlesearch.test$Activity == 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googles.6.test &lt;- subset(googlesearch.test, googlesearch.test$Activity == 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googles.7.test &lt;- subset(googlesearch.test, googlesearch.test$Activity == 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googles.8.test &lt;- subset(googlesearch.test, googlesearch.test$Activity == 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googles.9.test &lt;- subset(googlesearch.test, googlesearch.test$Activity == 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googles.10.test &lt;- subset(googlesearch.test, googlesearch.test$Activity == 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googles.11.test &lt;- subset(googlesearch.test, googlesearch.test$Activity == 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googles.12.test &lt;- subset(googlesearch.test, googlesearch.test$Activity == 12)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googles.13.test &lt;- subset(googlesearch.test, googlesearch.test$Activity == 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googles.14.test &lt;- subset(googlesearch.test, googlesearch.test$Activity ==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googles.15.test &lt;- subset(googlesearch.test, googlesearch.test$Activity == 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googles.16.test &lt;- subset(googlesearch.test, googlesearch.test$Activity == 16)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googles.17.test &lt;- subset(googlesearch.test, googlesearch.test$Activity == 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googles.18.test &lt;- subset(googlesearch.test, googlesearch.test$Activity == 18)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googles.19.test &lt;- subset(googlesearch.test, googlesearch.test$Activity == 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googles.20.test &lt;- subset(googlesearch.test, googlesearch.test$Activity == 20)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googles.21.test &lt;- subset(googlesearch.test, googlesearch.test$Activity == 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 &lt;- predict(tree.googles.1, newdata = googles.1.test)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googles.1.test$PREDICTED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 &lt;- predict(tree.googles.2, newdata = googles.2.test)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googles.2.test$PREDICTED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 &lt;- predict(tree.googles.3, newdata = googles.3.test)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googles.3.test$PREDICTED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 &lt;- predict(tree.googles.4, newdata = googles.4.test)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googles.4.test$PREDICTED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 &lt;- predict(tree.googles.5, newdata = googles.5.test)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googles.5.test$PREDICTED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predict(tree.googles.6, newdata = googles.6.test)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googles.6.test$PREDICTED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 &lt;- predict(tree.googles.7, newdata = googles.7.test)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googles.7.test$PREDICTED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 &lt;- predict(tree.googles.8, newdata = googles.8.test)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googles.8.test$PREDICTED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 &lt;- predict(tree.googles.9, newdata = googles.9.test)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googles.9.test$PREDICTED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 &lt;- predict(tree.googles.10, newdata = googles.10.test)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googles.10.test$PREDICTED &lt;- 10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predict(tree.googles.11, newdata = googles.11.test)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googles.11.test$PREDICTED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predict(tree.googles.12, newdata = googles.12.test)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googles.12.test$PREDICTED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predict(tree.googles.13, newdata = googles.13.test)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googles.13.test$PREDICTED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predict(tree.googles.14, newdata = googles.14.test)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googles.14.test$PREDICTED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predict(tree.googles.15, newdata = googles.15.test)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googles.15.test$PREDICTED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predict(tree.googles.16, newdata = googles.16.test)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googles.16.test$PREDICTED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predict(tree.googles.17, newdata = googles.17.test)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googles.17.test$PREDICTED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predict(tree.googles.18, newdata = googles.18.test)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googles.18.test$PREDICTED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predict(tree.googles.19, newdata = googles.19.test)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googles.19.test$PREDICTED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predict(tree.googles.20, newdata = googles.20.test)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googles.20.test$PREDICTED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 &lt;- predict(tree.googles.21, newdata = googles.21.test)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googles.21.test$PREDICTED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googles.21.test$PREDICTED &lt;-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googles.1.test$PREDICTED[googles.1.test$PREDICTED &lt; 8]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googles.2.test$PREDICTED[googles.2.test$PREDICTED &lt; 3.6]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googles.3.test$PREDICTED[googles.3.test$PREDICTED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googles.4.test$PREDICTED[googles.4.test$PREDICTED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googles.5.test$PREDICTED[googles.5.test$PREDICTED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googles.6.test$PREDICTED[googles.6.test$PREDICTED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googles.7.test$PREDICTED[googles.7.test$PREDICTED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googles.8.test$PREDICTED[googles.8.test$PREDICTED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googles.9.test$PREDICTED[googles.9.test$PREDICTED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googles.10.test$PREDICTED[googles.10.test$PREDICTED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googles.11.test$PREDICTED[googles.11.test$PREDICTED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googles.12.test$PREDICTED[googles.12.test$PREDICTED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googles.13.test$PREDICTED[googles.13.test$PREDICTED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googles.14.test$PREDICTED[googles.14.test$PREDICTED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googles.15.test$PREDICTED[googles.15.test$PREDICTED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googles.16.test$PREDICTED[googles.16.test$PREDICTED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googles.17.test$PREDICTED[googles.17.test$PREDICTED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googles.18.test$PREDICTED[googles.18.test$PREDICTED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googles.19.test$PREDICTED[googles.19.test$PREDICTED &lt; 0]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16" w:lineRule="auto"/>
        <w:contextualSpacing w:val="0"/>
        <w:rPr/>
      </w:pPr>
      <w:r w:rsidDel="00000000" w:rsidR="00000000" w:rsidRPr="00000000">
        <w:rPr>
          <w:rtl w:val="0"/>
        </w:rPr>
        <w:t xml:space="preserve">Final.test &lt;- rbind(googles.1.test,googles.2.test,googles.3.test,googles.4.test,googles.5.test,googles.6.test,googles.7.test,googles.8.test,googles.9.test,googles.10.test,googles.11.test,googles.12.test,googles.13.test,googles.14.test,googles.15.test,googles.16.test,googles.17.test,googles.18.test,googles.19.test,googles.20.test,googles.21.test) </w:t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lm &lt;- lm(Revenue ~ Activity + Duration, data = googlead)</w:t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decision &lt;- predict(lm, newdata = googlead.test) </w:t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googlead.test$PREDICTED &lt;- decision </w:t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googlead.test$PREDICTED[googlead$PREDICTED &lt; .08] = 0 </w:t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googlead.test$PREDICTED[googlead.test$PREDICTED &lt; .08] = 0</w:t>
      </w:r>
    </w:p>
    <w:p w:rsidR="00000000" w:rsidDel="00000000" w:rsidP="00000000" w:rsidRDefault="00000000" w:rsidRPr="00000000">
      <w:pPr>
        <w:pBdr/>
        <w:spacing w:before="200" w:line="21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16" w:lineRule="auto"/>
        <w:contextualSpacing w:val="0"/>
        <w:rPr/>
      </w:pPr>
      <w:r w:rsidDel="00000000" w:rsidR="00000000" w:rsidRPr="00000000">
        <w:rPr>
          <w:rtl w:val="0"/>
        </w:rPr>
        <w:t xml:space="preserve">lm &lt;- lm(Revenue ~ Activity + Duration, data = directlink) </w:t>
      </w:r>
    </w:p>
    <w:p w:rsidR="00000000" w:rsidDel="00000000" w:rsidP="00000000" w:rsidRDefault="00000000" w:rsidRPr="00000000">
      <w:pPr>
        <w:pBdr/>
        <w:spacing w:before="0" w:line="216" w:lineRule="auto"/>
        <w:contextualSpacing w:val="0"/>
        <w:rPr/>
      </w:pPr>
      <w:r w:rsidDel="00000000" w:rsidR="00000000" w:rsidRPr="00000000">
        <w:rPr>
          <w:rtl w:val="0"/>
        </w:rPr>
        <w:t xml:space="preserve">decision &lt;- predict(lm, newdata = directlink.test) </w:t>
      </w:r>
    </w:p>
    <w:p w:rsidR="00000000" w:rsidDel="00000000" w:rsidP="00000000" w:rsidRDefault="00000000" w:rsidRPr="00000000">
      <w:pPr>
        <w:pBdr/>
        <w:spacing w:before="0" w:line="216" w:lineRule="auto"/>
        <w:contextualSpacing w:val="0"/>
        <w:rPr/>
      </w:pPr>
      <w:r w:rsidDel="00000000" w:rsidR="00000000" w:rsidRPr="00000000">
        <w:rPr>
          <w:rtl w:val="0"/>
        </w:rPr>
        <w:t xml:space="preserve">directlink.test$PREDICTED &lt;- decision</w:t>
      </w:r>
    </w:p>
    <w:p w:rsidR="00000000" w:rsidDel="00000000" w:rsidP="00000000" w:rsidRDefault="00000000" w:rsidRPr="00000000">
      <w:pPr>
        <w:pBdr/>
        <w:spacing w:before="200" w:line="216" w:lineRule="auto"/>
        <w:contextualSpacing w:val="0"/>
        <w:rPr/>
      </w:pPr>
      <w:r w:rsidDel="00000000" w:rsidR="00000000" w:rsidRPr="00000000">
        <w:rPr>
          <w:rtl w:val="0"/>
        </w:rPr>
        <w:t xml:space="preserve">Final.sub &lt;- rbind(Final.test,directlink.test,googlead.test)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