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AD6" w:rsidRDefault="003C4AD6" w:rsidP="002503D0">
      <w:r>
        <w:rPr>
          <w:rFonts w:hint="eastAsia"/>
        </w:rPr>
        <w:t>Problem</w:t>
      </w:r>
      <w:r>
        <w:rPr>
          <w:rFonts w:hint="eastAsia"/>
        </w:rPr>
        <w:t>：</w:t>
      </w:r>
    </w:p>
    <w:p w:rsidR="003C4AD6" w:rsidRDefault="003C4AD6" w:rsidP="002503D0">
      <w:pPr>
        <w:rPr>
          <w:rFonts w:hint="eastAsia"/>
        </w:rPr>
      </w:pPr>
      <w:r>
        <w:t>Current online learning application barely provide help during the process of learning, so it takes students extra effort to solve their problem by themselves.</w:t>
      </w:r>
      <w:bookmarkStart w:id="0" w:name="_GoBack"/>
      <w:bookmarkEnd w:id="0"/>
    </w:p>
    <w:p w:rsidR="002503D0" w:rsidRDefault="002503D0" w:rsidP="002503D0">
      <w:pPr>
        <w:pStyle w:val="a3"/>
        <w:numPr>
          <w:ilvl w:val="0"/>
          <w:numId w:val="1"/>
        </w:numPr>
        <w:ind w:firstLineChars="0"/>
      </w:pPr>
      <w:r>
        <w:t xml:space="preserve">Intelligent Tutoring System should provide help </w:t>
      </w:r>
      <w:r w:rsidR="00023328">
        <w:t>proactively</w:t>
      </w:r>
    </w:p>
    <w:p w:rsidR="009E3872" w:rsidRDefault="009E3872" w:rsidP="009E3872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 xml:space="preserve">educe </w:t>
      </w:r>
      <w:r>
        <w:t>unproductive</w:t>
      </w:r>
    </w:p>
    <w:p w:rsidR="009E3872" w:rsidRDefault="009E3872" w:rsidP="009E3872">
      <w:pPr>
        <w:pStyle w:val="a3"/>
        <w:numPr>
          <w:ilvl w:val="1"/>
          <w:numId w:val="1"/>
        </w:numPr>
        <w:ind w:firstLineChars="0"/>
      </w:pPr>
      <w:r>
        <w:t>Learn more efficiently</w:t>
      </w:r>
    </w:p>
    <w:p w:rsidR="009B75FA" w:rsidRDefault="00711B12" w:rsidP="00711B1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motion </w:t>
      </w:r>
      <w:r>
        <w:t>Recognition &amp; Body Language Recognition</w:t>
      </w:r>
    </w:p>
    <w:sectPr w:rsidR="009B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D033A"/>
    <w:multiLevelType w:val="hybridMultilevel"/>
    <w:tmpl w:val="FC62D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F0"/>
    <w:rsid w:val="00023328"/>
    <w:rsid w:val="002503D0"/>
    <w:rsid w:val="003C4AD6"/>
    <w:rsid w:val="00711B12"/>
    <w:rsid w:val="009B75FA"/>
    <w:rsid w:val="009E3872"/>
    <w:rsid w:val="00D6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D03F2-CF76-49FD-B8F6-19AC8E9B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2016-11-17T07:51:00Z</dcterms:created>
  <dcterms:modified xsi:type="dcterms:W3CDTF">2016-11-17T08:55:00Z</dcterms:modified>
</cp:coreProperties>
</file>