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826089">
      <w:pPr>
        <w:jc w:val="center"/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</w:pPr>
      <w:bookmarkStart w:id="0" w:name="_GoBack"/>
      <w:r>
        <w:rPr>
          <w:rFonts w:hint="eastAsia" w:ascii="FZSJ-FANGSGBTTOT" w:hAnsi="FZSJ-FANGSGBTTOT" w:eastAsia="FZSJ-FANGSGBTTOT" w:cs="FZSJ-FANGSGBTTOT"/>
          <w:sz w:val="36"/>
          <w:szCs w:val="44"/>
          <w:lang w:val="en-US" w:eastAsia="zh-CN"/>
        </w:rPr>
        <w:t>工作之外的意义？</w:t>
      </w:r>
    </w:p>
    <w:bookmarkEnd w:id="0"/>
    <w:p w14:paraId="7A68CCB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4B6E3A2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工作的目的和意义：</w:t>
      </w:r>
    </w:p>
    <w:p w14:paraId="5A88273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1，工资</w:t>
      </w:r>
    </w:p>
    <w:p w14:paraId="1366FBF1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2，团队组织/公司内的地位</w:t>
      </w:r>
    </w:p>
    <w:p w14:paraId="50242A5F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3，工作带来的成就感</w:t>
      </w:r>
    </w:p>
    <w:p w14:paraId="1EAEB73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483DDA86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加班，24小时待命，周末和假期也是远程工作。</w:t>
      </w:r>
    </w:p>
    <w:p w14:paraId="57AABEBA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0C047D37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需要找到工作之外的意义，不然没法工作了。</w:t>
      </w:r>
    </w:p>
    <w:p w14:paraId="0190917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1，发挥自身价值</w:t>
      </w:r>
    </w:p>
    <w:p w14:paraId="44F7589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2，获得认可和尊重</w:t>
      </w:r>
    </w:p>
    <w:p w14:paraId="051C8660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3，获得社会地位</w:t>
      </w:r>
    </w:p>
    <w:p w14:paraId="0EABCD2D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4，追求生命的意义</w:t>
      </w:r>
    </w:p>
    <w:p w14:paraId="6072774B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1B34D0F0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  <w: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  <w:t>生命的意义，又是什么呢？</w:t>
      </w:r>
    </w:p>
    <w:p w14:paraId="3AD77DA9">
      <w:pPr>
        <w:rPr>
          <w:rFonts w:hint="eastAsia" w:ascii="FZSJ-FANGSGBTTOT" w:hAnsi="FZSJ-FANGSGBTTOT" w:eastAsia="FZSJ-FANGSGBTTOT" w:cs="FZSJ-FANGSGBTTOT"/>
          <w:sz w:val="32"/>
          <w:szCs w:val="40"/>
          <w:lang w:val="en-US" w:eastAsia="zh-CN"/>
        </w:rPr>
      </w:pPr>
    </w:p>
    <w:p w14:paraId="7141E901">
      <w:pPr>
        <w:rPr>
          <w:rFonts w:hint="default" w:ascii="FZSJ-FANGSGBTTOT" w:hAnsi="FZSJ-FANGSGBTTOT" w:eastAsia="FZSJ-FANGSGBTTOT" w:cs="FZSJ-FANGSGBTTOT"/>
          <w:sz w:val="32"/>
          <w:szCs w:val="4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FZSJ-FANGSGBTTOT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9F403A01-DC07-4A95-9B94-21296A96A9AA}"/>
  </w:font>
  <w:font w:name="STZhongsong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A6376"/>
    <w:rsid w:val="5232740A"/>
    <w:rsid w:val="59737069"/>
    <w:rsid w:val="5D862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131</Words>
  <Characters>132</Characters>
  <Lines>0</Lines>
  <Paragraphs>0</Paragraphs>
  <TotalTime>10</TotalTime>
  <ScaleCrop>false</ScaleCrop>
  <LinksUpToDate>false</LinksUpToDate>
  <CharactersWithSpaces>132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2026-04-03T16:08:00Z</dcterms:created>
  <dc:creator>xiziy</dc:creator>
  <cp:lastModifiedBy>Ding</cp:lastModifiedBy>
  <dcterms:modified xsi:type="dcterms:W3CDTF">2026-04-03T16:38:01Z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eyJoZGlkIjoiZmY2YmM0Yzk2MWFhYTA0Y2RmYzg3YjJhYzJkYTc0NDIiLCJ1c2VySWQiOiIxMTI2MTY0NTY2In0=</vt:lpwstr>
  </property>
  <property fmtid="{D5CDD505-2E9C-101B-9397-08002B2CF9AE}" pid="4" name="ICV">
    <vt:lpwstr>4502AF756A2A41239C071E6FC069BDBF_12</vt:lpwstr>
  </property>
</Properties>
</file>