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24/10/2026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29/10/2026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LÀM VIỆC THEO TỪNG BƯỚC (Tiết: 12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Hiểu công việc gồm các bước.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Làm việc theo từng bước.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Làm việc theo từng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Làm việc theo từng bước.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Làm việc theo từng bước.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