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THIẾT BỊ VÀO - RA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Thiết bị vào - ra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thiết bị vào (Input devices) và thiết bị ra (Output devices).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loại và liệt kê các thiết bị vào/ra phổ biến của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chức năng cơ bản của từng loại thiết bị vào-ra.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Tự tìm hiểu thêm về các thiết bị vào-ra mới trên thị trường.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phân loại thiết bị và trình bày kết quả.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Phân loại chính xác các thiết bị vào-ra của máy tính.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NLb (Kết nối và cộng tác): Mô tả chức năng của từng thiết bị trong hệ thống máy tính. (Đạt được thông qua HĐ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1.2 (Hiểu biết về thiết bị): Nhận biết và sử dụng đúng cách các thiết bị vào-ra phổ biến. (Đạt được thông qua HĐ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thảo luận nhóm và hoàn thành phiếu học tập. (Thông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và bảo quản thiết bị vào-ra đúng cách.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bàn phím, chuột, loa ngoài, tai nghe, webcam (nếu có).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 (trang 6-10), phiếu học tập phân loại thiết bị.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Kích hoạt hiểu biết về các thiết bị máy tính và tạo nhu cầu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hỏi: "Kể tên tất cả thiết bị em thấy xung quanh máy tính trong phòng học này." HS quan sát và kể.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5-10 thiết bị xung quanh máy tính được HS liệt kê.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 nhanh (2 phút) sau đó chia sẻ với lớp.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yêu cầu HS quan sát phòng máy và liệt kê nhanh các thiết bị nhìn thấy trong 2 phút.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 xung quanh phòng máy và ghi nhanh tên thiết bị vào giấy nháp.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theo dõi HS quan sát, nhắc nhở liệt kê tất cả thiết bị kể cả nhỏ như dây cáp.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tiếp tục ghi chép, cố gắng liệt kê nhiều thiết bị nhất có thể.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HS xung phong đọc danh sách, tổng hợp và ghi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xung phong đọc danh sách, bổ sung nếu bạn còn thiếu.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đặt câu hỏi: "Chúng ta sẽ phân loại những thiết bị này như thế nào?" → Dẫn vào bài.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cách phân loại và sẵn sàng vào nội dung bài học.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và định nghĩa được thiết bị vào và thiết bị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niệm: thiết bị vào (đưa thông tin vào máy), thiết bị ra (đưa thông tin ra); HS làm việc nhóm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định nghĩa và ví dụ 5 thiết bị vào, 5 thiết bị ra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hỏi đáp; sau đó nhóm 4 làm bài tập phân loại.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slide: Thiết bị vào = đưa thông tin/lệnh vào máy (bàn phím, chuột, micro, camera). Thiết bị ra = đưa kết quả ra ngoài (màn hình, máy in, loa).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slide và đối chiếu với danh sách thiết bị vừa liệt kê.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 từng thiết bị trong danh sách: "Thiết bị này là vào hay ra? Tại sao?"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SGK tr.6-8, gạch chân ví dụ, trả lời câu hỏi GV đặt ra.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phiếu học tập 10 thiết bị cho nhóm 4, yêu cầu phân loại và cử đại diện trình bày.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Nhóm 4 thảo luận phân loại 10 thiết bị, đại diện trình bày kết quả.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xét, giải thích trường hợp đặc biệt (màn hình cảm ứng = vừa vào vừa ra).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vở định nghĩa, ví dụ 5 thiết bị vào và 5 thiết bị ra.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kĩ năng phân loại thiết bị vào-ra;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thiết bị và kết hợp thực hành sử dụng bàn phím, chuột.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chỉnh; HS gõ đúng đoạn văn mẫu bằng bàn phím.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Kết hợp bài tập lý thuyết và thực hành máy tính.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 10 câu phân loại thiết bị + 2 câu tình huống; hướng dẫn HS mở máy thực hành gõ văn bản.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phiếu, bắt đầu làm bài tập lý thuyết và mở máy thực hành.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 HS làm bài và thực hành, hỗ trợ HS gặp khó khăn với bàn phím.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tập lý thuyết (5 phút) và thực hành gõ bàn phím (5 phút).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đổi phiếu kiểm tra chéo và chiếu đáp án.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phiếu kiểm tra chéo, báo cáo số câu đúng và kết quả gõ bàn phím.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nhận xét kết quả thực hành, nhấn mạnh tư thế ngồi và cách đặt tay đúng.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nghe, điều chỉnh tư thế ngồi và cách đặt tay đúng.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thêm về các thiết bị vào-ra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tìm hiểu 2 thiết bị vào-ra hiện đại (VR headset, bút stylus, máy in 3D...) và mô tả chức năng.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ngắn (5-7 câu) mô tả 2 thiết bị vào-ra hiện đại em tìm được.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Tìm hiểu 2 thiết bị vào-ra hiện đại chưa học trong bài, viết mô tả ngắn 5-7 câu.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 và hỏi nếu chưa rõ yêu cầu.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ý: VR headset, bút stylus, máy in 3D, găng tay haptic...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gợi ý và bắt đầu nghĩ về thiết bị sẽ tìm hiểu.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Nộp bài đầu tiết học sau, bài hay sẽ được chia sẻ với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chuẩn bị hoàn thành bài tập trước tiết sau.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từ khóa tìm kiếm: "thiết bị vào ra hiện đại 2024" và kết thúc tiết.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từ khóa tìm kiếm, tắt máy đúng quy trình và rời phòng.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